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e71078d18442fe" w:history="1">
              <w:r>
                <w:rPr>
                  <w:rStyle w:val="Hyperlink"/>
                </w:rPr>
                <w:t>2025-2031年全球与中国5G PCB市场现状调研及前景趋势预测报告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e71078d18442fe" w:history="1">
              <w:r>
                <w:rPr>
                  <w:rStyle w:val="Hyperlink"/>
                </w:rPr>
                <w:t>2025-2031年全球与中国5G PCB市场现状调研及前景趋势预测报告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e71078d18442fe" w:history="1">
                <w:r>
                  <w:rPr>
                    <w:rStyle w:val="Hyperlink"/>
                  </w:rPr>
                  <w:t>https://www.20087.com/8/29/5G-PCBDeXianZhuangYuFaZhanQianJing.html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 PCB（印制电路板）是5G通信基础设施中的关键组件，用于承载高频高速信号传输。随着5G技术在全球范围内的部署，对5G PCB的需求迅速增长。相比4G时代的PCB，5G PCB需要具备更高的频率响应、更低的信号损耗以及更强的散热能力。近年来，随着材料科学的进步，新型高频材料的应用使得5G PCB的设计更加优化，能够满足5G基站、智能手机等终端设备的高标准要求。</w:t>
      </w:r>
      <w:r>
        <w:rPr>
          <w:rFonts w:hint="eastAsia"/>
        </w:rPr>
        <w:br/>
      </w:r>
      <w:r>
        <w:rPr>
          <w:rFonts w:hint="eastAsia"/>
        </w:rPr>
        <w:t>　　未来，5G PCB的发展将伴随着5G技术的普及和应用范围的扩大。一方面，随着5G网络覆盖范围的扩展，5G PCB的市场需求将持续增长，特别是在智慧城市、工业互联网等新兴领域。另一方面，随着微电子技术的进步，5G PCB将更加小型化、集成化，以适应更多便携式设备的需求。然而，如何在保证性能的前提下降低成本，以及如何提高生产良率，将是5G PCB制造商需要解决的问题。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e71078d18442fe" w:history="1">
        <w:r>
          <w:rPr>
            <w:rStyle w:val="Hyperlink"/>
          </w:rPr>
          <w:t>2025-2031年全球与中国5G PCB市场现状调研及前景趋势预测报告</w:t>
        </w:r>
      </w:hyperlink>
      <w:r>
        <w:rPr>
          <w:rFonts w:hint="eastAsia"/>
        </w:rPr>
        <w:t>》系统分析了5G PCB行业的市场规模、市场需求及价格波动，深入探讨了5G PCB产业链关键环节及各细分市场特点。报告基于权威数据，科学预测了5G PCB市场前景与发展趋势，同时评估了5G PCB重点企业的经营状况，包括品牌影响力、市场集中度及竞争格局。通过SWOT分析，报告揭示了5G PCB行业面临的风险与机遇，为5G PCB行业内企业、投资机构及政府部门提供了专业的战略制定依据与风险规避建议，是把握市场动态、优化决策的重要参考工具。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 PCB市场概述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按照不同分类，5G PCB主要可以分为如下几个类别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不同分类5G PCB增长趋势2020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从不同应用，5G PCB主要包括如下几个方面</w:t>
      </w:r>
      <w:r>
        <w:rPr>
          <w:rFonts w:hint="eastAsia"/>
        </w:rPr>
        <w:br/>
      </w:r>
      <w:r>
        <w:rPr>
          <w:rFonts w:hint="eastAsia"/>
        </w:rPr>
        <w:t>　　1.4 5G PCB行业背景、发展历史、现状及趋势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5G PCB行业目前现状分析</w:t>
      </w:r>
      <w:r>
        <w:rPr>
          <w:rFonts w:hint="eastAsia"/>
        </w:rPr>
        <w:br/>
      </w:r>
      <w:r>
        <w:rPr>
          <w:rFonts w:hint="eastAsia"/>
        </w:rPr>
        <w:t>　　　　1.4.2 5G PCB发展趋势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全球5G PCB总体规模分析</w:t>
      </w:r>
      <w:r>
        <w:rPr>
          <w:rFonts w:hint="eastAsia"/>
        </w:rPr>
        <w:br/>
      </w:r>
      <w:r>
        <w:rPr>
          <w:rFonts w:hint="eastAsia"/>
        </w:rPr>
        <w:t>　　2.1 全球5G PCB供需现状及预测（2020-2031）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全球5G PCB产能、产量、产能利用率及发展趋势（2020-2031）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全球5G PCB产量、需求量及发展趋势（2020-2031）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全球主要地区5G PCB产量及发展趋势（2020-2031）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中国5G PCB供需现状及预测（2020-2031）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中国5G PCB产能、产量、产能利用率及发展趋势（2020-2031）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中国5G PCB产量、市场需求量及发展趋势（2020-2031）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全球5G PCB销量及销售额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全球市场5G PCB销售额（2020-2031）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全球市场5G PCB销量（2020-2031）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全球市场5G PCB价格趋势（2020-2031）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全球市场主要厂商5G PCB产能、产量及市场份额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全球市场主要厂商5G PCB销量（2020-2025）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全球市场主要厂商5G PCB销售收入（2020-2025）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2025年全球主要生产商5G PCB收入排名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全球市场主要厂商5G PCB销售价格（2020-2025）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中国市场主要厂商5G PCB销量（2020-2025）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中国市场主要厂商5G PCB销售收入（2020-2025）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2025年中国主要生产商5G PCB收入排名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中国市场主要厂商5G PCB销售价格（2020-2025）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全球主要厂商5G PCB产地分布及商业化日期</w:t>
      </w:r>
      <w:r>
        <w:rPr>
          <w:rFonts w:hint="eastAsia"/>
        </w:rPr>
        <w:br/>
      </w:r>
      <w:r>
        <w:rPr>
          <w:rFonts w:hint="eastAsia"/>
        </w:rPr>
        <w:t>　　3.5 5G PCB行业集中度、竞争程度分析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5G PCB行业集中度分析：全球Top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全球5G PCB第一梯队、第二梯队和第三梯队生产商（品牌）及市场份额（2024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全球5G PCB主要地区分析</w:t>
      </w:r>
      <w:r>
        <w:rPr>
          <w:rFonts w:hint="eastAsia"/>
        </w:rPr>
        <w:br/>
      </w:r>
      <w:r>
        <w:rPr>
          <w:rFonts w:hint="eastAsia"/>
        </w:rPr>
        <w:t>　　4.1 全球主要地区5G PCB市场规模分析：2020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全球主要地区5G PCB销售收入及市场份额（2020-2025年）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全球主要地区5G PCB销售收入预测（2025-2031年）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全球主要地区5G PCB销量分析：2020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全球主要地区5G PCB销量及市场份额（2020-2025年）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全球主要地区5G PCB销量及市场份额预测（2025-2031）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北美市场5G PCB销量、收入及增长率（2020-2031）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欧洲市场5G PCB销量、收入及增长率（2020-2031）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中国市场5G PCB销量、收入及增长率（2020-2031）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日本市场5G PCB销量、收入及增长率（2020-2031）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东南亚市场5G PCB销量、收入及增长率（2020-2031）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印度市场5G PCB销量、收入及增长率（2020-2031）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全球5G PCB主要生产商分析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重点企业（1）基本信息、5G 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重点企业（1）5G 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重点企业（1）5G PCB销量、收入、价格及毛利率（2020-2025）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重点企业（2）基本信息、5G 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重点企业（2）5G 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重点企业（2）5G PCB销量、收入、价格及毛利率（2020-2025）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重点企业（3）基本信息、5G 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重点企业（3）5G 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重点企业（3）5G PCB销量、收入、价格及毛利率（2020-2025）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重点企业（4）基本信息、5G 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重点企业（4）5G 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重点企业（4）5G PCB销量、收入、价格及毛利率（2020-2025）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重点企业（5）基本信息、5G 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重点企业（5）5G 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重点企业（5）5G PCB销量、收入、价格及毛利率（2020-2025）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重点企业（6）基本信息、5G 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重点企业（6）5G 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重点企业（6）5G PCB销量、收入、价格及毛利率（2020-2025）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重点企业（7）基本信息、5G 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重点企业（7）5G 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重点企业（7）5G PCB销量、收入、价格及毛利率（2020-2025）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重点企业（8）基本信息、5G 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重点企业（8）5G 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重点企业（8）5G PCB销量、收入、价格及毛利率（2020-2025）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重点企业（9）基本信息、5G 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重点企业（9）5G 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重点企业（9）5G PCB销量、收入、价格及毛利率（2020-2025）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重点企业（10）基本信息、5G 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重点企业（10）5G 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重点企业（10）5G PCB销量、收入、价格及毛利率（2020-2025）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不同分类5G PCB分析</w:t>
      </w:r>
      <w:r>
        <w:rPr>
          <w:rFonts w:hint="eastAsia"/>
        </w:rPr>
        <w:br/>
      </w:r>
      <w:r>
        <w:rPr>
          <w:rFonts w:hint="eastAsia"/>
        </w:rPr>
        <w:t>　　6.1 全球不同分类5G PCB销量（2020-2031）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全球不同分类5G PCB销量及市场份额（2020-2025）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全球不同分类5G PCB销量预测（2025-2031）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全球不同分类5G PCB收入（2020-2031）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全球不同分类5G PCB收入及市场份额（2020-2025）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全球不同分类5G PCB收入预测（2025-2031）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全球不同分类5G PCB价格走势（2020-2031）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中国不同分类5G PCB销量（2020-2031）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中国不同分类5G PCB销量及市场份额（2020-2025）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中国不同分类5G PCB销量预测（2025-2031）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中国不同分类5G PCB收入（2020-2031）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中国不同分类5G PCB收入及市场份额（2020-2025）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中国不同分类5G PCB收入预测（2025-2031）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不同应用5G PCB分析</w:t>
      </w:r>
      <w:r>
        <w:rPr>
          <w:rFonts w:hint="eastAsia"/>
        </w:rPr>
        <w:br/>
      </w:r>
      <w:r>
        <w:rPr>
          <w:rFonts w:hint="eastAsia"/>
        </w:rPr>
        <w:t>　　7.1 全球不同应用5G PCB销量（2020-2031）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全球不同应用5G PCB销量及市场份额（2020-2025）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全球不同应用5G PCB销量预测（2025-2031）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全球不同应用5G PCB收入（2020-2031）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全球不同应用5G PCB收入及市场份额（2020-2025）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全球不同应用5G PCB收入预测（2025-2031）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全球不同应用5G PCB价格走势（2020-2031）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中国不同应用5G PCB销量（2020-2031）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中国不同应用5G PCB销量及市场份额（2020-2025）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中国不同应用5G PCB销量预测（2025-2031）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中国不同应用5G PCB收入（2020-2031）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中国不同应用5G PCB收入及市场份额（2020-2025）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中国不同应用5G PCB收入预测（2025-2031）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5G PCB产业链分析</w:t>
      </w:r>
      <w:r>
        <w:rPr>
          <w:rFonts w:hint="eastAsia"/>
        </w:rPr>
        <w:br/>
      </w:r>
      <w:r>
        <w:rPr>
          <w:rFonts w:hint="eastAsia"/>
        </w:rPr>
        <w:t>　　8.2 5G PCB产业上游供应分析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5G PCB下游典型客户</w:t>
      </w:r>
      <w:r>
        <w:rPr>
          <w:rFonts w:hint="eastAsia"/>
        </w:rPr>
        <w:br/>
      </w:r>
      <w:r>
        <w:rPr>
          <w:rFonts w:hint="eastAsia"/>
        </w:rPr>
        <w:t>　　8.4 5G PCB销售渠道分析及建议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中国市场5G PCB产量、销量、进出口分析及未来趋势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中国市场5G PCB产量、销量、进出口分析及未来趋势（2020-2031）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中国市场5G PCB进出口贸易趋势</w:t>
      </w:r>
      <w:r>
        <w:rPr>
          <w:rFonts w:hint="eastAsia"/>
        </w:rPr>
        <w:br/>
      </w:r>
      <w:r>
        <w:rPr>
          <w:rFonts w:hint="eastAsia"/>
        </w:rPr>
        <w:t>　　9.3 中国市场5G PCB主要进口来源</w:t>
      </w:r>
      <w:r>
        <w:rPr>
          <w:rFonts w:hint="eastAsia"/>
        </w:rPr>
        <w:br/>
      </w:r>
      <w:r>
        <w:rPr>
          <w:rFonts w:hint="eastAsia"/>
        </w:rPr>
        <w:t>　　9.4 中国市场5G PCB主要出口目的地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中国市场5G PCB主要地区分布</w:t>
      </w:r>
      <w:r>
        <w:rPr>
          <w:rFonts w:hint="eastAsia"/>
        </w:rPr>
        <w:br/>
      </w:r>
      <w:r>
        <w:rPr>
          <w:rFonts w:hint="eastAsia"/>
        </w:rPr>
        <w:t>　　10.1 中国5G PCB生产地区分布</w:t>
      </w:r>
      <w:r>
        <w:rPr>
          <w:rFonts w:hint="eastAsia"/>
        </w:rPr>
        <w:br/>
      </w:r>
      <w:r>
        <w:rPr>
          <w:rFonts w:hint="eastAsia"/>
        </w:rPr>
        <w:t>　　10.2 中国5G PCB消费地区分布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5G PCB行业主要的增长驱动因素</w:t>
      </w:r>
      <w:r>
        <w:rPr>
          <w:rFonts w:hint="eastAsia"/>
        </w:rPr>
        <w:br/>
      </w:r>
      <w:r>
        <w:rPr>
          <w:rFonts w:hint="eastAsia"/>
        </w:rPr>
        <w:t>　　11.2 5G PCB行业发展的有利因素及发展机遇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5G PCB行业发展面临的阻碍因素及挑战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5G PCB行业政策分析</w:t>
      </w:r>
      <w:r>
        <w:rPr>
          <w:rFonts w:hint="eastAsia"/>
        </w:rPr>
        <w:br/>
      </w:r>
      <w:r>
        <w:rPr>
          <w:rFonts w:hint="eastAsia"/>
        </w:rPr>
        <w:t>　　11.5 5G PCB中国企业SWOT分析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不同分类5G PCB增长趋势2020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5G PCB行业目前发展现状</w:t>
      </w:r>
      <w:r>
        <w:rPr>
          <w:rFonts w:hint="eastAsia"/>
        </w:rPr>
        <w:br/>
      </w:r>
      <w:r>
        <w:rPr>
          <w:rFonts w:hint="eastAsia"/>
        </w:rPr>
        <w:t>　　表： 5G PCB发展趋势</w:t>
      </w:r>
      <w:r>
        <w:rPr>
          <w:rFonts w:hint="eastAsia"/>
        </w:rPr>
        <w:br/>
      </w:r>
      <w:r>
        <w:rPr>
          <w:rFonts w:hint="eastAsia"/>
        </w:rPr>
        <w:t>　　表： 全球主要地区5G PCB产量：2020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全球主要地区5G PCB产量（2020-2025）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全球主要地区5G PCB产量市场份额（2020-2025）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全球主要地区5G PCB产量（2025-2031）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全球市场主要厂商5G PCB产能及产量（2020-2025）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全球市场主要厂商5G PCB销量（2020-2025）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全球市场主要厂商5G PCB产量市场份额（2020-2025）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全球市场主要厂商5G PCB销售收入（2020-2025）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全球市场主要厂商5G PCB销售收入市场份额（2020-2025）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2025年全球主要生产商5G PCB收入排名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全球市场主要厂商5G PCB销售价格（2020-2025）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中国市场主要厂商5G PCB销量（2020-2025）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中国市场主要厂商5G PCB产量市场份额（2020-2025）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中国市场主要厂商5G PCB销售收入（2020-2025）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中国市场主要厂商5G PCB销售收入市场份额（2020-2025）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2025年中国主要生产商5G PCB收入排名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中国市场主要厂商5G PCB销售价格（2020-2025）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全球主要厂商5G PCB产地分布及商业化日期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全球主要地区5G PCB销售收入：2020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全球主要地区5G PCB销售收入（2020-2025）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全球主要地区5G PCB销售收入市场份额（2020-2025）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全球主要地区5G PCB收入（2025-2031）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全球主要地区5G PCB收入市场份额（2025-2031）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全球主要地区5G PCB销量：2020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全球主要地区5G PCB销量（2020-2025）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全球主要地区5G PCB销量市场份额（2020-2025）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全球主要地区5G PCB销量（2025-2031）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全球主要地区5G PCB销量份额（2025-2031）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重点企业（1）5G 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重点企业（1）5G 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重点企业（1）5G PCB销量、收入、价格及毛利率（2020-2025）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重点企业（2）5G 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重点企业（2）5G 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重点企业（2）5G PCB销量、收入、价格及毛利率（2020-2025）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重点企业（3）5G 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重点企业（3）5G 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重点企业（3）5G PCB销量、收入、价格及毛利率（2020-2025）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5G 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重点企业（4）5G 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重点企业（4）5G PCB销量、收入、价格及毛利率（2020-2025）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5G 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重点企业（5）5G 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重点企业（5）5G PCB销量、收入、价格及毛利率（2020-2025）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5G 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重点企业（6）5G 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重点企业（6）5G PCB销量、收入、价格及毛利率（2020-2025）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5G 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重点企业（7）5G 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重点企业（7）5G PCB销量、收入、价格及毛利率（2020-2025）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5G 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重点企业（8）5G 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重点企业（8）5G PCB销量、收入、价格及毛利率（2020-2025）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5G 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重点企业（9）5G 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重点企业（9）5G PCB销量、收入、价格及毛利率（2020-2025）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5G 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重点企业（10）5G 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重点企业（10）5G PCB销量、收入、价格及毛利率（2020-2025）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全球不同分类5G PCB销量（2020-2025年）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全球不同分类5G PCB销量市场份额（2020-2025）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全球不同分类5G PCB销量预测（2025-2031）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全球市场不同分类5G PCB销量市场份额预测（2025-2031）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全球不同分类5G PCB收入（2020-2025年）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全球不同分类5G PCB收入市场份额（2020-2025）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全球不同分类5G PCB收入预测（2025-2031）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全球不同分类5G PCB收入市场份额预测（2025-2031）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全球不同分类5G PCB价格走势（2020-2031）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全球不同应用5G PCB销量（2020-2025年）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全球不同应用5G PCB销量市场份额（2020-2025）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全球不同应用5G PCB销量预测（2025-2031）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全球市场不同应用5G PCB销量市场份额预测（2025-2031）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全球不同应用5G PCB收入（2020-2025年）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全球不同应用5G PCB收入市场份额（2020-2025）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全球不同应用5G PCB收入预测（2025-2031）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全球不同应用5G PCB收入市场份额预测（2025-2031）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全球不同应用5G PCB价格走势（2020-2031）</w:t>
      </w:r>
      <w:r>
        <w:rPr>
          <w:rFonts w:hint="eastAsia"/>
        </w:rPr>
        <w:br/>
      </w:r>
      <w:r>
        <w:rPr>
          <w:rFonts w:hint="eastAsia"/>
        </w:rPr>
        <w:t>　　表： 5G PCB上游原料供应商及联系方式列表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5G PCB典型客户列表</w:t>
      </w:r>
      <w:r>
        <w:rPr>
          <w:rFonts w:hint="eastAsia"/>
        </w:rPr>
        <w:br/>
      </w:r>
      <w:r>
        <w:rPr>
          <w:rFonts w:hint="eastAsia"/>
        </w:rPr>
        <w:t>　　表： 5G PCB主要销售模式及销售渠道趋势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中国市场5G PCB产量、销量、进出口（2020-2025年）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中国市场5G PCB产量、销量、进出口预测（2025-2031）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中国市场5G PCB进出口贸易趋势</w:t>
      </w:r>
      <w:r>
        <w:rPr>
          <w:rFonts w:hint="eastAsia"/>
        </w:rPr>
        <w:br/>
      </w:r>
      <w:r>
        <w:rPr>
          <w:rFonts w:hint="eastAsia"/>
        </w:rPr>
        <w:t>　　表： 中国市场5G PCB主要进口来源</w:t>
      </w:r>
      <w:r>
        <w:rPr>
          <w:rFonts w:hint="eastAsia"/>
        </w:rPr>
        <w:br/>
      </w:r>
      <w:r>
        <w:rPr>
          <w:rFonts w:hint="eastAsia"/>
        </w:rPr>
        <w:t>　　表： 中国市场5G PCB主要出口目的地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中国5G PCB生产地区分布</w:t>
      </w:r>
      <w:r>
        <w:rPr>
          <w:rFonts w:hint="eastAsia"/>
        </w:rPr>
        <w:br/>
      </w:r>
      <w:r>
        <w:rPr>
          <w:rFonts w:hint="eastAsia"/>
        </w:rPr>
        <w:t>　　表： 中国5G PCB消费地区分布</w:t>
      </w:r>
      <w:r>
        <w:rPr>
          <w:rFonts w:hint="eastAsia"/>
        </w:rPr>
        <w:br/>
      </w:r>
      <w:r>
        <w:rPr>
          <w:rFonts w:hint="eastAsia"/>
        </w:rPr>
        <w:t>　　表： 5G PCB行业主要的增长驱动因素</w:t>
      </w:r>
      <w:r>
        <w:rPr>
          <w:rFonts w:hint="eastAsia"/>
        </w:rPr>
        <w:br/>
      </w:r>
      <w:r>
        <w:rPr>
          <w:rFonts w:hint="eastAsia"/>
        </w:rPr>
        <w:t>　　表： 5G PCB行业发展的有利因素及发展机遇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5G PCB行业发展面临的阻碍因素及挑战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5G PCB行业政策分析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5G PCB产品图片</w:t>
      </w:r>
      <w:r>
        <w:rPr>
          <w:rFonts w:hint="eastAsia"/>
        </w:rPr>
        <w:br/>
      </w:r>
      <w:r>
        <w:rPr>
          <w:rFonts w:hint="eastAsia"/>
        </w:rPr>
        <w:t>　　图： 全球不同分类5G PCB市场份额2024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全球不同应用5G PCB市场份额2024 VS 2025</w:t>
      </w:r>
      <w:r>
        <w:rPr>
          <w:rFonts w:hint="eastAsia"/>
        </w:rPr>
        <w:br/>
      </w:r>
      <w:r>
        <w:rPr>
          <w:rFonts w:hint="eastAsia"/>
        </w:rPr>
        <w:t>　　图： 全球5G PCB产能、产量、产能利用率及发展趋势（2020-2031）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全球5G PCB产量、需求量及发展趋势（2020-2031）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全球主要地区5G PCB产量市场份额（2020-2031）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中国5G PCB产能、产量、产能利用率及发展趋势（2020-2031）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中国5G PCB产量、市场需求量及发展趋势（2020-2031）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全球5G PCB市场销售额及增长率:（2020-2031）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全球市场5G PCB市场规模：2020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全球市场5G PCB销量及增长率（2020-2031）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全球市场5G PCB价格趋势（2020-2031）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2025年全球市场主要厂商5G PCB销量市场份额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2025年全球市场主要厂商5G PCB收入市场份额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2025年中国市场主要厂商5G PCB销量市场份额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2025年中国市场主要厂商5G PCB收入市场份额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2025年全球前五及前十大生产商5G PCB市场份额</w:t>
      </w:r>
      <w:r>
        <w:rPr>
          <w:rFonts w:hint="eastAsia"/>
        </w:rPr>
        <w:br/>
      </w:r>
      <w:r>
        <w:rPr>
          <w:rFonts w:hint="eastAsia"/>
        </w:rPr>
        <w:t>　　图： 全球5G PCB第一梯队、第二梯队和第三梯队生产商（品牌）及市场份额（2024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全球主要地区5G PCB销售收入市场份额（2020-2025）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全球主要地区5G PCB销售收入市场份额（2024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全球主要地区5G PCB收入市场份额（2025-2031）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全球主要地区5G PCB销量市场份额（2024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北美市场5G PCB销量及增长率（2020-2031）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北美市场5G PCB收入及增长率（2020-2031）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欧洲市场5G PCB销量及增长率（2020-2031）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欧洲市场5G PCB收入及增长率（2020-2031）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中国市场5G PCB销量及增长率（2020-2031）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中国市场5G PCB收入及增长率（2020-2031）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日本市场5G PCB销量及增长率（2020-2031）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日本市场5G PCB收入及增长率（2020-2031）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东南亚市场5G PCB销量及增长率（2020-2031）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东南亚市场5G PCB收入及增长率（2020-2031）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印度市场5G PCB销量及增长率（2020-2031）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印度市场5G PCB收入及增长率（2020-2031）</w:t>
      </w:r>
      <w:r>
        <w:rPr>
          <w:rFonts w:hint="eastAsia"/>
        </w:rPr>
        <w:br/>
      </w:r>
      <w:r>
        <w:rPr>
          <w:rFonts w:hint="eastAsia"/>
        </w:rPr>
        <w:t>　　图： 5G PCB产业链图</w:t>
      </w:r>
      <w:r>
        <w:rPr>
          <w:rFonts w:hint="eastAsia"/>
        </w:rPr>
        <w:br/>
      </w:r>
      <w:r>
        <w:rPr>
          <w:rFonts w:hint="eastAsia"/>
        </w:rPr>
        <w:t>　　图： 5G PCB中国企业SWOT分析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e71078d18442fe" w:history="1">
        <w:r>
          <w:rPr>
            <w:rStyle w:val="Hyperlink"/>
          </w:rPr>
          <w:t>2025-2031年全球与中国5G PCB市场现状调研及前景趋势预测报告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e71078d18442fe" w:history="1">
        <w:r>
          <w:rPr>
            <w:rStyle w:val="Hyperlink"/>
          </w:rPr>
          <w:t>https://www.20087.com/8/29/5G-PCBDeXianZhuangYuFaZhanQianJing.html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热点：5g基带芯片、5G PCB走线阻抗108欧姆、5g基站里生产PCB、5Gpcb龙头股有哪些、5g高频线路板、5Gpcb新闻、中国5gpcb市场有多大、pcb在5g中的作用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64f9b4eb654027" w:history="1">
      <w:r>
        <w:rPr>
          <w:rStyle w:val="Hyperlink"/>
        </w:rPr>
        <w:t>2025-2031年全球与中国5G PCB市场现状调研及前景趋势预测报告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5G-PCBDeXianZhuangYuFaZhanQianJing.html" TargetMode="External" Id="R76e71078d18442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5G-PCBDeXianZhuangYuFaZhanQianJing.html" TargetMode="External" Id="R8964f9b4eb6540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2024-12-16T00:59:00Z</dcterms:created>
  <dcterms:modified xsi:type="dcterms:W3CDTF">2024-12-16T01:59:00Z</dcterms:modified>
  <dc:subject>2025-2031年全球与中国5G PCB市场现状调研及前景趋势预测报告</dc:subject>
  <dc:title>2025-2031年全球与中国5G PCB市场现状调研及前景趋势预测报告</dc:title>
  <cp:keywords>2025-2031年全球与中国5G PCB市场现状调研及前景趋势预测报告</cp:keywords>
  <dc:description>2025-2031年全球与中国5G PCB市场现状调研及前景趋势预测报告</dc:description>
</cp:coreProperties>
</file>