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d17021f646aa" w:history="1">
              <w:r>
                <w:rPr>
                  <w:rStyle w:val="Hyperlink"/>
                </w:rPr>
                <w:t>中国电子自旋共振光谱仪市场现状与趋势预测（2025-2031年）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d17021f646aa" w:history="1">
              <w:r>
                <w:rPr>
                  <w:rStyle w:val="Hyperlink"/>
                </w:rPr>
                <w:t>中国电子自旋共振光谱仪市场现状与趋势预测（2025-2031年）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d17021f646aa" w:history="1">
                <w:r>
                  <w:rPr>
                    <w:rStyle w:val="Hyperlink"/>
                  </w:rPr>
                  <w:t>https://www.20087.com/8/59/DianZiZiXuanGongZhenGuangPuYiFaZhanQuShi.html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电子自旋共振光谱仪（Electron Spin Resonance Spectrometer, ESR）作为一种重要的科学研究工具，广泛应用于化学、生物学、物理学和材料科学等多个领域。近年来，随着技术的进步和应用范围的扩大，电子自旋共振光谱仪的功能和性能得到了显著提升。现代电子自旋共振光谱仪不仅能够实现高灵敏度和高分辨率的测量，还能够提供多种操作模式，如连续波、脉冲和时间分辨模式等。此外，通过与计算机软件的结合，电子自旋共振光谱仪能够进行复杂的谱图分析和数据处理，为科研人员提供了强大的研究手段。</w:t>
      </w:r>
      <w:r>
        <w:rPr>
          <w:rFonts w:hint="eastAsia"/>
        </w:rPr>
        <w:br/>
      </w:r>
      <w:r>
        <w:rPr>
          <w:rFonts w:hint="eastAsia"/>
        </w:rPr>
        <w:t>　　未来，电子自旋共振光谱仪市场将持续增长。一方面，随着科研需求的多样化，电子自旋共振光谱仪将朝着更加灵活和多功能的方向发展，例如集成更多的探测器选项和测量模式，以适应更广泛的实验需求。另一方面，随着人工智能和大数据技术的发展，电子自旋共振光谱仪将更加智能化，能够自动优化实验参数和进行高级数据分析。此外，随着对环境友好型材料的关注增加，电子自旋共振光谱仪将在新材料的研发过程中发挥重要作用，促进新技术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d17021f646aa" w:history="1">
        <w:r>
          <w:rPr>
            <w:rStyle w:val="Hyperlink"/>
          </w:rPr>
          <w:t>中国电子自旋共振光谱仪市场现状与趋势预测（2025-2031年）</w:t>
        </w:r>
      </w:hyperlink>
      <w:r>
        <w:rPr>
          <w:rFonts w:hint="eastAsia"/>
        </w:rPr>
        <w:t>》基于国家统计局及相关协会的详实数据，系统分析了电子自旋共振光谱仪行业的市场规模、重点企业表现、产业链结构、竞争格局及价格动态。报告内容严谨、数据详实，结合丰富图表，全面呈现电子自旋共振光谱仪行业现状与未来发展趋势。通过对电子自旋共振光谱仪技术现状、SWOT分析及市场前景的解读，报告为电子自旋共振光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电子自旋共振光谱仪行业界定及应用领域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电子自旋共振光谱仪行业定义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电子自旋共振光谱仪主要应用领域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2024-2025年全球电子自旋共振光谱仪行业市场调研分析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全球电子自旋共振光谱仪行业经济环境分析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全球电子自旋共振光谱仪市场总体情况分析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一、全球电子自旋共振光谱仪行业的发展特点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二、全球电子自旋共振光谱仪市场结构</w:t>
      </w:r>
      <w:r>
        <w:rPr>
          <w:rFonts w:hint="eastAsia"/>
        </w:rPr>
        <w:br/>
      </w:r>
      <w:r>
        <w:rPr>
          <w:rFonts w:hint="eastAsia"/>
        </w:rPr>
        <w:t>　　　　三、全球电子自旋共振光谱仪行业竞争格局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全球主要国家（地区）电子自旋共振光谱仪市场分析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2025-2031年全球电子自旋共振光谱仪行业发展趋势预测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2024-2025年电子自旋共振光谱仪行业发展环境分析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电子自旋共振光谱仪行业环境分析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电子自旋共振光谱仪行业相关政策、法规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2024-2025年电子自旋共振光谱仪行业技术发展现状及趋势分析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电子自旋共振光谱仪行业技术发展现状分析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国内外电子自旋共振光谱仪行业技术差异与原因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电子自旋共振光谱仪行业技术发展方向、趋势预测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提升电子自旋共振光谱仪行业技术能力策略建议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中国电子自旋共振光谱仪行业供给、需求分析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2024-2025年中国电子自旋共振光谱仪市场现状</w:t>
      </w:r>
      <w:r>
        <w:rPr>
          <w:rFonts w:hint="eastAsia"/>
        </w:rPr>
        <w:br/>
      </w:r>
      <w:r>
        <w:rPr>
          <w:rFonts w:hint="eastAsia"/>
        </w:rPr>
        <w:t>　　第二节 中国电子自旋共振光谱仪行业产量情况分析及预测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一、电子自旋共振光谱仪总体产能规模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、2019-2024年中国电子自旋共振光谱仪产量统计</w:t>
      </w:r>
      <w:r>
        <w:rPr>
          <w:rFonts w:hint="eastAsia"/>
        </w:rPr>
        <w:br/>
      </w:r>
      <w:r>
        <w:rPr>
          <w:rFonts w:hint="eastAsia"/>
        </w:rPr>
        <w:t>　　　　三、电子自旋共振光谱仪生产区域分布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四、2025-2031年中国电子自旋共振光谱仪产量预测</w:t>
      </w:r>
      <w:r>
        <w:rPr>
          <w:rFonts w:hint="eastAsia"/>
        </w:rPr>
        <w:br/>
      </w:r>
      <w:r>
        <w:rPr>
          <w:rFonts w:hint="eastAsia"/>
        </w:rPr>
        <w:t>　　第三节 中国电子自旋共振光谱仪市场需求分析及预测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一、中国电子自旋共振光谱仪市场需求特点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二、2019-2024年中国电子自旋共振光谱仪市场需求统计</w:t>
      </w:r>
      <w:r>
        <w:rPr>
          <w:rFonts w:hint="eastAsia"/>
        </w:rPr>
        <w:br/>
      </w:r>
      <w:r>
        <w:rPr>
          <w:rFonts w:hint="eastAsia"/>
        </w:rPr>
        <w:t>　　　　三、电子自旋共振光谱仪市场饱和度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四、影响电子自旋共振光谱仪市场需求的因素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五、电子自旋共振光谱仪市场潜力分析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六、2025-2031年中国电子自旋共振光谱仪市场需求预测分析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中国电子自旋共振光谱仪行业进出口分析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一、2019-2024年电子自旋共振光谱仪进口量及增速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三、2025-2031年电子自旋共振光谱仪进口量及增速预测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一、2019-2024年电子自旋共振光谱仪出口量及增速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三、2025-2031年电子自旋共振光谱仪出口量及增速预测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中国电子自旋共振光谱仪行业重点地区调研分析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一、中国电子自旋共振光谱仪行业区域市场分布情况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二、**地区电子自旋共振光谱仪行业市场需求规模情况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三、**地区电子自旋共振光谱仪行业市场需求规模情况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四、**地区电子自旋共振光谱仪行业市场需求规模情况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五、**地区电子自旋共振光谱仪行业市场需求规模情况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六、**地区电子自旋共振光谱仪行业市场需求规模情况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2024-2025年中国电子自旋共振光谱仪细分行业调研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主要电子自旋共振光谱仪细分行业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电子自旋共振光谱仪行业重点企业发展调研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中国电子自旋共振光谱仪企业营销及发展建议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电子自旋共振光谱仪企业营销策略分析及建议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电子自旋共振光谱仪企业营销策略分析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一、电子自旋共振光谱仪企业营销策略</w:t>
      </w:r>
      <w:r>
        <w:rPr>
          <w:rFonts w:hint="eastAsia"/>
        </w:rPr>
        <w:br/>
      </w:r>
      <w:r>
        <w:rPr>
          <w:rFonts w:hint="eastAsia"/>
        </w:rPr>
        <w:t>　　　　二、电子自旋共振光谱仪企业经验借鉴</w:t>
      </w:r>
      <w:r>
        <w:rPr>
          <w:rFonts w:hint="eastAsia"/>
        </w:rPr>
        <w:br/>
      </w:r>
      <w:r>
        <w:rPr>
          <w:rFonts w:hint="eastAsia"/>
        </w:rPr>
        <w:t>　　第三节 电子自旋共振光谱仪企业营销模式演化与创新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电子自旋共振光谱仪企业经营发展分析及建议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一、电子自旋共振光谱仪企业存在的问题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二、电子自旋共振光谱仪企业应对的策略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电子自旋共振光谱仪行业发展趋势及投资风险预警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2025年电子自旋共振光谱仪市场前景分析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2025年电子自旋共振光谱仪行业发展趋势预测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影响电子自旋共振光谱仪行业发展的主要因素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一、2025年影响电子自旋共振光谱仪行业运行的有利因素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二、2025年影响电子自旋共振光谱仪行业运行的稳定因素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三、2025年影响电子自旋共振光谱仪行业运行的不利因素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四、2025年中国电子自旋共振光谱仪行业发展面临的挑战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五、2025年中国电子自旋共振光谱仪行业发展面临的机遇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专家对电子自旋共振光谱仪行业投资风险预警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一、2025-2031年电子自旋共振光谱仪行业市场风险及控制策略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二、2025-2031年电子自旋共振光谱仪行业政策风险及控制策略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三、2025-2031年电子自旋共振光谱仪行业经营风险及控制策略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四、2025-2031年电子自旋共振光谱仪同业竞争风险及控制策略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五、2025-2031年电子自旋共振光谱仪行业其他风险及控制策略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电子自旋共振光谱仪行业投资战略研究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电子自旋共振光谱仪行业发展战略研究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对我国电子自旋共振光谱仪品牌的战略思考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一、电子自旋共振光谱仪品牌的重要性</w:t>
      </w:r>
      <w:r>
        <w:rPr>
          <w:rFonts w:hint="eastAsia"/>
        </w:rPr>
        <w:br/>
      </w:r>
      <w:r>
        <w:rPr>
          <w:rFonts w:hint="eastAsia"/>
        </w:rPr>
        <w:t>　　　　二、电子自旋共振光谱仪实施品牌战略的意义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三、电子自旋共振光谱仪企业品牌的现状分析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四、我国电子自旋共振光谱仪企业的品牌战略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五、电子自旋共振光谱仪品牌战略管理的策略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电子自旋共振光谱仪经营策略分析</w:t>
      </w:r>
      <w:r>
        <w:rPr>
          <w:rFonts w:hint="eastAsia"/>
        </w:rPr>
        <w:br/>
      </w:r>
      <w:r>
        <w:rPr>
          <w:rFonts w:hint="eastAsia"/>
        </w:rPr>
        <w:t>　　　　一、电子自旋共振光谱仪市场细分策略</w:t>
      </w:r>
      <w:r>
        <w:rPr>
          <w:rFonts w:hint="eastAsia"/>
        </w:rPr>
        <w:br/>
      </w:r>
      <w:r>
        <w:rPr>
          <w:rFonts w:hint="eastAsia"/>
        </w:rPr>
        <w:t>　　　　二、电子自旋共振光谱仪市场创新策略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四、电子自旋共振光谱仪新产品差异化战略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中⋅智⋅林⋅－电子自旋共振光谱仪行业投资战略研究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一、2025-2031年电子自旋共振光谱仪行业投资战略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电子自旋共振光谱仪行业类别</w:t>
      </w:r>
      <w:r>
        <w:rPr>
          <w:rFonts w:hint="eastAsia"/>
        </w:rPr>
        <w:br/>
      </w:r>
      <w:r>
        <w:rPr>
          <w:rFonts w:hint="eastAsia"/>
        </w:rPr>
        <w:t>　　图表 电子自旋共振光谱仪行业产业链调研</w:t>
      </w:r>
      <w:r>
        <w:rPr>
          <w:rFonts w:hint="eastAsia"/>
        </w:rPr>
        <w:br/>
      </w:r>
      <w:r>
        <w:rPr>
          <w:rFonts w:hint="eastAsia"/>
        </w:rPr>
        <w:t>　　图表 电子自旋共振光谱仪行业现状</w:t>
      </w:r>
      <w:r>
        <w:rPr>
          <w:rFonts w:hint="eastAsia"/>
        </w:rPr>
        <w:br/>
      </w:r>
      <w:r>
        <w:rPr>
          <w:rFonts w:hint="eastAsia"/>
        </w:rPr>
        <w:t>　　图表 电子自旋共振光谱仪行业标准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2025年中国电子自旋共振光谱仪行业产能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2019-2024年中国电子自旋共振光谱仪行业产量统计</w:t>
      </w:r>
      <w:r>
        <w:rPr>
          <w:rFonts w:hint="eastAsia"/>
        </w:rPr>
        <w:br/>
      </w:r>
      <w:r>
        <w:rPr>
          <w:rFonts w:hint="eastAsia"/>
        </w:rPr>
        <w:t>　　图表 电子自旋共振光谱仪行业动态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2025年中国电子自旋共振光谱仪行业需求区域调研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2019-2024年中国电子自旋共振光谱仪行情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2019-2024年中国电子自旋共振光谱仪行业企业数量统计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**地区电子自旋共振光谱仪市场规模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**地区电子自旋共振光谱仪市场调研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**地区电子自旋共振光谱仪市场规模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**地区电子自旋共振光谱仪市场调研</w:t>
      </w:r>
      <w:r>
        <w:rPr>
          <w:rFonts w:hint="eastAsia"/>
        </w:rPr>
        <w:br/>
      </w:r>
      <w:r>
        <w:rPr>
          <w:rFonts w:hint="eastAsia"/>
        </w:rPr>
        <w:t>　　图表 **地区电子自旋共振光谱仪行业市场需求分析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电子自旋共振光谱仪行业竞争对手分析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电子自旋共振光谱仪重点企业（三）成长能力情况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2025-2031年中国电子自旋共振光谱仪行业市场规模预测</w:t>
      </w:r>
      <w:r>
        <w:rPr>
          <w:rFonts w:hint="eastAsia"/>
        </w:rPr>
        <w:br/>
      </w:r>
      <w:r>
        <w:rPr>
          <w:rFonts w:hint="eastAsia"/>
        </w:rPr>
        <w:t>　　图表 电子自旋共振光谱仪行业准入条件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2025年中国电子自旋共振光谱仪市场前景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2025-2031年中国电子自旋共振光谱仪行业发展趋势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d17021f646aa" w:history="1">
        <w:r>
          <w:rPr>
            <w:rStyle w:val="Hyperlink"/>
          </w:rPr>
          <w:t>中国电子自旋共振光谱仪市场现状与趋势预测（2025-2031年）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d17021f646aa" w:history="1">
        <w:r>
          <w:rPr>
            <w:rStyle w:val="Hyperlink"/>
          </w:rPr>
          <w:t>https://www.20087.com/8/59/DianZiZiXuanGongZhenGuangPuYiFaZhanQuShi.html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热点：电子自旋共振光谱仪用于核素、电子自旋共振光谱仪使用方法、电子自旋共振谱技术、电子自旋共振实验仪器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87fdfcfe449f" w:history="1">
      <w:r>
        <w:rPr>
          <w:rStyle w:val="Hyperlink"/>
        </w:rPr>
        <w:t>中国电子自旋共振光谱仪市场现状与趋势预测（2025-2031年）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ZiZiXuanGongZhenGuangPuYiFaZhanQuShi.html" TargetMode="External" Id="Rc3eed17021f6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ZiZiXuanGongZhenGuangPuYiFaZhanQuShi.html" TargetMode="External" Id="Rd48d87fdfcf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2024-12-27T23:03:00Z</dcterms:created>
  <dcterms:modified xsi:type="dcterms:W3CDTF">2024-12-28T00:03:00Z</dcterms:modified>
  <dc:subject>中国电子自旋共振光谱仪市场现状与趋势预测（2025-2031年）</dc:subject>
  <dc:title>中国电子自旋共振光谱仪市场现状与趋势预测（2025-2031年）</dc:title>
  <cp:keywords>中国电子自旋共振光谱仪市场现状与趋势预测（2025-2031年）</cp:keywords>
  <dc:description>中国电子自旋共振光谱仪市场现状与趋势预测（2025-2031年）</dc:description>
</cp:coreProperties>
</file>