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45cb747c4c3d" w:history="1">
              <w:r>
                <w:rPr>
                  <w:rStyle w:val="Hyperlink"/>
                </w:rPr>
                <w:t>2025-2031年中国送丝机构行业市场调研与前景分析报告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45cb747c4c3d" w:history="1">
              <w:r>
                <w:rPr>
                  <w:rStyle w:val="Hyperlink"/>
                </w:rPr>
                <w:t>2025-2031年中国送丝机构行业市场调研与前景分析报告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45cb747c4c3d" w:history="1">
                <w:r>
                  <w:rPr>
                    <w:rStyle w:val="Hyperlink"/>
                  </w:rPr>
                  <w:t>https://www.20087.com/8/39/SongSiJiGouDeXianZhuangYuFaZhanQianJing.html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丝机构是焊接设备中的关键组件，用于自动供给焊丝以确保连续且稳定的焊接过程。近年来，随着自动化技术和智能制造的发展，送丝机构在精度、可靠性和智能化程度方面取得了长足进步。现代送丝机构不仅采用了高精度的齿轮和电机系统，提高了送丝速度和稳定性，还通过集成智能控制系统实现了故障预警和自我调节功能。此外，一些高端产品具备自适应能力，能够根据不同的焊接条件自动调整参数，确保焊接质量。</w:t>
      </w:r>
      <w:r>
        <w:rPr>
          <w:rFonts w:hint="eastAsia"/>
        </w:rPr>
        <w:br/>
      </w:r>
      <w:r>
        <w:rPr>
          <w:rFonts w:hint="eastAsia"/>
        </w:rPr>
        <w:t>　　未来，随着工业4.0理念的深入推广和技术进步，预计会有更多高性能和互联化的送丝机构问世。例如，利用物联网技术实现远程监控和维护，提升运营效率；或者开发基于人工智能算法的智能焊接系统，提供更加精准的操作指导。此外，结合新材料科学的研究，探索具有更好耐磨性和结构强度的新型材料，可能是解决复杂应用场景挑战的新方向。同时，考虑到不同企业对送丝机构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45cb747c4c3d" w:history="1">
        <w:r>
          <w:rPr>
            <w:rStyle w:val="Hyperlink"/>
          </w:rPr>
          <w:t>2025-2031年中国送丝机构行业市场调研与前景分析报告</w:t>
        </w:r>
      </w:hyperlink>
      <w:r>
        <w:rPr>
          <w:rFonts w:hint="eastAsia"/>
        </w:rPr>
        <w:t>》基于详实数据，从市场规模、需求变化及价格动态等维度，全面解析了送丝机构行业的现状与发展趋势，并对送丝机构产业链各环节进行了系统性探讨。报告科学预测了送丝机构行业未来发展方向，重点分析了送丝机构技术现状及创新路径，同时聚焦送丝机构重点企业的经营表现，评估了市场竞争格局、品牌影响力及市场集中度。通过对细分市场的深入研究及SWOT分析，报告揭示了送丝机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送丝机构行业概述</w:t>
      </w:r>
      <w:r>
        <w:rPr>
          <w:rFonts w:hint="eastAsia"/>
        </w:rPr>
        <w:br/>
      </w:r>
      <w:r>
        <w:rPr>
          <w:rFonts w:hint="eastAsia"/>
        </w:rPr>
        <w:t>　　第一节 送丝机构定义与分类</w:t>
      </w:r>
      <w:r>
        <w:rPr>
          <w:rFonts w:hint="eastAsia"/>
        </w:rPr>
        <w:br/>
      </w:r>
      <w:r>
        <w:rPr>
          <w:rFonts w:hint="eastAsia"/>
        </w:rPr>
        <w:t>　　第二节 送丝机构应用领域</w:t>
      </w:r>
      <w:r>
        <w:rPr>
          <w:rFonts w:hint="eastAsia"/>
        </w:rPr>
        <w:br/>
      </w:r>
      <w:r>
        <w:rPr>
          <w:rFonts w:hint="eastAsia"/>
        </w:rPr>
        <w:t>　　第三节 送丝机构行业经济指标分析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送丝机构产业链及经营模式分析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三、送丝机构销售模式及销售渠道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全球送丝机构市场发展综述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2019-2024年全球送丝机构市场规模与趋势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主要国家与地区送丝机构市场分析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2025-2031年全球送丝机构行业发展趋势与前景预测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中国送丝机构行业市场分析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2024-2025年送丝机构产能与投资动态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一、国内送丝机构产能及利用情况</w:t>
      </w:r>
      <w:r>
        <w:rPr>
          <w:rFonts w:hint="eastAsia"/>
        </w:rPr>
        <w:br/>
      </w:r>
      <w:r>
        <w:rPr>
          <w:rFonts w:hint="eastAsia"/>
        </w:rPr>
        <w:t>　　　　二、送丝机构产能扩张与投资动态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2025-2031年送丝机构行业产量统计与趋势预测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一、2019-2024年送丝机构行业产量数据统计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1、2019-2024年送丝机构产量及增长趋势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2、2019-2024年送丝机构细分产品产量及份额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二、影响送丝机构产量的关键因素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三、2025-2031年送丝机构产量预测</w:t>
      </w:r>
      <w:r>
        <w:rPr>
          <w:rFonts w:hint="eastAsia"/>
        </w:rPr>
        <w:br/>
      </w:r>
      <w:r>
        <w:rPr>
          <w:rFonts w:hint="eastAsia"/>
        </w:rPr>
        <w:t>　　第三节 2025-2031年送丝机构市场需求与销售分析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一、2024-2025年送丝机构行业需求现状</w:t>
      </w:r>
      <w:r>
        <w:rPr>
          <w:rFonts w:hint="eastAsia"/>
        </w:rPr>
        <w:br/>
      </w:r>
      <w:r>
        <w:rPr>
          <w:rFonts w:hint="eastAsia"/>
        </w:rPr>
        <w:t>　　　　二、送丝机构客户群体与需求特点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三、2019-2024年送丝机构行业销售规模分析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四、2025-2031年送丝机构市场增长潜力与规模预测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中国送丝机构细分市场与下游应用领域分析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送丝机构细分市场分析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一、2024-2025年送丝机构主要细分产品市场现状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送丝机构下游应用与客户群体分析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一、2024-2025年送丝机构各应用领域市场现状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2024-2025年送丝机构行业技术发展现状及趋势分析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送丝机构行业技术发展现状分析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国内外送丝机构行业技术差异与原因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送丝机构行业技术发展方向、趋势预测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提升送丝机构行业技术能力策略建议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送丝机构价格机制与竞争策略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一、2019-2024年送丝机构市场价格走势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送丝机构定价策略与方法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2025-2031年送丝机构价格竞争态势与趋势预测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中国送丝机构行业重点区域市场研究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2024-2025年重点区域送丝机构市场发展概况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二、2019-2024年送丝机构市场需求规模情况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三、2025-2031年送丝机构行业发展潜力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二、2019-2024年送丝机构市场需求规模情况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三、2025-2031年送丝机构行业发展潜力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二、2019-2024年送丝机构市场需求规模情况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三、2025-2031年送丝机构行业发展潜力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二、2019-2024年送丝机构市场需求规模情况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三、2025-2031年送丝机构行业发展潜力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二、2019-2024年送丝机构市场需求规模情况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三、2025-2031年送丝机构行业发展潜力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2019-2024年中国送丝机构行业进出口情况分析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送丝机构行业进口情况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一、2019-2024年送丝机构进口规模及增长情况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二、送丝机构主要进口来源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送丝机构行业出口情况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一、2019-2024年送丝机构出口规模及增长情况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二、送丝机构主要出口目的地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2019-2024年中国送丝机构行业总体发展与财务状况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2019-2024年中国送丝机构行业规模情况</w:t>
      </w:r>
      <w:r>
        <w:rPr>
          <w:rFonts w:hint="eastAsia"/>
        </w:rPr>
        <w:br/>
      </w:r>
      <w:r>
        <w:rPr>
          <w:rFonts w:hint="eastAsia"/>
        </w:rPr>
        <w:t>　　　　一、送丝机构行业企业数量规模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二、送丝机构行业从业人员规模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三、送丝机构行业市场敏感性分析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2019-2024年中国送丝机构行业财务能力分析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一、送丝机构行业盈利能力</w:t>
      </w:r>
      <w:r>
        <w:rPr>
          <w:rFonts w:hint="eastAsia"/>
        </w:rPr>
        <w:br/>
      </w:r>
      <w:r>
        <w:rPr>
          <w:rFonts w:hint="eastAsia"/>
        </w:rPr>
        <w:t>　　　　二、送丝机构行业偿债能力</w:t>
      </w:r>
      <w:r>
        <w:rPr>
          <w:rFonts w:hint="eastAsia"/>
        </w:rPr>
        <w:br/>
      </w:r>
      <w:r>
        <w:rPr>
          <w:rFonts w:hint="eastAsia"/>
        </w:rPr>
        <w:t>　　　　三、送丝机构行业营运能力</w:t>
      </w:r>
      <w:r>
        <w:rPr>
          <w:rFonts w:hint="eastAsia"/>
        </w:rPr>
        <w:br/>
      </w:r>
      <w:r>
        <w:rPr>
          <w:rFonts w:hint="eastAsia"/>
        </w:rPr>
        <w:t>　　　　四、送丝机构行业发展能力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送丝机构行业重点企业调研分析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二、企业送丝机构业务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中国送丝机构行业竞争格局分析</w:t>
      </w:r>
      <w:r>
        <w:rPr>
          <w:rFonts w:hint="eastAsia"/>
        </w:rPr>
        <w:br/>
      </w:r>
      <w:r>
        <w:rPr>
          <w:rFonts w:hint="eastAsia"/>
        </w:rPr>
        <w:t>　　第一节 送丝机构行业竞争格局总览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2024-2025年送丝机构行业竞争力分析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2019-2024年送丝机构行业企业并购活动分析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2024-2025年送丝机构行业会展与招投标活动分析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一、送丝机构行业会展活动及其市场影响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2025年中国送丝机构企业发展企业发展策略与建议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送丝机构销售模式与渠道策略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送丝机构品牌与市场推广策略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送丝机构研发投入与技术创新能力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送丝机构合作联盟与资源整合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中国送丝机构行业风险与对策</w:t>
      </w:r>
      <w:r>
        <w:rPr>
          <w:rFonts w:hint="eastAsia"/>
        </w:rPr>
        <w:br/>
      </w:r>
      <w:r>
        <w:rPr>
          <w:rFonts w:hint="eastAsia"/>
        </w:rPr>
        <w:t>　　第一节 送丝机构行业SWOT分析</w:t>
      </w:r>
      <w:r>
        <w:rPr>
          <w:rFonts w:hint="eastAsia"/>
        </w:rPr>
        <w:br/>
      </w:r>
      <w:r>
        <w:rPr>
          <w:rFonts w:hint="eastAsia"/>
        </w:rPr>
        <w:t>　　　　一、送丝机构行业优势</w:t>
      </w:r>
      <w:r>
        <w:rPr>
          <w:rFonts w:hint="eastAsia"/>
        </w:rPr>
        <w:br/>
      </w:r>
      <w:r>
        <w:rPr>
          <w:rFonts w:hint="eastAsia"/>
        </w:rPr>
        <w:t>　　　　二、送丝机构行业劣势</w:t>
      </w:r>
      <w:r>
        <w:rPr>
          <w:rFonts w:hint="eastAsia"/>
        </w:rPr>
        <w:br/>
      </w:r>
      <w:r>
        <w:rPr>
          <w:rFonts w:hint="eastAsia"/>
        </w:rPr>
        <w:t>　　　　三、送丝机构市场机会</w:t>
      </w:r>
      <w:r>
        <w:rPr>
          <w:rFonts w:hint="eastAsia"/>
        </w:rPr>
        <w:br/>
      </w:r>
      <w:r>
        <w:rPr>
          <w:rFonts w:hint="eastAsia"/>
        </w:rPr>
        <w:t>　　　　四、送丝机构市场威胁</w:t>
      </w:r>
      <w:r>
        <w:rPr>
          <w:rFonts w:hint="eastAsia"/>
        </w:rPr>
        <w:br/>
      </w:r>
      <w:r>
        <w:rPr>
          <w:rFonts w:hint="eastAsia"/>
        </w:rPr>
        <w:t>　　第二节 送丝机构行业风险及对策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2025-2031年中国送丝机构行业前景与发展趋势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2024-2025年送丝机构行业发展环境分析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一、送丝机构行业主管部门与监管体制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二、送丝机构行业主要法律法规及政策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三、送丝机构行业标准与质量监管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2025-2031年送丝机构行业发展趋势与方向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2025-2031年送丝机构行业发展潜力与机遇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送丝机构行业研究结论与建议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中~智林~送丝机构行业发展建议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送丝机构图片</w:t>
      </w:r>
      <w:r>
        <w:rPr>
          <w:rFonts w:hint="eastAsia"/>
        </w:rPr>
        <w:br/>
      </w:r>
      <w:r>
        <w:rPr>
          <w:rFonts w:hint="eastAsia"/>
        </w:rPr>
        <w:t>　　图表 送丝机构种类 分类</w:t>
      </w:r>
      <w:r>
        <w:rPr>
          <w:rFonts w:hint="eastAsia"/>
        </w:rPr>
        <w:br/>
      </w:r>
      <w:r>
        <w:rPr>
          <w:rFonts w:hint="eastAsia"/>
        </w:rPr>
        <w:t>　　图表 送丝机构用途 应用</w:t>
      </w:r>
      <w:r>
        <w:rPr>
          <w:rFonts w:hint="eastAsia"/>
        </w:rPr>
        <w:br/>
      </w:r>
      <w:r>
        <w:rPr>
          <w:rFonts w:hint="eastAsia"/>
        </w:rPr>
        <w:t>　　图表 送丝机构主要特点</w:t>
      </w:r>
      <w:r>
        <w:rPr>
          <w:rFonts w:hint="eastAsia"/>
        </w:rPr>
        <w:br/>
      </w:r>
      <w:r>
        <w:rPr>
          <w:rFonts w:hint="eastAsia"/>
        </w:rPr>
        <w:t>　　图表 送丝机构产业链分析</w:t>
      </w:r>
      <w:r>
        <w:rPr>
          <w:rFonts w:hint="eastAsia"/>
        </w:rPr>
        <w:br/>
      </w:r>
      <w:r>
        <w:rPr>
          <w:rFonts w:hint="eastAsia"/>
        </w:rPr>
        <w:t>　　图表 送丝机构政策分析</w:t>
      </w:r>
      <w:r>
        <w:rPr>
          <w:rFonts w:hint="eastAsia"/>
        </w:rPr>
        <w:br/>
      </w:r>
      <w:r>
        <w:rPr>
          <w:rFonts w:hint="eastAsia"/>
        </w:rPr>
        <w:t>　　图表 送丝机构技术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2019-2024年送丝机构行业市场容量分析</w:t>
      </w:r>
      <w:r>
        <w:rPr>
          <w:rFonts w:hint="eastAsia"/>
        </w:rPr>
        <w:br/>
      </w:r>
      <w:r>
        <w:rPr>
          <w:rFonts w:hint="eastAsia"/>
        </w:rPr>
        <w:t>　　图表 送丝机构生产现状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2019-2024年中国送丝机构行业产量及增长趋势</w:t>
      </w:r>
      <w:r>
        <w:rPr>
          <w:rFonts w:hint="eastAsia"/>
        </w:rPr>
        <w:br/>
      </w:r>
      <w:r>
        <w:rPr>
          <w:rFonts w:hint="eastAsia"/>
        </w:rPr>
        <w:t>　　图表 送丝机构行业动态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2019-2024年中国送丝机构市场需求量及增速统计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2024年中国送丝机构行业需求领域分布格局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2019-2024年中国送丝机构进口情况分析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2019-2024年中国送丝机构出口情况分析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2019-2024年中国送丝机构行业企业平均规模情况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2019-2024年中国送丝机构价格走势</w:t>
      </w:r>
      <w:r>
        <w:rPr>
          <w:rFonts w:hint="eastAsia"/>
        </w:rPr>
        <w:br/>
      </w:r>
      <w:r>
        <w:rPr>
          <w:rFonts w:hint="eastAsia"/>
        </w:rPr>
        <w:t>　　图表 2024年送丝机构成本和利润分析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**地区送丝机构市场规模及增长情况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**地区送丝机构市场规模及增长情况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**地区送丝机构市场规模及增长情况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**地区送丝机构市场规模及增长情况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**地区送丝机构行业市场需求情况</w:t>
      </w:r>
      <w:r>
        <w:rPr>
          <w:rFonts w:hint="eastAsia"/>
        </w:rPr>
        <w:br/>
      </w:r>
      <w:r>
        <w:rPr>
          <w:rFonts w:hint="eastAsia"/>
        </w:rPr>
        <w:t>　　图表 送丝机构品牌</w:t>
      </w:r>
      <w:r>
        <w:rPr>
          <w:rFonts w:hint="eastAsia"/>
        </w:rPr>
        <w:br/>
      </w:r>
      <w:r>
        <w:rPr>
          <w:rFonts w:hint="eastAsia"/>
        </w:rPr>
        <w:t>　　图表 送丝机构企业（一）概况</w:t>
      </w:r>
      <w:r>
        <w:rPr>
          <w:rFonts w:hint="eastAsia"/>
        </w:rPr>
        <w:br/>
      </w:r>
      <w:r>
        <w:rPr>
          <w:rFonts w:hint="eastAsia"/>
        </w:rPr>
        <w:t>　　图表 企业送丝机构型号 规格</w:t>
      </w:r>
      <w:r>
        <w:rPr>
          <w:rFonts w:hint="eastAsia"/>
        </w:rPr>
        <w:br/>
      </w:r>
      <w:r>
        <w:rPr>
          <w:rFonts w:hint="eastAsia"/>
        </w:rPr>
        <w:t>　　图表 送丝机构企业（一）经营分析</w:t>
      </w:r>
      <w:r>
        <w:rPr>
          <w:rFonts w:hint="eastAsia"/>
        </w:rPr>
        <w:br/>
      </w:r>
      <w:r>
        <w:rPr>
          <w:rFonts w:hint="eastAsia"/>
        </w:rPr>
        <w:t>　　图表 送丝机构企业（一）盈利能力情况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送丝机构企业（一）偿债能力情况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送丝机构企业（一）运营能力情况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送丝机构企业（一）成长能力情况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送丝机构上游现状</w:t>
      </w:r>
      <w:r>
        <w:rPr>
          <w:rFonts w:hint="eastAsia"/>
        </w:rPr>
        <w:br/>
      </w:r>
      <w:r>
        <w:rPr>
          <w:rFonts w:hint="eastAsia"/>
        </w:rPr>
        <w:t>　　图表 送丝机构下游调研</w:t>
      </w:r>
      <w:r>
        <w:rPr>
          <w:rFonts w:hint="eastAsia"/>
        </w:rPr>
        <w:br/>
      </w:r>
      <w:r>
        <w:rPr>
          <w:rFonts w:hint="eastAsia"/>
        </w:rPr>
        <w:t>　　图表 送丝机构企业（二）概况</w:t>
      </w:r>
      <w:r>
        <w:rPr>
          <w:rFonts w:hint="eastAsia"/>
        </w:rPr>
        <w:br/>
      </w:r>
      <w:r>
        <w:rPr>
          <w:rFonts w:hint="eastAsia"/>
        </w:rPr>
        <w:t>　　图表 企业送丝机构型号 规格</w:t>
      </w:r>
      <w:r>
        <w:rPr>
          <w:rFonts w:hint="eastAsia"/>
        </w:rPr>
        <w:br/>
      </w:r>
      <w:r>
        <w:rPr>
          <w:rFonts w:hint="eastAsia"/>
        </w:rPr>
        <w:t>　　图表 送丝机构企业（二）经营分析</w:t>
      </w:r>
      <w:r>
        <w:rPr>
          <w:rFonts w:hint="eastAsia"/>
        </w:rPr>
        <w:br/>
      </w:r>
      <w:r>
        <w:rPr>
          <w:rFonts w:hint="eastAsia"/>
        </w:rPr>
        <w:t>　　图表 送丝机构企业（二）盈利能力情况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送丝机构企业（二）偿债能力情况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送丝机构企业（二）运营能力情况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送丝机构企业（二）成长能力情况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送丝机构企业（三）概况</w:t>
      </w:r>
      <w:r>
        <w:rPr>
          <w:rFonts w:hint="eastAsia"/>
        </w:rPr>
        <w:br/>
      </w:r>
      <w:r>
        <w:rPr>
          <w:rFonts w:hint="eastAsia"/>
        </w:rPr>
        <w:t>　　图表 企业送丝机构型号 规格</w:t>
      </w:r>
      <w:r>
        <w:rPr>
          <w:rFonts w:hint="eastAsia"/>
        </w:rPr>
        <w:br/>
      </w:r>
      <w:r>
        <w:rPr>
          <w:rFonts w:hint="eastAsia"/>
        </w:rPr>
        <w:t>　　图表 送丝机构企业（三）经营分析</w:t>
      </w:r>
      <w:r>
        <w:rPr>
          <w:rFonts w:hint="eastAsia"/>
        </w:rPr>
        <w:br/>
      </w:r>
      <w:r>
        <w:rPr>
          <w:rFonts w:hint="eastAsia"/>
        </w:rPr>
        <w:t>　　图表 送丝机构企业（三）盈利能力情况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送丝机构企业（三）偿债能力情况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送丝机构企业（三）运营能力情况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送丝机构企业（三）成长能力情况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送丝机构优势</w:t>
      </w:r>
      <w:r>
        <w:rPr>
          <w:rFonts w:hint="eastAsia"/>
        </w:rPr>
        <w:br/>
      </w:r>
      <w:r>
        <w:rPr>
          <w:rFonts w:hint="eastAsia"/>
        </w:rPr>
        <w:t>　　图表 送丝机构劣势</w:t>
      </w:r>
      <w:r>
        <w:rPr>
          <w:rFonts w:hint="eastAsia"/>
        </w:rPr>
        <w:br/>
      </w:r>
      <w:r>
        <w:rPr>
          <w:rFonts w:hint="eastAsia"/>
        </w:rPr>
        <w:t>　　图表 送丝机构机会</w:t>
      </w:r>
      <w:r>
        <w:rPr>
          <w:rFonts w:hint="eastAsia"/>
        </w:rPr>
        <w:br/>
      </w:r>
      <w:r>
        <w:rPr>
          <w:rFonts w:hint="eastAsia"/>
        </w:rPr>
        <w:t>　　图表 送丝机构威胁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2025-2031年中国送丝机构市场销售预测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2025-2031年中国送丝机构市场前景分析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2025-2031年中国送丝机构行业发展趋势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45cb747c4c3d" w:history="1">
        <w:r>
          <w:rPr>
            <w:rStyle w:val="Hyperlink"/>
          </w:rPr>
          <w:t>2025-2031年中国送丝机构行业市场调研与前景分析报告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45cb747c4c3d" w:history="1">
        <w:r>
          <w:rPr>
            <w:rStyle w:val="Hyperlink"/>
          </w:rPr>
          <w:t>https://www.20087.com/8/39/SongSiJiGouDeXianZhuangYuFaZhanQianJing.html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热点：新意法和9意法哪个好、二氧化碳送丝机构、送丝机构设计、送丝机构应在什么轴上、花知晓工厂在哪、送丝机构总成、送丝机自动送丝怎么办、送丝机构放置架、送丝机配件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2e5d0e1046d7" w:history="1">
      <w:r>
        <w:rPr>
          <w:rStyle w:val="Hyperlink"/>
        </w:rPr>
        <w:t>2025-2031年中国送丝机构行业市场调研与前景分析报告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ongSiJiGouDeXianZhuangYuFaZhanQianJing.html" TargetMode="External" Id="Rb9d045cb747c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ongSiJiGouDeXianZhuangYuFaZhanQianJing.html" TargetMode="External" Id="Rb0a82e5d0e10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2025-05-14T02:03:07Z</dcterms:created>
  <dcterms:modified xsi:type="dcterms:W3CDTF">2025-05-14T03:03:07Z</dcterms:modified>
  <dc:subject>2025-2031年中国送丝机构行业市场调研与前景分析报告</dc:subject>
  <dc:title>2025-2031年中国送丝机构行业市场调研与前景分析报告</dc:title>
  <cp:keywords>2025-2031年中国送丝机构行业市场调研与前景分析报告</cp:keywords>
  <dc:description>2025-2031年中国送丝机构行业市场调研与前景分析报告</dc:description>
</cp:coreProperties>
</file>