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43de9dd014b51" w:history="1">
              <w:r>
                <w:rPr>
                  <w:rStyle w:val="Hyperlink"/>
                </w:rPr>
                <w:t>2023-2029年全球与中国卧式振动离心机市场调研及发展趋势预测报告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43de9dd014b51" w:history="1">
              <w:r>
                <w:rPr>
                  <w:rStyle w:val="Hyperlink"/>
                </w:rPr>
                <w:t>2023-2029年全球与中国卧式振动离心机市场调研及发展趋势预测报告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43de9dd014b51" w:history="1">
                <w:r>
                  <w:rPr>
                    <w:rStyle w:val="Hyperlink"/>
                  </w:rPr>
                  <w:t>https://www.20087.com/9/09/WoShiZhenDongLiXinJiFaZhanQuShi.html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振动离心机是一种重要的工业分离设备，近年来随着机械制造技术和自动化技术的发展，其性能和应用领域得到了显著提升。目前，卧式振动离心机不仅在提高分离效率和自动化程度方面有所突破，还在提高设备稳定性和能耗效率方面进行了改进。随着新材料和制造技术的应用，卧式振动离心机的设计更加注重智能化和模块化，以满足不同行业的需求。此外，随着制造业向高质量发展的转变，卧式振动离心机的应用范围也在不断扩展，特别是在食品加工、化工分离和环保治理等领域的应用。</w:t>
      </w:r>
      <w:r>
        <w:rPr>
          <w:rFonts w:hint="eastAsia"/>
        </w:rPr>
        <w:br/>
      </w:r>
      <w:r>
        <w:rPr>
          <w:rFonts w:hint="eastAsia"/>
        </w:rPr>
        <w:t>　　未来，卧式振动离心机的发展将更加注重技术创新和智能化升级。一方面，随着新材料和制造技术的进步，卧式振动离心机将进一步提高其分离效率和自动化程度，例如通过采用更先进的振动控制技术和更精细的过滤介质。另一方面，随着智能制造和工业4.0理念的推广，卧式振动离心机将更加注重集成智能控制模块，实现远程监控和数据分析功能，以支持更高效的生产管理和质量控制。此外，随着新技术的应用，卧式振动离心机还将更加注重开发新的应用场景，如在新能源材料和生物制药等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43de9dd014b51" w:history="1">
        <w:r>
          <w:rPr>
            <w:rStyle w:val="Hyperlink"/>
          </w:rPr>
          <w:t>2023-2029年全球与中国卧式振动离心机市场调研及发展趋势预测报告</w:t>
        </w:r>
      </w:hyperlink>
      <w:r>
        <w:rPr>
          <w:rFonts w:hint="eastAsia"/>
        </w:rPr>
        <w:t>》专业、系统地分析了卧式振动离心机行业现状，包括市场需求、市场规模及价格动态，全面梳理了卧式振动离心机产业链结构，并对卧式振动离心机细分市场进行了探究。卧式振动离心机报告基于详实数据，科学预测了卧式振动离心机市场发展前景和发展趋势，同时剖析了卧式振动离心机品牌竞争、市场集中度以及重点企业的市场地位。在识别风险与机遇的基础上，卧式振动离心机报告提出了针对性的发展策略和建议。卧式振动离心机报告为卧式振动离心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卧式振动离心机市场概述</w:t>
      </w:r>
      <w:r>
        <w:rPr>
          <w:rFonts w:hint="eastAsia"/>
        </w:rPr>
        <w:br/>
      </w:r>
      <w:r>
        <w:rPr>
          <w:rFonts w:hint="eastAsia"/>
        </w:rPr>
        <w:t>　　第一节 卧式振动离心机产品定义及统计范围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按照不同产品类型，卧式振动离心机主要可以分为如下几个类别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一、不同产品类型卧式振动离心机增长趋势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从不同应用，卧式振动离心机主要包括如下几个方面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全球与中国卧式振动离心机发展现状及趋势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一、全球卧式振动离心机发展现状及未来趋势（2017-2022年）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二、中国卧式振动离心机发展现状及未来趋势（2017-2022年）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全球卧式振动离心机供需现状及2023-2029年预测（2017-2022年）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一、全球卧式振动离心机产能、产量、产能利用率及发展趋势（2017-2022年）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二、全球卧式振动离心机产量、表观消费量及发展趋势（2017-2022年）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中国卧式振动离心机供需现状及2023-2029年预测（2017-2022年）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一、中国卧式振动离心机产能、产量、产能利用率及2023-2029年趋势（2017-2022年）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二、中国卧式振动离心机产量、表观消费量及发展趋势（2017-2022年）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三、中国卧式振动离心机产量、市场需求量及发展趋势（2017-2022年）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中国及欧美日等卧式振动离心机行业政策分析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全球与中国主要厂商卧式振动离心机产量、产值及竞争分析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全球卧式振动离心机主要厂商列表（2020-2022年）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一、全球卧式振动离心机主要厂商产量列表（2020-2022年）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二、全球卧式振动离心机主要厂商产值列表（2020-2022年）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三、2022年全球主要生产商卧式振动离心机收入排名</w:t>
      </w:r>
      <w:r>
        <w:rPr>
          <w:rFonts w:hint="eastAsia"/>
        </w:rPr>
        <w:br/>
      </w:r>
      <w:r>
        <w:rPr>
          <w:rFonts w:hint="eastAsia"/>
        </w:rPr>
        <w:t>　　　　四、全球卧式振动离心机主要厂商产品价格列表（2020-2022年）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中国卧式振动离心机主要厂商产量、产值及市场份额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一、中国卧式振动离心机主要厂商产量列表（2020-2022年）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二、中国卧式振动离心机主要厂商产值列表（2020-2022年）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卧式振动离心机厂商产地分布及商业化日期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卧式振动离心机行业集中度、竞争程度分析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一、卧式振动离心机行业集中度分析：全球Top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二、全球卧式振动离心机第一梯队、第二梯队和第三梯队生产商（品牌）及市场份额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全球领先卧式振动离心机企业SWOT分析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全球主要卧式振动离心机企业采访及观点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全球主要卧式振动离心机生产地区分析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全球主要地区卧式振动离心机市场规模分析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一、全球主要地区卧式振动离心机产量及市场份额（2017-2022年）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二、全球主要地区卧式振动离心机产量及市场份额预测（2023-2029年）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三、全球主要地区卧式振动离心机产值及市场份额（2017-2022年）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四、全球主要地区卧式振动离心机产值及市场份额预测（2023-2029年）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北美市场卧式振动离心机产量、产值及增长率（2017-2022年）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欧洲市场卧式振动离心机产量、产值及增长率（2017-2022年）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中国市场卧式振动离心机产量、产值及增长率（2017-2022年）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日本市场卧式振动离心机产量、产值及增长率（2017-2022年）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东南亚市场卧式振动离心机产量、产值及增长率（2017-2022年）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印度市场卧式振动离心机产量、产值及增长率（2017-2022年）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全球主要地区卧式振动离心机消费展望（2023-2029年）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全球主要地区卧式振动离心机消费量及增长率（2017-2022年）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全球主要地区卧式振动离心机消费量预测（2023-2029年）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中国市场卧式振动离心机消费量、增长率及发展预测（2017-2022年）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北美市场卧式振动离心机消费量、增长率及发展预测（2017-2022年）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欧洲市场卧式振动离心机消费量、增长率及发展预测（2017-2022年）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日本市场卧式振动离心机消费量、增长率及发展预测（2017-2022年）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东南亚市场卧式振动离心机消费量、增长率及发展预测（2017-2022年）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印度市场卧式振动离心机消费量、增长率及发展预测（2017-2022年）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全球卧式振动离心机行业重点企业调研分析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卧式振动离心机重点企业（一）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卧式振动离心机重点企业（二）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卧式振动离心机重点企业（三）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卧式振动离心机重点企业（四）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卧式振动离心机重点企业（五）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卧式振动离心机重点企业（六）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卧式振动离心机重点企业（七）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不同类型卧式振动离心机市场分析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全球不同类型卧式振动离心机产量（2017-2029年）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一、全球不同类型卧式振动离心机产量及市场份额（2017-2022年）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二、全球不同类型卧式振动离心机产量预测（2023-2029年）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全球不同类型卧式振动离心机产值（2017-2029年）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一、全球不同类型卧式振动离心机产值及市场份额（2017-2022年）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二、全球不同类型卧式振动离心机产值预测（2023-2029年）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全球不同类型卧式振动离心机价格走势（2017-2022年）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不同价格区间卧式振动离心机市场份额对比（2020-2022年）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中国不同类型卧式振动离心机产量（2017-2029年）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一、中国不同类型卧式振动离心机产量及市场份额（2017-2022年）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二、中国不同类型卧式振动离心机产量预测（2023-2029年）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中国不同类型卧式振动离心机产值（2017-2029年）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一、中国不同类型卧式振动离心机产值及市场份额（2017-2022年）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二、中国不同类型卧式振动离心机产值预测（2023-2029年）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卧式振动离心机上游原料及下游主要应用分析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卧式振动离心机产业链分析</w:t>
      </w:r>
      <w:r>
        <w:rPr>
          <w:rFonts w:hint="eastAsia"/>
        </w:rPr>
        <w:br/>
      </w:r>
      <w:r>
        <w:rPr>
          <w:rFonts w:hint="eastAsia"/>
        </w:rPr>
        <w:t>　　第二节 卧式振动离心机产业上游供应分析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全球不同应用卧式振动离心机消费量、市场份额及增长率（2017-2029年）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一、全球不同应用卧式振动离心机消费量（2017-2022年）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二、全球不同应用卧式振动离心机消费量预测（2023-2029年）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中国不同应用卧式振动离心机消费量、市场份额及增长率（2017-2029年）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一、中国不同应用卧式振动离心机消费量（2017-2022年）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二、中国不同应用卧式振动离心机消费量预测（2023-2029年）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中国卧式振动离心机产量、消费量、进出口分析及未来趋势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中国卧式振动离心机产量、消费量、进出口分析及未来趋势（2017-2029年）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中国卧式振动离心机进出口贸易趋势</w:t>
      </w:r>
      <w:r>
        <w:rPr>
          <w:rFonts w:hint="eastAsia"/>
        </w:rPr>
        <w:br/>
      </w:r>
      <w:r>
        <w:rPr>
          <w:rFonts w:hint="eastAsia"/>
        </w:rPr>
        <w:t>　　第三节 中国卧式振动离心机主要进口来源</w:t>
      </w:r>
      <w:r>
        <w:rPr>
          <w:rFonts w:hint="eastAsia"/>
        </w:rPr>
        <w:br/>
      </w:r>
      <w:r>
        <w:rPr>
          <w:rFonts w:hint="eastAsia"/>
        </w:rPr>
        <w:t>　　第四节 中国卧式振动离心机主要出口目的地</w:t>
      </w:r>
      <w:r>
        <w:rPr>
          <w:rFonts w:hint="eastAsia"/>
        </w:rPr>
        <w:br/>
      </w:r>
      <w:r>
        <w:rPr>
          <w:rFonts w:hint="eastAsia"/>
        </w:rPr>
        <w:t>　　第五节 中国卧式振动离心机未来发展的有利因素、不利因素分析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中国卧式振动离心机主要生产消费地区分布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中国卧式振动离心机生产地区分布</w:t>
      </w:r>
      <w:r>
        <w:rPr>
          <w:rFonts w:hint="eastAsia"/>
        </w:rPr>
        <w:br/>
      </w:r>
      <w:r>
        <w:rPr>
          <w:rFonts w:hint="eastAsia"/>
        </w:rPr>
        <w:t>　　第二节 中国卧式振动离心机消费地区分布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影响中国卧式振动离心机供需的主要因素分析</w:t>
      </w:r>
      <w:r>
        <w:rPr>
          <w:rFonts w:hint="eastAsia"/>
        </w:rPr>
        <w:br/>
      </w:r>
      <w:r>
        <w:rPr>
          <w:rFonts w:hint="eastAsia"/>
        </w:rPr>
        <w:t>　　第一节 卧式振动离心机技术及相关行业技术发展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卧式振动离心机进出口贸易现状及趋势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卧式振动离心机下游行业需求变化因素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卧式振动离心机行业、产品及技术发展趋势（2023-2029年）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卧式振动离心机行业及市场环境发展趋势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卧式振动离心机产品及技术发展趋势</w:t>
      </w:r>
      <w:r>
        <w:rPr>
          <w:rFonts w:hint="eastAsia"/>
        </w:rPr>
        <w:br/>
      </w:r>
      <w:r>
        <w:rPr>
          <w:rFonts w:hint="eastAsia"/>
        </w:rPr>
        <w:t>　　第三节 卧式振动离心机产品价格走势</w:t>
      </w:r>
      <w:r>
        <w:rPr>
          <w:rFonts w:hint="eastAsia"/>
        </w:rPr>
        <w:br/>
      </w:r>
      <w:r>
        <w:rPr>
          <w:rFonts w:hint="eastAsia"/>
        </w:rPr>
        <w:t>　　第四节 卧式振动离心机市场消费形态、消费者偏好（2023-2029年）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卧式振动离心机销售渠道分析及建议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国内卧式振动离心机销售渠道</w:t>
      </w:r>
      <w:r>
        <w:rPr>
          <w:rFonts w:hint="eastAsia"/>
        </w:rPr>
        <w:br/>
      </w:r>
      <w:r>
        <w:rPr>
          <w:rFonts w:hint="eastAsia"/>
        </w:rPr>
        <w:t>　　第二节 海外市场卧式振动离心机销售渠道</w:t>
      </w:r>
      <w:r>
        <w:rPr>
          <w:rFonts w:hint="eastAsia"/>
        </w:rPr>
        <w:br/>
      </w:r>
      <w:r>
        <w:rPr>
          <w:rFonts w:hint="eastAsia"/>
        </w:rPr>
        <w:t>　　第三节 卧式振动离心机销售/营销策略建议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按照不同产品类型，卧式振动离心机主要可以分为如下几个类别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不同种类卧式振动离心机增长趋势</w:t>
      </w:r>
      <w:r>
        <w:rPr>
          <w:rFonts w:hint="eastAsia"/>
        </w:rPr>
        <w:br/>
      </w:r>
      <w:r>
        <w:rPr>
          <w:rFonts w:hint="eastAsia"/>
        </w:rPr>
        <w:t>　　表 按不同应用，卧式振动离心机主要包括如下几个方面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不同应用卧式振动离心机消费量增长趋势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中国及欧美日等地区卧式振动离心机相关政策分析</w:t>
      </w:r>
      <w:r>
        <w:rPr>
          <w:rFonts w:hint="eastAsia"/>
        </w:rPr>
        <w:br/>
      </w:r>
      <w:r>
        <w:rPr>
          <w:rFonts w:hint="eastAsia"/>
        </w:rPr>
        <w:t>　　表 全球卧式振动离心机主要厂商产量列表（2020-2022年）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全球卧式振动离心机主要厂商产量市场份额列表（2020-2022年）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全球卧式振动离心机主要厂商产值列表（2020-2022年）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全球卧式振动离心机主要厂商产值、市场份额列表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2022年全球主要生产商卧式振动离心机收入排名</w:t>
      </w:r>
      <w:r>
        <w:rPr>
          <w:rFonts w:hint="eastAsia"/>
        </w:rPr>
        <w:br/>
      </w:r>
      <w:r>
        <w:rPr>
          <w:rFonts w:hint="eastAsia"/>
        </w:rPr>
        <w:t>　　表 全球卧式振动离心机主要厂商产品价格列表（2020-2022年）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中国卧式振动离心机主要厂商产品价格列表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中国卧式振动离心机主要厂商产量市场份额列表（2020-2022年）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中国卧式振动离心机主要厂商产值列表（2020-2022年）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中国卧式振动离心机主要厂商产值市场份额列表（2020-2022年）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全球主要卧式振动离心机厂商产地分布及商业化日期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全球主要卧式振动离心机企业采访及观点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全球主要地区卧式振动离心机产值对比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全球不同产品类型卧式振动离心机产量（2017-2022年）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全球不同产品类型卧式振动离心机产量市场份额（2017-2022年）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全球不同产品类型卧式振动离心机产量预测（2023-2029年）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全球不同产品类型卧式振动离心机产量市场份额预测（2023-2029年）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全球不同类型卧式振动离心机产值（2017-2022年）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全球不同类型卧式振动离心机产值市场份额（2017-2022年）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全球不同类型卧式振动离心机产值预测（2023-2029年）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全球不同类型卧式振动离心机产值市场份额预测（2023-2029年）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全球不同价格区间卧式振动离心机市场份额对比（2020-2022年）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卧式振动离心机上游原料供应商及联系方式列表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全球不同应用卧式振动离心机消费量（2017-2022年）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全球不同应用卧式振动离心机消费量市场份额（2017-2022年）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全球不同应用卧式振动离心机消费量预测（2023-2029年）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全球不同应用卧式振动离心机消费量市场份额预测（2023-2029年）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中国不同应用卧式振动离心机消费量（2017-2022年）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中国不同应用卧式振动离心机消费量市场份额（2017-2022年）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中国不同应用卧式振动离心机消费量预测（2023-2029年）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中国不同应用卧式振动离心机消费量市场份额预测（2023-2029年）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中国卧式振动离心机产量、消费量、进出口（2017-2022年）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中国卧式振动离心机产量、消费量、进出口预测（2023-2029年）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中国市场卧式振动离心机进出口贸易趋势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中国市场卧式振动离心机主要进口来源</w:t>
      </w:r>
      <w:r>
        <w:rPr>
          <w:rFonts w:hint="eastAsia"/>
        </w:rPr>
        <w:br/>
      </w:r>
      <w:r>
        <w:rPr>
          <w:rFonts w:hint="eastAsia"/>
        </w:rPr>
        <w:t>　　表 中国市场卧式振动离心机主要出口目的地</w:t>
      </w:r>
      <w:r>
        <w:rPr>
          <w:rFonts w:hint="eastAsia"/>
        </w:rPr>
        <w:br/>
      </w:r>
      <w:r>
        <w:rPr>
          <w:rFonts w:hint="eastAsia"/>
        </w:rPr>
        <w:t>　　表 中国卧式振动离心机市场未来发展的有利因素、不利因素分析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中国卧式振动离心机生产地区分布</w:t>
      </w:r>
      <w:r>
        <w:rPr>
          <w:rFonts w:hint="eastAsia"/>
        </w:rPr>
        <w:br/>
      </w:r>
      <w:r>
        <w:rPr>
          <w:rFonts w:hint="eastAsia"/>
        </w:rPr>
        <w:t>　　表 中国卧式振动离心机消费地区分布</w:t>
      </w:r>
      <w:r>
        <w:rPr>
          <w:rFonts w:hint="eastAsia"/>
        </w:rPr>
        <w:br/>
      </w:r>
      <w:r>
        <w:rPr>
          <w:rFonts w:hint="eastAsia"/>
        </w:rPr>
        <w:t>　　表 卧式振动离心机行业及市场环境发展趋势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表 卧式振动离心机产品及技术发展趋势</w:t>
      </w:r>
      <w:r>
        <w:rPr>
          <w:rFonts w:hint="eastAsia"/>
        </w:rPr>
        <w:br/>
      </w:r>
      <w:r>
        <w:rPr>
          <w:rFonts w:hint="eastAsia"/>
        </w:rPr>
        <w:t>　　表 国内卧式振动离心机主要销售模式及销售渠道趋势（2017-2022年）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欧美日等地区卧式振动离心机主要销售模式及销售渠道趋势（2017-2022年）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卧式振动离心机产品市场定位及目标消费者分析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卧式振动离心机产品图片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2022年全球不同产品类型卧式振动离心机产量市场份额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全球不同类型卧式振动离心机消费量市场份额对比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全球卧式振动离心机产量及增长率（2017-2022年）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全球卧式振动离心机产值及增长率（2017-2022年）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中国卧式振动离心机产量及发展趋势（2017-2022年）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中国卧式振动离心机产值及未来发展趋势（2017-2022年）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全球卧式振动离心机产能、产量、产能利用率及发展趋势（2017-2022年）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全球卧式振动离心机产量、市场需求量及发展趋势（2017-2022年）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中国卧式振动离心机产能、产量、产能利用率及发展趋势（2017-2022年）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中国卧式振动离心机产量、市场需求量及发展趋势（2017-2022年）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全球卧式振动离心机主要厂商2022年产量市场份额列表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全球卧式振动离心机主要厂商2022年产值市场份额列表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中国市场卧式振动离心机主要厂商产量市场份额列表（2020-2022年）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中国卧式振动离心机主要厂商2022年产量市场份额列表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中国卧式振动离心机主要厂商2022年产值市场份额列表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2022年全球前五及前十大生产商卧式振动离心机市场份额</w:t>
      </w:r>
      <w:r>
        <w:rPr>
          <w:rFonts w:hint="eastAsia"/>
        </w:rPr>
        <w:br/>
      </w:r>
      <w:r>
        <w:rPr>
          <w:rFonts w:hint="eastAsia"/>
        </w:rPr>
        <w:t>　　图 全球卧式振动离心机第一梯队、第二梯队和第三梯队生产商（品牌）及市场份额（2020-2022年）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卧式振动离心机全球领先企业SWOT分析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全球主要地区卧式振动离心机消费量市场份额对比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北美市场卧式振动离心机产量及增长率（2017-2022年）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北美市场卧式振动离心机产值及增长率（2017-2022年）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欧洲市场卧式振动离心机产量及增长率（2017-2022年）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欧洲市场卧式振动离心机产值及增长率（2017-2022年）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中国市场卧式振动离心机产量及增长率（2017-2022年）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中国市场卧式振动离心机产值及增长率（2017-2022年）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日本市场卧式振动离心机产量及增长率（2017-2022年）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日本市场卧式振动离心机产值及增长率（2017-2022年）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东南亚市场卧式振动离心机产量及增长率（2017-2022年）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东南亚市场卧式振动离心机产值及增长率（2017-2022年）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印度市场卧式振动离心机产量及增长率（2017-2022年）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印度市场卧式振动离心机产值及增长率（2017-2022年）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全球主要地区卧式振动离心机消费量市场份额（2017-2022年）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全球主要地区卧式振动离心机消费量市场份额预测（2023-2029年）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中国市场卧式振动离心机消费量、增长率及发展预测（2017-2022年）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北美市场卧式振动离心机消费量、增长率及发展预测（2017-2022年）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欧洲市场卧式振动离心机消费量、增长率及发展预测（2017-2022年）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日本市场卧式振动离心机消费量、增长率及发展预测（2017-2022年）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东南亚市场卧式振动离心机消费量、增长率及发展预测（2017-2022年）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印度市场卧式振动离心机消费量、增长率及发展预测（2017-2022年）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卧式振动离心机产业链分析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卧式振动离心机产品价格走势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43de9dd014b51" w:history="1">
        <w:r>
          <w:rPr>
            <w:rStyle w:val="Hyperlink"/>
          </w:rPr>
          <w:t>2023-2029年全球与中国卧式振动离心机市场调研及发展趋势预测报告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43de9dd014b51" w:history="1">
        <w:r>
          <w:rPr>
            <w:rStyle w:val="Hyperlink"/>
          </w:rPr>
          <w:t>https://www.20087.com/9/09/WoShiZhenDongLiXinJiFaZhanQuShi.html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0bcc8249c4505" w:history="1">
      <w:r>
        <w:rPr>
          <w:rStyle w:val="Hyperlink"/>
        </w:rPr>
        <w:t>2023-2029年全球与中国卧式振动离心机市场调研及发展趋势预测报告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oShiZhenDongLiXinJiFaZhanQuShi.html" TargetMode="External" Id="Rf1043de9dd01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oShiZhenDongLiXinJiFaZhanQuShi.html" TargetMode="External" Id="Rc450bcc8249c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2023-07-24T02:59:36Z</dcterms:created>
  <dcterms:modified xsi:type="dcterms:W3CDTF">2023-07-24T03:59:36Z</dcterms:modified>
  <dc:subject>2023-2029年全球与中国卧式振动离心机市场调研及发展趋势预测报告</dc:subject>
  <dc:title>2023-2029年全球与中国卧式振动离心机市场调研及发展趋势预测报告</dc:title>
  <cp:keywords>2023-2029年全球与中国卧式振动离心机市场调研及发展趋势预测报告</cp:keywords>
  <dc:description>2023-2029年全球与中国卧式振动离心机市场调研及发展趋势预测报告</dc:description>
</cp:coreProperties>
</file>