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36dd8a38d47f7" w:history="1">
              <w:r>
                <w:rPr>
                  <w:rStyle w:val="Hyperlink"/>
                </w:rPr>
                <w:t>2025-2031年中国安全光幕传感器行业调研与发展趋势报告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36dd8a38d47f7" w:history="1">
              <w:r>
                <w:rPr>
                  <w:rStyle w:val="Hyperlink"/>
                </w:rPr>
                <w:t>2025-2031年中国安全光幕传感器行业调研与发展趋势报告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36dd8a38d47f7" w:history="1">
                <w:r>
                  <w:rPr>
                    <w:rStyle w:val="Hyperlink"/>
                  </w:rPr>
                  <w:t>https://www.20087.com/9/69/AnQuanGuangMuChuanGanQiFaZhanQuShiFenXi.html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光幕传感器是工业自动化领域中的重要安全装置，近年来随着工业4.0的发展和智能化趋势的推进而得到了显著的技术升级。目前，安全光幕传感器不仅在响应速度、检测精度方面有了显著提升，还在抗干扰能力、可靠性上进行了优化。随着新材料的应用和技术的进步，安全光幕传感器的体积变得更小、功耗更低，且能够更好地适应各种恶劣的工作环境。此外，随着对工业安全要求的提高，安全光幕传感器的设计更加注重符合国际标准和认证要求，如ISO 13849等，以确保在各种应用场景中的安全性。</w:t>
      </w:r>
      <w:r>
        <w:rPr>
          <w:rFonts w:hint="eastAsia"/>
        </w:rPr>
        <w:br/>
      </w:r>
      <w:r>
        <w:rPr>
          <w:rFonts w:hint="eastAsia"/>
        </w:rPr>
        <w:t>　　未来，安全光幕传感器市场将持续增长。一方面，随着智能制造和工业自动化的深入发展，对高性能、高可靠性的安全光幕传感器需求将持续增加。产品将更加注重技术创新，如采用更先进的光学元件和信号处理技术，提高检测精度和响应速度。另一方面，随着物联网(IoT)技术的应用，安全光幕传感器将更加注重智能化和网络化，实现远程监控和维护，提高工厂的整体效率。此外，随着对可持续发展的重视，更加环保、低功耗的安全光幕传感器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36dd8a38d47f7" w:history="1">
        <w:r>
          <w:rPr>
            <w:rStyle w:val="Hyperlink"/>
          </w:rPr>
          <w:t>2025-2031年中国安全光幕传感器行业调研与发展趋势报告</w:t>
        </w:r>
      </w:hyperlink>
      <w:r>
        <w:rPr>
          <w:rFonts w:hint="eastAsia"/>
        </w:rPr>
        <w:t>》基于国家统计局及相关行业协会的详实数据，结合国内外安全光幕传感器行业研究资料及深入市场调研，系统分析了安全光幕传感器行业的市场规模、市场需求及产业链现状。报告重点探讨了安全光幕传感器行业整体运行情况及细分领域特点，科学预测了安全光幕传感器市场前景与发展趋势，揭示了安全光幕传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336dd8a38d47f7" w:history="1">
        <w:r>
          <w:rPr>
            <w:rStyle w:val="Hyperlink"/>
          </w:rPr>
          <w:t>2025-2031年中国安全光幕传感器行业调研与发展趋势报告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安全光幕传感器产品概述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安全光幕传感器市场特点分析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安全光幕传感器行业发展周期特征分析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2024-2025年中国安全光幕传感器行业发展环境分析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安全光幕传感器行业发展经济环境分析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安全光幕传感器行业发展政策环境分析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一、安全光幕传感器行业政策影响分析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二、相关安全光幕传感器行业标准分析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2024-2025年安全光幕传感器行业技术发展现状及趋势分析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安全光幕传感器行业技术发展现状分析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国内外安全光幕传感器行业技术差异与原因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安全光幕传感器行业技术发展方向、趋势预测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提升安全光幕传感器行业技术能力策略建议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全球安全光幕传感器行业市场发展调研分析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全球安全光幕传感器行业市场运行环境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全球安全光幕传感器行业市场发展情况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一、全球安全光幕传感器行业市场供给分析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二、全球安全光幕传感器行业市场需求分析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三、全球安全光幕传感器行业主要国家地区发展情况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2025-2031年全球安全光幕传感器行业市场规模趋势预测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中国安全光幕传感器行业市场供需现状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中国安全光幕传感器市场现状</w:t>
      </w:r>
      <w:r>
        <w:rPr>
          <w:rFonts w:hint="eastAsia"/>
        </w:rPr>
        <w:br/>
      </w:r>
      <w:r>
        <w:rPr>
          <w:rFonts w:hint="eastAsia"/>
        </w:rPr>
        <w:t>　　第二节 中国安全光幕传感器行业产量情况分析及预测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一、安全光幕传感器总体产能规模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二、2019-2024年中国安全光幕传感器产量统计分析</w:t>
      </w:r>
      <w:r>
        <w:rPr>
          <w:rFonts w:hint="eastAsia"/>
        </w:rPr>
        <w:br/>
      </w:r>
      <w:r>
        <w:rPr>
          <w:rFonts w:hint="eastAsia"/>
        </w:rPr>
        <w:t>　　　　三、安全光幕传感器行业供给区域分布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四、2025-2031年中国安全光幕传感器产量预测分析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中国安全光幕传感器市场需求分析及预测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一、2019-2024年中国安全光幕传感器市场需求统计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二、中国安全光幕传感器市场需求特点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三、2025-2031年中国安全光幕传感器市场需求量预测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中国安全光幕传感器行业现状调研分析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中国安全光幕传感器行业发展现状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一、2024-2025年安全光幕传感器行业品牌发展现状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二、2024-2025年安全光幕传感器行业需求市场现状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三、2024-2025年安全光幕传感器市场需求层次分析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四、2024-2025年中国安全光幕传感器市场走向分析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中国安全光幕传感器行业存在的问题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一、2024-2025年安全光幕传感器产品市场存在的主要问题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二、2024-2025年国内安全光幕传感器产品市场的三大瓶颈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三、2024-2025年安全光幕传感器产品市场遭遇的规模难题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对中国安全光幕传感器市场的分析及思考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一、安全光幕传感器市场特点</w:t>
      </w:r>
      <w:r>
        <w:rPr>
          <w:rFonts w:hint="eastAsia"/>
        </w:rPr>
        <w:br/>
      </w:r>
      <w:r>
        <w:rPr>
          <w:rFonts w:hint="eastAsia"/>
        </w:rPr>
        <w:t>　　　　二、安全光幕传感器市场分析</w:t>
      </w:r>
      <w:r>
        <w:rPr>
          <w:rFonts w:hint="eastAsia"/>
        </w:rPr>
        <w:br/>
      </w:r>
      <w:r>
        <w:rPr>
          <w:rFonts w:hint="eastAsia"/>
        </w:rPr>
        <w:t>　　　　三、安全光幕传感器市场变化的方向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四、中国安全光幕传感器行业发展的新思路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五、对中国安全光幕传感器行业发展的思考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2019-2024年中国安全光幕传感器产品市场进出口数据分析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2019-2024年中国安全光幕传感器产品出口统计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2019-2024年中国安全光幕传感器产品进口统计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2019-2024年中国安全光幕传感器产品进出口价格对比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中国安全光幕传感器主要进口来源地及出口目的地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安全光幕传感器行业细分产品调研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安全光幕传感器细分产品结构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2019-2024年中国安全光幕传感器行业竞争态势分析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2025年安全光幕传感器行业集中度分析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一、安全光幕传感器市场集中度分析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二、安全光幕传感器企业分布区域集中度分析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三、安全光幕传感器区域消费集中度分析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2019-2024年安全光幕传感器主要企业竞争力分析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2025年安全光幕传感器行业竞争格局分析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一、安全光幕传感器行业竞争分析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二、中外安全光幕传感器产品竞争分析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三、国内安全光幕传感器行业重点企业发展动向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安全光幕传感器行业上下游产业链发展情况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安全光幕传感器上游产业发展分析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安全光幕传感器下游产业发展分析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安全光幕传感器行业重点企业竞争力分析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三、企业安全光幕传感器经营状况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三、企业安全光幕传感器经营状况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三、企业安全光幕传感器经营状况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三、企业安全光幕传感器经营状况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三、企业安全光幕传感器经营状况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三、企业安全光幕传感器经营状况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安全光幕传感器企业管理策略建议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提高安全光幕传感器企业竞争力的策略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一、提高中国安全光幕传感器企业核心竞争力的对策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二、安全光幕传感器企业提升竞争力的主要方向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三、影响安全光幕传感器企业核心竞争力的因素及提升途径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四、提高安全光幕传感器企业竞争力的策略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对中国安全光幕传感器品牌的战略思考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一、安全光幕传感器实施品牌战略的意义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二、安全光幕传感器企业品牌的现状分析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三、中国安全光幕传感器企业的品牌战略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四、安全光幕传感器品牌战略管理的策略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安全光幕传感器行业发展趋势及投资风险预警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2025年安全光幕传感器市场前景分析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2025年安全光幕传感器行业发展趋势预测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影响安全光幕传感器行业发展的主要因素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一、2025年影响安全光幕传感器行业运行的有利因素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二、2025年影响安全光幕传感器行业运行的稳定因素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三、2025年影响安全光幕传感器行业运行的不利因素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四、2025年中国安全光幕传感器行业发展面临的挑战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五、2025年中国安全光幕传感器行业发展面临的机遇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安全光幕传感器行业投资风险预警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一、2025年安全光幕传感器行业市场风险及控制策略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二、2025年安全光幕传感器行业政策风险及控制策略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三、2025年安全光幕传感器行业经营风险及控制策略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四、2025年安全光幕传感器同业竞争风险及控制策略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五、2025年安全光幕传感器行业其他风险及控制策略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安全光幕传感器市场研究结论</w:t>
      </w:r>
      <w:r>
        <w:rPr>
          <w:rFonts w:hint="eastAsia"/>
        </w:rPr>
        <w:br/>
      </w:r>
      <w:r>
        <w:rPr>
          <w:rFonts w:hint="eastAsia"/>
        </w:rPr>
        <w:t>　　第二节 安全光幕传感器子行业研究结论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(中^智^林)安全光幕传感器市场发展建议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安全光幕传感器行业类别</w:t>
      </w:r>
      <w:r>
        <w:rPr>
          <w:rFonts w:hint="eastAsia"/>
        </w:rPr>
        <w:br/>
      </w:r>
      <w:r>
        <w:rPr>
          <w:rFonts w:hint="eastAsia"/>
        </w:rPr>
        <w:t>　　图表 安全光幕传感器行业产业链调研</w:t>
      </w:r>
      <w:r>
        <w:rPr>
          <w:rFonts w:hint="eastAsia"/>
        </w:rPr>
        <w:br/>
      </w:r>
      <w:r>
        <w:rPr>
          <w:rFonts w:hint="eastAsia"/>
        </w:rPr>
        <w:t>　　图表 安全光幕传感器行业现状</w:t>
      </w:r>
      <w:r>
        <w:rPr>
          <w:rFonts w:hint="eastAsia"/>
        </w:rPr>
        <w:br/>
      </w:r>
      <w:r>
        <w:rPr>
          <w:rFonts w:hint="eastAsia"/>
        </w:rPr>
        <w:t>　　图表 安全光幕传感器行业标准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2019-2024年中国安全光幕传感器市场规模</w:t>
      </w:r>
      <w:r>
        <w:rPr>
          <w:rFonts w:hint="eastAsia"/>
        </w:rPr>
        <w:br/>
      </w:r>
      <w:r>
        <w:rPr>
          <w:rFonts w:hint="eastAsia"/>
        </w:rPr>
        <w:t>　　图表 2025年中国安全光幕传感器行业产能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2019-2024年中国安全光幕传感器产量</w:t>
      </w:r>
      <w:r>
        <w:rPr>
          <w:rFonts w:hint="eastAsia"/>
        </w:rPr>
        <w:br/>
      </w:r>
      <w:r>
        <w:rPr>
          <w:rFonts w:hint="eastAsia"/>
        </w:rPr>
        <w:t>　　图表 安全光幕传感器行业动态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2019-2024年中国安全光幕传感器市场需求量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2025年中国安全光幕传感器行业需求区域调研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2019-2024年中国安全光幕传感器行情</w:t>
      </w:r>
      <w:r>
        <w:rPr>
          <w:rFonts w:hint="eastAsia"/>
        </w:rPr>
        <w:br/>
      </w:r>
      <w:r>
        <w:rPr>
          <w:rFonts w:hint="eastAsia"/>
        </w:rPr>
        <w:t>　　图表 2019-2024年中国安全光幕传感器价格走势图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2019-2024年中国安全光幕传感器行业销售收入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2019-2024年中国安全光幕传感器行业盈利情况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2019-2024年中国安全光幕传感器行业利润总额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2019-2024年中国安全光幕传感器进口数据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2019-2024年中国安全光幕传感器出口数据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2019-2024年中国安全光幕传感器行业企业数量统计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**地区安全光幕传感器市场规模</w:t>
      </w:r>
      <w:r>
        <w:rPr>
          <w:rFonts w:hint="eastAsia"/>
        </w:rPr>
        <w:br/>
      </w:r>
      <w:r>
        <w:rPr>
          <w:rFonts w:hint="eastAsia"/>
        </w:rPr>
        <w:t>　　图表 **地区安全光幕传感器行业市场需求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**地区安全光幕传感器市场调研</w:t>
      </w:r>
      <w:r>
        <w:rPr>
          <w:rFonts w:hint="eastAsia"/>
        </w:rPr>
        <w:br/>
      </w:r>
      <w:r>
        <w:rPr>
          <w:rFonts w:hint="eastAsia"/>
        </w:rPr>
        <w:t>　　图表 **地区安全光幕传感器行业市场需求分析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**地区安全光幕传感器市场规模</w:t>
      </w:r>
      <w:r>
        <w:rPr>
          <w:rFonts w:hint="eastAsia"/>
        </w:rPr>
        <w:br/>
      </w:r>
      <w:r>
        <w:rPr>
          <w:rFonts w:hint="eastAsia"/>
        </w:rPr>
        <w:t>　　图表 **地区安全光幕传感器行业市场需求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**地区安全光幕传感器市场调研</w:t>
      </w:r>
      <w:r>
        <w:rPr>
          <w:rFonts w:hint="eastAsia"/>
        </w:rPr>
        <w:br/>
      </w:r>
      <w:r>
        <w:rPr>
          <w:rFonts w:hint="eastAsia"/>
        </w:rPr>
        <w:t>　　图表 **地区安全光幕传感器行业市场需求分析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安全光幕传感器行业竞争对手分析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安全光幕传感器重点企业（三）成长能力情况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2025-2031年中国安全光幕传感器行业产能预测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2025-2031年中国安全光幕传感器行业产量预测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2025-2031年中国安全光幕传感器市场需求预测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2025-2031年中国安全光幕传感器市场规模预测</w:t>
      </w:r>
      <w:r>
        <w:rPr>
          <w:rFonts w:hint="eastAsia"/>
        </w:rPr>
        <w:br/>
      </w:r>
      <w:r>
        <w:rPr>
          <w:rFonts w:hint="eastAsia"/>
        </w:rPr>
        <w:t>　　图表 安全光幕传感器行业准入条件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2025-2031年中国安全光幕传感器行业信息化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2025年中国安全光幕传感器市场前景分析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2025-2031年中国安全光幕传感器行业风险分析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2025-2031年中国安全光幕传感器行业发展趋势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36dd8a38d47f7" w:history="1">
        <w:r>
          <w:rPr>
            <w:rStyle w:val="Hyperlink"/>
          </w:rPr>
          <w:t>2025-2031年中国安全光幕传感器行业调研与发展趋势报告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36dd8a38d47f7" w:history="1">
        <w:r>
          <w:rPr>
            <w:rStyle w:val="Hyperlink"/>
          </w:rPr>
          <w:t>https://www.20087.com/9/69/AnQuanGuangMuChuanGanQiFaZhanQuShiFenXi.html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热点：光幕保护功能、安全光幕传感器功能、光幕感应、安全光幕传感器原理、光幕保护、安全光幕传感器怎么接线、思锐安全光幕、安全光幕传感器应用实例、传感器维修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bb7831ccc4752" w:history="1">
      <w:r>
        <w:rPr>
          <w:rStyle w:val="Hyperlink"/>
        </w:rPr>
        <w:t>2025-2031年中国安全光幕传感器行业调研与发展趋势报告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AnQuanGuangMuChuanGanQiFaZhanQuShiFenXi.html" TargetMode="External" Id="R57336dd8a38d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AnQuanGuangMuChuanGanQiFaZhanQuShiFenXi.html" TargetMode="External" Id="R052bb7831ccc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2024-11-05T04:18:00Z</dcterms:created>
  <dcterms:modified xsi:type="dcterms:W3CDTF">2024-11-05T05:18:00Z</dcterms:modified>
  <dc:subject>2025-2031年中国安全光幕传感器行业调研与发展趋势报告</dc:subject>
  <dc:title>2025-2031年中国安全光幕传感器行业调研与发展趋势报告</dc:title>
  <cp:keywords>2025-2031年中国安全光幕传感器行业调研与发展趋势报告</cp:keywords>
  <dc:description>2025-2031年中国安全光幕传感器行业调研与发展趋势报告</dc:description>
</cp:coreProperties>
</file>