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5b690e7cd4950" w:history="1">
              <w:r>
                <w:rPr>
                  <w:rStyle w:val="Hyperlink"/>
                </w:rPr>
                <w:t>中国刀剪机械市场调研及发展前景预测报告（2025-2031年）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5b690e7cd4950" w:history="1">
              <w:r>
                <w:rPr>
                  <w:rStyle w:val="Hyperlink"/>
                </w:rPr>
                <w:t>中国刀剪机械市场调研及发展前景预测报告（2025-2031年）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5b690e7cd4950" w:history="1">
                <w:r>
                  <w:rPr>
                    <w:rStyle w:val="Hyperlink"/>
                  </w:rPr>
                  <w:t>https://www.20087.com/9/09/DaoJianJiXieShiChangYanJiuBaoGao.html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剪机械行业近年来随着制造业升级和精密加工需求的增加，展现出了技术革新和市场细分的趋势。现代刀剪机械不仅在切割精度、耐用性和自动化水平上有了显著提升，还根据不同的应用领域，如纸张、布料、金属板材和复合材料，开发了专门的刀具和剪切设备。同时，节能环保理念的融入，推动了刀剪机械向低能耗、低排放的方向发展。</w:t>
      </w:r>
      <w:r>
        <w:rPr>
          <w:rFonts w:hint="eastAsia"/>
        </w:rPr>
        <w:br/>
      </w:r>
      <w:r>
        <w:rPr>
          <w:rFonts w:hint="eastAsia"/>
        </w:rPr>
        <w:t>　　未来，刀剪机械将更加注重智能化和定制化生产。智能化体现在通过集成传感器、机器视觉和人工智能算法，实现刀剪机械的自主操作和智能维护，提高生产效率和安全性。定制化生产则意味着根据客户的特定需求，提供高度个性化的刀剪设计方案和制造服务，如异形刀具和特殊材料加工，以满足高端制造和创新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5b690e7cd4950" w:history="1">
        <w:r>
          <w:rPr>
            <w:rStyle w:val="Hyperlink"/>
          </w:rPr>
          <w:t>中国刀剪机械市场调研及发展前景预测报告（2025-2031年）</w:t>
        </w:r>
      </w:hyperlink>
      <w:r>
        <w:rPr>
          <w:rFonts w:hint="eastAsia"/>
        </w:rPr>
        <w:t>》深入剖析了刀剪机械产业链的整体状况。刀剪机械报告基于详实数据，全面分析了刀剪机械市场规模与需求，探讨了价格走势，客观展现了行业现状，并对刀剪机械市场前景及发展趋势进行了科学预测。同时，刀剪机械报告聚焦于刀剪机械重点企业，评估了市场竞争格局、集中度以及品牌影响力，对不同细分市场进行了深入研究。刀剪机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中国刀剪机械行业发展环境</w:t>
      </w:r>
      <w:r>
        <w:rPr>
          <w:rFonts w:hint="eastAsia"/>
        </w:rPr>
        <w:br/>
      </w:r>
      <w:r>
        <w:rPr>
          <w:rFonts w:hint="eastAsia"/>
        </w:rPr>
        <w:t>　　第一节 刀剪机械行业及属性分析</w:t>
      </w:r>
      <w:r>
        <w:rPr>
          <w:rFonts w:hint="eastAsia"/>
        </w:rPr>
        <w:br/>
      </w:r>
      <w:r>
        <w:rPr>
          <w:rFonts w:hint="eastAsia"/>
        </w:rPr>
        <w:t>　　　　一、刀剪机械行业定义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四、刀剪机械行业周期属性</w:t>
      </w:r>
      <w:r>
        <w:rPr>
          <w:rFonts w:hint="eastAsia"/>
        </w:rPr>
        <w:br/>
      </w:r>
      <w:r>
        <w:rPr>
          <w:rFonts w:hint="eastAsia"/>
        </w:rPr>
        <w:t>　　第二节 刀剪机械行业经济发展环境</w:t>
      </w:r>
      <w:r>
        <w:rPr>
          <w:rFonts w:hint="eastAsia"/>
        </w:rPr>
        <w:br/>
      </w:r>
      <w:r>
        <w:rPr>
          <w:rFonts w:hint="eastAsia"/>
        </w:rPr>
        <w:t>　　第三节 刀剪机械行业政策发展环境</w:t>
      </w:r>
      <w:r>
        <w:rPr>
          <w:rFonts w:hint="eastAsia"/>
        </w:rPr>
        <w:br/>
      </w:r>
      <w:r>
        <w:rPr>
          <w:rFonts w:hint="eastAsia"/>
        </w:rPr>
        <w:t>　　第四节 刀剪机械行业社会发展环境</w:t>
      </w:r>
      <w:r>
        <w:rPr>
          <w:rFonts w:hint="eastAsia"/>
        </w:rPr>
        <w:br/>
      </w:r>
      <w:r>
        <w:rPr>
          <w:rFonts w:hint="eastAsia"/>
        </w:rPr>
        <w:t>　　第五节 刀剪机械投融资发展环境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2024-2025年刀剪机械行业技术发展现状及趋势分析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刀剪机械行业技术发展现状分析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国内外刀剪机械行业技术差异与原因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刀剪机械行业技术发展方向、趋势预测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提升刀剪机械行业技术能力策略建议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中国刀剪机械行业供给与需求情况分析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2019-2024年中国刀剪机械行业总体规模</w:t>
      </w:r>
      <w:r>
        <w:rPr>
          <w:rFonts w:hint="eastAsia"/>
        </w:rPr>
        <w:br/>
      </w:r>
      <w:r>
        <w:rPr>
          <w:rFonts w:hint="eastAsia"/>
        </w:rPr>
        <w:t>　　第二节 中国刀剪机械行业盈利情况分析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中国刀剪机械行业产量情况分析与预测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一、2019-2024年刀剪机械行业产量统计分析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二、2024年刀剪机械行业产量特点分析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三、2025-2031年中国刀剪机械行业产量预测分析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中国刀剪机械行业需求概况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一、2019-2024年中国刀剪机械行业需求情况分析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二、2024年中国刀剪机械行业市场需求特点分析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三、2025-2031年中国刀剪机械市场需求预测分析</w:t>
      </w:r>
      <w:r>
        <w:rPr>
          <w:rFonts w:hint="eastAsia"/>
        </w:rPr>
        <w:br/>
      </w:r>
      <w:r>
        <w:rPr>
          <w:rFonts w:hint="eastAsia"/>
        </w:rPr>
        <w:t>　　第五节 刀剪机械产业供需平衡状况分析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2019-2024年中国刀剪机械行业重点地区调研分析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一、中国刀剪机械行业重点区域市场结构调研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六、**地区刀剪机械市场调研分析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中国刀剪机械行业进出口情况分析预测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2019-2024年中国刀剪机械行业进出口情况分析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一、2019-2024年中国刀剪机械行业进口分析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二、2019-2024年中国刀剪机械行业出口分析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2025-2031年中国刀剪机械行业进出口情况预测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一、2025-2031年中国刀剪机械行业进口预测分析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二、2025-2031年中国刀剪机械行业出口预测分析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影响刀剪机械行业进出口变化的主要原因分析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刀剪机械行业上、下游市场分析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刀剪机械行业上游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刀剪机械行业下游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刀剪机械行业重点企业发展调研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刀剪机械重点企业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刀剪机械重点企业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刀剪机械重点企业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刀剪机械重点企业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刀剪机械重点企业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二、刀剪机械企业经营情况分析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三、刀剪机械企业发展规划及前景展望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刀剪机械行业企业经营策略研究分析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刀剪机械企业多样化经营策略分析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一、刀剪机械企业多样化经营情况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二、现行刀剪机械行业多样化经营的方向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大型刀剪机械企业集团未来发展策略分析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对中小刀剪机械企业生产经营的建议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刀剪机械行业发展前景与市场趋势分析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我国刀剪机械行业前景与机遇分析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一、我国刀剪机械行业发展前景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二、我国刀剪机械发展机遇分析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三、2025年刀剪机械的发展机遇分析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四、新冠疫情对刀剪机械行业的影响分析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2025-2031年中国刀剪机械市场趋势分析</w:t>
      </w:r>
      <w:r>
        <w:rPr>
          <w:rFonts w:hint="eastAsia"/>
        </w:rPr>
        <w:br/>
      </w:r>
      <w:r>
        <w:rPr>
          <w:rFonts w:hint="eastAsia"/>
        </w:rPr>
        <w:t>　　　　一、刀剪机械市场趋势总结</w:t>
      </w:r>
      <w:r>
        <w:rPr>
          <w:rFonts w:hint="eastAsia"/>
        </w:rPr>
        <w:br/>
      </w:r>
      <w:r>
        <w:rPr>
          <w:rFonts w:hint="eastAsia"/>
        </w:rPr>
        <w:t>　　　　二、刀剪机械发展趋势分析</w:t>
      </w:r>
      <w:r>
        <w:rPr>
          <w:rFonts w:hint="eastAsia"/>
        </w:rPr>
        <w:br/>
      </w:r>
      <w:r>
        <w:rPr>
          <w:rFonts w:hint="eastAsia"/>
        </w:rPr>
        <w:t>　　　　三、刀剪机械市场发展空间</w:t>
      </w:r>
      <w:r>
        <w:rPr>
          <w:rFonts w:hint="eastAsia"/>
        </w:rPr>
        <w:br/>
      </w:r>
      <w:r>
        <w:rPr>
          <w:rFonts w:hint="eastAsia"/>
        </w:rPr>
        <w:t>　　　　四、刀剪机械产业政策趋向</w:t>
      </w:r>
      <w:r>
        <w:rPr>
          <w:rFonts w:hint="eastAsia"/>
        </w:rPr>
        <w:br/>
      </w:r>
      <w:r>
        <w:rPr>
          <w:rFonts w:hint="eastAsia"/>
        </w:rPr>
        <w:t>　　　　五、刀剪机械技术革新趋势</w:t>
      </w:r>
      <w:r>
        <w:rPr>
          <w:rFonts w:hint="eastAsia"/>
        </w:rPr>
        <w:br/>
      </w:r>
      <w:r>
        <w:rPr>
          <w:rFonts w:hint="eastAsia"/>
        </w:rPr>
        <w:t>　　　　六、刀剪机械价格走势分析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七、国际环境对刀剪机械行业的影响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刀剪机械行业投资效益及风险分析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刀剪机械行业投资效益分析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一、2025年刀剪机械行业投资状况分析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二、2025年刀剪机械行业投资效益分析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三、2025年刀剪机械行业投资趋势预测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四、2025年刀剪机械行业投资方向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五、2025年刀剪机械行业投资建议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2025-2031年刀剪机械行业投资风险及控制策略分析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一、刀剪机械市场风险及控制策略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二、刀剪机械行业政策风险及控制策略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三、刀剪机械经营风险及控制策略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四、刀剪机械同业竞争风险及控制策略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五、刀剪机械行业其他风险及控制策略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刀剪机械市场预测及项目投资建议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中国刀剪机械行业生产、营销企业投资运作模式分析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刀剪机械行业外销与内销优势分析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2025-2031年中国刀剪机械行业市场规模及增长趋势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2025-2031年中国刀剪机械行业投资规模预测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2025-2031年刀剪机械行业市场盈利预测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中.智.林.－刀剪机械行业项目投资建议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一、刀剪机械技术应用注意事项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二、刀剪机械项目投资注意事项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三、刀剪机械生产开发注意事项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四、刀剪机械销售注意事项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刀剪机械行业历程</w:t>
      </w:r>
      <w:r>
        <w:rPr>
          <w:rFonts w:hint="eastAsia"/>
        </w:rPr>
        <w:br/>
      </w:r>
      <w:r>
        <w:rPr>
          <w:rFonts w:hint="eastAsia"/>
        </w:rPr>
        <w:t>　　图表 刀剪机械行业生命周期</w:t>
      </w:r>
      <w:r>
        <w:rPr>
          <w:rFonts w:hint="eastAsia"/>
        </w:rPr>
        <w:br/>
      </w:r>
      <w:r>
        <w:rPr>
          <w:rFonts w:hint="eastAsia"/>
        </w:rPr>
        <w:t>　　图表 刀剪机械行业产业链分析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2019-2024年刀剪机械行业市场容量分析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2019-2024年中国刀剪机械市场需求量及增速统计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2025年中国刀剪机械行业需求领域分布格局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2019-2024年中国刀剪机械进口金额分析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2019-2024年中国刀剪机械出口数量分析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2019-2024年中国刀剪机械出口金额分析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2025年中国刀剪机械进口国家及地区分析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2025年中国刀剪机械出口国家及地区分析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2019-2024年中国刀剪机械行业企业平均规模情况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刀剪机械重点企业（一）基本信息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2025-2031年中国刀剪机械市场需求量预测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2025-2031年中国刀剪机械市场前景分析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2025-2031年中国刀剪机械行业发展趋势预测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5b690e7cd4950" w:history="1">
        <w:r>
          <w:rPr>
            <w:rStyle w:val="Hyperlink"/>
          </w:rPr>
          <w:t>中国刀剪机械市场调研及发展前景预测报告（2025-2031年）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5b690e7cd4950" w:history="1">
        <w:r>
          <w:rPr>
            <w:rStyle w:val="Hyperlink"/>
          </w:rPr>
          <w:t>https://www.20087.com/9/09/DaoJianJiXieShiChangYanJiuBaoGao.html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纸刀属于什么简单机械、刀剪机械设备有限公司、阳江中州顺达刀剑机械、剪刀机械原理、剪刀是由哪些简单机械组成的、剪刀机是什么机构、临沂市阳轻刀剪机械有限公司、剪刀机构、圆刀信鸿机械刀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2b4ad66d64466" w:history="1">
      <w:r>
        <w:rPr>
          <w:rStyle w:val="Hyperlink"/>
        </w:rPr>
        <w:t>中国刀剪机械市场调研及发展前景预测报告（2025-2031年）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oJianJiXieShiChangYanJiuBaoGao.html" TargetMode="External" Id="R8f95b690e7c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oJianJiXieShiChangYanJiuBaoGao.html" TargetMode="External" Id="Rcae2b4ad66d6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2024-09-09T23:24:00Z</dcterms:created>
  <dcterms:modified xsi:type="dcterms:W3CDTF">2024-09-10T00:24:00Z</dcterms:modified>
  <dc:subject>中国刀剪机械市场调研及发展前景预测报告（2025-2031年）</dc:subject>
  <dc:title>中国刀剪机械市场调研及发展前景预测报告（2025-2031年）</dc:title>
  <cp:keywords>中国刀剪机械市场调研及发展前景预测报告（2025-2031年）</cp:keywords>
  <dc:description>中国刀剪机械市场调研及发展前景预测报告（2025-2031年）</dc:description>
</cp:coreProperties>
</file>