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575ffc4324eaa" w:history="1">
              <w:r>
                <w:rPr>
                  <w:rStyle w:val="Hyperlink"/>
                </w:rPr>
                <w:t>2026-2032年全球与中国可膨胀石墨片行业市场调研及前景趋势预测报告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575ffc4324eaa" w:history="1">
              <w:r>
                <w:rPr>
                  <w:rStyle w:val="Hyperlink"/>
                </w:rPr>
                <w:t>2026-2032年全球与中国可膨胀石墨片行业市场调研及前景趋势预测报告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575ffc4324eaa" w:history="1">
                <w:r>
                  <w:rPr>
                    <w:rStyle w:val="Hyperlink"/>
                  </w:rPr>
                  <w:t>https://www.20087.com/9/29/KePengZhangShiMoPianShiChangQianJingFenXi.html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石墨片是由天然鳞片石墨经酸插层处理后，在高温下瞬间膨胀形成的蠕虫状碳材料，具备优异的耐高温性、密封性与电磁屏蔽性能，广泛应用于防火密封条、电池导热垫、冶金坩埚及环保吸附剂。当前高端产品强调膨胀倍数高（≥200倍）、硫含量低及片层结构完整，以保障后续压延成柔性石墨箔的性能。在新能源汽车电池热管理与建筑防火安全法规趋严背景下，可膨胀石墨片需求持续增长。然而，强酸处理工艺产生大量废液，环保合规成本高；膨胀过程能耗大；且部分低端产品灰分高，影响导热与电性能。</w:t>
      </w:r>
      <w:r>
        <w:rPr>
          <w:rFonts w:hint="eastAsia"/>
        </w:rPr>
        <w:br/>
      </w:r>
      <w:r>
        <w:rPr>
          <w:rFonts w:hint="eastAsia"/>
        </w:rPr>
        <w:t>　　未来，可膨胀石墨片将聚焦绿色制备、复合功能化与高值应用拓展三大方向。电化学插层或微波辅助膨胀技术将替代传统混酸法，减少污染；与氮化硼、碳纳米管复合可构建各向异性导热网络。在储能领域，膨胀石墨作为锂硫电池隔膜涂层可抑制穿梭效应。此外，闭环水处理与酸回收系统将提升工艺可持续性。长远看，可膨胀石墨片将从基础碳材料升级为多功能热-电-安全一体化解决方案的关键组分，在绿色能源与智能安全材料体系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575ffc4324eaa" w:history="1">
        <w:r>
          <w:rPr>
            <w:rStyle w:val="Hyperlink"/>
          </w:rPr>
          <w:t>2026-2032年全球与中国可膨胀石墨片行业市场调研及前景趋势预测报告</w:t>
        </w:r>
      </w:hyperlink>
      <w:r>
        <w:rPr>
          <w:rFonts w:hint="eastAsia"/>
        </w:rPr>
        <w:t>》主要基于统计局、相关协会等机构的详实数据，全面分析可膨胀石墨片市场规模、价格走势及需求特征，梳理可膨胀石墨片产业链各环节发展现状。报告客观评估可膨胀石墨片行业技术演进方向与市场格局变化，对可膨胀石墨片未来发展趋势作出合理预测，并分析可膨胀石墨片不同细分领域的成长空间与潜在风险。通过对可膨胀石墨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按产品类型细分，全球可膨胀石墨片市场规模2021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低硫型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按应用细分，全球可膨胀石墨片市场规模2021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阻燃剂</w:t>
      </w:r>
      <w:r>
        <w:rPr>
          <w:rFonts w:hint="eastAsia"/>
        </w:rPr>
        <w:br/>
      </w:r>
      <w:r>
        <w:rPr>
          <w:rFonts w:hint="eastAsia"/>
        </w:rPr>
        <w:t>　　　　1.4.3 环境保护</w:t>
      </w:r>
      <w:r>
        <w:rPr>
          <w:rFonts w:hint="eastAsia"/>
        </w:rPr>
        <w:br/>
      </w:r>
      <w:r>
        <w:rPr>
          <w:rFonts w:hint="eastAsia"/>
        </w:rPr>
        <w:t>　　　　1.4.4 密封材料</w:t>
      </w:r>
      <w:r>
        <w:rPr>
          <w:rFonts w:hint="eastAsia"/>
        </w:rPr>
        <w:br/>
      </w:r>
      <w:r>
        <w:rPr>
          <w:rFonts w:hint="eastAsia"/>
        </w:rPr>
        <w:t>　　　　1.4.5 高能电池材料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可膨胀石墨片行业发展总体概况</w:t>
      </w:r>
      <w:r>
        <w:rPr>
          <w:rFonts w:hint="eastAsia"/>
        </w:rPr>
        <w:br/>
      </w:r>
      <w:r>
        <w:rPr>
          <w:rFonts w:hint="eastAsia"/>
        </w:rPr>
        <w:t>　　　　1.5.2 可膨胀石墨片行业发展主要特点</w:t>
      </w:r>
      <w:r>
        <w:rPr>
          <w:rFonts w:hint="eastAsia"/>
        </w:rPr>
        <w:br/>
      </w:r>
      <w:r>
        <w:rPr>
          <w:rFonts w:hint="eastAsia"/>
        </w:rPr>
        <w:t>　　　　1.5.3 可膨胀石墨片行业发展影响因素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可膨胀石墨片有利因素</w:t>
      </w:r>
      <w:r>
        <w:rPr>
          <w:rFonts w:hint="eastAsia"/>
        </w:rPr>
        <w:br/>
      </w:r>
      <w:r>
        <w:rPr>
          <w:rFonts w:hint="eastAsia"/>
        </w:rPr>
        <w:t>　　　　1.5.3 .2 可膨胀石墨片不利因素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全球市场，近三年可膨胀石墨片主要企业占有率及排名（按销量）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可膨胀石墨片主要企业在国际市场占有率（按销量，2023-2026）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2025年可膨胀石墨片主要企业在国际市场排名（按销量）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全球市场主要企业可膨胀石墨片销量（2023-2026）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全球市场，近三年可膨胀石墨片主要企业占有率及排名（按收入）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可膨胀石墨片主要企业在国际市场占有率（按收入，2023-2026）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2025年可膨胀石墨片主要企业在国际市场排名（按收入）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全球市场主要企业可膨胀石墨片销售收入（2023-2026）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全球市场主要企业可膨胀石墨片销售价格（2023-2026）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中国市场，近三年可膨胀石墨片主要企业占有率及排名（按销量）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可膨胀石墨片主要企业在中国市场占有率（按销量，2023-2026）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2025年可膨胀石墨片主要企业在中国市场排名（按销量）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中国市场主要企业可膨胀石墨片销量（2023-2026）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中国市场，近三年可膨胀石墨片主要企业占有率及排名（按收入）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可膨胀石墨片主要企业在中国市场占有率（按收入，2023-2026）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2025年可膨胀石墨片主要企业在中国市场排名（按收入）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中国市场主要企业可膨胀石墨片销售收入（2023-2026）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全球主要厂商可膨胀石墨片总部及产地分布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全球主要厂商成立时间及可膨胀石墨片商业化日期</w:t>
      </w:r>
      <w:r>
        <w:rPr>
          <w:rFonts w:hint="eastAsia"/>
        </w:rPr>
        <w:br/>
      </w:r>
      <w:r>
        <w:rPr>
          <w:rFonts w:hint="eastAsia"/>
        </w:rPr>
        <w:t>　　2.8 全球主要厂商可膨胀石墨片产品类型及应用</w:t>
      </w:r>
      <w:r>
        <w:rPr>
          <w:rFonts w:hint="eastAsia"/>
        </w:rPr>
        <w:br/>
      </w:r>
      <w:r>
        <w:rPr>
          <w:rFonts w:hint="eastAsia"/>
        </w:rPr>
        <w:t>　　2.9 可膨胀石墨片行业集中度、竞争程度分析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可膨胀石墨片行业集中度分析：2025年全球Top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全球可膨胀石墨片第一梯队、第二梯队和第三梯队生产商（品牌）及市场份额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全球可膨胀石墨片总体规模分析</w:t>
      </w:r>
      <w:r>
        <w:rPr>
          <w:rFonts w:hint="eastAsia"/>
        </w:rPr>
        <w:br/>
      </w:r>
      <w:r>
        <w:rPr>
          <w:rFonts w:hint="eastAsia"/>
        </w:rPr>
        <w:t>　　3.1 全球可膨胀石墨片供需现状及预测（2021-2032）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全球可膨胀石墨片产能、产量、产能利用率及发展趋势（2021-2032）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全球可膨胀石墨片产量、需求量及发展趋势（2021-2032）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全球主要地区可膨胀石墨片产量及发展趋势（2021-2032）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全球主要地区可膨胀石墨片产量（2021-2026）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全球主要地区可膨胀石墨片产量（2027-2032）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全球主要地区可膨胀石墨片产量市场份额（2021-2032）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中国可膨胀石墨片供需现状及预测（2021-2032）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中国可膨胀石墨片产能、产量、产能利用率及发展趋势（2021-2032）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中国可膨胀石墨片产量、市场需求量及发展趋势（2021-2032）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中国市场可膨胀石墨片进出口（2021-2032）</w:t>
      </w:r>
      <w:r>
        <w:rPr>
          <w:rFonts w:hint="eastAsia"/>
        </w:rPr>
        <w:br/>
      </w:r>
      <w:r>
        <w:rPr>
          <w:rFonts w:hint="eastAsia"/>
        </w:rPr>
        <w:t>　　3.4 全球可膨胀石墨片销量及销售额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全球市场可膨胀石墨片销售额（2021-2032）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全球市场可膨胀石墨片销量（2021-2032）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全球市场可膨胀石墨片价格趋势（2021-2032）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全球可膨胀石墨片主要地区分析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全球主要地区可膨胀石墨片市场规模分析：2021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全球主要地区可膨胀石墨片销售收入及市场份额（2021-2026）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全球主要地区可膨胀石墨片销售收入预测（2027-2032）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全球主要地区可膨胀石墨片销量分析：2021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全球主要地区可膨胀石墨片销量及市场份额（2021-2026）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全球主要地区可膨胀石墨片销量及市场份额预测（2027-2032）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北美市场可膨胀石墨片销量、收入及增长率（2021-2032）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欧洲市场可膨胀石墨片销量、收入及增长率（2021-2032）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中国市场可膨胀石墨片销量、收入及增长率（2021-2032）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日本市场可膨胀石墨片销量、收入及增长率（2021-2032）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东南亚市场可膨胀石墨片销量、收入及增长率（2021-2032）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印度市场可膨胀石墨片销量、收入及增长率（2021-2032）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南美市场可膨胀石墨片销量、收入及增长率（2021-2032）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中东市场可膨胀石墨片销量、收入及增长率（2021-2032）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不同产品类型可膨胀石墨片分析</w:t>
      </w:r>
      <w:r>
        <w:rPr>
          <w:rFonts w:hint="eastAsia"/>
        </w:rPr>
        <w:br/>
      </w:r>
      <w:r>
        <w:rPr>
          <w:rFonts w:hint="eastAsia"/>
        </w:rPr>
        <w:t>　　6.1 全球不同产品类型可膨胀石墨片销量（2021-2032）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全球不同产品类型可膨胀石墨片销量及市场份额（2021-2026）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全球不同产品类型可膨胀石墨片销量预测（2027-2032）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全球不同产品类型可膨胀石墨片收入（2021-2032）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全球不同产品类型可膨胀石墨片收入及市场份额（2021-2026）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全球不同产品类型可膨胀石墨片收入预测（2027-2032）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全球不同产品类型可膨胀石墨片价格走势（2021-2032）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中国不同产品类型可膨胀石墨片销量（2021-2032）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中国不同产品类型可膨胀石墨片销量及市场份额（2021-2026）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中国不同产品类型可膨胀石墨片销量预测（2027-2032）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中国不同产品类型可膨胀石墨片收入（2021-2032）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中国不同产品类型可膨胀石墨片收入及市场份额（2021-2026）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中国不同产品类型可膨胀石墨片收入预测（2027-2032）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不同应用可膨胀石墨片分析</w:t>
      </w:r>
      <w:r>
        <w:rPr>
          <w:rFonts w:hint="eastAsia"/>
        </w:rPr>
        <w:br/>
      </w:r>
      <w:r>
        <w:rPr>
          <w:rFonts w:hint="eastAsia"/>
        </w:rPr>
        <w:t>　　7.1 全球不同应用可膨胀石墨片销量（2021-2032）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全球不同应用可膨胀石墨片销量及市场份额（2021-2026）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全球不同应用可膨胀石墨片销量预测（2027-2032）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全球不同应用可膨胀石墨片收入（2021-2032）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全球不同应用可膨胀石墨片收入及市场份额（2021-2026）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全球不同应用可膨胀石墨片收入预测（2027-2032）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全球不同应用可膨胀石墨片价格走势（2021-2032）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中国不同应用可膨胀石墨片销量（2021-2032）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中国不同应用可膨胀石墨片销量及市场份额（2021-2026）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中国不同应用可膨胀石墨片销量预测（2027-2032）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中国不同应用可膨胀石墨片收入（2021-2032）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中国不同应用可膨胀石墨片收入及市场份额（2021-2026）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中国不同应用可膨胀石墨片收入预测（2027-2032）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可膨胀石墨片行业发展趋势</w:t>
      </w:r>
      <w:r>
        <w:rPr>
          <w:rFonts w:hint="eastAsia"/>
        </w:rPr>
        <w:br/>
      </w:r>
      <w:r>
        <w:rPr>
          <w:rFonts w:hint="eastAsia"/>
        </w:rPr>
        <w:t>　　8.2 可膨胀石墨片行业主要驱动因素</w:t>
      </w:r>
      <w:r>
        <w:rPr>
          <w:rFonts w:hint="eastAsia"/>
        </w:rPr>
        <w:br/>
      </w:r>
      <w:r>
        <w:rPr>
          <w:rFonts w:hint="eastAsia"/>
        </w:rPr>
        <w:t>　　8.3 可膨胀石墨片中国企业SWOT分析</w:t>
      </w:r>
      <w:r>
        <w:rPr>
          <w:rFonts w:hint="eastAsia"/>
        </w:rPr>
        <w:br/>
      </w:r>
      <w:r>
        <w:rPr>
          <w:rFonts w:hint="eastAsia"/>
        </w:rPr>
        <w:t>　　8.4 中国可膨胀石墨片行业政策环境分析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可膨胀石墨片行业产业链简介</w:t>
      </w:r>
      <w:r>
        <w:rPr>
          <w:rFonts w:hint="eastAsia"/>
        </w:rPr>
        <w:br/>
      </w:r>
      <w:r>
        <w:rPr>
          <w:rFonts w:hint="eastAsia"/>
        </w:rPr>
        <w:t>　　　　9.1.1 可膨胀石墨片行业供应链分析</w:t>
      </w:r>
      <w:r>
        <w:rPr>
          <w:rFonts w:hint="eastAsia"/>
        </w:rPr>
        <w:br/>
      </w:r>
      <w:r>
        <w:rPr>
          <w:rFonts w:hint="eastAsia"/>
        </w:rPr>
        <w:t>　　　　9.1.2 可膨胀石墨片主要原料及供应情况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可膨胀石墨片行业采购模式</w:t>
      </w:r>
      <w:r>
        <w:rPr>
          <w:rFonts w:hint="eastAsia"/>
        </w:rPr>
        <w:br/>
      </w:r>
      <w:r>
        <w:rPr>
          <w:rFonts w:hint="eastAsia"/>
        </w:rPr>
        <w:t>　　9.3 可膨胀石墨片行业生产模式</w:t>
      </w:r>
      <w:r>
        <w:rPr>
          <w:rFonts w:hint="eastAsia"/>
        </w:rPr>
        <w:br/>
      </w:r>
      <w:r>
        <w:rPr>
          <w:rFonts w:hint="eastAsia"/>
        </w:rPr>
        <w:t>　　9.4 可膨胀石墨片行业销售模式及销售渠道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按产品类型细分，全球可膨胀石墨片市场规模2021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按应用细分，全球可膨胀石墨片市场规模（CAGR）2021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可膨胀石墨片行业发展主要特点</w:t>
      </w:r>
      <w:r>
        <w:rPr>
          <w:rFonts w:hint="eastAsia"/>
        </w:rPr>
        <w:br/>
      </w:r>
      <w:r>
        <w:rPr>
          <w:rFonts w:hint="eastAsia"/>
        </w:rPr>
        <w:t>　　表 4： 可膨胀石墨片行业发展有利因素分析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可膨胀石墨片行业发展不利因素分析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进入可膨胀石墨片行业壁垒</w:t>
      </w:r>
      <w:r>
        <w:rPr>
          <w:rFonts w:hint="eastAsia"/>
        </w:rPr>
        <w:br/>
      </w:r>
      <w:r>
        <w:rPr>
          <w:rFonts w:hint="eastAsia"/>
        </w:rPr>
        <w:t>　　表 7： 可膨胀石墨片主要企业在国际市场占有率（按销量，2023-2026）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2025年可膨胀石墨片主要企业在国际市场排名（按销量）&amp;（吨）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全球市场主要企业可膨胀石墨片销量（2023-2026）&amp;（吨）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可膨胀石墨片主要企业在国际市场占有率（按收入，2023-2026）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2025年可膨胀石墨片主要企业在国际市场排名（按收入）&amp;（万元）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全球市场主要企业可膨胀石墨片销售收入（2023-2026）&amp;（万元）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全球市场主要企业可膨胀石墨片销售价格（2023-2026）&amp;（元/吨）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可膨胀石墨片主要企业在中国市场占有率（按销量，2023-2026）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2025年可膨胀石墨片主要企业在中国市场排名（按销量）&amp;（吨）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中国市场主要企业可膨胀石墨片销量（2023-2026）&amp;（吨）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可膨胀石墨片主要企业在中国市场占有率（按收入，2023-2026）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2025年可膨胀石墨片主要企业在中国市场排名（按收入）&amp;（万元）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中国市场主要企业可膨胀石墨片销售收入（2023-2026）&amp;（万元）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全球主要厂商可膨胀石墨片总部及产地分布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全球主要厂商成立时间及可膨胀石墨片商业化日期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全球主要厂商可膨胀石墨片产品类型及应用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2025年全球可膨胀石墨片主要厂商市场地位（第一梯队、第二梯队和第三梯队）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全球可膨胀石墨片市场投资、并购等现状分析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全球主要地区可膨胀石墨片产量增速（CAGR）：（2021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全球主要地区可膨胀石墨片产量（2021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全球主要地区可膨胀石墨片产量（2021-2026）&amp;（吨）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全球主要地区可膨胀石墨片产量（2027-2032）&amp;（吨）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全球主要地区可膨胀石墨片产量市场份额（2021-2026）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全球主要地区可膨胀石墨片产量市场份额（2027-2032）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中国市场可膨胀石墨片产量、销量、进出口（2021-2026）&amp;（吨）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中国市场可膨胀石墨片产量、销量、进出口预测（2027-2032）&amp;（吨）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全球主要地区可膨胀石墨片销售收入增速：（2021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全球主要地区可膨胀石墨片销售收入（2021-2026）&amp;（万元）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全球主要地区可膨胀石墨片销售收入市场份额（2021-2026）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全球主要地区可膨胀石墨片收入（2027-2032）&amp;（万元）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全球主要地区可膨胀石墨片收入市场份额（2027-2032）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全球主要地区可膨胀石墨片销量（吨）：2021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全球主要地区可膨胀石墨片销量（2021-2026）&amp;（吨）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全球主要地区可膨胀石墨片销量市场份额（2021-2026）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全球主要地区可膨胀石墨片销量（2027-2032）&amp;（吨）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全球主要地区可膨胀石墨片销量份额（2027-2032）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可膨胀石墨片生产基地、销售区域、竞争对手及市场地位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全球不同产品类型可膨胀石墨片销量（2021-2026）&amp;（吨）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全球不同产品类型可膨胀石墨片销量市场份额（2021-2026）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全球不同产品类型可膨胀石墨片销量预测（2027-2032）&amp;（吨）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全球市场不同产品类型可膨胀石墨片销量市场份额预测（2027-2032）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全球不同产品类型可膨胀石墨片收入（2021-2026）&amp;（万元）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全球不同产品类型可膨胀石墨片收入市场份额（2021-2026）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全球不同产品类型可膨胀石墨片收入预测（2027-2032）&amp;（万元）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全球不同产品类型可膨胀石墨片收入市场份额预测（2027-2032）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中国不同产品类型可膨胀石墨片销量（2021-2026）&amp;（吨）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中国不同产品类型可膨胀石墨片销量市场份额（2021-2026）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中国不同产品类型可膨胀石墨片销量预测（2027-2032）&amp;（吨）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全球市场不同产品类型可膨胀石墨片销量市场份额预测（2027-2032）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中国不同产品类型可膨胀石墨片收入（2021-2026）&amp;（万元）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中国不同产品类型可膨胀石墨片收入市场份额（2021-2026）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中国不同产品类型可膨胀石墨片收入预测（2027-2032）&amp;（万元）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中国不同产品类型可膨胀石墨片收入市场份额预测（2027-2032）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全球不同应用可膨胀石墨片销量（2021-2026）&amp;（吨）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全球不同应用可膨胀石墨片销量市场份额（2021-2026）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全球不同应用可膨胀石墨片销量预测（2027-2032）&amp;（吨）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全球市场不同应用可膨胀石墨片销量市场份额预测（2027-2032）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全球不同应用可膨胀石墨片收入（2021-2026）&amp;（万元）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全球不同应用可膨胀石墨片收入市场份额（2021-2026）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全球不同应用可膨胀石墨片收入预测（2027-2032）&amp;（万元）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全球不同应用可膨胀石墨片收入市场份额预测（2027-2032）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中国不同应用可膨胀石墨片销量（2021-2026）&amp;（吨）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中国不同应用可膨胀石墨片销量市场份额（2021-2026）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中国不同应用可膨胀石墨片销量预测（2027-2032）&amp;（吨）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中国市场不同应用可膨胀石墨片销量市场份额预测（2027-2032）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中国不同应用可膨胀石墨片收入（2021-2026）&amp;（万元）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中国不同应用可膨胀石墨片收入市场份额（2021-2026）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中国不同应用可膨胀石墨片收入预测（2027-2032）&amp;（万元）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中国不同应用可膨胀石墨片收入市场份额预测（2027-2032）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可膨胀石墨片行业发展趋势</w:t>
      </w:r>
      <w:r>
        <w:rPr>
          <w:rFonts w:hint="eastAsia"/>
        </w:rPr>
        <w:br/>
      </w:r>
      <w:r>
        <w:rPr>
          <w:rFonts w:hint="eastAsia"/>
        </w:rPr>
        <w:t>　　表 156： 可膨胀石墨片行业主要驱动因素</w:t>
      </w:r>
      <w:r>
        <w:rPr>
          <w:rFonts w:hint="eastAsia"/>
        </w:rPr>
        <w:br/>
      </w:r>
      <w:r>
        <w:rPr>
          <w:rFonts w:hint="eastAsia"/>
        </w:rPr>
        <w:t>　　表 157： 可膨胀石墨片行业供应链分析</w:t>
      </w:r>
      <w:r>
        <w:rPr>
          <w:rFonts w:hint="eastAsia"/>
        </w:rPr>
        <w:br/>
      </w:r>
      <w:r>
        <w:rPr>
          <w:rFonts w:hint="eastAsia"/>
        </w:rPr>
        <w:t>　　表 158： 可膨胀石墨片上游原料供应商</w:t>
      </w:r>
      <w:r>
        <w:rPr>
          <w:rFonts w:hint="eastAsia"/>
        </w:rPr>
        <w:br/>
      </w:r>
      <w:r>
        <w:rPr>
          <w:rFonts w:hint="eastAsia"/>
        </w:rPr>
        <w:t>　　表 159： 可膨胀石墨片主要地区不同应用客户分析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可膨胀石墨片典型经销商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可膨胀石墨片产品图片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全球不同产品类型可膨胀石墨片销售额2021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全球不同产品类型可膨胀石墨片市场份额2025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低硫型产品图片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全球不同应用可膨胀石墨片市场份额2025 &amp; 2032</w:t>
      </w:r>
      <w:r>
        <w:rPr>
          <w:rFonts w:hint="eastAsia"/>
        </w:rPr>
        <w:br/>
      </w:r>
      <w:r>
        <w:rPr>
          <w:rFonts w:hint="eastAsia"/>
        </w:rPr>
        <w:t>　　图 9： 阻燃剂</w:t>
      </w:r>
      <w:r>
        <w:rPr>
          <w:rFonts w:hint="eastAsia"/>
        </w:rPr>
        <w:br/>
      </w:r>
      <w:r>
        <w:rPr>
          <w:rFonts w:hint="eastAsia"/>
        </w:rPr>
        <w:t>　　图 10： 环境保护</w:t>
      </w:r>
      <w:r>
        <w:rPr>
          <w:rFonts w:hint="eastAsia"/>
        </w:rPr>
        <w:br/>
      </w:r>
      <w:r>
        <w:rPr>
          <w:rFonts w:hint="eastAsia"/>
        </w:rPr>
        <w:t>　　图 11： 密封材料</w:t>
      </w:r>
      <w:r>
        <w:rPr>
          <w:rFonts w:hint="eastAsia"/>
        </w:rPr>
        <w:br/>
      </w:r>
      <w:r>
        <w:rPr>
          <w:rFonts w:hint="eastAsia"/>
        </w:rPr>
        <w:t>　　图 12： 高能电池材料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2025年全球前五大生产商可膨胀石墨片市场份额</w:t>
      </w:r>
      <w:r>
        <w:rPr>
          <w:rFonts w:hint="eastAsia"/>
        </w:rPr>
        <w:br/>
      </w:r>
      <w:r>
        <w:rPr>
          <w:rFonts w:hint="eastAsia"/>
        </w:rPr>
        <w:t>　　图 15： 2025年全球可膨胀石墨片第一梯队、第二梯队和第三梯队厂商及市场份额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全球可膨胀石墨片产能、产量、产能利用率及发展趋势（2021-2032）&amp;（吨）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全球可膨胀石墨片产量、需求量及发展趋势（2021-2032）&amp;（吨）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全球主要地区可膨胀石墨片产量市场份额（2021-2032）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中国可膨胀石墨片产能、产量、产能利用率及发展趋势（2021-2032）&amp;（吨）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中国可膨胀石墨片产量、市场需求量及发展趋势（2021-2032）&amp;（吨）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全球可膨胀石墨片市场销售额及增长率：（2021-2032）&amp;（万元）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全球市场可膨胀石墨片市场规模：2021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全球市场可膨胀石墨片销量及增长率（2021-2032）&amp;（吨）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全球市场可膨胀石墨片价格趋势（2021-2032）&amp;（元/吨）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全球主要地区可膨胀石墨片销售收入（2021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全球主要地区可膨胀石墨片销售收入市场份额（2021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北美市场可膨胀石墨片销量及增长率（2021-2032）&amp;（吨）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北美市场可膨胀石墨片收入及增长率（2021-2032）&amp;（万元）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欧洲市场可膨胀石墨片销量及增长率（2021-2032）&amp;（吨）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欧洲市场可膨胀石墨片收入及增长率（2021-2032）&amp;（万元）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中国市场可膨胀石墨片销量及增长率（2021-2032）&amp;（吨）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中国市场可膨胀石墨片收入及增长率（2021-2032）&amp;（万元）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日本市场可膨胀石墨片销量及增长率（2021-2032）&amp;（吨）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日本市场可膨胀石墨片收入及增长率（2021-2032）&amp;（万元）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东南亚市场可膨胀石墨片销量及增长率（2021-2032）&amp;（吨）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东南亚市场可膨胀石墨片收入及增长率（2021-2032）&amp;（万元）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印度市场可膨胀石墨片销量及增长率（2021-2032）&amp;（吨）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印度市场可膨胀石墨片收入及增长率（2021-2032）&amp;（万元）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南美市场可膨胀石墨片销量及增长率（2021-2032）&amp;（吨）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南美市场可膨胀石墨片收入及增长率（2021-2032）&amp;（万元）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中东市场可膨胀石墨片销量及增长率（2021-2032）&amp;（吨）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中东市场可膨胀石墨片收入及增长率（2021-2032）&amp;（万元）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全球不同产品类型可膨胀石墨片价格走势（2021-2032）&amp;（元/吨）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全球不同应用可膨胀石墨片价格走势（2021-2032）&amp;（元/吨）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可膨胀石墨片中国企业SWOT分析</w:t>
      </w:r>
      <w:r>
        <w:rPr>
          <w:rFonts w:hint="eastAsia"/>
        </w:rPr>
        <w:br/>
      </w:r>
      <w:r>
        <w:rPr>
          <w:rFonts w:hint="eastAsia"/>
        </w:rPr>
        <w:t>　　图 46： 可膨胀石墨片产业链</w:t>
      </w:r>
      <w:r>
        <w:rPr>
          <w:rFonts w:hint="eastAsia"/>
        </w:rPr>
        <w:br/>
      </w:r>
      <w:r>
        <w:rPr>
          <w:rFonts w:hint="eastAsia"/>
        </w:rPr>
        <w:t>　　图 47： 可膨胀石墨片行业采购模式分析</w:t>
      </w:r>
      <w:r>
        <w:rPr>
          <w:rFonts w:hint="eastAsia"/>
        </w:rPr>
        <w:br/>
      </w:r>
      <w:r>
        <w:rPr>
          <w:rFonts w:hint="eastAsia"/>
        </w:rPr>
        <w:t>　　图 48： 可膨胀石墨片行业生产模式</w:t>
      </w:r>
      <w:r>
        <w:rPr>
          <w:rFonts w:hint="eastAsia"/>
        </w:rPr>
        <w:br/>
      </w:r>
      <w:r>
        <w:rPr>
          <w:rFonts w:hint="eastAsia"/>
        </w:rPr>
        <w:t>　　图 49： 可膨胀石墨片行业销售模式分析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575ffc4324eaa" w:history="1">
        <w:r>
          <w:rPr>
            <w:rStyle w:val="Hyperlink"/>
          </w:rPr>
          <w:t>2026-2032年全球与中国可膨胀石墨片行业市场调研及前景趋势预测报告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575ffc4324eaa" w:history="1">
        <w:r>
          <w:rPr>
            <w:rStyle w:val="Hyperlink"/>
          </w:rPr>
          <w:t>https://www.20087.com/9/29/KePengZhangShiMoPianShiChangQianJingFenXi.html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热点：石墨聚苯板是什么材料、可膨胀石墨片有哪些、可膨胀石墨生产工艺、可膨胀石墨用途、100μm石墨片、可膨胀石墨和膨胀石墨的区别、膨胀石墨的制备方法、可膨胀石墨制备工艺、膨胀石墨原理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f82ddc7354204" w:history="1">
      <w:r>
        <w:rPr>
          <w:rStyle w:val="Hyperlink"/>
        </w:rPr>
        <w:t>2026-2032年全球与中国可膨胀石墨片行业市场调研及前景趋势预测报告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KePengZhangShiMoPianShiChangQianJingFenXi.html" TargetMode="External" Id="Rd1c575ffc432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KePengZhangShiMoPianShiChangQianJingFenXi.html" TargetMode="External" Id="Rceef82ddc735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2025-12-28T23:07:07Z</dcterms:created>
  <dcterms:modified xsi:type="dcterms:W3CDTF">2025-12-29T00:07:07Z</dcterms:modified>
  <dc:subject>2026-2032年全球与中国可膨胀石墨片行业市场调研及前景趋势预测报告</dc:subject>
  <dc:title>2026-2032年全球与中国可膨胀石墨片行业市场调研及前景趋势预测报告</dc:title>
  <cp:keywords>2026-2032年全球与中国可膨胀石墨片行业市场调研及前景趋势预测报告</cp:keywords>
  <dc:description>2026-2032年全球与中国可膨胀石墨片行业市场调研及前景趋势预测报告</dc:description>
</cp:coreProperties>
</file>