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26ecbc5f742c0" w:history="1">
              <w:r>
                <w:rPr>
                  <w:rStyle w:val="Hyperlink"/>
                </w:rPr>
                <w:t>2026-2032年全球与中国台锯推块市场研究及发展前景分析报告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26ecbc5f742c0" w:history="1">
              <w:r>
                <w:rPr>
                  <w:rStyle w:val="Hyperlink"/>
                </w:rPr>
                <w:t>2026-2032年全球与中国台锯推块市场研究及发展前景分析报告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26ecbc5f742c0" w:history="1">
                <w:r>
                  <w:rPr>
                    <w:rStyle w:val="Hyperlink"/>
                  </w:rPr>
                  <w:t>https://www.20087.com/9/39/TaiJuTuiKuaiHangYeQianJing.html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台锯推块是木工安全操作的关键手动辅助工具，用于在台式圆锯作业中稳定推送木材，防止手部靠近高速旋转锯片，主流产品采用高摩擦橡胶底面、ergonomic 握柄及透明视窗便于观察切割线。行业强调材料抗冲击性（如尼龙+玻纤）、防滑纹理设计及适配不同厚度板材的可调夹持结构。尽管其结构简单，但在DIY用户与小型作坊中普及率仍不足，部分用户因操作习惯或成本考量直接用手推送，导致安全事故频发。现有产品在推力传递效率与精细控制之间难以兼顾，且缺乏标准化认证体系，质量参差不齐。</w:t>
      </w:r>
      <w:r>
        <w:rPr>
          <w:rFonts w:hint="eastAsia"/>
        </w:rPr>
        <w:br/>
      </w:r>
      <w:r>
        <w:rPr>
          <w:rFonts w:hint="eastAsia"/>
        </w:rPr>
        <w:t>　　未来，台锯推块将向智能安全联动、人机工程优化与教育整合方向演进。市场调研网指出，嵌入压力传感器，当检测到异常推力或手部接近危险区时，触发声光警报甚至联动台锯急停；模块化附件支持开槽、斜切等专用场景。在培训层面，与木工教育平台合作，将推块使用纳入安全操作必修内容；AR教程演示正确握持角度与推送路径。此外，采用生物基复合材料降低环境足迹。长远看，台锯推块将从被动防护工具升级为木工安全文化的物理载体，在职业安全法规趋严、创客教育普及与DIY文化规范化趋势中持续释放其实用、可靠、有教育意义的防护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c26ecbc5f742c0" w:history="1">
        <w:r>
          <w:rPr>
            <w:rStyle w:val="Hyperlink"/>
          </w:rPr>
          <w:t>2026-2032年全球与中国台锯推块市场研究及发展前景分析报告</w:t>
        </w:r>
      </w:hyperlink>
      <w:r>
        <w:rPr>
          <w:rFonts w:hint="eastAsia"/>
        </w:rPr>
        <w:t>》，2025年台锯推块行业市场规模达 亿元，预计2032年市场规模将达 亿元，期间年均复合增长率（CAGR）达 %。报告基于科学的市场调研与数据分析，全面解析了台锯推块行业的市场规模、市场需求及发展现状。报告深入探讨了台锯推块产业链结构、细分市场特点及技术发展方向，并结合宏观经济环境与消费者需求变化，对台锯推块行业前景与未来趋势进行了科学预测，揭示了潜在增长空间。通过对台锯推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按产品类型细分，全球台锯推块市场规模2021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按应用细分，全球台锯推块市场规模2021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台锯推块行业发展总体概况</w:t>
      </w:r>
      <w:r>
        <w:rPr>
          <w:rFonts w:hint="eastAsia"/>
        </w:rPr>
        <w:br/>
      </w:r>
      <w:r>
        <w:rPr>
          <w:rFonts w:hint="eastAsia"/>
        </w:rPr>
        <w:t>　　　　1.5.2 台锯推块行业发展主要特点</w:t>
      </w:r>
      <w:r>
        <w:rPr>
          <w:rFonts w:hint="eastAsia"/>
        </w:rPr>
        <w:br/>
      </w:r>
      <w:r>
        <w:rPr>
          <w:rFonts w:hint="eastAsia"/>
        </w:rPr>
        <w:t>　　　　1.5.3 台锯推块行业发展影响因素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台锯推块有利因素</w:t>
      </w:r>
      <w:r>
        <w:rPr>
          <w:rFonts w:hint="eastAsia"/>
        </w:rPr>
        <w:br/>
      </w:r>
      <w:r>
        <w:rPr>
          <w:rFonts w:hint="eastAsia"/>
        </w:rPr>
        <w:t>　　　　1.5.3 .2 台锯推块不利因素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全球市场，近三年台锯推块主要企业占有率及排名（按销量）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台锯推块主要企业在国际市场占有率（按销量，2023-2026）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2025年台锯推块主要企业在国际市场排名（按销量）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全球市场主要企业台锯推块销量（2023-2026）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全球市场，近三年台锯推块主要企业占有率及排名（按收入）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台锯推块主要企业在国际市场占有率（按收入，2023-2026）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2025年台锯推块主要企业在国际市场排名（按收入）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全球市场主要企业台锯推块销售收入（2023-2026）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全球市场主要企业台锯推块销售价格（2023-2026）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中国市场，近三年台锯推块主要企业占有率及排名（按销量）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台锯推块主要企业在中国市场占有率（按销量，2023-2026）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2025年台锯推块主要企业在中国市场排名（按销量）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中国市场主要企业台锯推块销量（2023-2026）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中国市场，近三年台锯推块主要企业占有率及排名（按收入）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台锯推块主要企业在中国市场占有率（按收入，2023-2026）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2025年台锯推块主要企业在中国市场排名（按收入）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中国市场主要企业台锯推块销售收入（2023-2026）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全球主要厂商台锯推块总部及产地分布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全球主要厂商成立时间及台锯推块商业化日期</w:t>
      </w:r>
      <w:r>
        <w:rPr>
          <w:rFonts w:hint="eastAsia"/>
        </w:rPr>
        <w:br/>
      </w:r>
      <w:r>
        <w:rPr>
          <w:rFonts w:hint="eastAsia"/>
        </w:rPr>
        <w:t>　　2.8 全球主要厂商台锯推块产品类型及应用</w:t>
      </w:r>
      <w:r>
        <w:rPr>
          <w:rFonts w:hint="eastAsia"/>
        </w:rPr>
        <w:br/>
      </w:r>
      <w:r>
        <w:rPr>
          <w:rFonts w:hint="eastAsia"/>
        </w:rPr>
        <w:t>　　2.9 台锯推块行业集中度、竞争程度分析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台锯推块行业集中度分析：2025年全球Top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全球台锯推块第一梯队、第二梯队和第三梯队生产商（品牌）及市场份额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全球台锯推块总体规模分析</w:t>
      </w:r>
      <w:r>
        <w:rPr>
          <w:rFonts w:hint="eastAsia"/>
        </w:rPr>
        <w:br/>
      </w:r>
      <w:r>
        <w:rPr>
          <w:rFonts w:hint="eastAsia"/>
        </w:rPr>
        <w:t>　　3.1 全球台锯推块供需现状及预测（2021-2032）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全球台锯推块产能、产量、产能利用率及发展趋势（2021-2032）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全球台锯推块产量、需求量及发展趋势（2021-2032）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全球主要地区台锯推块产量及发展趋势（2021-2032）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全球主要地区台锯推块产量（2021-2026）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全球主要地区台锯推块产量（2027-2032）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全球主要地区台锯推块产量市场份额（2021-2032）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中国台锯推块供需现状及预测（2021-2032）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中国台锯推块产能、产量、产能利用率及发展趋势（2021-2032）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中国台锯推块产量、市场需求量及发展趋势（2021-2032）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中国市场台锯推块进出口（2021-2032）</w:t>
      </w:r>
      <w:r>
        <w:rPr>
          <w:rFonts w:hint="eastAsia"/>
        </w:rPr>
        <w:br/>
      </w:r>
      <w:r>
        <w:rPr>
          <w:rFonts w:hint="eastAsia"/>
        </w:rPr>
        <w:t>　　3.4 全球台锯推块销量及销售额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全球市场台锯推块销售额（2021-2032）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全球市场台锯推块销量（2021-2032）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全球市场台锯推块价格趋势（2021-2032）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全球台锯推块主要地区分析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全球主要地区台锯推块市场规模分析：2021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全球主要地区台锯推块销售收入及市场份额（2021-2026）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全球主要地区台锯推块销售收入预测（2027-2032）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全球主要地区台锯推块销量分析：2021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全球主要地区台锯推块销量及市场份额（2021-2026）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全球主要地区台锯推块销量及市场份额预测（2027-2032）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北美市场台锯推块销量、收入及增长率（2021-2032）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欧洲市场台锯推块销量、收入及增长率（2021-2032）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中国市场台锯推块销量、收入及增长率（2021-2032）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日本市场台锯推块销量、收入及增长率（2021-2032）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东南亚市场台锯推块销量、收入及增长率（2021-2032）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印度市场台锯推块销量、收入及增长率（2021-2032）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南美市场台锯推块销量、收入及增长率（2021-2032）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中东市场台锯推块销量、收入及增长率（2021-2032）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台锯推块销量、收入、价格及毛利率（2021-2026）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不同产品类型台锯推块分析</w:t>
      </w:r>
      <w:r>
        <w:rPr>
          <w:rFonts w:hint="eastAsia"/>
        </w:rPr>
        <w:br/>
      </w:r>
      <w:r>
        <w:rPr>
          <w:rFonts w:hint="eastAsia"/>
        </w:rPr>
        <w:t>　　6.1 全球不同产品类型台锯推块销量（2021-2032）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全球不同产品类型台锯推块销量及市场份额（2021-2026）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全球不同产品类型台锯推块销量预测（2027-2032）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全球不同产品类型台锯推块收入（2021-2032）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全球不同产品类型台锯推块收入及市场份额（2021-2026）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全球不同产品类型台锯推块收入预测（2027-2032）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全球不同产品类型台锯推块价格走势（2021-2032）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中国不同产品类型台锯推块销量（2021-2032）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中国不同产品类型台锯推块销量及市场份额（2021-2026）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中国不同产品类型台锯推块销量预测（2027-2032）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中国不同产品类型台锯推块收入（2021-2032）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中国不同产品类型台锯推块收入及市场份额（2021-2026）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中国不同产品类型台锯推块收入预测（2027-2032）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不同应用台锯推块分析</w:t>
      </w:r>
      <w:r>
        <w:rPr>
          <w:rFonts w:hint="eastAsia"/>
        </w:rPr>
        <w:br/>
      </w:r>
      <w:r>
        <w:rPr>
          <w:rFonts w:hint="eastAsia"/>
        </w:rPr>
        <w:t>　　7.1 全球不同应用台锯推块销量（2021-2032）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全球不同应用台锯推块销量及市场份额（2021-2026）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全球不同应用台锯推块销量预测（2027-2032）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全球不同应用台锯推块收入（2021-2032）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全球不同应用台锯推块收入及市场份额（2021-2026）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全球不同应用台锯推块收入预测（2027-2032）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全球不同应用台锯推块价格走势（2021-2032）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中国不同应用台锯推块销量（2021-2032）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中国不同应用台锯推块销量及市场份额（2021-2026）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中国不同应用台锯推块销量预测（2027-2032）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中国不同应用台锯推块收入（2021-2032）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中国不同应用台锯推块收入及市场份额（2021-2026）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中国不同应用台锯推块收入预测（2027-2032）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台锯推块行业发展趋势</w:t>
      </w:r>
      <w:r>
        <w:rPr>
          <w:rFonts w:hint="eastAsia"/>
        </w:rPr>
        <w:br/>
      </w:r>
      <w:r>
        <w:rPr>
          <w:rFonts w:hint="eastAsia"/>
        </w:rPr>
        <w:t>　　8.2 台锯推块行业主要驱动因素</w:t>
      </w:r>
      <w:r>
        <w:rPr>
          <w:rFonts w:hint="eastAsia"/>
        </w:rPr>
        <w:br/>
      </w:r>
      <w:r>
        <w:rPr>
          <w:rFonts w:hint="eastAsia"/>
        </w:rPr>
        <w:t>　　8.3 台锯推块中国企业SWOT分析</w:t>
      </w:r>
      <w:r>
        <w:rPr>
          <w:rFonts w:hint="eastAsia"/>
        </w:rPr>
        <w:br/>
      </w:r>
      <w:r>
        <w:rPr>
          <w:rFonts w:hint="eastAsia"/>
        </w:rPr>
        <w:t>　　8.4 中国台锯推块行业政策环境分析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台锯推块行业产业链简介</w:t>
      </w:r>
      <w:r>
        <w:rPr>
          <w:rFonts w:hint="eastAsia"/>
        </w:rPr>
        <w:br/>
      </w:r>
      <w:r>
        <w:rPr>
          <w:rFonts w:hint="eastAsia"/>
        </w:rPr>
        <w:t>　　　　9.1.1 台锯推块行业供应链分析</w:t>
      </w:r>
      <w:r>
        <w:rPr>
          <w:rFonts w:hint="eastAsia"/>
        </w:rPr>
        <w:br/>
      </w:r>
      <w:r>
        <w:rPr>
          <w:rFonts w:hint="eastAsia"/>
        </w:rPr>
        <w:t>　　　　9.1.2 台锯推块主要原料及供应情况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台锯推块行业采购模式</w:t>
      </w:r>
      <w:r>
        <w:rPr>
          <w:rFonts w:hint="eastAsia"/>
        </w:rPr>
        <w:br/>
      </w:r>
      <w:r>
        <w:rPr>
          <w:rFonts w:hint="eastAsia"/>
        </w:rPr>
        <w:t>　　9.3 台锯推块行业生产模式</w:t>
      </w:r>
      <w:r>
        <w:rPr>
          <w:rFonts w:hint="eastAsia"/>
        </w:rPr>
        <w:br/>
      </w:r>
      <w:r>
        <w:rPr>
          <w:rFonts w:hint="eastAsia"/>
        </w:rPr>
        <w:t>　　9.4 台锯推块行业销售模式及销售渠道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按产品类型细分，全球台锯推块市场规模2021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按应用细分，全球台锯推块市场规模（CAGR）2021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台锯推块行业发展主要特点</w:t>
      </w:r>
      <w:r>
        <w:rPr>
          <w:rFonts w:hint="eastAsia"/>
        </w:rPr>
        <w:br/>
      </w:r>
      <w:r>
        <w:rPr>
          <w:rFonts w:hint="eastAsia"/>
        </w:rPr>
        <w:t>　　表 4： 台锯推块行业发展有利因素分析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台锯推块行业发展不利因素分析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进入台锯推块行业壁垒</w:t>
      </w:r>
      <w:r>
        <w:rPr>
          <w:rFonts w:hint="eastAsia"/>
        </w:rPr>
        <w:br/>
      </w:r>
      <w:r>
        <w:rPr>
          <w:rFonts w:hint="eastAsia"/>
        </w:rPr>
        <w:t>　　表 7： 台锯推块主要企业在国际市场占有率（按销量，2023-2026）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2025年台锯推块主要企业在国际市场排名（按销量）&amp;（千件）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全球市场主要企业台锯推块销量（2023-2026）&amp;（千件）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台锯推块主要企业在国际市场占有率（按收入，2023-2026）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2025年台锯推块主要企业在国际市场排名（按收入）&amp;（万元）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全球市场主要企业台锯推块销售收入（2023-2026）&amp;（万元）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全球市场主要企业台锯推块销售价格（2023-2026）&amp;（元/件）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台锯推块主要企业在中国市场占有率（按销量，2023-2026）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2025年台锯推块主要企业在中国市场排名（按销量）&amp;（千件）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中国市场主要企业台锯推块销量（2023-2026）&amp;（千件）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台锯推块主要企业在中国市场占有率（按收入，2023-2026）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2025年台锯推块主要企业在中国市场排名（按收入）&amp;（万元）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中国市场主要企业台锯推块销售收入（2023-2026）&amp;（万元）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全球主要厂商台锯推块总部及产地分布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全球主要厂商成立时间及台锯推块商业化日期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全球主要厂商台锯推块产品类型及应用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2025年全球台锯推块主要厂商市场地位（第一梯队、第二梯队和第三梯队）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全球台锯推块市场投资、并购等现状分析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全球主要地区台锯推块产量增速（CAGR）：（2021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全球主要地区台锯推块产量（2021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全球主要地区台锯推块产量（2021-2026）&amp;（千件）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全球主要地区台锯推块产量（2027-2032）&amp;（千件）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全球主要地区台锯推块产量市场份额（2021-2026）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全球主要地区台锯推块产量市场份额（2027-2032）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中国市场台锯推块产量、销量、进出口（2021-2026）&amp;（千件）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中国市场台锯推块产量、销量、进出口预测（2027-2032）&amp;（千件）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全球主要地区台锯推块销售收入增速：（2021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全球主要地区台锯推块销售收入（2021-2026）&amp;（万元）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全球主要地区台锯推块销售收入市场份额（2021-2026）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全球主要地区台锯推块收入（2027-2032）&amp;（万元）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全球主要地区台锯推块收入市场份额（2027-2032）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全球主要地区台锯推块销量（千件）：2021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全球主要地区台锯推块销量（2021-2026）&amp;（千件）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全球主要地区台锯推块销量市场份额（2021-2026）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全球主要地区台锯推块销量（2027-2032）&amp;（千件）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全球主要地区台锯推块销量份额（2027-2032）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台锯推块生产基地、销售区域、竞争对手及市场地位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台锯推块产品规格、参数及市场应用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台锯推块销量（千件）、收入（万元）、价格（元/件）及毛利率（2021-2026）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全球不同产品类型台锯推块销量（2021-2026）&amp;（千件）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全球不同产品类型台锯推块销量市场份额（2021-2026）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全球不同产品类型台锯推块销量预测（2027-2032）&amp;（千件）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全球市场不同产品类型台锯推块销量市场份额预测（2027-2032）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全球不同产品类型台锯推块收入（2021-2026）&amp;（万元）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全球不同产品类型台锯推块收入市场份额（2021-2026）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全球不同产品类型台锯推块收入预测（2027-2032）&amp;（万元）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全球不同产品类型台锯推块收入市场份额预测（2027-2032）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中国不同产品类型台锯推块销量（2021-2026）&amp;（千件）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中国不同产品类型台锯推块销量市场份额（2021-2026）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中国不同产品类型台锯推块销量预测（2027-2032）&amp;（千件）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全球市场不同产品类型台锯推块销量市场份额预测（2027-2032）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中国不同产品类型台锯推块收入（2021-2026）&amp;（万元）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中国不同产品类型台锯推块收入市场份额（2021-2026）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中国不同产品类型台锯推块收入预测（2027-2032）&amp;（万元）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中国不同产品类型台锯推块收入市场份额预测（2027-2032）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全球不同应用台锯推块销量（2021-2026）&amp;（千件）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全球不同应用台锯推块销量市场份额（2021-2026）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全球不同应用台锯推块销量预测（2027-2032）&amp;（千件）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全球市场不同应用台锯推块销量市场份额预测（2027-2032）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全球不同应用台锯推块收入（2021-2026）&amp;（万元）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全球不同应用台锯推块收入市场份额（2021-2026）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全球不同应用台锯推块收入预测（2027-2032）&amp;（万元）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全球不同应用台锯推块收入市场份额预测（2027-2032）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中国不同应用台锯推块销量（2021-2026）&amp;（千件）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中国不同应用台锯推块销量市场份额（2021-2026）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中国不同应用台锯推块销量预测（2027-2032）&amp;（千件）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中国市场不同应用台锯推块销量市场份额预测（2027-2032）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中国不同应用台锯推块收入（2021-2026）&amp;（万元）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中国不同应用台锯推块收入市场份额（2021-2026）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中国不同应用台锯推块收入预测（2027-2032）&amp;（万元）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中国不同应用台锯推块收入市场份额预测（2027-2032）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台锯推块行业发展趋势</w:t>
      </w:r>
      <w:r>
        <w:rPr>
          <w:rFonts w:hint="eastAsia"/>
        </w:rPr>
        <w:br/>
      </w:r>
      <w:r>
        <w:rPr>
          <w:rFonts w:hint="eastAsia"/>
        </w:rPr>
        <w:t>　　表 121： 台锯推块行业主要驱动因素</w:t>
      </w:r>
      <w:r>
        <w:rPr>
          <w:rFonts w:hint="eastAsia"/>
        </w:rPr>
        <w:br/>
      </w:r>
      <w:r>
        <w:rPr>
          <w:rFonts w:hint="eastAsia"/>
        </w:rPr>
        <w:t>　　表 122： 台锯推块行业供应链分析</w:t>
      </w:r>
      <w:r>
        <w:rPr>
          <w:rFonts w:hint="eastAsia"/>
        </w:rPr>
        <w:br/>
      </w:r>
      <w:r>
        <w:rPr>
          <w:rFonts w:hint="eastAsia"/>
        </w:rPr>
        <w:t>　　表 123： 台锯推块上游原料供应商</w:t>
      </w:r>
      <w:r>
        <w:rPr>
          <w:rFonts w:hint="eastAsia"/>
        </w:rPr>
        <w:br/>
      </w:r>
      <w:r>
        <w:rPr>
          <w:rFonts w:hint="eastAsia"/>
        </w:rPr>
        <w:t>　　表 124： 台锯推块主要地区不同应用客户分析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台锯推块典型经销商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台锯推块产品图片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全球不同产品类型台锯推块销售额2021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全球不同产品类型台锯推块市场份额2025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全球不同应用台锯推块市场份额2025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2025年全球前五大生产商台锯推块市场份额</w:t>
      </w:r>
      <w:r>
        <w:rPr>
          <w:rFonts w:hint="eastAsia"/>
        </w:rPr>
        <w:br/>
      </w:r>
      <w:r>
        <w:rPr>
          <w:rFonts w:hint="eastAsia"/>
        </w:rPr>
        <w:t>　　图 12： 2025年全球台锯推块第一梯队、第二梯队和第三梯队厂商及市场份额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全球台锯推块产能、产量、产能利用率及发展趋势（2021-2032）&amp;（千件）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全球台锯推块产量、需求量及发展趋势（2021-2032）&amp;（千件）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全球主要地区台锯推块产量市场份额（2021-2032）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中国台锯推块产能、产量、产能利用率及发展趋势（2021-2032）&amp;（千件）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中国台锯推块产量、市场需求量及发展趋势（2021-2032）&amp;（千件）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全球台锯推块市场销售额及增长率：（2021-2032）&amp;（万元）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全球市场台锯推块市场规模：2021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全球市场台锯推块价格趋势（2021-2032）&amp;（元/件）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全球主要地区台锯推块销售收入（2021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全球主要地区台锯推块销售收入市场份额（2021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北美市场台锯推块收入及增长率（2021-2032）&amp;（万元）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欧洲市场台锯推块收入及增长率（2021-2032）&amp;（万元）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中国市场台锯推块收入及增长率（2021-2032）&amp;（万元）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日本市场台锯推块收入及增长率（2021-2032）&amp;（万元）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东南亚市场台锯推块收入及增长率（2021-2032）&amp;（万元）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印度市场台锯推块收入及增长率（2021-2032）&amp;（万元）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南美市场台锯推块收入及增长率（2021-2032）&amp;（万元）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中东市场台锯推块销量及增长率（2021-2032）&amp;（千件）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中东市场台锯推块收入及增长率（2021-2032）&amp;（万元）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全球不同产品类型台锯推块价格走势（2021-2032）&amp;（元/件）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全球不同应用台锯推块价格走势（2021-2032）&amp;（元/件）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台锯推块中国企业SWOT分析</w:t>
      </w:r>
      <w:r>
        <w:rPr>
          <w:rFonts w:hint="eastAsia"/>
        </w:rPr>
        <w:br/>
      </w:r>
      <w:r>
        <w:rPr>
          <w:rFonts w:hint="eastAsia"/>
        </w:rPr>
        <w:t>　　图 43： 台锯推块产业链</w:t>
      </w:r>
      <w:r>
        <w:rPr>
          <w:rFonts w:hint="eastAsia"/>
        </w:rPr>
        <w:br/>
      </w:r>
      <w:r>
        <w:rPr>
          <w:rFonts w:hint="eastAsia"/>
        </w:rPr>
        <w:t>　　图 44： 台锯推块行业采购模式分析</w:t>
      </w:r>
      <w:r>
        <w:rPr>
          <w:rFonts w:hint="eastAsia"/>
        </w:rPr>
        <w:br/>
      </w:r>
      <w:r>
        <w:rPr>
          <w:rFonts w:hint="eastAsia"/>
        </w:rPr>
        <w:t>　　图 45： 台锯推块行业生产模式</w:t>
      </w:r>
      <w:r>
        <w:rPr>
          <w:rFonts w:hint="eastAsia"/>
        </w:rPr>
        <w:br/>
      </w:r>
      <w:r>
        <w:rPr>
          <w:rFonts w:hint="eastAsia"/>
        </w:rPr>
        <w:t>　　图 46： 台锯推块行业销售模式分析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26ecbc5f742c0" w:history="1">
        <w:r>
          <w:rPr>
            <w:rStyle w:val="Hyperlink"/>
          </w:rPr>
          <w:t>2026-2032年全球与中国台锯推块市场研究及发展前景分析报告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26ecbc5f742c0" w:history="1">
        <w:r>
          <w:rPr>
            <w:rStyle w:val="Hyperlink"/>
          </w:rPr>
          <w:t>https://www.20087.com/9/39/TaiJuTuiKuaiHangYeQianJing.html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热点：上下锯片木工推台锯、推台锯怎么下锯片、自制滑轨推台锯、推台锯锯片安装视频、推台锯锯出来的板不直、推台锯下锯片往哪边松螺丝、自己制作木工推台锯、推台锯怎么调、推台锯换锯片视频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16e785cd64b65" w:history="1">
      <w:r>
        <w:rPr>
          <w:rStyle w:val="Hyperlink"/>
        </w:rPr>
        <w:t>2026-2032年全球与中国台锯推块市场研究及发展前景分析报告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aiJuTuiKuaiHangYeQianJing.html" TargetMode="External" Id="R79c26ecbc5f7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aiJuTuiKuaiHangYeQianJing.html" TargetMode="External" Id="R05016e785cd6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2026-02-08T07:16:32Z</dcterms:created>
  <dcterms:modified xsi:type="dcterms:W3CDTF">2026-02-08T08:16:32Z</dcterms:modified>
  <dc:subject>2026-2032年全球与中国台锯推块市场研究及发展前景分析报告</dc:subject>
  <dc:title>2026-2032年全球与中国台锯推块市场研究及发展前景分析报告</dc:title>
  <cp:keywords>2026-2032年全球与中国台锯推块市场研究及发展前景分析报告</cp:keywords>
  <dc:description>2026-2032年全球与中国台锯推块市场研究及发展前景分析报告</dc:description>
</cp:coreProperties>
</file>