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8c7409d264a91" w:history="1">
              <w:r>
                <w:rPr>
                  <w:rStyle w:val="Hyperlink"/>
                </w:rPr>
                <w:t>2025-2031年中国微型圆形连接器行业现状与市场前景预测报告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8c7409d264a91" w:history="1">
              <w:r>
                <w:rPr>
                  <w:rStyle w:val="Hyperlink"/>
                </w:rPr>
                <w:t>2025-2031年中国微型圆形连接器行业现状与市场前景预测报告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8c7409d264a91" w:history="1">
                <w:r>
                  <w:rPr>
                    <w:rStyle w:val="Hyperlink"/>
                  </w:rPr>
                  <w:t>https://www.20087.com/9/19/WeiXingYuanXingLianJieQiHangYeQianJingFenXi.html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圆形连接器是一种用于电子设备、仪器仪表、工业控制系统中的小型化电连接器件，具备多芯集成、插拔便捷、密封性好等特点，广泛应用于医疗设备、航空航天、通信基站、智能家居等领域。目前该类产品已实现高密度布线、防水防尘、抗电磁干扰等功能，并逐步向高频高速传输方向发展，部分高端型号采用镀金触点与耐高温绝缘材料，以满足复杂工况下的稳定连接需求。</w:t>
      </w:r>
      <w:r>
        <w:rPr>
          <w:rFonts w:hint="eastAsia"/>
        </w:rPr>
        <w:br/>
      </w:r>
      <w:r>
        <w:rPr>
          <w:rFonts w:hint="eastAsia"/>
        </w:rPr>
        <w:t>　　未来，微型圆形连接器将围绕高性能复合材料、智能化接口与微型化封装持续演进。陶瓷基体与纳米涂层技术的应用将进一步提升其在极端温度、高湿高盐环境中的稳定性与耐久性。同时，随着物联网与边缘计算的发展，内置识别芯片与自校准功能的智能连接器或将出现，实现自动配置信号通道与故障诊断能力。此外，面对电子产品轻薄化趋势，微型圆形连接器将在尺寸压缩与多功能集成方面加大创新力度，推动其在可穿戴设备与微型机器人等新兴领域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8c7409d264a91" w:history="1">
        <w:r>
          <w:rPr>
            <w:rStyle w:val="Hyperlink"/>
          </w:rPr>
          <w:t>2025-2031年中国微型圆形连接器行业现状与市场前景预测报告</w:t>
        </w:r>
      </w:hyperlink>
      <w:r>
        <w:rPr>
          <w:rFonts w:hint="eastAsia"/>
        </w:rPr>
        <w:t>》结合微型圆形连接器行业市场的发展现状，依托行业权威数据资源和长期市场监测数据库，系统分析了微型圆形连接器行业的市场规模、供需状况、竞争格局及主要企业经营情况，并对微型圆形连接器行业未来发展进行了科学预测。报告旨在帮助投资者准确把握微型圆形连接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微型圆形连接器行业概述</w:t>
      </w:r>
      <w:r>
        <w:rPr>
          <w:rFonts w:hint="eastAsia"/>
        </w:rPr>
        <w:br/>
      </w:r>
      <w:r>
        <w:rPr>
          <w:rFonts w:hint="eastAsia"/>
        </w:rPr>
        <w:t>　　第一节 微型圆形连接器定义与分类</w:t>
      </w:r>
      <w:r>
        <w:rPr>
          <w:rFonts w:hint="eastAsia"/>
        </w:rPr>
        <w:br/>
      </w:r>
      <w:r>
        <w:rPr>
          <w:rFonts w:hint="eastAsia"/>
        </w:rPr>
        <w:t>　　第二节 微型圆形连接器应用领域</w:t>
      </w:r>
      <w:r>
        <w:rPr>
          <w:rFonts w:hint="eastAsia"/>
        </w:rPr>
        <w:br/>
      </w:r>
      <w:r>
        <w:rPr>
          <w:rFonts w:hint="eastAsia"/>
        </w:rPr>
        <w:t>　　第三节 微型圆形连接器行业经济指标分析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一、微型圆形连接器行业赢利性评估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二、微型圆形连接器行业成长速度分析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三、微型圆形连接器附加值提升空间探讨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四、微型圆形连接器行业进入壁垒分析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五、微型圆形连接器行业风险性评估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六、微型圆形连接器行业周期性分析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七、微型圆形连接器行业竞争程度指标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八、微型圆形连接器行业成熟度综合分析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微型圆形连接器产业链及经营模式分析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三、微型圆形连接器销售模式与渠道策略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全球微型圆形连接器市场发展分析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2024-2025年全球微型圆形连接器行业发展分析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一、全球微型圆形连接器行业市场规模与趋势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二、全球微型圆形连接器行业发展特点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三、全球微型圆形连接器行业竞争格局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主要国家与地区微型圆形连接器市场分析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2025-2031年全球微型圆形连接器行业发展趋势与前景预测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一、微型圆形连接器行业发展趋势</w:t>
      </w:r>
      <w:r>
        <w:rPr>
          <w:rFonts w:hint="eastAsia"/>
        </w:rPr>
        <w:br/>
      </w:r>
      <w:r>
        <w:rPr>
          <w:rFonts w:hint="eastAsia"/>
        </w:rPr>
        <w:t>　　　　二、微型圆形连接器行业发展潜力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中国微型圆形连接器行业市场分析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2024-2025年微型圆形连接器产能与投资动态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一、国内微型圆形连接器产能现状与利用效率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二、微型圆形连接器产能扩张与投资动态分析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2025-2031年微型圆形连接器行业产量统计与趋势预测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一、2019-2024年微型圆形连接器行业产量与增长趋势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1、2019-2024年微型圆形连接器产量及增长趋势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2、2019-2024年微型圆形连接器细分产品产量及份额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二、微型圆形连接器产量影响因素分析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三、2025-2031年微型圆形连接器产量预测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2025-2031年微型圆形连接器市场需求与销售分析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一、2024-2025年微型圆形连接器行业需求现状</w:t>
      </w:r>
      <w:r>
        <w:rPr>
          <w:rFonts w:hint="eastAsia"/>
        </w:rPr>
        <w:br/>
      </w:r>
      <w:r>
        <w:rPr>
          <w:rFonts w:hint="eastAsia"/>
        </w:rPr>
        <w:t>　　　　二、微型圆形连接器客户群体与需求特点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三、2019-2024年微型圆形连接器行业销售规模分析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四、2025-2031年微型圆形连接器市场增长潜力与规模预测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2024-2025年微型圆形连接器行业技术发展现状及趋势分析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微型圆形连接器行业技术发展现状分析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国内外微型圆形连接器行业技术差距分析及差距形成的主要原因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微型圆形连接器行业技术发展方向、趋势预测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提升微型圆形连接器行业技术能力策略建议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中国微型圆形连接器细分市场分析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一、2024-2025年微型圆形连接器主要细分产品市场现状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微型圆形连接器价格机制与竞争策略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一、2019-2024年微型圆形连接器市场价格走势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微型圆形连接器定价策略与方法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2025-2031年微型圆形连接器价格竞争态势与趋势预测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中国微型圆形连接器行业重点区域市场研究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2024-2025年重点区域微型圆形连接器市场发展概况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二、2019-2024年微型圆形连接器市场需求规模情况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三、2025-2031年微型圆形连接器行业发展潜力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二、2019-2024年微型圆形连接器市场需求规模情况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三、2025-2031年微型圆形连接器行业发展潜力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二、2019-2024年微型圆形连接器市场需求规模情况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三、2025-2031年微型圆形连接器行业发展潜力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二、2019-2024年微型圆形连接器市场需求规模情况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三、2025-2031年微型圆形连接器行业发展潜力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二、2019-2024年微型圆形连接器市场需求规模情况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三、2025-2031年微型圆形连接器行业发展潜力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2019-2024年中国微型圆形连接器行业进出口情况分析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微型圆形连接器行业进口规模与来源分析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一、2019-2024年微型圆形连接器进口规模分析</w:t>
      </w:r>
      <w:r>
        <w:rPr>
          <w:rFonts w:hint="eastAsia"/>
        </w:rPr>
        <w:br/>
      </w:r>
      <w:r>
        <w:rPr>
          <w:rFonts w:hint="eastAsia"/>
        </w:rPr>
        <w:t>　　　　二、微型圆形连接器主要进口来源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微型圆形连接器行业出口规模与目的地分析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一、2019-2024年微型圆形连接器出口规模分析</w:t>
      </w:r>
      <w:r>
        <w:rPr>
          <w:rFonts w:hint="eastAsia"/>
        </w:rPr>
        <w:br/>
      </w:r>
      <w:r>
        <w:rPr>
          <w:rFonts w:hint="eastAsia"/>
        </w:rPr>
        <w:t>　　　　二、微型圆形连接器主要出口目的地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2019-2024年中国微型圆形连接器总体规模与财务指标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中国微型圆形连接器行业总体规模分析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一、微型圆形连接器企业数量与结构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二、微型圆形连接器从业人员规模</w:t>
      </w:r>
      <w:r>
        <w:rPr>
          <w:rFonts w:hint="eastAsia"/>
        </w:rPr>
        <w:br/>
      </w:r>
      <w:r>
        <w:rPr>
          <w:rFonts w:hint="eastAsia"/>
        </w:rPr>
        <w:t>　　　　三、微型圆形连接器行业资产状况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中国微型圆形连接器行业财务指标总体分析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微型圆形连接器行业重点企业经营状况分析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微型圆形连接器重点企业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微型圆形连接器领先企业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微型圆形连接器标杆企业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微型圆形连接器代表企业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微型圆形连接器龙头企业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微型圆形连接器重点企业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中国微型圆形连接器行业竞争格局分析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微型圆形连接器行业竞争格局总览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2024-2025年微型圆形连接器行业竞争力分析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一、微型圆形连接器供应商议价能力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四、微型圆形连接器替代品威胁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2019-2024年微型圆形连接器行业企业并购活动分析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2024-2025年微型圆形连接器行业会展与招投标活动分析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一、微型圆形连接器行业会展活动及其市场影响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2025年中国微型圆形连接器企业发展策略分析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微型圆形连接器市场策略分析</w:t>
      </w:r>
      <w:r>
        <w:rPr>
          <w:rFonts w:hint="eastAsia"/>
        </w:rPr>
        <w:br/>
      </w:r>
      <w:r>
        <w:rPr>
          <w:rFonts w:hint="eastAsia"/>
        </w:rPr>
        <w:t>　　　　一、微型圆形连接器市场定位与拓展策略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二、微型圆形连接器市场细分与目标客户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微型圆形连接器销售策略分析</w:t>
      </w:r>
      <w:r>
        <w:rPr>
          <w:rFonts w:hint="eastAsia"/>
        </w:rPr>
        <w:br/>
      </w:r>
      <w:r>
        <w:rPr>
          <w:rFonts w:hint="eastAsia"/>
        </w:rPr>
        <w:t>　　　　一、微型圆形连接器销售渠道与网络建设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提高微型圆形连接器企业竞争力建议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一、微型圆形连接器技术创新与管理优化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微型圆形连接器品牌战略思考</w:t>
      </w:r>
      <w:r>
        <w:rPr>
          <w:rFonts w:hint="eastAsia"/>
        </w:rPr>
        <w:br/>
      </w:r>
      <w:r>
        <w:rPr>
          <w:rFonts w:hint="eastAsia"/>
        </w:rPr>
        <w:t>　　　　一、微型圆形连接器品牌建设与维护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二、微型圆形连接器品牌影响力与市场竞争力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中国微型圆形连接器行业风险与对策</w:t>
      </w:r>
      <w:r>
        <w:rPr>
          <w:rFonts w:hint="eastAsia"/>
        </w:rPr>
        <w:br/>
      </w:r>
      <w:r>
        <w:rPr>
          <w:rFonts w:hint="eastAsia"/>
        </w:rPr>
        <w:t>　　第一节 微型圆形连接器行业SWOT分析</w:t>
      </w:r>
      <w:r>
        <w:rPr>
          <w:rFonts w:hint="eastAsia"/>
        </w:rPr>
        <w:br/>
      </w:r>
      <w:r>
        <w:rPr>
          <w:rFonts w:hint="eastAsia"/>
        </w:rPr>
        <w:t>　　　　一、微型圆形连接器行业优势分析</w:t>
      </w:r>
      <w:r>
        <w:rPr>
          <w:rFonts w:hint="eastAsia"/>
        </w:rPr>
        <w:br/>
      </w:r>
      <w:r>
        <w:rPr>
          <w:rFonts w:hint="eastAsia"/>
        </w:rPr>
        <w:t>　　　　二、微型圆形连接器行业劣势分析</w:t>
      </w:r>
      <w:r>
        <w:rPr>
          <w:rFonts w:hint="eastAsia"/>
        </w:rPr>
        <w:br/>
      </w:r>
      <w:r>
        <w:rPr>
          <w:rFonts w:hint="eastAsia"/>
        </w:rPr>
        <w:t>　　　　三、微型圆形连接器市场机会探索</w:t>
      </w:r>
      <w:r>
        <w:rPr>
          <w:rFonts w:hint="eastAsia"/>
        </w:rPr>
        <w:br/>
      </w:r>
      <w:r>
        <w:rPr>
          <w:rFonts w:hint="eastAsia"/>
        </w:rPr>
        <w:t>　　　　四、微型圆形连接器市场威胁评估</w:t>
      </w:r>
      <w:r>
        <w:rPr>
          <w:rFonts w:hint="eastAsia"/>
        </w:rPr>
        <w:br/>
      </w:r>
      <w:r>
        <w:rPr>
          <w:rFonts w:hint="eastAsia"/>
        </w:rPr>
        <w:t>　　第二节 微型圆形连接器行业风险及对策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2025-2031年中国微型圆形连接器行业前景与发展趋势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微型圆形连接器行业发展环境分析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2025-2031年微型圆形连接器行业发展趋势与方向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一、微型圆形连接器行业发展方向预测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二、微型圆形连接器发展趋势分析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2025-2031年微型圆形连接器行业发展潜力与机遇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一、微型圆形连接器市场发展潜力评估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二、微型圆形连接器新兴市场与机遇探索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微型圆形连接器行业研究结论与建议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中智:林:－微型圆形连接器行业发展建议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微型圆形连接器图片</w:t>
      </w:r>
      <w:r>
        <w:rPr>
          <w:rFonts w:hint="eastAsia"/>
        </w:rPr>
        <w:br/>
      </w:r>
      <w:r>
        <w:rPr>
          <w:rFonts w:hint="eastAsia"/>
        </w:rPr>
        <w:t>　　图表 微型圆形连接器种类 分类</w:t>
      </w:r>
      <w:r>
        <w:rPr>
          <w:rFonts w:hint="eastAsia"/>
        </w:rPr>
        <w:br/>
      </w:r>
      <w:r>
        <w:rPr>
          <w:rFonts w:hint="eastAsia"/>
        </w:rPr>
        <w:t>　　图表 微型圆形连接器用途 应用</w:t>
      </w:r>
      <w:r>
        <w:rPr>
          <w:rFonts w:hint="eastAsia"/>
        </w:rPr>
        <w:br/>
      </w:r>
      <w:r>
        <w:rPr>
          <w:rFonts w:hint="eastAsia"/>
        </w:rPr>
        <w:t>　　图表 微型圆形连接器主要特点</w:t>
      </w:r>
      <w:r>
        <w:rPr>
          <w:rFonts w:hint="eastAsia"/>
        </w:rPr>
        <w:br/>
      </w:r>
      <w:r>
        <w:rPr>
          <w:rFonts w:hint="eastAsia"/>
        </w:rPr>
        <w:t>　　图表 微型圆形连接器产业链分析</w:t>
      </w:r>
      <w:r>
        <w:rPr>
          <w:rFonts w:hint="eastAsia"/>
        </w:rPr>
        <w:br/>
      </w:r>
      <w:r>
        <w:rPr>
          <w:rFonts w:hint="eastAsia"/>
        </w:rPr>
        <w:t>　　图表 微型圆形连接器政策分析</w:t>
      </w:r>
      <w:r>
        <w:rPr>
          <w:rFonts w:hint="eastAsia"/>
        </w:rPr>
        <w:br/>
      </w:r>
      <w:r>
        <w:rPr>
          <w:rFonts w:hint="eastAsia"/>
        </w:rPr>
        <w:t>　　图表 微型圆形连接器技术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2019-2024年中国微型圆形连接器行业市场规模及增长情况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2019-2024年微型圆形连接器行业市场容量分析</w:t>
      </w:r>
      <w:r>
        <w:rPr>
          <w:rFonts w:hint="eastAsia"/>
        </w:rPr>
        <w:br/>
      </w:r>
      <w:r>
        <w:rPr>
          <w:rFonts w:hint="eastAsia"/>
        </w:rPr>
        <w:t>　　图表 微型圆形连接器生产现状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2019-2024年中国微型圆形连接器行业产能统计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2019-2024年中国微型圆形连接器行业产量及增长趋势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微型圆形连接器行业动态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2019-2024年中国微型圆形连接器市场需求量及增速统计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2019-2024年中国微型圆形连接器行业销售收入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2024年中国微型圆形连接器行业需求领域分布格局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2019-2024年中国微型圆形连接器行业利润总额统计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2019-2024年中国微型圆形连接器进口情况分析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2019-2024年中国微型圆形连接器出口情况分析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2019-2024年中国微型圆形连接器行业企业数量情况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2019-2024年中国微型圆形连接器行业企业平均规模情况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2019-2024年中国微型圆形连接器价格走势</w:t>
      </w:r>
      <w:r>
        <w:rPr>
          <w:rFonts w:hint="eastAsia"/>
        </w:rPr>
        <w:br/>
      </w:r>
      <w:r>
        <w:rPr>
          <w:rFonts w:hint="eastAsia"/>
        </w:rPr>
        <w:t>　　图表 2024年微型圆形连接器成本和利润分析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**地区微型圆形连接器市场规模及增长情况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**地区微型圆形连接器行业市场需求情况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**地区微型圆形连接器市场规模及增长情况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**地区微型圆形连接器行业市场需求情况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**地区微型圆形连接器市场规模及增长情况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**地区微型圆形连接器行业市场需求情况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**地区微型圆形连接器市场规模及增长情况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**地区微型圆形连接器行业市场需求情况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微型圆形连接器品牌</w:t>
      </w:r>
      <w:r>
        <w:rPr>
          <w:rFonts w:hint="eastAsia"/>
        </w:rPr>
        <w:br/>
      </w:r>
      <w:r>
        <w:rPr>
          <w:rFonts w:hint="eastAsia"/>
        </w:rPr>
        <w:t>　　图表 微型圆形连接器企业（一）概况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企业微型圆形连接器型号 规格</w:t>
      </w:r>
      <w:r>
        <w:rPr>
          <w:rFonts w:hint="eastAsia"/>
        </w:rPr>
        <w:br/>
      </w:r>
      <w:r>
        <w:rPr>
          <w:rFonts w:hint="eastAsia"/>
        </w:rPr>
        <w:t>　　图表 微型圆形连接器企业（一）经营分析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微型圆形连接器企业（一）盈利能力情况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微型圆形连接器企业（一）偿债能力情况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微型圆形连接器企业（一）运营能力情况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微型圆形连接器企业（一）成长能力情况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微型圆形连接器上游现状</w:t>
      </w:r>
      <w:r>
        <w:rPr>
          <w:rFonts w:hint="eastAsia"/>
        </w:rPr>
        <w:br/>
      </w:r>
      <w:r>
        <w:rPr>
          <w:rFonts w:hint="eastAsia"/>
        </w:rPr>
        <w:t>　　图表 微型圆形连接器下游调研</w:t>
      </w:r>
      <w:r>
        <w:rPr>
          <w:rFonts w:hint="eastAsia"/>
        </w:rPr>
        <w:br/>
      </w:r>
      <w:r>
        <w:rPr>
          <w:rFonts w:hint="eastAsia"/>
        </w:rPr>
        <w:t>　　图表 微型圆形连接器企业（二）概况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企业微型圆形连接器型号 规格</w:t>
      </w:r>
      <w:r>
        <w:rPr>
          <w:rFonts w:hint="eastAsia"/>
        </w:rPr>
        <w:br/>
      </w:r>
      <w:r>
        <w:rPr>
          <w:rFonts w:hint="eastAsia"/>
        </w:rPr>
        <w:t>　　图表 微型圆形连接器企业（二）经营分析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微型圆形连接器企业（二）盈利能力情况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微型圆形连接器企业（二）偿债能力情况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微型圆形连接器企业（二）运营能力情况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微型圆形连接器企业（二）成长能力情况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微型圆形连接器企业（三）概况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企业微型圆形连接器型号 规格</w:t>
      </w:r>
      <w:r>
        <w:rPr>
          <w:rFonts w:hint="eastAsia"/>
        </w:rPr>
        <w:br/>
      </w:r>
      <w:r>
        <w:rPr>
          <w:rFonts w:hint="eastAsia"/>
        </w:rPr>
        <w:t>　　图表 微型圆形连接器企业（三）经营分析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微型圆形连接器企业（三）盈利能力情况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微型圆形连接器企业（三）偿债能力情况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微型圆形连接器企业（三）运营能力情况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微型圆形连接器企业（三）成长能力情况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微型圆形连接器优势</w:t>
      </w:r>
      <w:r>
        <w:rPr>
          <w:rFonts w:hint="eastAsia"/>
        </w:rPr>
        <w:br/>
      </w:r>
      <w:r>
        <w:rPr>
          <w:rFonts w:hint="eastAsia"/>
        </w:rPr>
        <w:t>　　图表 微型圆形连接器劣势</w:t>
      </w:r>
      <w:r>
        <w:rPr>
          <w:rFonts w:hint="eastAsia"/>
        </w:rPr>
        <w:br/>
      </w:r>
      <w:r>
        <w:rPr>
          <w:rFonts w:hint="eastAsia"/>
        </w:rPr>
        <w:t>　　图表 微型圆形连接器机会</w:t>
      </w:r>
      <w:r>
        <w:rPr>
          <w:rFonts w:hint="eastAsia"/>
        </w:rPr>
        <w:br/>
      </w:r>
      <w:r>
        <w:rPr>
          <w:rFonts w:hint="eastAsia"/>
        </w:rPr>
        <w:t>　　图表 微型圆形连接器威胁</w:t>
      </w:r>
      <w:r>
        <w:rPr>
          <w:rFonts w:hint="eastAsia"/>
        </w:rPr>
        <w:br/>
      </w:r>
      <w:r>
        <w:rPr>
          <w:rFonts w:hint="eastAsia"/>
        </w:rPr>
        <w:t>　　图表 2025-2031年中国微型圆形连接器行业产能预测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2025-2031年中国微型圆形连接器行业产量预测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2025-2031年中国微型圆形连接器市场销售预测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2025-2031年中国微型圆形连接器行业市场规模预测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2025-2031年中国微型圆形连接器市场前景分析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2025-2031年中国微型圆形连接器行业风险分析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2025-2031年中国微型圆形连接器行业发展趋势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8c7409d264a91" w:history="1">
        <w:r>
          <w:rPr>
            <w:rStyle w:val="Hyperlink"/>
          </w:rPr>
          <w:t>2025-2031年中国微型圆形连接器行业现状与市场前景预测报告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8c7409d264a91" w:history="1">
        <w:r>
          <w:rPr>
            <w:rStyle w:val="Hyperlink"/>
          </w:rPr>
          <w:t>https://www.20087.com/9/19/WeiXingYuanXingLianJieQiHangYeQianJingFenXi.html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热点：微矩形连接器、小型圆形连接器、连接器、圆形连接器种类、j30连接器、小型圆形连接器 hr10系列、圆形接线端子、圆形连接器多少钱、矩形连接器型号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b55909c0d43e6" w:history="1">
      <w:r>
        <w:rPr>
          <w:rStyle w:val="Hyperlink"/>
        </w:rPr>
        <w:t>2025-2031年中国微型圆形连接器行业现状与市场前景预测报告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eiXingYuanXingLianJieQiHangYeQianJingFenXi.html" TargetMode="External" Id="Re818c7409d26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eiXingYuanXingLianJieQiHangYeQianJingFenXi.html" TargetMode="External" Id="Rcf6b55909c0d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2025-06-12T01:37:08Z</dcterms:created>
  <dcterms:modified xsi:type="dcterms:W3CDTF">2025-06-12T02:37:08Z</dcterms:modified>
  <dc:subject>2025-2031年中国微型圆形连接器行业现状与市场前景预测报告</dc:subject>
  <dc:title>2025-2031年中国微型圆形连接器行业现状与市场前景预测报告</dc:title>
  <cp:keywords>2025-2031年中国微型圆形连接器行业现状与市场前景预测报告</cp:keywords>
  <dc:description>2025-2031年中国微型圆形连接器行业现状与市场前景预测报告</dc:description>
</cp:coreProperties>
</file>