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c3ca08df1da4fac" w:history="1">
              <w:r>
                <w:rPr>
                  <w:rStyle w:val="Hyperlink"/>
                </w:rPr>
                <w:t>2025-2031年中国热流体加热器行业研究与发展前景报告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c3ca08df1da4fac" w:history="1">
              <w:r>
                <w:rPr>
                  <w:rStyle w:val="Hyperlink"/>
                </w:rPr>
                <w:t>2025-2031年中国热流体加热器行业研究与发展前景报告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3377299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c3ca08df1da4fac" w:history="1">
                <w:r>
                  <w:rPr>
                    <w:rStyle w:val="Hyperlink"/>
                  </w:rPr>
                  <w:t>https://www.20087.com/9/29/ReLiuTiJiaReQiShiChangQianJing.html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流体加热器是一种用于工业加热过程的关键设备，近年来随着制造业的发展和技术进步，市场需求持续增长。目前，热流体加热器不仅在加热效率和稳定性方面实现了优化，还在设计上更加注重智能化和操作简便性。此外，随着新材料技术的应用，热流体加热器的性能得到了进一步提升，如提高了能效和使用寿命。</w:t>
      </w:r>
      <w:r>
        <w:rPr>
          <w:rFonts w:hint="eastAsia"/>
        </w:rPr>
        <w:br/>
      </w:r>
      <w:r>
        <w:rPr>
          <w:rFonts w:hint="eastAsia"/>
        </w:rPr>
        <w:t>　　未来，热流体加热器市场将朝着更加高效和智能化的方向发展。一方面，随着制造业的要求提高，热流体加热器将更加注重提高加热效率和稳定性，以适应不同应用场景的需求。另一方面，为了提高智能化程度和操作简便性，热流体加热器的设计将更加注重集成更多智能化功能，如自动调节、远程监控等。此外，随着新材料技术的进步，热流体加热器将探索更多新型应用领域，如智能加热系统集成、特殊用途加热设备等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c3ca08df1da4fac" w:history="1">
        <w:r>
          <w:rPr>
            <w:rStyle w:val="Hyperlink"/>
          </w:rPr>
          <w:t>2025-2031年中国热流体加热器行业研究与发展前景报告</w:t>
        </w:r>
      </w:hyperlink>
      <w:r>
        <w:rPr>
          <w:rFonts w:hint="eastAsia"/>
        </w:rPr>
        <w:t>》基于权威机构及相关协会等渠道的数据，结合热流体加热器行业发展的宏观环境和微观实践，从多维度对热流体加热器行业进行了深入调研与分析。报告内容严谨、数据翔实，辅以大量直观图表，旨在帮助热流体加热器企业精准把握行业动态，科学制定发展战略与投资策略。本报告是热流体加热器企业、投资机构及政府部门洞悉行业趋势、规避经营风险、制定竞争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热流体加热器行业相关概述</w:t>
      </w:r>
      <w:r>
        <w:rPr>
          <w:rFonts w:hint="eastAsia"/>
        </w:rPr>
        <w:br/>
      </w:r>
      <w:r>
        <w:rPr>
          <w:rFonts w:hint="eastAsia"/>
        </w:rPr>
        <w:t>　　　　一、热流体加热器行业定义及特点</w:t>
      </w:r>
      <w:r>
        <w:rPr>
          <w:rFonts w:hint="eastAsia"/>
        </w:rPr>
        <w:br/>
      </w:r>
      <w:r>
        <w:rPr>
          <w:rFonts w:hint="eastAsia"/>
        </w:rPr>
        <w:t>　　　　　　1、热流体加热器行业定义</w:t>
      </w:r>
      <w:r>
        <w:rPr>
          <w:rFonts w:hint="eastAsia"/>
        </w:rPr>
        <w:br/>
      </w:r>
      <w:r>
        <w:rPr>
          <w:rFonts w:hint="eastAsia"/>
        </w:rPr>
        <w:t>　　　　　　2、热流体加热器行业特点</w:t>
      </w:r>
      <w:r>
        <w:rPr>
          <w:rFonts w:hint="eastAsia"/>
        </w:rPr>
        <w:br/>
      </w:r>
      <w:r>
        <w:rPr>
          <w:rFonts w:hint="eastAsia"/>
        </w:rPr>
        <w:t>　　　　二、热流体加热器行业经营模式分析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1、热流体加热器生产模式</w:t>
      </w:r>
      <w:r>
        <w:rPr>
          <w:rFonts w:hint="eastAsia"/>
        </w:rPr>
        <w:br/>
      </w:r>
      <w:r>
        <w:rPr>
          <w:rFonts w:hint="eastAsia"/>
        </w:rPr>
        <w:t>　　　　　　2、热流体加热器采购模式</w:t>
      </w:r>
      <w:r>
        <w:rPr>
          <w:rFonts w:hint="eastAsia"/>
        </w:rPr>
        <w:br/>
      </w:r>
      <w:r>
        <w:rPr>
          <w:rFonts w:hint="eastAsia"/>
        </w:rPr>
        <w:t>　　　　　　3、热流体加热器销售模式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2024-2025年全球热流体加热器行业市场运行形势分析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2024-2025年全球热流体加热器行业发展概况</w:t>
      </w:r>
      <w:r>
        <w:rPr>
          <w:rFonts w:hint="eastAsia"/>
        </w:rPr>
        <w:br/>
      </w:r>
      <w:r>
        <w:rPr>
          <w:rFonts w:hint="eastAsia"/>
        </w:rPr>
        <w:t>　　第二节 全球热流体加热器行业发展走势</w:t>
      </w:r>
      <w:r>
        <w:rPr>
          <w:rFonts w:hint="eastAsia"/>
        </w:rPr>
        <w:br/>
      </w:r>
      <w:r>
        <w:rPr>
          <w:rFonts w:hint="eastAsia"/>
        </w:rPr>
        <w:t>　　　　一、全球热流体加热器行业市场分布情况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二、全球热流体加热器行业发展趋势分析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全球热流体加热器行业重点国家和区域分析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2024-2025年中国热流体加热器行业发展环境分析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热流体加热器政策环境分析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热流体加热器技术环境分析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2024-2025年热流体加热器行业技术发展现状及趋势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当前我国热流体加热器技术发展现状</w:t>
      </w:r>
      <w:r>
        <w:rPr>
          <w:rFonts w:hint="eastAsia"/>
        </w:rPr>
        <w:br/>
      </w:r>
      <w:r>
        <w:rPr>
          <w:rFonts w:hint="eastAsia"/>
        </w:rPr>
        <w:t>　　第二节 中外热流体加热器技术差距及产生差距的主要原因分析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提高我国热流体加热器技术的对策</w:t>
      </w:r>
      <w:r>
        <w:rPr>
          <w:rFonts w:hint="eastAsia"/>
        </w:rPr>
        <w:br/>
      </w:r>
      <w:r>
        <w:rPr>
          <w:rFonts w:hint="eastAsia"/>
        </w:rPr>
        <w:t>　　第四节 我国热流体加热器研发、设计发展趋势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2024-2025年中国热流体加热器行业市场供需状况分析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中国热流体加热器行业市场规模情况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中国热流体加热器行业盈利情况分析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中国热流体加热器行业市场需求状况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一、2019-2024年热流体加热器行业市场需求情况</w:t>
      </w:r>
      <w:r>
        <w:rPr>
          <w:rFonts w:hint="eastAsia"/>
        </w:rPr>
        <w:br/>
      </w:r>
      <w:r>
        <w:rPr>
          <w:rFonts w:hint="eastAsia"/>
        </w:rPr>
        <w:t>　　　　二、热流体加热器行业市场需求特点分析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三、2025-2031年热流体加热器行业市场需求预测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中国热流体加热器行业市场供给状况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一、2019-2024年热流体加热器行业市场供给情况</w:t>
      </w:r>
      <w:r>
        <w:rPr>
          <w:rFonts w:hint="eastAsia"/>
        </w:rPr>
        <w:br/>
      </w:r>
      <w:r>
        <w:rPr>
          <w:rFonts w:hint="eastAsia"/>
        </w:rPr>
        <w:t>　　　　二、热流体加热器行业市场供给特点分析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三、2025-2031年热流体加热器行业市场供给预测</w:t>
      </w:r>
      <w:r>
        <w:rPr>
          <w:rFonts w:hint="eastAsia"/>
        </w:rPr>
        <w:br/>
      </w:r>
      <w:r>
        <w:rPr>
          <w:rFonts w:hint="eastAsia"/>
        </w:rPr>
        <w:t>　　第五节 热流体加热器行业市场供需平衡状况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中国热流体加热器行业进出口情况分析预测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2019-2024年中国热流体加热器行业进出口情况分析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一、2019-2024年中国热流体加热器行业进口分析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二、2019-2024年中国热流体加热器行业出口分析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2025-2031年中国热流体加热器行业进出口情况预测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一、2025-2031年中国热流体加热器行业进口预测分析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二、2025-2031年中国热流体加热器行业出口预测分析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影响热流体加热器行业进出口变化的主要原因分析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2019-2024年中国热流体加热器行业重点地区调研分析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一、中国热流体加热器行业重点区域市场结构调研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二、**地区热流体加热器市场调研分析</w:t>
      </w:r>
      <w:r>
        <w:rPr>
          <w:rFonts w:hint="eastAsia"/>
        </w:rPr>
        <w:br/>
      </w:r>
      <w:r>
        <w:rPr>
          <w:rFonts w:hint="eastAsia"/>
        </w:rPr>
        <w:t>　　　　三、**地区热流体加热器市场调研分析</w:t>
      </w:r>
      <w:r>
        <w:rPr>
          <w:rFonts w:hint="eastAsia"/>
        </w:rPr>
        <w:br/>
      </w:r>
      <w:r>
        <w:rPr>
          <w:rFonts w:hint="eastAsia"/>
        </w:rPr>
        <w:t>　　　　四、**地区热流体加热器市场调研分析</w:t>
      </w:r>
      <w:r>
        <w:rPr>
          <w:rFonts w:hint="eastAsia"/>
        </w:rPr>
        <w:br/>
      </w:r>
      <w:r>
        <w:rPr>
          <w:rFonts w:hint="eastAsia"/>
        </w:rPr>
        <w:t>　　　　五、**地区热流体加热器市场调研分析</w:t>
      </w:r>
      <w:r>
        <w:rPr>
          <w:rFonts w:hint="eastAsia"/>
        </w:rPr>
        <w:br/>
      </w:r>
      <w:r>
        <w:rPr>
          <w:rFonts w:hint="eastAsia"/>
        </w:rPr>
        <w:t>　　　　六、**地区热流体加热器市场调研分析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热流体加热器行业细分产品市场调研分析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中国热流体加热器行业市场行情分析预测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热流体加热器价格影响因素分析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2019-2024年中国热流体加热器市场价格趋向分析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2025-2031年中国热流体加热器市场价格趋向预测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热流体加热器行业上、下游市场分析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热流体加热器行业上游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热流体加热器行业下游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热流体加热器行业竞争格局分析</w:t>
      </w:r>
      <w:r>
        <w:rPr>
          <w:rFonts w:hint="eastAsia"/>
        </w:rPr>
        <w:br/>
      </w:r>
      <w:r>
        <w:rPr>
          <w:rFonts w:hint="eastAsia"/>
        </w:rPr>
        <w:t>　　第一节 热流体加热器行业集中度分析</w:t>
      </w:r>
      <w:r>
        <w:rPr>
          <w:rFonts w:hint="eastAsia"/>
        </w:rPr>
        <w:br/>
      </w:r>
      <w:r>
        <w:rPr>
          <w:rFonts w:hint="eastAsia"/>
        </w:rPr>
        <w:t>　　　　一、热流体加热器市场集中度分析</w:t>
      </w:r>
      <w:r>
        <w:rPr>
          <w:rFonts w:hint="eastAsia"/>
        </w:rPr>
        <w:br/>
      </w:r>
      <w:r>
        <w:rPr>
          <w:rFonts w:hint="eastAsia"/>
        </w:rPr>
        <w:t>　　　　二、热流体加热器企业集中度分析</w:t>
      </w:r>
      <w:r>
        <w:rPr>
          <w:rFonts w:hint="eastAsia"/>
        </w:rPr>
        <w:br/>
      </w:r>
      <w:r>
        <w:rPr>
          <w:rFonts w:hint="eastAsia"/>
        </w:rPr>
        <w:t>　　　　三、热流体加热器区域集中度分析</w:t>
      </w:r>
      <w:r>
        <w:rPr>
          <w:rFonts w:hint="eastAsia"/>
        </w:rPr>
        <w:br/>
      </w:r>
      <w:r>
        <w:rPr>
          <w:rFonts w:hint="eastAsia"/>
        </w:rPr>
        <w:t>　　第二节 热流体加热器行业竞争格局分析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一、2025年热流体加热器行业竞争分析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二、2025年中外热流体加热器产品竞争分析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三、2019-2024年中国热流体加热器市场竞争分析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四、2025-2031年国内主要热流体加热器企业动向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热流体加热器行业重点企业发展调研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热流体加热器重点企业（一）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热流体加热器重点企业（二）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热流体加热器重点企业（三）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热流体加热器重点企业（四）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热流体加热器重点企业（五）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热流体加热器重点企业（六）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2024-2025年热流体加热器企业发展策略分析</w:t>
      </w:r>
      <w:r>
        <w:rPr>
          <w:rFonts w:hint="eastAsia"/>
        </w:rPr>
        <w:br/>
      </w:r>
      <w:r>
        <w:rPr>
          <w:rFonts w:hint="eastAsia"/>
        </w:rPr>
        <w:t>　　第一节 热流体加热器市场策略分析</w:t>
      </w:r>
      <w:r>
        <w:rPr>
          <w:rFonts w:hint="eastAsia"/>
        </w:rPr>
        <w:br/>
      </w:r>
      <w:r>
        <w:rPr>
          <w:rFonts w:hint="eastAsia"/>
        </w:rPr>
        <w:t>　　　　一、热流体加热器价格策略分析</w:t>
      </w:r>
      <w:r>
        <w:rPr>
          <w:rFonts w:hint="eastAsia"/>
        </w:rPr>
        <w:br/>
      </w:r>
      <w:r>
        <w:rPr>
          <w:rFonts w:hint="eastAsia"/>
        </w:rPr>
        <w:t>　　　　二、热流体加热器渠道策略分析</w:t>
      </w:r>
      <w:r>
        <w:rPr>
          <w:rFonts w:hint="eastAsia"/>
        </w:rPr>
        <w:br/>
      </w:r>
      <w:r>
        <w:rPr>
          <w:rFonts w:hint="eastAsia"/>
        </w:rPr>
        <w:t>　　第二节 热流体加热器销售策略分析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提高热流体加热器企业竞争力的策略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一、提高中国热流体加热器企业核心竞争力的对策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二、热流体加热器企业提升竞争力的主要方向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三、影响热流体加热器企业核心竞争力的因素及提升途径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四、提高热流体加热器企业竞争力的策略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对我国热流体加热器品牌的战略思考</w:t>
      </w:r>
      <w:r>
        <w:rPr>
          <w:rFonts w:hint="eastAsia"/>
        </w:rPr>
        <w:br/>
      </w:r>
      <w:r>
        <w:rPr>
          <w:rFonts w:hint="eastAsia"/>
        </w:rPr>
        <w:t>　　　　一、热流体加热器实施品牌战略的意义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二、热流体加热器企业品牌的现状分析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三、我国热流体加热器企业的品牌战略</w:t>
      </w:r>
      <w:r>
        <w:rPr>
          <w:rFonts w:hint="eastAsia"/>
        </w:rPr>
        <w:br/>
      </w:r>
      <w:r>
        <w:rPr>
          <w:rFonts w:hint="eastAsia"/>
        </w:rPr>
        <w:t>　　　　四、热流体加热器品牌战略管理的策略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2024-2025年中国热流体加热器行业营销策略分析</w:t>
      </w:r>
      <w:r>
        <w:rPr>
          <w:rFonts w:hint="eastAsia"/>
        </w:rPr>
        <w:br/>
      </w:r>
      <w:r>
        <w:rPr>
          <w:rFonts w:hint="eastAsia"/>
        </w:rPr>
        <w:t>　　第一节 热流体加热器市场推广策略研究分析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一、做好热流体加热器产品导入</w:t>
      </w:r>
      <w:r>
        <w:rPr>
          <w:rFonts w:hint="eastAsia"/>
        </w:rPr>
        <w:br/>
      </w:r>
      <w:r>
        <w:rPr>
          <w:rFonts w:hint="eastAsia"/>
        </w:rPr>
        <w:t>　　　　二、做好热流体加热器产品组合和产品线决策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三、热流体加热器行业城市市场推广策略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热流体加热器行业渠道营销研究分析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一、热流体加热器行业营销环境分析</w:t>
      </w:r>
      <w:r>
        <w:rPr>
          <w:rFonts w:hint="eastAsia"/>
        </w:rPr>
        <w:br/>
      </w:r>
      <w:r>
        <w:rPr>
          <w:rFonts w:hint="eastAsia"/>
        </w:rPr>
        <w:t>　　　　二、热流体加热器行业现存的营销渠道分析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三、热流体加热器行业终端市场营销管理策略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热流体加热器行业营销战略研究分析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一、中国热流体加热器行业有效整合营销策略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二、建立热流体加热器行业厂商的双嬴模式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2025-2031年中国热流体加热器行业前景与风险预测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2025年热流体加热器市场前景分析</w:t>
      </w:r>
      <w:r>
        <w:rPr>
          <w:rFonts w:hint="eastAsia"/>
        </w:rPr>
        <w:br/>
      </w:r>
      <w:r>
        <w:rPr>
          <w:rFonts w:hint="eastAsia"/>
        </w:rPr>
        <w:t>　　第二节 2025年热流体加热器发展趋势预测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2025-2031年中国热流体加热器行业投资特性分析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一、2025-2031年中国热流体加热器行业进入壁垒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二、2025-2031年中国热流体加热器行业盈利模式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三、2025-2031年中国热流体加热器行业盈利因素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2025-2031年中国热流体加热器行业投资机会分析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一、2025-2031年中国热流体加热器细分市场投资机会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二、2025-2031年中国热流体加热器行业区域市场投资潜力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2025-2031年中国热流体加热器行业投资风险分析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一、2025-2031年中国热流体加热器行业市场竞争风险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二、2025-2031年中国热流体加热器行业技术风险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三、2025-2031年中国热流体加热器行业政策风险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四、2025-2031年中国热流体加热器行业进入退出风险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2025-2031年中国热流体加热器行业盈利模式与投资策略分析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国外热流体加热器行业投资现状及经营模式分析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一、境外热流体加热器行业成长情况调查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中国热流体加热器行业商业模式探讨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中国热流体加热器行业投资国际化发展战略分析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中国热流体加热器行业投资策略分析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中国热流体加热器行业资本运作战略选择方案研究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中智:林:中国热流体加热器行业多元化经营战略的可行性分析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热流体加热器行业类别</w:t>
      </w:r>
      <w:r>
        <w:rPr>
          <w:rFonts w:hint="eastAsia"/>
        </w:rPr>
        <w:br/>
      </w:r>
      <w:r>
        <w:rPr>
          <w:rFonts w:hint="eastAsia"/>
        </w:rPr>
        <w:t>　　图表 热流体加热器行业产业链调研</w:t>
      </w:r>
      <w:r>
        <w:rPr>
          <w:rFonts w:hint="eastAsia"/>
        </w:rPr>
        <w:br/>
      </w:r>
      <w:r>
        <w:rPr>
          <w:rFonts w:hint="eastAsia"/>
        </w:rPr>
        <w:t>　　图表 热流体加热器行业现状</w:t>
      </w:r>
      <w:r>
        <w:rPr>
          <w:rFonts w:hint="eastAsia"/>
        </w:rPr>
        <w:br/>
      </w:r>
      <w:r>
        <w:rPr>
          <w:rFonts w:hint="eastAsia"/>
        </w:rPr>
        <w:t>　　图表 热流体加热器行业标准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2019-2024年中国热流体加热器市场规模</w:t>
      </w:r>
      <w:r>
        <w:rPr>
          <w:rFonts w:hint="eastAsia"/>
        </w:rPr>
        <w:br/>
      </w:r>
      <w:r>
        <w:rPr>
          <w:rFonts w:hint="eastAsia"/>
        </w:rPr>
        <w:t>　　图表 2024年中国热流体加热器行业产能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2019-2024年中国热流体加热器产量</w:t>
      </w:r>
      <w:r>
        <w:rPr>
          <w:rFonts w:hint="eastAsia"/>
        </w:rPr>
        <w:br/>
      </w:r>
      <w:r>
        <w:rPr>
          <w:rFonts w:hint="eastAsia"/>
        </w:rPr>
        <w:t>　　图表 热流体加热器行业动态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2019-2024年中国热流体加热器市场需求量</w:t>
      </w:r>
      <w:r>
        <w:rPr>
          <w:rFonts w:hint="eastAsia"/>
        </w:rPr>
        <w:br/>
      </w:r>
      <w:r>
        <w:rPr>
          <w:rFonts w:hint="eastAsia"/>
        </w:rPr>
        <w:t>　　图表 2025年中国热流体加热器行业需求区域调研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2019-2024年中国热流体加热器行情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2019-2024年中国热流体加热器进口数据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2019-2024年中国热流体加热器行业企业数量统计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**地区热流体加热器市场规模</w:t>
      </w:r>
      <w:r>
        <w:rPr>
          <w:rFonts w:hint="eastAsia"/>
        </w:rPr>
        <w:br/>
      </w:r>
      <w:r>
        <w:rPr>
          <w:rFonts w:hint="eastAsia"/>
        </w:rPr>
        <w:t>　　图表 **地区热流体加热器行业市场需求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**地区热流体加热器市场调研</w:t>
      </w:r>
      <w:r>
        <w:rPr>
          <w:rFonts w:hint="eastAsia"/>
        </w:rPr>
        <w:br/>
      </w:r>
      <w:r>
        <w:rPr>
          <w:rFonts w:hint="eastAsia"/>
        </w:rPr>
        <w:t>　　图表 **地区热流体加热器行业市场需求分析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**地区热流体加热器市场规模</w:t>
      </w:r>
      <w:r>
        <w:rPr>
          <w:rFonts w:hint="eastAsia"/>
        </w:rPr>
        <w:br/>
      </w:r>
      <w:r>
        <w:rPr>
          <w:rFonts w:hint="eastAsia"/>
        </w:rPr>
        <w:t>　　图表 **地区热流体加热器行业市场需求</w:t>
      </w:r>
      <w:r>
        <w:rPr>
          <w:rFonts w:hint="eastAsia"/>
        </w:rPr>
        <w:br/>
      </w:r>
      <w:r>
        <w:rPr>
          <w:rFonts w:hint="eastAsia"/>
        </w:rPr>
        <w:t>　　图表 **地区热流体加热器市场调研</w:t>
      </w:r>
      <w:r>
        <w:rPr>
          <w:rFonts w:hint="eastAsia"/>
        </w:rPr>
        <w:br/>
      </w:r>
      <w:r>
        <w:rPr>
          <w:rFonts w:hint="eastAsia"/>
        </w:rPr>
        <w:t>　　图表 **地区热流体加热器行业市场需求分析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热流体加热器行业竞争对手分析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热流体加热器重点企业（三）成长能力情况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2025-2031年中国热流体加热器市场规模预测</w:t>
      </w:r>
      <w:r>
        <w:rPr>
          <w:rFonts w:hint="eastAsia"/>
        </w:rPr>
        <w:br/>
      </w:r>
      <w:r>
        <w:rPr>
          <w:rFonts w:hint="eastAsia"/>
        </w:rPr>
        <w:t>　　图表 热流体加热器行业准入条件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2025-2031年中国热流体加热器行业信息化</w:t>
      </w:r>
      <w:r>
        <w:rPr>
          <w:rFonts w:hint="eastAsia"/>
        </w:rPr>
        <w:br/>
      </w:r>
      <w:r>
        <w:rPr>
          <w:rFonts w:hint="eastAsia"/>
        </w:rPr>
        <w:t>　　图表 2025年中国热流体加热器市场前景分析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2025-2031年中国热流体加热器行业发展趋势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c3ca08df1da4fac" w:history="1">
        <w:r>
          <w:rPr>
            <w:rStyle w:val="Hyperlink"/>
          </w:rPr>
          <w:t>2025-2031年中国热流体加热器行业研究与发展前景报告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3377299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c3ca08df1da4fac" w:history="1">
        <w:r>
          <w:rPr>
            <w:rStyle w:val="Hyperlink"/>
          </w:rPr>
          <w:t>https://www.20087.com/9/29/ReLiuTiJiaReQiShiChangQianJing.html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热点：水龙头加热器价格、热流体加热器工作原理、加热器图片、热流体加热装置、火焰加热器、流体加热机、高温加热器工作原理、热流体加热系统的特点、流体加热机怎么用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95e79050e4954" w:history="1">
      <w:r>
        <w:rPr>
          <w:rStyle w:val="Hyperlink"/>
        </w:rPr>
        <w:t>2025-2031年中国热流体加热器行业研究与发展前景报告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ReLiuTiJiaReQiShiChangQianJing.html" TargetMode="External" Id="Rfc3ca08df1da4fa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ReLiuTiJiaReQiShiChangQianJing.html" TargetMode="External" Id="Rd1895e79050e49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2024-11-13T02:07:00Z</dcterms:created>
  <dcterms:modified xsi:type="dcterms:W3CDTF">2024-11-13T03:07:00Z</dcterms:modified>
  <dc:subject>2025-2031年中国热流体加热器行业研究与发展前景报告</dc:subject>
  <dc:title>2025-2031年中国热流体加热器行业研究与发展前景报告</dc:title>
  <cp:keywords>2025-2031年中国热流体加热器行业研究与发展前景报告</cp:keywords>
  <dc:description>2025-2031年中国热流体加热器行业研究与发展前景报告</dc:description>
</cp:coreProperties>
</file>