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15f7b08ee45f8" w:history="1">
              <w:r>
                <w:rPr>
                  <w:rStyle w:val="Hyperlink"/>
                </w:rPr>
                <w:t>2025-2030年全球与中国热阻测量系统市场现状及发展前景分析报告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15f7b08ee45f8" w:history="1">
              <w:r>
                <w:rPr>
                  <w:rStyle w:val="Hyperlink"/>
                </w:rPr>
                <w:t>2025-2030年全球与中国热阻测量系统市场现状及发展前景分析报告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15f7b08ee45f8" w:history="1">
                <w:r>
                  <w:rPr>
                    <w:rStyle w:val="Hyperlink"/>
                  </w:rPr>
                  <w:t>https://www.20087.com/9/19/ReZuCeLiangXiTongShiChangXianZhuangHeQianJing.html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阻测量系统是一种用于测量材料热阻的设备，广泛应用于材料科学、电子工程和建筑节能等领域。近年来，随着科技进步和对材料性能要求的提高，热阻测量系统在精度和功能上不断提升，为相关领域的研究和应用提供了重要支持。</w:t>
      </w:r>
      <w:r>
        <w:rPr>
          <w:rFonts w:hint="eastAsia"/>
        </w:rPr>
        <w:br/>
      </w:r>
      <w:r>
        <w:rPr>
          <w:rFonts w:hint="eastAsia"/>
        </w:rPr>
        <w:t>　　未来，热阻测量系统的发展将更加注重智能化和高精度。通过引入先进的传感器技术和数据分析算法，提高测量的准确性和可靠性。此外，热阻测量系统将与物联网和大数据技术相结合，实现对材料热性能的实时监测和分析，提升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15f7b08ee45f8" w:history="1">
        <w:r>
          <w:rPr>
            <w:rStyle w:val="Hyperlink"/>
          </w:rPr>
          <w:t>2025-2030年全球与中国热阻测量系统市场现状及发展前景分析报告</w:t>
        </w:r>
      </w:hyperlink>
      <w:r>
        <w:rPr>
          <w:rFonts w:hint="eastAsia"/>
        </w:rPr>
        <w:t>》基于权威数据资源和长期市场监测数据库，对全球及中国热阻测量系统市场进行了深入调研。报告全面剖析了热阻测量系统市场现状，科学预判了行业未来趋势，并深入挖掘了热阻测量系统行业的投资价值。此外，报告还针对热阻测量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热阻测量系统市场概述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按照不同产品类型，热阻测量系统主要可以分为如下几个类别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全球不同产品类型热阻测量系统销售额增长趋势2019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从不同应用，热阻测量系统主要包括如下几个方面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全球不同应用热阻测量系统销售额增长趋势2019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建筑和建筑材料</w:t>
      </w:r>
      <w:r>
        <w:rPr>
          <w:rFonts w:hint="eastAsia"/>
        </w:rPr>
        <w:br/>
      </w:r>
      <w:r>
        <w:rPr>
          <w:rFonts w:hint="eastAsia"/>
        </w:rPr>
        <w:t>　　　　1.3.4 汽车和航空航天工业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热阻测量系统行业背景、发展历史、现状及趋势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热阻测量系统行业目前现状分析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热阻测量系统发展趋势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全球热阻测量系统总体规模分析</w:t>
      </w:r>
      <w:r>
        <w:rPr>
          <w:rFonts w:hint="eastAsia"/>
        </w:rPr>
        <w:br/>
      </w:r>
      <w:r>
        <w:rPr>
          <w:rFonts w:hint="eastAsia"/>
        </w:rPr>
        <w:t>　　2.1 全球热阻测量系统供需现状及预测（2019-2030）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全球热阻测量系统产能、产量、产能利用率及发展趋势（2019-2030）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全球热阻测量系统产量、需求量及发展趋势（2019-2030）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全球主要地区热阻测量系统产量及发展趋势（2019-2030）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全球主要地区热阻测量系统产量（2019-2024）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全球主要地区热阻测量系统产量（2025-2030）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全球主要地区热阻测量系统产量市场份额（2019-2030）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中国热阻测量系统供需现状及预测（2019-2030）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中国热阻测量系统产能、产量、产能利用率及发展趋势（2019-2030）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中国热阻测量系统产量、市场需求量及发展趋势（2019-2030）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全球热阻测量系统销量及销售额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全球市场热阻测量系统销售额（2019-2030）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全球市场热阻测量系统销量（2019-2030）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全球市场热阻测量系统价格趋势（2019-2030）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全球市场主要厂商热阻测量系统产能市场份额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全球市场主要厂商热阻测量系统销量（2019-2024）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全球市场主要厂商热阻测量系统销量（2019-2024）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全球市场主要厂商热阻测量系统销售收入（2019-2024）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全球市场主要厂商热阻测量系统销售价格（2019-2024）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2023年全球主要生产商热阻测量系统收入排名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中国市场主要厂商热阻测量系统销量（2019-2024）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中国市场主要厂商热阻测量系统销量（2019-2024）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中国市场主要厂商热阻测量系统销售收入（2019-2024）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2023年中国主要生产商热阻测量系统收入排名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中国市场主要厂商热阻测量系统销售价格（2019-2024）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全球主要厂商热阻测量系统总部及产地分布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全球主要厂商成立时间及热阻测量系统商业化日期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全球主要厂商热阻测量系统产品类型及应用</w:t>
      </w:r>
      <w:r>
        <w:rPr>
          <w:rFonts w:hint="eastAsia"/>
        </w:rPr>
        <w:br/>
      </w:r>
      <w:r>
        <w:rPr>
          <w:rFonts w:hint="eastAsia"/>
        </w:rPr>
        <w:t>　　3.7 热阻测量系统行业集中度、竞争程度分析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热阻测量系统行业集中度分析：2023年全球Top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全球热阻测量系统第一梯队、第二梯队和第三梯队生产商（品牌）及市场份额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全球热阻测量系统主要地区分析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全球主要地区热阻测量系统市场规模分析：2019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全球主要地区热阻测量系统销售收入及市场份额（2019-2024年）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全球主要地区热阻测量系统销售收入预测（2024-2030年）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全球主要地区热阻测量系统销量分析：2019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全球主要地区热阻测量系统销量及市场份额（2019-2024年）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全球主要地区热阻测量系统销量及市场份额预测（2025-2030）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北美市场热阻测量系统销量、收入及增长率（2019-2030）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欧洲市场热阻测量系统销量、收入及增长率（2019-2030）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中国市场热阻测量系统销量、收入及增长率（2019-2030）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日本市场热阻测量系统销量、收入及增长率（2019-2030）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东南亚市场热阻测量系统销量、收入及增长率（2019-2030）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印度市场热阻测量系统销量、收入及增长率（2019-2030）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 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热阻测量系统销量、收入、价格及毛利率（2019-2024）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不同产品类型热阻测量系统分析</w:t>
      </w:r>
      <w:r>
        <w:rPr>
          <w:rFonts w:hint="eastAsia"/>
        </w:rPr>
        <w:br/>
      </w:r>
      <w:r>
        <w:rPr>
          <w:rFonts w:hint="eastAsia"/>
        </w:rPr>
        <w:t>　　6.1 全球不同产品类型热阻测量系统销量（2019-2030）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全球不同产品类型热阻测量系统销量及市场份额（2019-2024）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全球不同产品类型热阻测量系统销量预测（2025-2030）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全球不同产品类型热阻测量系统收入（2019-2030）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全球不同产品类型热阻测量系统收入及市场份额（2019-2024）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全球不同产品类型热阻测量系统收入预测（2025-2030）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全球不同产品类型热阻测量系统价格走势（2019-2030）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不同应用热阻测量系统分析</w:t>
      </w:r>
      <w:r>
        <w:rPr>
          <w:rFonts w:hint="eastAsia"/>
        </w:rPr>
        <w:br/>
      </w:r>
      <w:r>
        <w:rPr>
          <w:rFonts w:hint="eastAsia"/>
        </w:rPr>
        <w:t>　　7.1 全球不同应用热阻测量系统销量（2019-2030）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全球不同应用热阻测量系统销量及市场份额（2019-2024）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全球不同应用热阻测量系统销量预测（2025-2030）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全球不同应用热阻测量系统收入（2019-2030）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全球不同应用热阻测量系统收入及市场份额（2019-2024）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全球不同应用热阻测量系统收入预测（2025-2030）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全球不同应用热阻测量系统价格走势（2019-2030）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热阻测量系统产业链分析</w:t>
      </w:r>
      <w:r>
        <w:rPr>
          <w:rFonts w:hint="eastAsia"/>
        </w:rPr>
        <w:br/>
      </w:r>
      <w:r>
        <w:rPr>
          <w:rFonts w:hint="eastAsia"/>
        </w:rPr>
        <w:t>　　8.2 热阻测量系统产业上游供应分析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热阻测量系统下游典型客户</w:t>
      </w:r>
      <w:r>
        <w:rPr>
          <w:rFonts w:hint="eastAsia"/>
        </w:rPr>
        <w:br/>
      </w:r>
      <w:r>
        <w:rPr>
          <w:rFonts w:hint="eastAsia"/>
        </w:rPr>
        <w:t>　　8.4 热阻测量系统销售渠道分析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热阻测量系统行业发展机遇及主要驱动因素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热阻测量系统行业发展面临的风险</w:t>
      </w:r>
      <w:r>
        <w:rPr>
          <w:rFonts w:hint="eastAsia"/>
        </w:rPr>
        <w:br/>
      </w:r>
      <w:r>
        <w:rPr>
          <w:rFonts w:hint="eastAsia"/>
        </w:rPr>
        <w:t>　　9.3 热阻测量系统行业政策分析</w:t>
      </w:r>
      <w:r>
        <w:rPr>
          <w:rFonts w:hint="eastAsia"/>
        </w:rPr>
        <w:br/>
      </w:r>
      <w:r>
        <w:rPr>
          <w:rFonts w:hint="eastAsia"/>
        </w:rPr>
        <w:t>　　9.4 热阻测量系统中国企业SWOT分析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全球不同产品类型热阻测量系统销售额增长（CAGR）趋势2019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热阻测量系统行业目前发展现状</w:t>
      </w:r>
      <w:r>
        <w:rPr>
          <w:rFonts w:hint="eastAsia"/>
        </w:rPr>
        <w:br/>
      </w:r>
      <w:r>
        <w:rPr>
          <w:rFonts w:hint="eastAsia"/>
        </w:rPr>
        <w:t>　　表 4： 热阻测量系统发展趋势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全球主要地区热阻测量系统产量增速（CAGR）：（2019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全球主要地区热阻测量系统产量（2019-2024）&amp;（千台）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全球主要地区热阻测量系统产量（2025-2030）&amp;（千台）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全球主要地区热阻测量系统产量市场份额（2019-2024）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全球主要地区热阻测量系统产量（2025-2030）&amp;（千台）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全球市场主要厂商热阻测量系统产能（2023-2024）&amp;（千台）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全球市场主要厂商热阻测量系统销量（2019-2024）&amp;（千台）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全球市场主要厂商热阻测量系统销量市场份额（2019-2024）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全球市场主要厂商热阻测量系统销售收入（2019-2024）&amp;（百万美元）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全球市场主要厂商热阻测量系统销售收入市场份额（2019-2024）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全球市场主要厂商热阻测量系统销售价格（2019-2024）&amp;（美元/台）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2023年全球主要生产商热阻测量系统收入排名（百万美元）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中国市场主要厂商热阻测量系统销量（2019-2024）&amp;（千台）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中国市场主要厂商热阻测量系统销量市场份额（2019-2024）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中国市场主要厂商热阻测量系统销售收入（2019-2024）&amp;（百万美元）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中国市场主要厂商热阻测量系统销售收入市场份额（2019-2024）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2023年中国主要生产商热阻测量系统收入排名（百万美元）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中国市场主要厂商热阻测量系统销售价格（2019-2024）&amp;（美元/台）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全球主要厂商热阻测量系统总部及产地分布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全球主要厂商成立时间及热阻测量系统商业化日期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全球主要厂商热阻测量系统产品类型及应用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2023年全球热阻测量系统主要厂商市场地位（第一梯队、第二梯队和第三梯队）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全球热阻测量系统市场投资、并购等现状分析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全球主要地区热阻测量系统销售收入增速：（2019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全球主要地区热阻测量系统销售收入（2019-2024）&amp;（百万美元）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全球主要地区热阻测量系统销售收入市场份额（2019-2024）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全球主要地区热阻测量系统收入（2025-2030）&amp;（百万美元）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全球主要地区热阻测量系统收入市场份额（2025-2030）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全球主要地区热阻测量系统销量（千台）：2019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全球主要地区热阻测量系统销量（2019-2024）&amp;（千台）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全球主要地区热阻测量系统销量市场份额（2019-2024）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全球主要地区热阻测量系统销量（2025-2030）&amp;（千台）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全球主要地区热阻测量系统销量份额（2025-2030）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热阻测量系统生产基地、销售区域、竞争对手及市场地位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热阻测量系统产品规格、参数及市场应用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热阻测量系统销量（千台）、收入（百万美元）、价格（美元/台）及毛利率（2019-2024）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全球不同产品类型热阻测量系统销量（2019-2024年）&amp;（千台）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全球不同产品类型热阻测量系统销量市场份额（2019-2024）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全球不同产品类型热阻测量系统销量预测（2025-2030）&amp;（千台）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全球市场不同产品类型热阻测量系统销量市场份额预测（2025-2030）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全球不同产品类型热阻测量系统收入（2019-2024年）&amp;（百万美元）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全球不同产品类型热阻测量系统收入市场份额（2019-2024）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全球不同产品类型热阻测量系统收入预测（2025-2030）&amp;（百万美元）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全球不同产品类型热阻测量系统收入市场份额预测（2025-2030）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全球不同应用热阻测量系统销量（2019-2024年）&amp;（千台）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全球不同应用热阻测量系统销量市场份额（2019-2024）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全球不同应用热阻测量系统销量预测（2025-2030）&amp;（千台）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全球市场不同应用热阻测量系统销量市场份额预测（2025-2030）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全球不同应用热阻测量系统收入（2019-2024年）&amp;（百万美元）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全球不同应用热阻测量系统收入市场份额（2019-2024）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全球不同应用热阻测量系统收入预测（2025-2030）&amp;（百万美元）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全球不同应用热阻测量系统收入市场份额预测（2025-2030）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热阻测量系统上游原料供应商及联系方式列表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热阻测量系统典型客户列表</w:t>
      </w:r>
      <w:r>
        <w:rPr>
          <w:rFonts w:hint="eastAsia"/>
        </w:rPr>
        <w:br/>
      </w:r>
      <w:r>
        <w:rPr>
          <w:rFonts w:hint="eastAsia"/>
        </w:rPr>
        <w:t>　　表 141： 热阻测量系统主要销售模式及销售渠道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热阻测量系统行业发展机遇及主要驱动因素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热阻测量系统行业发展面临的风险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热阻测量系统行业政策分析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热阻测量系统产品图片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全球不同产品类型热阻测量系统销售额2019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全球不同产品类型热阻测量系统市场份额2023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全球不同应用热阻测量系统市场份额2023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电子和半导体</w:t>
      </w:r>
      <w:r>
        <w:rPr>
          <w:rFonts w:hint="eastAsia"/>
        </w:rPr>
        <w:br/>
      </w:r>
      <w:r>
        <w:rPr>
          <w:rFonts w:hint="eastAsia"/>
        </w:rPr>
        <w:t>　　图 9： 建筑和建筑材料</w:t>
      </w:r>
      <w:r>
        <w:rPr>
          <w:rFonts w:hint="eastAsia"/>
        </w:rPr>
        <w:br/>
      </w:r>
      <w:r>
        <w:rPr>
          <w:rFonts w:hint="eastAsia"/>
        </w:rPr>
        <w:t>　　图 10： 汽车和航空航天工业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全球热阻测量系统产能、产量、产能利用率及发展趋势（2019-2030）&amp;（千台）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全球热阻测量系统产量、需求量及发展趋势（2019-2030）&amp;（千台）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全球主要地区热阻测量系统产量（2019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全球主要地区热阻测量系统产量市场份额（2019-2030）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中国热阻测量系统产能、产量、产能利用率及发展趋势（2019-2030）&amp;（千台）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中国热阻测量系统产量、市场需求量及发展趋势（2019-2030）&amp;（千台）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全球热阻测量系统市场销售额及增长率：（2019-2030）&amp;（百万美元）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全球市场热阻测量系统市场规模：2019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全球市场热阻测量系统价格趋势（2019-2030）&amp;（美元/台）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2023年全球市场主要厂商热阻测量系统销量市场份额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2023年全球市场主要厂商热阻测量系统收入市场份额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2023年中国市场主要厂商热阻测量系统销量市场份额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2023年中国市场主要厂商热阻测量系统收入市场份额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2023年全球前五大生产商热阻测量系统市场份额</w:t>
      </w:r>
      <w:r>
        <w:rPr>
          <w:rFonts w:hint="eastAsia"/>
        </w:rPr>
        <w:br/>
      </w:r>
      <w:r>
        <w:rPr>
          <w:rFonts w:hint="eastAsia"/>
        </w:rPr>
        <w:t>　　图 27： 2023年全球热阻测量系统第一梯队、第二梯队和第三梯队厂商及市场份额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全球主要地区热阻测量系统销售收入（2019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全球主要地区热阻测量系统销售收入市场份额（2019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北美市场热阻测量系统收入及增长率（2019-2030）&amp;（百万美元）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欧洲市场热阻测量系统收入及增长率（2019-2030）&amp;（百万美元）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中国市场热阻测量系统收入及增长率（2019-2030）&amp;（百万美元）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日本市场热阻测量系统收入及增长率（2019-2030）&amp;（百万美元）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东南亚市场热阻测量系统收入及增长率（2019-2030）&amp;（百万美元）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印度市场热阻测量系统销量及增长率（2019-2030）&amp;（千台）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印度市场热阻测量系统收入及增长率（2019-2030）&amp;（百万美元）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全球不同产品类型热阻测量系统价格走势（2019-2030）&amp;（美元/台）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全球不同应用热阻测量系统价格走势（2019-2030）&amp;（美元/台）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热阻测量系统产业链</w:t>
      </w:r>
      <w:r>
        <w:rPr>
          <w:rFonts w:hint="eastAsia"/>
        </w:rPr>
        <w:br/>
      </w:r>
      <w:r>
        <w:rPr>
          <w:rFonts w:hint="eastAsia"/>
        </w:rPr>
        <w:t>　　图 45： 热阻测量系统中国企业SWOT分析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15f7b08ee45f8" w:history="1">
        <w:r>
          <w:rPr>
            <w:rStyle w:val="Hyperlink"/>
          </w:rPr>
          <w:t>2025-2030年全球与中国热阻测量系统市场现状及发展前景分析报告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15f7b08ee45f8" w:history="1">
        <w:r>
          <w:rPr>
            <w:rStyle w:val="Hyperlink"/>
          </w:rPr>
          <w:t>https://www.20087.com/9/19/ReZuCeLiangXiTongShiChangXianZhuangHeQianJing.html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ce5cfbb334269" w:history="1">
      <w:r>
        <w:rPr>
          <w:rStyle w:val="Hyperlink"/>
        </w:rPr>
        <w:t>2025-2030年全球与中国热阻测量系统市场现状及发展前景分析报告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eZuCeLiangXiTongShiChangXianZhuangHeQianJing.html" TargetMode="External" Id="Rc8615f7b08ee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eZuCeLiangXiTongShiChangXianZhuangHeQianJing.html" TargetMode="External" Id="R5eece5cfbb3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2024-11-10T07:15:58Z</dcterms:created>
  <dcterms:modified xsi:type="dcterms:W3CDTF">2024-11-10T08:15:58Z</dcterms:modified>
  <dc:subject>2025-2030年全球与中国热阻测量系统市场现状及发展前景分析报告</dc:subject>
  <dc:title>2025-2030年全球与中国热阻测量系统市场现状及发展前景分析报告</dc:title>
  <cp:keywords>2025-2030年全球与中国热阻测量系统市场现状及发展前景分析报告</cp:keywords>
  <dc:description>2025-2030年全球与中国热阻测量系统市场现状及发展前景分析报告</dc:description>
</cp:coreProperties>
</file>