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0c4ddba9147bb" w:history="1">
              <w:r>
                <w:rPr>
                  <w:rStyle w:val="Hyperlink"/>
                </w:rPr>
                <w:t>2025-2031年中国永磁同步电动机市场深度调研与发展趋势分析报告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0c4ddba9147bb" w:history="1">
              <w:r>
                <w:rPr>
                  <w:rStyle w:val="Hyperlink"/>
                </w:rPr>
                <w:t>2025-2031年中国永磁同步电动机市场深度调研与发展趋势分析报告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0c4ddba9147bb" w:history="1">
                <w:r>
                  <w:rPr>
                    <w:rStyle w:val="Hyperlink"/>
                  </w:rPr>
                  <w:t>https://www.20087.com/2/3A/YongCiTongBuDianDongJiHangYeYanJiuBaoGao.html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同步电动机凭借其高效率、高功率密度和宽调速范围的优势，在电动汽车、工业自动化、风力发电等多个领域得到广泛应用。近年来，随着稀土永磁材料性能的提升和成本的逐步降低，永磁电机的设计与制造技术不断进步，包括更高效的热管理、轻量化结构设计以及集成驱动控制技术，使得永磁同步电动机在性能和经济性上更具竞争力。</w:t>
      </w:r>
      <w:r>
        <w:rPr>
          <w:rFonts w:hint="eastAsia"/>
        </w:rPr>
        <w:br/>
      </w:r>
      <w:r>
        <w:rPr>
          <w:rFonts w:hint="eastAsia"/>
        </w:rPr>
        <w:t>　　未来，永磁同步电动机的发展趋势将聚焦于材料创新、系统集成与智能化。新材料的应用将进一步提升电机性能，如高温超导材料的探索可能开启电机效率的新篇章。系统层面，集成化设计将电机、控制器与传动系统高度融合，提高整体系统的能效与可靠性。同时，基于物联网的智能监控与维护技术将被广泛应用，实现电机运行状态的实时监测与预测性维护，推动电机向更智能、更自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0c4ddba9147bb" w:history="1">
        <w:r>
          <w:rPr>
            <w:rStyle w:val="Hyperlink"/>
          </w:rPr>
          <w:t>2025-2031年中国永磁同步电动机市场深度调研与发展趋势分析报告</w:t>
        </w:r>
      </w:hyperlink>
      <w:r>
        <w:rPr>
          <w:rFonts w:hint="eastAsia"/>
        </w:rPr>
        <w:t>》全面剖析了永磁同步电动机产业链的整体状况，详细分析了市场规模与需求，探讨了价格波动及影响因素。报告通过深入调研，揭示了永磁同步电动机行业现状，展望了永磁同步电动机市场前景，并预测了未来发展趋势。同时，报告还重点关注了永磁同步电动机行业领军企业，评估了市场竞争态势、集中度和品牌影响力，对永磁同步电动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永磁同步电动机行业概述</w:t>
      </w:r>
      <w:r>
        <w:rPr>
          <w:rFonts w:hint="eastAsia"/>
        </w:rPr>
        <w:br/>
      </w:r>
      <w:r>
        <w:rPr>
          <w:rFonts w:hint="eastAsia"/>
        </w:rPr>
        <w:t>　　第一节 永磁同步电动机行业定义</w:t>
      </w:r>
      <w:r>
        <w:rPr>
          <w:rFonts w:hint="eastAsia"/>
        </w:rPr>
        <w:br/>
      </w:r>
      <w:r>
        <w:rPr>
          <w:rFonts w:hint="eastAsia"/>
        </w:rPr>
        <w:t>　　第二节 永磁同步电动机分类情况</w:t>
      </w:r>
      <w:r>
        <w:rPr>
          <w:rFonts w:hint="eastAsia"/>
        </w:rPr>
        <w:br/>
      </w:r>
      <w:r>
        <w:rPr>
          <w:rFonts w:hint="eastAsia"/>
        </w:rPr>
        <w:t>　　第三节 永磁同步电动机行业发展历程</w:t>
      </w:r>
      <w:r>
        <w:rPr>
          <w:rFonts w:hint="eastAsia"/>
        </w:rPr>
        <w:br/>
      </w:r>
      <w:r>
        <w:rPr>
          <w:rFonts w:hint="eastAsia"/>
        </w:rPr>
        <w:t>　　第四节 永磁同步电动机产业链分析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二、永磁同步电动机产业链分析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2024-2025年全球永磁同步电动机行业发展概述</w:t>
      </w:r>
      <w:r>
        <w:rPr>
          <w:rFonts w:hint="eastAsia"/>
        </w:rPr>
        <w:br/>
      </w:r>
      <w:r>
        <w:rPr>
          <w:rFonts w:hint="eastAsia"/>
        </w:rPr>
        <w:t>　　第一节 全球永磁同步电动机行业发展动态</w:t>
      </w:r>
      <w:r>
        <w:rPr>
          <w:rFonts w:hint="eastAsia"/>
        </w:rPr>
        <w:br/>
      </w:r>
      <w:r>
        <w:rPr>
          <w:rFonts w:hint="eastAsia"/>
        </w:rPr>
        <w:t>　　第二节 全球永磁同步电动机行业发展趋势分析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2024-2025年中国永磁同步电动机行业发展环境分析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永磁同步电动机行业经济环境分析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永磁同步电动机行业社会环境分析</w:t>
      </w:r>
      <w:r>
        <w:rPr>
          <w:rFonts w:hint="eastAsia"/>
        </w:rPr>
        <w:br/>
      </w:r>
      <w:r>
        <w:rPr>
          <w:rFonts w:hint="eastAsia"/>
        </w:rPr>
        <w:t>　　第三节 永磁同步电动机行业相关政策、法规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2024-2025年永磁同步电动机行业技术发展现状及趋势分析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永磁同步电动机行业技术发展现状分析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国内外永磁同步电动机行业技术差异与原因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永磁同步电动机行业技术发展方向、趋势预测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提升永磁同步电动机行业技术能力策略建议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永磁同步电动机市场企业竞争策略研究分析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永磁同步电动机企业竞争策略分析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一、贸易战对永磁同步电动机行业竞争格局的影响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二、新冠疫情下永磁同步电动机行业竞争格局的变化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三、2024-2025年中国永磁同步电动机市场竞争趋势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四、2024-2025年永磁同步电动机行业竞争格局展望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五、2024-2025年永磁同步电动机行业竞争策略分析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六、2024-2025年永磁同步电动机企业竞争策略分析</w:t>
      </w:r>
      <w:r>
        <w:rPr>
          <w:rFonts w:hint="eastAsia"/>
        </w:rPr>
        <w:br/>
      </w:r>
      <w:r>
        <w:rPr>
          <w:rFonts w:hint="eastAsia"/>
        </w:rPr>
        <w:t>　　第二节 永磁同步电动机市场竞争策略分析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一、2025年永磁同步电动机市场增长潜力分析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二、2025年永磁同步电动机主要潜力品种分析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三、现有永磁同步电动机产品竞争策略分析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四、潜力永磁同步电动机品种竞争策略选择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五、永磁同步电动机典型企业产品竞争策略分析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2019-2024年中国永磁同步电动机行业市场规模分析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2019-2024年中国永磁同步电动机行业市场规模分析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一、2019-2024年中国永磁同步电动机行业市场规模分析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二、2019-2024年永磁同步电动机行业重点地区（一）市场规模分析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三、2019-2024年永磁同步电动机行业重点地区（二）市场规模分析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四、2019-2024年永磁同步电动机行业重点地区（三）市场规模分析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2019-2024年中国永磁同步电动机行业产量情况分析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2019-2024年中国永磁同步电动机行业市场需求分析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中国永磁同步电动机行业上下游行业发展分析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永磁同步电动机上游行业发展</w:t>
      </w:r>
      <w:r>
        <w:rPr>
          <w:rFonts w:hint="eastAsia"/>
        </w:rPr>
        <w:br/>
      </w:r>
      <w:r>
        <w:rPr>
          <w:rFonts w:hint="eastAsia"/>
        </w:rPr>
        <w:t>　　　　一、永磁同步电动机下游行业市场概述</w:t>
      </w:r>
      <w:r>
        <w:rPr>
          <w:rFonts w:hint="eastAsia"/>
        </w:rPr>
        <w:br/>
      </w:r>
      <w:r>
        <w:rPr>
          <w:rFonts w:hint="eastAsia"/>
        </w:rPr>
        <w:t>　　　　二、永磁同步电动机下游行业产能分析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三、近年国内永磁同步电动机下游行业市场价格分析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永磁同步电动机下游行业发展</w:t>
      </w:r>
      <w:r>
        <w:rPr>
          <w:rFonts w:hint="eastAsia"/>
        </w:rPr>
        <w:br/>
      </w:r>
      <w:r>
        <w:rPr>
          <w:rFonts w:hint="eastAsia"/>
        </w:rPr>
        <w:t>　　　　一、永磁同步电动机下游行业国内市场概述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二、永磁同步电动机下游行业国内产能分析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三、近年国内永磁同步电动机下游行业现状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2019-2024年中国永磁同步电动机行业发展状况分析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中国永磁同步电动机行业发展状况分析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一、中国永磁同步电动机行业发展总体概况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二、中国永磁同步电动机行业发展主要特点</w:t>
      </w:r>
      <w:r>
        <w:rPr>
          <w:rFonts w:hint="eastAsia"/>
        </w:rPr>
        <w:br/>
      </w:r>
      <w:r>
        <w:rPr>
          <w:rFonts w:hint="eastAsia"/>
        </w:rPr>
        <w:t>　　　　三、永磁同步电动机行业主要经济效益影响因素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2019-2024年永磁同步电动机行业经营情况分析</w:t>
      </w:r>
      <w:r>
        <w:rPr>
          <w:rFonts w:hint="eastAsia"/>
        </w:rPr>
        <w:br/>
      </w:r>
      <w:r>
        <w:rPr>
          <w:rFonts w:hint="eastAsia"/>
        </w:rPr>
        <w:t>　　　　一、永磁同步电动机行业经营效益分析</w:t>
      </w:r>
      <w:r>
        <w:rPr>
          <w:rFonts w:hint="eastAsia"/>
        </w:rPr>
        <w:br/>
      </w:r>
      <w:r>
        <w:rPr>
          <w:rFonts w:hint="eastAsia"/>
        </w:rPr>
        <w:t>　　　　二、永磁同步电动机行业盈利能力分析</w:t>
      </w:r>
      <w:r>
        <w:rPr>
          <w:rFonts w:hint="eastAsia"/>
        </w:rPr>
        <w:br/>
      </w:r>
      <w:r>
        <w:rPr>
          <w:rFonts w:hint="eastAsia"/>
        </w:rPr>
        <w:t>　　　　三、永磁同步电动机行业运营能力分析</w:t>
      </w:r>
      <w:r>
        <w:rPr>
          <w:rFonts w:hint="eastAsia"/>
        </w:rPr>
        <w:br/>
      </w:r>
      <w:r>
        <w:rPr>
          <w:rFonts w:hint="eastAsia"/>
        </w:rPr>
        <w:t>　　　　四、永磁同步电动机行业偿债能力分析</w:t>
      </w:r>
      <w:r>
        <w:rPr>
          <w:rFonts w:hint="eastAsia"/>
        </w:rPr>
        <w:br/>
      </w:r>
      <w:r>
        <w:rPr>
          <w:rFonts w:hint="eastAsia"/>
        </w:rPr>
        <w:t>　　　　五、永磁同步电动机行业发展能力分析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2024-2025年中国永磁同步电动机行业发展存在问题与对策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一、中国永磁同步电动机行业存在的问题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二、规范永磁同步电动机行业发展的措施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中国永磁同步电动机行业重点企业发展分析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永磁同步电动机重点企业</w:t>
      </w:r>
      <w:r>
        <w:rPr>
          <w:rFonts w:hint="eastAsia"/>
        </w:rPr>
        <w:br/>
      </w:r>
      <w:r>
        <w:rPr>
          <w:rFonts w:hint="eastAsia"/>
        </w:rPr>
        <w:t>　　　　一、永磁同步电动机企业介绍</w:t>
      </w:r>
      <w:r>
        <w:rPr>
          <w:rFonts w:hint="eastAsia"/>
        </w:rPr>
        <w:br/>
      </w:r>
      <w:r>
        <w:rPr>
          <w:rFonts w:hint="eastAsia"/>
        </w:rPr>
        <w:t>　　　　二、永磁同步电动机企业财务情况分析</w:t>
      </w:r>
      <w:r>
        <w:rPr>
          <w:rFonts w:hint="eastAsia"/>
        </w:rPr>
        <w:br/>
      </w:r>
      <w:r>
        <w:rPr>
          <w:rFonts w:hint="eastAsia"/>
        </w:rPr>
        <w:t>　　　　三、永磁同步电动机发展战略</w:t>
      </w:r>
      <w:r>
        <w:rPr>
          <w:rFonts w:hint="eastAsia"/>
        </w:rPr>
        <w:br/>
      </w:r>
      <w:r>
        <w:rPr>
          <w:rFonts w:hint="eastAsia"/>
        </w:rPr>
        <w:t>　　第二节 永磁同步电动机重点企业</w:t>
      </w:r>
      <w:r>
        <w:rPr>
          <w:rFonts w:hint="eastAsia"/>
        </w:rPr>
        <w:br/>
      </w:r>
      <w:r>
        <w:rPr>
          <w:rFonts w:hint="eastAsia"/>
        </w:rPr>
        <w:t>　　　　一、永磁同步电动机企业介绍</w:t>
      </w:r>
      <w:r>
        <w:rPr>
          <w:rFonts w:hint="eastAsia"/>
        </w:rPr>
        <w:br/>
      </w:r>
      <w:r>
        <w:rPr>
          <w:rFonts w:hint="eastAsia"/>
        </w:rPr>
        <w:t>　　　　二、永磁同步电动机企业财务情况分析</w:t>
      </w:r>
      <w:r>
        <w:rPr>
          <w:rFonts w:hint="eastAsia"/>
        </w:rPr>
        <w:br/>
      </w:r>
      <w:r>
        <w:rPr>
          <w:rFonts w:hint="eastAsia"/>
        </w:rPr>
        <w:t>　　　　三、永磁同步电动机发展战略</w:t>
      </w:r>
      <w:r>
        <w:rPr>
          <w:rFonts w:hint="eastAsia"/>
        </w:rPr>
        <w:br/>
      </w:r>
      <w:r>
        <w:rPr>
          <w:rFonts w:hint="eastAsia"/>
        </w:rPr>
        <w:t>　　第三节 永磁同步电动机重点企业</w:t>
      </w:r>
      <w:r>
        <w:rPr>
          <w:rFonts w:hint="eastAsia"/>
        </w:rPr>
        <w:br/>
      </w:r>
      <w:r>
        <w:rPr>
          <w:rFonts w:hint="eastAsia"/>
        </w:rPr>
        <w:t>　　　　一、永磁同步电动机企业介绍</w:t>
      </w:r>
      <w:r>
        <w:rPr>
          <w:rFonts w:hint="eastAsia"/>
        </w:rPr>
        <w:br/>
      </w:r>
      <w:r>
        <w:rPr>
          <w:rFonts w:hint="eastAsia"/>
        </w:rPr>
        <w:t>　　　　二、永磁同步电动机企业财务情况分析</w:t>
      </w:r>
      <w:r>
        <w:rPr>
          <w:rFonts w:hint="eastAsia"/>
        </w:rPr>
        <w:br/>
      </w:r>
      <w:r>
        <w:rPr>
          <w:rFonts w:hint="eastAsia"/>
        </w:rPr>
        <w:t>　　　　三、永磁同步电动机发展战略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永磁同步电动机企业发展策略分析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永磁同步电动机市场策略分析</w:t>
      </w:r>
      <w:r>
        <w:rPr>
          <w:rFonts w:hint="eastAsia"/>
        </w:rPr>
        <w:br/>
      </w:r>
      <w:r>
        <w:rPr>
          <w:rFonts w:hint="eastAsia"/>
        </w:rPr>
        <w:t>　　　　一、永磁同步电动机价格策略分析</w:t>
      </w:r>
      <w:r>
        <w:rPr>
          <w:rFonts w:hint="eastAsia"/>
        </w:rPr>
        <w:br/>
      </w:r>
      <w:r>
        <w:rPr>
          <w:rFonts w:hint="eastAsia"/>
        </w:rPr>
        <w:t>　　　　二、永磁同步电动机渠道策略分析</w:t>
      </w:r>
      <w:r>
        <w:rPr>
          <w:rFonts w:hint="eastAsia"/>
        </w:rPr>
        <w:br/>
      </w:r>
      <w:r>
        <w:rPr>
          <w:rFonts w:hint="eastAsia"/>
        </w:rPr>
        <w:t>　　第二节 永磁同步电动机销售策略分析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提高永磁同步电动机企业竞争力的策略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一、提高中国永磁同步电动机企业核心竞争力的对策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二、永磁同步电动机企业提升竞争力的主要方向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三、影响永磁同步电动机企业核心竞争力的因素及提升途径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四、提高永磁同步电动机企业竞争力的策略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对我国永磁同步电动机品牌的战略思考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一、永磁同步电动机实施品牌战略的意义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二、永磁同步电动机企业品牌的现状分析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三、我国永磁同步电动机企业的品牌战略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四、永磁同步电动机品牌战略管理的策略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2025-2031年永磁同步电动机行业发展前景预测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2025-2031年中国永磁同步电动机发展趋势分析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2025-2031年中国永磁同步电动机行业发展总体趋势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一、2025-2031年中国永磁同步电动机产业政策趋向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二、2025-2031年中国永磁同步电动机行业技术革新趋势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2025-2031年中国永磁同步电动机行业市场规模预测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一、2025-2031年中国永磁同步电动机行业市场规模预测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二、2025-2031年中国永磁同步电动机行业产量预测分析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三、2025-2031年中国永磁同步电动机行业需求预测分析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2025-2031年中国永磁同步电动机行业投资机会与风险评估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2025-2031年中国永磁同步电动机市场行业投资机会分析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一、永磁同步电动机投资潜力分析</w:t>
      </w:r>
      <w:r>
        <w:rPr>
          <w:rFonts w:hint="eastAsia"/>
        </w:rPr>
        <w:br/>
      </w:r>
      <w:r>
        <w:rPr>
          <w:rFonts w:hint="eastAsia"/>
        </w:rPr>
        <w:t>　　　　二、永磁同步电动机吸引力分析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2025-2031年中国永磁同步电动机市场行业投资周期分析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中智林~　2025-2031年中国永磁同步电动机市场行业投资风险预警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永磁同步电动机行业历程</w:t>
      </w:r>
      <w:r>
        <w:rPr>
          <w:rFonts w:hint="eastAsia"/>
        </w:rPr>
        <w:br/>
      </w:r>
      <w:r>
        <w:rPr>
          <w:rFonts w:hint="eastAsia"/>
        </w:rPr>
        <w:t>　　图表 永磁同步电动机行业生命周期</w:t>
      </w:r>
      <w:r>
        <w:rPr>
          <w:rFonts w:hint="eastAsia"/>
        </w:rPr>
        <w:br/>
      </w:r>
      <w:r>
        <w:rPr>
          <w:rFonts w:hint="eastAsia"/>
        </w:rPr>
        <w:t>　　图表 永磁同步电动机行业产业链分析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2019-2024年永磁同步电动机行业市场容量统计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0c4ddba9147bb" w:history="1">
        <w:r>
          <w:rPr>
            <w:rStyle w:val="Hyperlink"/>
          </w:rPr>
          <w:t>2025-2031年中国永磁同步电动机市场深度调研与发展趋势分析报告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0c4ddba9147bb" w:history="1">
        <w:r>
          <w:rPr>
            <w:rStyle w:val="Hyperlink"/>
          </w:rPr>
          <w:t>https://www.20087.com/2/3A/YongCiTongBuDianDongJiHangYeYanJiuBaoGao.html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同步电机寿命、永磁同步电动机的优点有、永磁同步电机厂商、永磁同步电动机的特点、永磁同步电机、三相异步电动机和永磁同步电动机、永磁同步电机控制原理、三相永磁同步变频电动机、永磁直线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f154c93d1405e" w:history="1">
      <w:r>
        <w:rPr>
          <w:rStyle w:val="Hyperlink"/>
        </w:rPr>
        <w:t>2025-2031年中国永磁同步电动机市场深度调研与发展趋势分析报告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YongCiTongBuDianDongJiHangYeYanJiuBaoGao.html" TargetMode="External" Id="Rd1b0c4ddba91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YongCiTongBuDianDongJiHangYeYanJiuBaoGao.html" TargetMode="External" Id="R632f154c93d1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2024-11-23T23:09:00Z</dcterms:created>
  <dcterms:modified xsi:type="dcterms:W3CDTF">2024-11-24T00:09:00Z</dcterms:modified>
  <dc:subject>2025-2031年中国永磁同步电动机市场深度调研与发展趋势分析报告</dc:subject>
  <dc:title>2025-2031年中国永磁同步电动机市场深度调研与发展趋势分析报告</dc:title>
  <cp:keywords>2025-2031年中国永磁同步电动机市场深度调研与发展趋势分析报告</cp:keywords>
  <dc:description>2025-2031年中国永磁同步电动机市场深度调研与发展趋势分析报告</dc:description>
</cp:coreProperties>
</file>