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83e4fcc87445b" w:history="1">
              <w:r>
                <w:rPr>
                  <w:rStyle w:val="Hyperlink"/>
                </w:rPr>
                <w:t>中国电动液压切排机市场深度调研及发展趋势分析报告（2025年）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83e4fcc87445b" w:history="1">
              <w:r>
                <w:rPr>
                  <w:rStyle w:val="Hyperlink"/>
                </w:rPr>
                <w:t>中国电动液压切排机市场深度调研及发展趋势分析报告（2025年）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83e4fcc87445b" w:history="1">
                <w:r>
                  <w:rPr>
                    <w:rStyle w:val="Hyperlink"/>
                  </w:rPr>
                  <w:t>https://www.20087.com/3/7A/DianDongYeYaQiePaiJiDiaoChaBaoGao.html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液压切排机是一种用于电缆加工的关键设备，近年来随着电气工程技术和制造技术的进步，其设计和性能都得到了显著改进。目前，电动液压切排机不仅在切割效率、安全性方面表现出色，而且在适用范围、使用便利性方面也有了明显改进。此外，随着新材料的应用，电动液压切排机的种类更加丰富，能够满足不同电缆加工的需求。</w:t>
      </w:r>
      <w:r>
        <w:rPr>
          <w:rFonts w:hint="eastAsia"/>
        </w:rPr>
        <w:br/>
      </w:r>
      <w:r>
        <w:rPr>
          <w:rFonts w:hint="eastAsia"/>
        </w:rPr>
        <w:t>　　未来，电动液压切排机市场的发展将受到多方面因素的影响。一方面，随着电缆加工行业的发展和对高质量设备的需求增加，对高性能、多功能的电动液压切排机需求将持续增长，这将推动电动液压切排机设计和技术的持续进步。另一方面，随着可持续发展理念的普及，采用环保材料和生产工艺的电动液压切排机将成为市场新宠。此外，随着电气工程技术的发展，新型电动液压切排机将不断涌现，能够更好地适应不同电缆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83e4fcc87445b" w:history="1">
        <w:r>
          <w:rPr>
            <w:rStyle w:val="Hyperlink"/>
          </w:rPr>
          <w:t>中国电动液压切排机市场深度调研及发展趋势分析报告（2025年）</w:t>
        </w:r>
      </w:hyperlink>
      <w:r>
        <w:rPr>
          <w:rFonts w:hint="eastAsia"/>
        </w:rPr>
        <w:t>》从市场规模、需求变化及价格动态等维度，系统解析了电动液压切排机行业的现状与发展趋势。报告深入分析了电动液压切排机产业链各环节，科学预测了市场前景与技术发展方向，同时聚焦电动液压切排机细分市场特点及重点企业的经营表现，揭示了电动液压切排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电动液压切排机行业概况</w:t>
      </w:r>
      <w:r>
        <w:rPr>
          <w:rFonts w:hint="eastAsia"/>
        </w:rPr>
        <w:br/>
      </w:r>
      <w:r>
        <w:rPr>
          <w:rFonts w:hint="eastAsia"/>
        </w:rPr>
        <w:t>　　第一节 电动液压切排机行业定义与特征</w:t>
      </w:r>
      <w:r>
        <w:rPr>
          <w:rFonts w:hint="eastAsia"/>
        </w:rPr>
        <w:br/>
      </w:r>
      <w:r>
        <w:rPr>
          <w:rFonts w:hint="eastAsia"/>
        </w:rPr>
        <w:t>　　第二节 电动液压切排机行业发展历程</w:t>
      </w:r>
      <w:r>
        <w:rPr>
          <w:rFonts w:hint="eastAsia"/>
        </w:rPr>
        <w:br/>
      </w:r>
      <w:r>
        <w:rPr>
          <w:rFonts w:hint="eastAsia"/>
        </w:rPr>
        <w:t>　　第三节 电动液压切排机产业链分析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2024-2025年中国电动液压切排机行业发展环境分析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电动液压切排机行业经济环境分析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电动液压切排机行业政策环境分析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一、电动液压切排机行业政策影响分析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二、相关电动液压切排机行业标准分析</w:t>
      </w:r>
      <w:r>
        <w:rPr>
          <w:rFonts w:hint="eastAsia"/>
        </w:rPr>
        <w:br/>
      </w:r>
      <w:r>
        <w:rPr>
          <w:rFonts w:hint="eastAsia"/>
        </w:rPr>
        <w:t>　　第三节 电动液压切排机行业社会环境分析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2024-2025年电动液压切排机行业技术发展现状及趋势分析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电动液压切排机行业技术发展现状分析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国内外电动液压切排机行业技术差异与原因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电动液压切排机行业技术发展方向、趋势预测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提升电动液压切排机行业技术能力策略建议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2024-2025年中国电动液压切排机行业发展概况</w:t>
      </w:r>
      <w:r>
        <w:rPr>
          <w:rFonts w:hint="eastAsia"/>
        </w:rPr>
        <w:br/>
      </w:r>
      <w:r>
        <w:rPr>
          <w:rFonts w:hint="eastAsia"/>
        </w:rPr>
        <w:t>　　第一节 电动液压切排机行业发展态势分析</w:t>
      </w:r>
      <w:r>
        <w:rPr>
          <w:rFonts w:hint="eastAsia"/>
        </w:rPr>
        <w:br/>
      </w:r>
      <w:r>
        <w:rPr>
          <w:rFonts w:hint="eastAsia"/>
        </w:rPr>
        <w:t>　　第二节 电动液压切排机行业发展特点分析</w:t>
      </w:r>
      <w:r>
        <w:rPr>
          <w:rFonts w:hint="eastAsia"/>
        </w:rPr>
        <w:br/>
      </w:r>
      <w:r>
        <w:rPr>
          <w:rFonts w:hint="eastAsia"/>
        </w:rPr>
        <w:t>　　第三节 电动液压切排机行业市场供需分析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2024-2025年中国电动液压切排机行业供给与需求情况分析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中国电动液压切排机行业总体规模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中国电动液压切排机行业盈利情况分析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中国电动液压切排机行业产量情况分析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一、2019-2024年中国电动液压切排机行业产量统计分析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二、电动液压切排机行业区域产量分析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三、2025-2031年中国电动液压切排机行业产量预测分析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中国电动液压切排机行业需求概况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一、2019-2024年中国电动液压切排机行业需求情况分析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二、2024-2025年中国电动液压切排机行业市场需求特点分析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三、2025-2031年中国电动液压切排机市场需求预测分析</w:t>
      </w:r>
      <w:r>
        <w:rPr>
          <w:rFonts w:hint="eastAsia"/>
        </w:rPr>
        <w:br/>
      </w:r>
      <w:r>
        <w:rPr>
          <w:rFonts w:hint="eastAsia"/>
        </w:rPr>
        <w:t>　　第五节 电动液压切排机产业供需平衡状况分析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电动液压切排机细分市场深度分析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电动液压切排机细分市场（一）发展研究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电动液压切排机细分市场（二）发展研究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中国电动液压切排机行业进出口情况分析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电动液压切排机行业出口情况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一、2019-2024年电动液压切排机行业出口情况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三、2025-2031年电动液压切排机行业出口情况预测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电动液压切排机行业进口情况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一、2019-2024年电动液压切排机行业进口情况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三、2025-2031年电动液压切排机行业进口情况预测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电动液压切排机行业进出口面临的挑战及对策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2019-2024年中国电动液压切排机行业区域市场分析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中国电动液压切排机行业区域市场结构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重点地区电动液压切排机行业调研分析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一、重点地区（一）电动液压切排机市场分析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二、重点地区（二）电动液压切排机市场分析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三、重点地区（三）电动液压切排机市场分析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四、重点地区（四）电动液压切排机市场分析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五、重点地区（五）电动液压切排机市场分析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电动液压切排机行业竞争格局分析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电动液压切排机行业集中度分析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一、电动液压切排机市场集中度分析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二、电动液压切排机企业集中度分析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三、电动液压切排机区域集中度分析</w:t>
      </w:r>
      <w:r>
        <w:rPr>
          <w:rFonts w:hint="eastAsia"/>
        </w:rPr>
        <w:br/>
      </w:r>
      <w:r>
        <w:rPr>
          <w:rFonts w:hint="eastAsia"/>
        </w:rPr>
        <w:t>　　第二节 电动液压切排机行业竞争格局分析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一、2024-2025年电动液压切排机行业竞争分析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二、2024-2025年中外电动液压切排机产品竞争分析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三、2024-2025年中国电动液压切排机市场竞争分析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四、2025-2031年国内主要电动液压切排机企业动向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电动液压切排机行业重点企业发展调研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电动液压切排机重点企业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三、电动液压切排机企业经营情况分析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电动液压切排机重点企业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三、电动液压切排机企业经营情况分析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电动液压切排机重点企业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三、电动液压切排机企业经营情况分析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电动液压切排机重点企业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三、电动液压切排机企业经营情况分析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电动液压切排机重点企业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三、电动液压切排机企业经营情况分析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电动液压切排机重点企业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三、电动液压切排机企业经营情况分析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电动液压切排机重点企业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三、电动液压切排机企业经营情况分析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电动液压切排机重点企业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三、电动液压切排机企业经营情况分析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电动液压切排机企业制定“十五五”发展战略研究分析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中国电动液压切排机行业营销策略分析</w:t>
      </w:r>
      <w:r>
        <w:rPr>
          <w:rFonts w:hint="eastAsia"/>
        </w:rPr>
        <w:br/>
      </w:r>
      <w:r>
        <w:rPr>
          <w:rFonts w:hint="eastAsia"/>
        </w:rPr>
        <w:t>　　第一节 电动液压切排机市场推广策略研究分析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一、做好电动液压切排机产品导入</w:t>
      </w:r>
      <w:r>
        <w:rPr>
          <w:rFonts w:hint="eastAsia"/>
        </w:rPr>
        <w:br/>
      </w:r>
      <w:r>
        <w:rPr>
          <w:rFonts w:hint="eastAsia"/>
        </w:rPr>
        <w:t>　　　　二、做好电动液压切排机产品组合和产品线决策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三、电动液压切排机行业城市市场推广策略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电动液压切排机行业渠道营销研究分析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一、电动液压切排机行业营销环境分析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二、电动液压切排机行业现存的营销渠道分析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三、电动液压切排机行业终端市场营销管理策略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电动液压切排机行业营销战略研究分析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一、中国电动液压切排机行业有效整合营销策略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二、建立电动液压切排机行业厂商的双嬴模式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电动液压切排机行业投资效益及风险分析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电动液压切排机行业投资效益分析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一、2019-2024年电动液压切排机行业投资状况分析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二、2019-2024年电动液压切排机行业投资效益分析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三、2025-2031年电动液压切排机行业投资趋势预测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四、2025-2031年电动液压切排机行业投资方向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五、2025-2031年电动液压切排机行业投资建议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2025-2031年电动液压切排机行业投资风险及控制策略分析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一、电动液压切排机市场风险及控制策略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二、电动液压切排机行业政策风险及控制策略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三、电动液压切排机经营风险及控制策略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四、电动液压切排机同业竞争风险及控制策略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五、电动液压切排机行业其他风险及控制策略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电动液压切排机市场预测及项目投资建议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中国电动液压切排机行业生产、营销企业投资运作模式分析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电动液压切排机行业外销与内销优势分析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2025-2031年中国电动液压切排机行业市场规模及增长趋势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2025-2031年中国电动液压切排机行业投资规模预测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2025-2031年电动液压切排机行业市场盈利预测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电动液压切排机行业项目投资建议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一、电动液压切排机技术应用注意事项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二、电动液压切排机项目投资注意事项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三、电动液压切排机生产开发注意事项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四、电动液压切排机销售注意事项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电动液压切排机行业历程</w:t>
      </w:r>
      <w:r>
        <w:rPr>
          <w:rFonts w:hint="eastAsia"/>
        </w:rPr>
        <w:br/>
      </w:r>
      <w:r>
        <w:rPr>
          <w:rFonts w:hint="eastAsia"/>
        </w:rPr>
        <w:t>　　图表 电动液压切排机行业生命周期</w:t>
      </w:r>
      <w:r>
        <w:rPr>
          <w:rFonts w:hint="eastAsia"/>
        </w:rPr>
        <w:br/>
      </w:r>
      <w:r>
        <w:rPr>
          <w:rFonts w:hint="eastAsia"/>
        </w:rPr>
        <w:t>　　图表 电动液压切排机行业产业链分析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2019-2024年电动液压切排机行业市场容量分析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2024年中国电动液压切排机行业需求领域分布格局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2024年中国电动液压切排机进口国家及地区分析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2024年中国电动液压切排机出口国家及地区分析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**地区电动液压切排机市场规模及增长情况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**地区电动液压切排机行业市场需求情况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**地区电动液压切排机市场规模及增长情况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**地区电动液压切排机行业市场需求情况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**地区电动液压切排机市场规模及增长情况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**地区电动液压切排机行业市场需求情况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**地区电动液压切排机市场规模及增长情况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**地区电动液压切排机行业市场需求情况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83e4fcc87445b" w:history="1">
        <w:r>
          <w:rPr>
            <w:rStyle w:val="Hyperlink"/>
          </w:rPr>
          <w:t>中国电动液压切排机市场深度调研及发展趋势分析报告（2025年）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83e4fcc87445b" w:history="1">
        <w:r>
          <w:rPr>
            <w:rStyle w:val="Hyperlink"/>
          </w:rPr>
          <w:t>https://www.20087.com/3/7A/DianDongYeYaQiePaiJiDiaoChaBaoGao.html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热点：电动液压切刀、电动液压切排机工作原理、液压剪断机、电动液压切排机图片大全、手持液压切断机、排切机工作原理、液压切管机、液压切排骨机器、小型电动液压冲孔机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b7f7363dc490c" w:history="1">
      <w:r>
        <w:rPr>
          <w:rStyle w:val="Hyperlink"/>
        </w:rPr>
        <w:t>中国电动液压切排机市场深度调研及发展趋势分析报告（2025年）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DianDongYeYaQiePaiJiDiaoChaBaoGao.html" TargetMode="External" Id="R48783e4fcc87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DianDongYeYaQiePaiJiDiaoChaBaoGao.html" TargetMode="External" Id="Re38b7f7363dc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2025-02-13T00:48:00Z</dcterms:created>
  <dcterms:modified xsi:type="dcterms:W3CDTF">2025-02-13T01:48:00Z</dcterms:modified>
  <dc:subject>中国电动液压切排机市场深度调研及发展趋势分析报告（2025年）</dc:subject>
  <dc:title>中国电动液压切排机市场深度调研及发展趋势分析报告（2025年）</dc:title>
  <cp:keywords>中国电动液压切排机市场深度调研及发展趋势分析报告（2025年）</cp:keywords>
  <dc:description>中国电动液压切排机市场深度调研及发展趋势分析报告（2025年）</dc:description>
</cp:coreProperties>
</file>