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40367806d4704" w:history="1">
              <w:r>
                <w:rPr>
                  <w:rStyle w:val="Hyperlink"/>
                </w:rPr>
                <w:t>2025-2031年自动贴标市场现状调研与发展趋势分析报告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40367806d4704" w:history="1">
              <w:r>
                <w:rPr>
                  <w:rStyle w:val="Hyperlink"/>
                </w:rPr>
                <w:t>2025-2031年自动贴标市场现状调研与发展趋势分析报告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40367806d4704" w:history="1">
                <w:r>
                  <w:rPr>
                    <w:rStyle w:val="Hyperlink"/>
                  </w:rPr>
                  <w:t>https://www.20087.com/5/2A/ZiDongTieBiaoShiChangQianJing.html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标技术在包装、电子制造等行业广泛应用，显著提高了贴标效率和精度。目前，技术发展集中在高速、高精度贴标机的研制，以及适应复杂曲面、多尺寸产品的贴标技术。智能控制系统的集成，如视觉识别与定位系统，确保了贴标的准确性。</w:t>
      </w:r>
      <w:r>
        <w:rPr>
          <w:rFonts w:hint="eastAsia"/>
        </w:rPr>
        <w:br/>
      </w:r>
      <w:r>
        <w:rPr>
          <w:rFonts w:hint="eastAsia"/>
        </w:rPr>
        <w:t>　　未来自动贴标将向更智能化与定制化发展。结合物联网和大数据，实现贴标过程的远程监控和预测性维护。适应个性化消费趋势，贴标设备将更加灵活，支持小批量、多样化标签设计。同时，机器人与自动化技术的深度融合，将推动无人化车间的发展，提高整个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40367806d4704" w:history="1">
        <w:r>
          <w:rPr>
            <w:rStyle w:val="Hyperlink"/>
          </w:rPr>
          <w:t>2025-2031年自动贴标市场现状调研与发展趋势分析报告</w:t>
        </w:r>
      </w:hyperlink>
      <w:r>
        <w:rPr>
          <w:rFonts w:hint="eastAsia"/>
        </w:rPr>
        <w:t>》全面分析了自动贴标行业的市场规模、供需状况及产业链结构，深入探讨了自动贴标各细分市场的品牌竞争情况和价格动态，聚焦自动贴标重点企业经营现状，揭示了行业的集中度和竞争格局。此外，自动贴标报告对自动贴标行业的市场前景进行了科学预测，揭示了行业未来的发展趋势、潜在风险和机遇。自动贴标报告旨在为自动贴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2024-2025年自动贴标行业发展概述</w:t>
      </w:r>
      <w:r>
        <w:rPr>
          <w:rFonts w:hint="eastAsia"/>
        </w:rPr>
        <w:br/>
      </w:r>
      <w:r>
        <w:rPr>
          <w:rFonts w:hint="eastAsia"/>
        </w:rPr>
        <w:t>　　第一节 自动贴标的概念</w:t>
      </w:r>
      <w:r>
        <w:rPr>
          <w:rFonts w:hint="eastAsia"/>
        </w:rPr>
        <w:br/>
      </w:r>
      <w:r>
        <w:rPr>
          <w:rFonts w:hint="eastAsia"/>
        </w:rPr>
        <w:t>　　　　一、自动贴标的定义</w:t>
      </w:r>
      <w:r>
        <w:rPr>
          <w:rFonts w:hint="eastAsia"/>
        </w:rPr>
        <w:br/>
      </w:r>
      <w:r>
        <w:rPr>
          <w:rFonts w:hint="eastAsia"/>
        </w:rPr>
        <w:t>　　　　二、自动贴标的特点</w:t>
      </w:r>
      <w:r>
        <w:rPr>
          <w:rFonts w:hint="eastAsia"/>
        </w:rPr>
        <w:br/>
      </w:r>
      <w:r>
        <w:rPr>
          <w:rFonts w:hint="eastAsia"/>
        </w:rPr>
        <w:t>　　　　三、自动贴标的分类</w:t>
      </w:r>
      <w:r>
        <w:rPr>
          <w:rFonts w:hint="eastAsia"/>
        </w:rPr>
        <w:br/>
      </w:r>
      <w:r>
        <w:rPr>
          <w:rFonts w:hint="eastAsia"/>
        </w:rPr>
        <w:t>　　第二节 自动贴标行业发展成熟度</w:t>
      </w:r>
      <w:r>
        <w:rPr>
          <w:rFonts w:hint="eastAsia"/>
        </w:rPr>
        <w:br/>
      </w:r>
      <w:r>
        <w:rPr>
          <w:rFonts w:hint="eastAsia"/>
        </w:rPr>
        <w:t>　　　　一、自动贴标行业发展周期分析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二、自动贴标行业中外市场成熟度对比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自动贴标行业产业链分析</w:t>
      </w:r>
      <w:r>
        <w:rPr>
          <w:rFonts w:hint="eastAsia"/>
        </w:rPr>
        <w:br/>
      </w:r>
      <w:r>
        <w:rPr>
          <w:rFonts w:hint="eastAsia"/>
        </w:rPr>
        <w:t>　　　　一、自动贴标行业上游原料供应市场分析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二、自动贴标行业下游产品需求市场状况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2025年全球自动贴标行业运行现状分析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2019-2024年全球自动贴标行业运行综述</w:t>
      </w:r>
      <w:r>
        <w:rPr>
          <w:rFonts w:hint="eastAsia"/>
        </w:rPr>
        <w:br/>
      </w:r>
      <w:r>
        <w:rPr>
          <w:rFonts w:hint="eastAsia"/>
        </w:rPr>
        <w:t>　　　　一、全球自动贴标行业市场分析</w:t>
      </w:r>
      <w:r>
        <w:rPr>
          <w:rFonts w:hint="eastAsia"/>
        </w:rPr>
        <w:br/>
      </w:r>
      <w:r>
        <w:rPr>
          <w:rFonts w:hint="eastAsia"/>
        </w:rPr>
        <w:t>　　　　二、国外自动贴标行业技术分析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2019-2024年全球主要国家地区自动贴标行业发展情况解析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2025-2031年全球自动贴标行业发展趋势分析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2024-2025年中国自动贴标行业运行环境分析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2024-2025年中国自动贴标行业经济环境分析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2024-2025年中国自动贴标行业发展政策环境分析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2024-2025年中国自动贴标行业发展社会环境分析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2024-2025年中国自动贴标行业市场发展分析</w:t>
      </w:r>
      <w:r>
        <w:rPr>
          <w:rFonts w:hint="eastAsia"/>
        </w:rPr>
        <w:br/>
      </w:r>
      <w:r>
        <w:rPr>
          <w:rFonts w:hint="eastAsia"/>
        </w:rPr>
        <w:t>　　第一节 自动贴标行业市场发展现状</w:t>
      </w:r>
      <w:r>
        <w:rPr>
          <w:rFonts w:hint="eastAsia"/>
        </w:rPr>
        <w:br/>
      </w:r>
      <w:r>
        <w:rPr>
          <w:rFonts w:hint="eastAsia"/>
        </w:rPr>
        <w:t>　　　　一、自动贴标市场发展概况</w:t>
      </w:r>
      <w:r>
        <w:rPr>
          <w:rFonts w:hint="eastAsia"/>
        </w:rPr>
        <w:br/>
      </w:r>
      <w:r>
        <w:rPr>
          <w:rFonts w:hint="eastAsia"/>
        </w:rPr>
        <w:t>　　　　二、自动贴标发展热点回顾</w:t>
      </w:r>
      <w:r>
        <w:rPr>
          <w:rFonts w:hint="eastAsia"/>
        </w:rPr>
        <w:br/>
      </w:r>
      <w:r>
        <w:rPr>
          <w:rFonts w:hint="eastAsia"/>
        </w:rPr>
        <w:t>　　　　二、自动贴标市场存在问题及策略分析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自动贴标行业技术发展</w:t>
      </w:r>
      <w:r>
        <w:rPr>
          <w:rFonts w:hint="eastAsia"/>
        </w:rPr>
        <w:br/>
      </w:r>
      <w:r>
        <w:rPr>
          <w:rFonts w:hint="eastAsia"/>
        </w:rPr>
        <w:t>　　　　一、自动贴标行业技术分析</w:t>
      </w:r>
      <w:r>
        <w:rPr>
          <w:rFonts w:hint="eastAsia"/>
        </w:rPr>
        <w:br/>
      </w:r>
      <w:r>
        <w:rPr>
          <w:rFonts w:hint="eastAsia"/>
        </w:rPr>
        <w:t>　　　　二、自动贴标新技术研发及应用动态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三、自动贴标技术发展趋势</w:t>
      </w:r>
      <w:r>
        <w:rPr>
          <w:rFonts w:hint="eastAsia"/>
        </w:rPr>
        <w:br/>
      </w:r>
      <w:r>
        <w:rPr>
          <w:rFonts w:hint="eastAsia"/>
        </w:rPr>
        <w:t>　　第三节 中国自动贴标行业消费市场分析</w:t>
      </w:r>
      <w:r>
        <w:rPr>
          <w:rFonts w:hint="eastAsia"/>
        </w:rPr>
        <w:br/>
      </w:r>
      <w:r>
        <w:rPr>
          <w:rFonts w:hint="eastAsia"/>
        </w:rPr>
        <w:t>　　　　一、自动贴标消费特征分析</w:t>
      </w:r>
      <w:r>
        <w:rPr>
          <w:rFonts w:hint="eastAsia"/>
        </w:rPr>
        <w:br/>
      </w:r>
      <w:r>
        <w:rPr>
          <w:rFonts w:hint="eastAsia"/>
        </w:rPr>
        <w:t>　　　　二、自动贴标消费需求趋势</w:t>
      </w:r>
      <w:r>
        <w:rPr>
          <w:rFonts w:hint="eastAsia"/>
        </w:rPr>
        <w:br/>
      </w:r>
      <w:r>
        <w:rPr>
          <w:rFonts w:hint="eastAsia"/>
        </w:rPr>
        <w:t>　　　　三、自动贴标品牌市场消费结构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2019-2024年自动贴标行业产销数据统计分析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2019-2024年自动贴标行业市场发展趋势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2019-2024年中国自动贴标行业主要指标监测分析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2019-2024年中国自动贴标行业工业总产值分析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2019-2024年中国自动贴标行业主营业务收入分析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2019-2024年中国自动贴标行业产品成本费用分析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2019-2024年中国自动贴标行业利润总额分析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2019-2024年中国自动贴标行业资产负债分析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2019-2024年中国自动贴标行业财务指标分析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中国自动贴标行业重点区域市场调研分析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自动贴标行业**地区市场调研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一、2025年自动贴标行业发展现状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二、2019-2024年自动贴标市场规模情况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三、2019-2024年自动贴标市场需求情况分析</w:t>
      </w:r>
      <w:r>
        <w:rPr>
          <w:rFonts w:hint="eastAsia"/>
        </w:rPr>
        <w:br/>
      </w:r>
      <w:r>
        <w:rPr>
          <w:rFonts w:hint="eastAsia"/>
        </w:rPr>
        <w:t>　　第二节 自动贴标行业**地区市场调研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一、2025年自动贴标行业发展现状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二、2019-2024年自动贴标市场规模情况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三、2019-2024年自动贴标市场需求情况分析</w:t>
      </w:r>
      <w:r>
        <w:rPr>
          <w:rFonts w:hint="eastAsia"/>
        </w:rPr>
        <w:br/>
      </w:r>
      <w:r>
        <w:rPr>
          <w:rFonts w:hint="eastAsia"/>
        </w:rPr>
        <w:t>　　第三节 自动贴标行业**地区市场调研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一、2025年自动贴标行业发展现状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二、2019-2024年自动贴标市场规模情况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三、2019-2024年自动贴标市场需求情况分析</w:t>
      </w:r>
      <w:r>
        <w:rPr>
          <w:rFonts w:hint="eastAsia"/>
        </w:rPr>
        <w:br/>
      </w:r>
      <w:r>
        <w:rPr>
          <w:rFonts w:hint="eastAsia"/>
        </w:rPr>
        <w:t>　　第四节 自动贴标行业**地区市场调研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一、2025年自动贴标行业发展现状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二、2019-2024年自动贴标市场规模情况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三、2019-2024年自动贴标市场需求情况分析</w:t>
      </w:r>
      <w:r>
        <w:rPr>
          <w:rFonts w:hint="eastAsia"/>
        </w:rPr>
        <w:br/>
      </w:r>
      <w:r>
        <w:rPr>
          <w:rFonts w:hint="eastAsia"/>
        </w:rPr>
        <w:t>　　第五节 自动贴标行业**地区市场调研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一、2025年自动贴标行业发展现状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二、2019-2024年自动贴标市场规模情况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三、2019-2024年自动贴标市场需求情况分析</w:t>
      </w:r>
      <w:r>
        <w:rPr>
          <w:rFonts w:hint="eastAsia"/>
        </w:rPr>
        <w:br/>
      </w:r>
      <w:r>
        <w:rPr>
          <w:rFonts w:hint="eastAsia"/>
        </w:rPr>
        <w:t>　　第六节 自动贴标行业**地区市场调研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一、2025年自动贴标行业发展现状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二、2019-2024年自动贴标市场规模情况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三、2019-2024年自动贴标市场需求情况分析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2024-2025年自动贴标行业竞争格局分析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2024-2025年自动贴标行业竞争结构分析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自动贴标行业集中度分析</w:t>
      </w:r>
      <w:r>
        <w:rPr>
          <w:rFonts w:hint="eastAsia"/>
        </w:rPr>
        <w:br/>
      </w:r>
      <w:r>
        <w:rPr>
          <w:rFonts w:hint="eastAsia"/>
        </w:rPr>
        <w:t>　　　　一、自动贴标市场集中度分析</w:t>
      </w:r>
      <w:r>
        <w:rPr>
          <w:rFonts w:hint="eastAsia"/>
        </w:rPr>
        <w:br/>
      </w:r>
      <w:r>
        <w:rPr>
          <w:rFonts w:hint="eastAsia"/>
        </w:rPr>
        <w:t>　　　　二、自动贴标企业集中度分析</w:t>
      </w:r>
      <w:r>
        <w:rPr>
          <w:rFonts w:hint="eastAsia"/>
        </w:rPr>
        <w:br/>
      </w:r>
      <w:r>
        <w:rPr>
          <w:rFonts w:hint="eastAsia"/>
        </w:rPr>
        <w:t>　　　　三、自动贴标区域集中度分析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2024-2025年自动贴标行业国际竞争力比较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2024-2025年自动贴标行业竞争格局分析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一、2024-2025年国内外自动贴标竞争分析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二、2024-2025年我国自动贴标市场竞争分析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三、2024-2025年国内主要自动贴标企业动向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自动贴标企业竞争策略分析</w:t>
      </w:r>
      <w:r>
        <w:rPr>
          <w:rFonts w:hint="eastAsia"/>
        </w:rPr>
        <w:br/>
      </w:r>
      <w:r>
        <w:rPr>
          <w:rFonts w:hint="eastAsia"/>
        </w:rPr>
        <w:t>　　第一节 自动贴标市场竞争策略分析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一、2025年自动贴标市场增长潜力分析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二、2025年自动贴标主要潜力品种分析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三、现有自动贴标产品竞争策略分析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四、潜力自动贴标品种竞争策略选择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自动贴标企业竞争策略分析</w:t>
      </w:r>
      <w:r>
        <w:rPr>
          <w:rFonts w:hint="eastAsia"/>
        </w:rPr>
        <w:br/>
      </w:r>
      <w:r>
        <w:rPr>
          <w:rFonts w:hint="eastAsia"/>
        </w:rPr>
        <w:t>　　第三节 自动贴标行业产品定位及市场推广策略分析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一、自动贴标行业产品市场定位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二、自动贴标行业广告推广策略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三、自动贴标行业产品促销策略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四、自动贴标行业招商加盟策略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五、自动贴标行业网络推广策略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自动贴标行业重点企业调研分析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2025-2031年未来自动贴标行业发展预测</w:t>
      </w:r>
      <w:r>
        <w:rPr>
          <w:rFonts w:hint="eastAsia"/>
        </w:rPr>
        <w:br/>
      </w:r>
      <w:r>
        <w:rPr>
          <w:rFonts w:hint="eastAsia"/>
        </w:rPr>
        <w:t>　　第一节 未来自动贴标行业需求与消费预测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一、2025-2031年自动贴标产品消费预测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二、2025-2031年自动贴标市场规模预测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2025-2031年中国自动贴标行业供需预测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一、2025-2031年中国自动贴标供给预测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二、2025-2031年中国自动贴标需求预测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三、2025-2031年中国自动贴标供需平衡预测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自动贴标行业投资机会与风险分析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2024-2025年自动贴标行业投资机会分析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一、自动贴标投资项目分析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三、2025年自动贴标投资机会</w:t>
      </w:r>
      <w:r>
        <w:rPr>
          <w:rFonts w:hint="eastAsia"/>
        </w:rPr>
        <w:br/>
      </w:r>
      <w:r>
        <w:rPr>
          <w:rFonts w:hint="eastAsia"/>
        </w:rPr>
        <w:t>　　　　四、2025年自动贴标投资新方向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五、2025-2031年自动贴标行业投资建议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影响自动贴标行业发展的主要因素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一、2025-2031年影响自动贴标行业运行的有利因素分析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二、2025-2031年影响自动贴标行业运行的稳定因素分析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三、2025-2031年影响自动贴标行业运行的不利因素分析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四、2025-2031年我国自动贴标行业发展面临的挑战分析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五、2025-2031年我国自动贴标行业发展面临的机遇分析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自动贴标行业投资风险及控制策略分析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一、2025-2031年自动贴标行业市场风险及控制策略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二、2025-2031年自动贴标行业政策风险及控制策略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三、2025-2031年自动贴标行业经营风险及控制策略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四、2025-2031年自动贴标行业技术风险及控制策略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五、2025-2031年自动贴标同业竞争风险及控制策略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六、2025-2031年自动贴标行业其他风险及控制策略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自动贴标行业投资战略研究</w:t>
      </w:r>
      <w:r>
        <w:rPr>
          <w:rFonts w:hint="eastAsia"/>
        </w:rPr>
        <w:br/>
      </w:r>
      <w:r>
        <w:rPr>
          <w:rFonts w:hint="eastAsia"/>
        </w:rPr>
        <w:t>　　第一节 自动贴标行业发展战略研究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我国自动贴标品牌战略思考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二、自动贴标实施品牌战略的意义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三、自动贴标企业品牌的现状分析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四、我国自动贴标企业的品牌战略</w:t>
      </w:r>
      <w:r>
        <w:rPr>
          <w:rFonts w:hint="eastAsia"/>
        </w:rPr>
        <w:br/>
      </w:r>
      <w:r>
        <w:rPr>
          <w:rFonts w:hint="eastAsia"/>
        </w:rPr>
        <w:t>　　　　五、自动贴标品牌战略管理的策略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中.智林.－自动贴标行业投资战略研究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2019-2024年中国自动贴标市场规模及增长情况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2019-2024年中国自动贴标行业产能及增长趋势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2025-2031年中国自动贴标行业产能预测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2019-2024年中国自动贴标行业产量及增长趋势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2025-2031年中国自动贴标行业产量预测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2025-2031年中国自动贴标行业市场需求预测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**地区自动贴标市场规模及增长情况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2019-2024年中国自动贴标行业进口量及增速统计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2019-2024年中国自动贴标行业出口量及增速统计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自动贴标重点企业经营情况分析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2025年自动贴标行业壁垒</w:t>
      </w:r>
      <w:r>
        <w:rPr>
          <w:rFonts w:hint="eastAsia"/>
        </w:rPr>
        <w:br/>
      </w:r>
      <w:r>
        <w:rPr>
          <w:rFonts w:hint="eastAsia"/>
        </w:rPr>
        <w:t>　　图表 2025年自动贴标市场前景分析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2025-2031年中国自动贴标市场需求预测</w:t>
      </w:r>
      <w:r>
        <w:rPr>
          <w:rFonts w:hint="eastAsia"/>
        </w:rPr>
        <w:br/>
      </w:r>
      <w:r>
        <w:rPr>
          <w:rFonts w:hint="eastAsia"/>
        </w:rPr>
        <w:t>　　图表 2025年自动贴标发展趋势预测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40367806d4704" w:history="1">
        <w:r>
          <w:rPr>
            <w:rStyle w:val="Hyperlink"/>
          </w:rPr>
          <w:t>2025-2031年自动贴标市场现状调研与发展趋势分析报告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40367806d4704" w:history="1">
        <w:r>
          <w:rPr>
            <w:rStyle w:val="Hyperlink"/>
          </w:rPr>
          <w:t>https://www.20087.com/5/2A/ZiDongTieBiaoShiChangQianJing.html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厂家全自动贴标机、自动贴标签机工作视频、贴标机使用教程、自动贴标机调试步骤、自动贴标机贴标不稳定、自动贴标机参数设置、11类商标范围、自动贴标签机多少钱一台、自动贴标机不出标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2cf6e0d654c81" w:history="1">
      <w:r>
        <w:rPr>
          <w:rStyle w:val="Hyperlink"/>
        </w:rPr>
        <w:t>2025-2031年自动贴标市场现状调研与发展趋势分析报告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ZiDongTieBiaoShiChangQianJing.html" TargetMode="External" Id="R10340367806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ZiDongTieBiaoShiChangQianJing.html" TargetMode="External" Id="R9992cf6e0d6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2025-02-22T03:14:00Z</dcterms:created>
  <dcterms:modified xsi:type="dcterms:W3CDTF">2025-02-22T04:14:00Z</dcterms:modified>
  <dc:subject>2025-2031年自动贴标市场现状调研与发展趋势分析报告</dc:subject>
  <dc:title>2025-2031年自动贴标市场现状调研与发展趋势分析报告</dc:title>
  <cp:keywords>2025-2031年自动贴标市场现状调研与发展趋势分析报告</cp:keywords>
  <dc:description>2025-2031年自动贴标市场现状调研与发展趋势分析报告</dc:description>
</cp:coreProperties>
</file>