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8958e748545b6" w:history="1">
              <w:r>
                <w:rPr>
                  <w:rStyle w:val="Hyperlink"/>
                </w:rPr>
                <w:t>中国车辆GPS定位系统行业发展研究与趋势预测报告（2024年）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8958e748545b6" w:history="1">
              <w:r>
                <w:rPr>
                  <w:rStyle w:val="Hyperlink"/>
                </w:rPr>
                <w:t>中国车辆GPS定位系统行业发展研究与趋势预测报告（2024年）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8958e748545b6" w:history="1">
                <w:r>
                  <w:rPr>
                    <w:rStyle w:val="Hyperlink"/>
                  </w:rPr>
                  <w:t>https://www.20087.com/5/5A/CheLiangGPSDingWeiXiTongXiangMuYanJiu.html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GPS定位系统是车联网技术的基础，对交通安全、车队管理和驾驶行为分析等方面发挥着重要作用。近年来，随着卫星导航精度的提高和物联网技术的应用，GPS定位系统已能提供实时位置追踪、路线规划、紧急救援等服务。在商业领域，物流运输业和出租车行业大量采用了GPS定位系统，以优化运营效率和提高服务质量。</w:t>
      </w:r>
      <w:r>
        <w:rPr>
          <w:rFonts w:hint="eastAsia"/>
        </w:rPr>
        <w:br/>
      </w:r>
      <w:r>
        <w:rPr>
          <w:rFonts w:hint="eastAsia"/>
        </w:rPr>
        <w:t>　　未来，车辆GPS定位系统的发展将呈现以下特征：一是深度整合，系统将与车辆的其他智能组件（如自动驾驶系统）协同工作，实现更高级别的自动化和智能化；二是数据分析能力增强，通过收集和分析大量行车数据，为用户提供更加精准的个性化服务；三是跨平台兼容，GPS定位系统将与多种移动设备和智能穿戴设备连接，形成更加完善的出行生态。然而，如何平衡数据利用与个人隐私保护，将是行业发展中需要谨慎处理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958e748545b6" w:history="1">
        <w:r>
          <w:rPr>
            <w:rStyle w:val="Hyperlink"/>
          </w:rPr>
          <w:t>中国车辆GPS定位系统行业发展研究与趋势预测报告（2024年）</w:t>
        </w:r>
      </w:hyperlink>
      <w:r>
        <w:rPr>
          <w:rFonts w:hint="eastAsia"/>
        </w:rPr>
        <w:t>》主要依据国家统计局、发改委、国务院发展研究中心、国家信息中心、车辆GPS定位系统相关协会的基础信息以及车辆GPS定位系统科研单位等提供的大量详实资料，对车辆GPS定位系统行业发展环境、车辆GPS定位系统产业链、车辆GPS定位系统市场供需、车辆GPS定位系统市场价格、车辆GPS定位系统重点企业等现状进行深入研究，并重点预测了车辆GPS定位系统行业市场前景及车辆GPS定位系统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958e748545b6" w:history="1">
        <w:r>
          <w:rPr>
            <w:rStyle w:val="Hyperlink"/>
          </w:rPr>
          <w:t>中国车辆GPS定位系统行业发展研究与趋势预测报告（2024年）</w:t>
        </w:r>
      </w:hyperlink>
      <w:r>
        <w:rPr>
          <w:rFonts w:hint="eastAsia"/>
        </w:rPr>
        <w:t>》揭示了车辆GPS定位系统市场潜在需求与机会，为战略投资者选择恰当的车辆GPS定位系统投资时机和公司领导层做车辆GPS定位系统战略规划提供准确的车辆GPS定位系统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车辆GPS定位系统行业概述</w:t>
      </w:r>
      <w:r>
        <w:rPr>
          <w:rFonts w:hint="eastAsia"/>
        </w:rPr>
        <w:br/>
      </w:r>
      <w:r>
        <w:rPr>
          <w:rFonts w:hint="eastAsia"/>
        </w:rPr>
        <w:t>　　第一节 车辆GPS定位系统行业界定</w:t>
      </w:r>
      <w:r>
        <w:rPr>
          <w:rFonts w:hint="eastAsia"/>
        </w:rPr>
        <w:br/>
      </w:r>
      <w:r>
        <w:rPr>
          <w:rFonts w:hint="eastAsia"/>
        </w:rPr>
        <w:t>　　第二节 车辆GPS定位系统行业发展历程</w:t>
      </w:r>
      <w:r>
        <w:rPr>
          <w:rFonts w:hint="eastAsia"/>
        </w:rPr>
        <w:br/>
      </w:r>
      <w:r>
        <w:rPr>
          <w:rFonts w:hint="eastAsia"/>
        </w:rPr>
        <w:t>　　第三节 车辆GPS定位系统产业链分析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二、车辆GPS定位系统产业链模型分析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2023-2024年车辆GPS定位系统行业发展环境分析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车辆GPS定位系统行业环境分析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车辆GPS定位系统行业相关政策、法规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车辆GPS定位系统行业所进入的壁垒与周期性分析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中国车辆GPS定位系统行业供给情况分析预测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2019-2024年中国车辆GPS定位系统行业供给情况分析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2024年中国车辆GPS定位系统供给特点分析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2024-2030年中国车辆GPS定位系统行业供给情况预测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中国车辆GPS定位系统行业需求情况分析预测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2019-2024年中国车辆GPS定位系统需求情况分析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2024年中国车辆GPS定位系统行业需求特点分析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2019-2024年中国车辆GPS定位系统行业市场价格分析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2024-2030年中国车辆GPS定位系统行业市场需求预测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2023-2024年中国车辆GPS定位系统行业发展现状分析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中国车辆GPS定位系统行业发展现状</w:t>
      </w:r>
      <w:r>
        <w:rPr>
          <w:rFonts w:hint="eastAsia"/>
        </w:rPr>
        <w:br/>
      </w:r>
      <w:r>
        <w:rPr>
          <w:rFonts w:hint="eastAsia"/>
        </w:rPr>
        <w:t>　　　　一、车辆GPS定位系统行业品牌发展现状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二、车辆GPS定位系统行业需求市场现状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三、车辆GPS定位系统市场需求层次分析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四、中国车辆GPS定位系统市场走向分析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中国车辆GPS定位系统产品技术分析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一、2023-2024年车辆GPS定位系统产品技术变化特点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二、2023-2024年车辆GPS定位系统产品市场的新技术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三、2023-2024年车辆GPS定位系统产品市场现状分析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中国车辆GPS定位系统行业存在的问题</w:t>
      </w:r>
      <w:r>
        <w:rPr>
          <w:rFonts w:hint="eastAsia"/>
        </w:rPr>
        <w:br/>
      </w:r>
      <w:r>
        <w:rPr>
          <w:rFonts w:hint="eastAsia"/>
        </w:rPr>
        <w:t>　　　　一、车辆GPS定位系统产品市场存在的主要问题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二、国内车辆GPS定位系统产品市场的三大瓶颈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三、车辆GPS定位系统产品市场遭遇的规模难题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对中国车辆GPS定位系统市场的分析及思考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一、车辆GPS定位系统市场特点</w:t>
      </w:r>
      <w:r>
        <w:rPr>
          <w:rFonts w:hint="eastAsia"/>
        </w:rPr>
        <w:br/>
      </w:r>
      <w:r>
        <w:rPr>
          <w:rFonts w:hint="eastAsia"/>
        </w:rPr>
        <w:t>　　　　二、车辆GPS定位系统市场分析</w:t>
      </w:r>
      <w:r>
        <w:rPr>
          <w:rFonts w:hint="eastAsia"/>
        </w:rPr>
        <w:br/>
      </w:r>
      <w:r>
        <w:rPr>
          <w:rFonts w:hint="eastAsia"/>
        </w:rPr>
        <w:t>　　　　三、车辆GPS定位系统市场变化的方向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四、中国车辆GPS定位系统行业发展的新思路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五、对我国车辆GPS定位系统行业发展的思考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2019-2024年中国车辆GPS定位系统行业总体发展状况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中国车辆GPS定位系统行业规模情况分析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一、车辆GPS定位系统行业单位规模情况分析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二、车辆GPS定位系统行业人员规模状况分析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三、车辆GPS定位系统行业资产规模状况分析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四、车辆GPS定位系统行业市场规模状况分析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五、车辆GPS定位系统行业敏感性分析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中国车辆GPS定位系统行业财务能力分析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一、车辆GPS定位系统行业盈利能力分析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二、车辆GPS定位系统行业偿债能力分析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三、车辆GPS定位系统行业营运能力分析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四、车辆GPS定位系统行业发展能力分析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车辆GPS定位系统上下游行业发展现状与趋势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车辆GPS定位系统上游行业发展分析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一、车辆GPS定位系统上游行业发展现状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二、车辆GPS定位系统上游行业发展趋势预测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三、行业新动态及其对车辆GPS定位系统行业的影响分析</w:t>
      </w:r>
      <w:r>
        <w:rPr>
          <w:rFonts w:hint="eastAsia"/>
        </w:rPr>
        <w:br/>
      </w:r>
      <w:r>
        <w:rPr>
          <w:rFonts w:hint="eastAsia"/>
        </w:rPr>
        <w:t>　　第二节 车辆GPS定位系统下游行业发展分析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一、车辆GPS定位系统下游行业发展现状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二、车辆GPS定位系统下游行业发展趋势预测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三、行业新动态及其对车辆GPS定位系统行业的影响分析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中国车辆GPS定位系统行业进出口情况分析预测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中国车辆GPS定位系统行业进口情况分析预测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一、2019-2024年中国车辆GPS定位系统行业进口情况分析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二、2024年中国车辆GPS定位系统行业进口特点分析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三、2024-2030年中国车辆GPS定位系统行业进口情况预测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中国车辆GPS定位系统行业出口情况分析预测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一、2019-2024年中国车辆GPS定位系统行业出口情况分析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二、2024年中国车辆GPS定位系统行业出口特点分析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二、2024-2030年中国车辆GPS定位系统行业出口情况预测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影响中国车辆GPS定位系统行业进出口因素分析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2019-2024年中国车辆GPS定位系统行业重点区域发展分析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一、中国车辆GPS定位系统行业重点区域市场结构变化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二、**地区车辆GPS定位系统行业发展分析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三、**地区车辆GPS定位系统行业发展分析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四、**地区车辆GPS定位系统行业发展分析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五、**地区车辆GPS定位系统行业发展分析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六、**地区车辆GPS定位系统行业发展分析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车辆GPS定位系统行业重点企业发展调研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二、车辆GPS定位系统企业经营状况分析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三、车辆GPS定位系统企业发展战略规划</w:t>
      </w:r>
      <w:r>
        <w:rPr>
          <w:rFonts w:hint="eastAsia"/>
        </w:rPr>
        <w:br/>
      </w:r>
      <w:r>
        <w:rPr>
          <w:rFonts w:hint="eastAsia"/>
        </w:rPr>
        <w:t>　　第二节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二、车辆GPS定位系统企业经营状况分析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三、车辆GPS定位系统企业发展战略规划</w:t>
      </w:r>
      <w:r>
        <w:rPr>
          <w:rFonts w:hint="eastAsia"/>
        </w:rPr>
        <w:br/>
      </w:r>
      <w:r>
        <w:rPr>
          <w:rFonts w:hint="eastAsia"/>
        </w:rPr>
        <w:t>　　第三节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二、车辆GPS定位系统企业经营状况分析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三、车辆GPS定位系统企业发展战略规划</w:t>
      </w:r>
      <w:r>
        <w:rPr>
          <w:rFonts w:hint="eastAsia"/>
        </w:rPr>
        <w:br/>
      </w:r>
      <w:r>
        <w:rPr>
          <w:rFonts w:hint="eastAsia"/>
        </w:rPr>
        <w:t>　　第四节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二、车辆GPS定位系统企业经营状况分析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三、车辆GPS定位系统企业发展战略规划</w:t>
      </w:r>
      <w:r>
        <w:rPr>
          <w:rFonts w:hint="eastAsia"/>
        </w:rPr>
        <w:br/>
      </w:r>
      <w:r>
        <w:rPr>
          <w:rFonts w:hint="eastAsia"/>
        </w:rPr>
        <w:t>　　第五节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二、车辆GPS定位系统企业经营状况分析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三、车辆GPS定位系统企业发展战略规划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车辆GPS定位系统企业发展策略分析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车辆GPS定位系统市场策略分析</w:t>
      </w:r>
      <w:r>
        <w:rPr>
          <w:rFonts w:hint="eastAsia"/>
        </w:rPr>
        <w:br/>
      </w:r>
      <w:r>
        <w:rPr>
          <w:rFonts w:hint="eastAsia"/>
        </w:rPr>
        <w:t>　　　　一、车辆GPS定位系统价格策略分析</w:t>
      </w:r>
      <w:r>
        <w:rPr>
          <w:rFonts w:hint="eastAsia"/>
        </w:rPr>
        <w:br/>
      </w:r>
      <w:r>
        <w:rPr>
          <w:rFonts w:hint="eastAsia"/>
        </w:rPr>
        <w:t>　　　　二、车辆GPS定位系统渠道策略分析</w:t>
      </w:r>
      <w:r>
        <w:rPr>
          <w:rFonts w:hint="eastAsia"/>
        </w:rPr>
        <w:br/>
      </w:r>
      <w:r>
        <w:rPr>
          <w:rFonts w:hint="eastAsia"/>
        </w:rPr>
        <w:t>　　第二节 车辆GPS定位系统销售策略分析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提高车辆GPS定位系统企业竞争力的策略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一、提高中国车辆GPS定位系统企业核心竞争力的对策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二、车辆GPS定位系统企业提升竞争力的主要方向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三、影响车辆GPS定位系统企业核心竞争力的因素及提升途径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四、提高车辆GPS定位系统企业竞争力的策略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对我国车辆GPS定位系统品牌的战略思考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一、车辆GPS定位系统实施品牌战略的意义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二、车辆GPS定位系统企业品牌的现状分析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三、我国车辆GPS定位系统企业的品牌战略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四、车辆GPS定位系统品牌战略管理的策略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中国车辆GPS定位系统行业营销策略分析</w:t>
      </w:r>
      <w:r>
        <w:rPr>
          <w:rFonts w:hint="eastAsia"/>
        </w:rPr>
        <w:br/>
      </w:r>
      <w:r>
        <w:rPr>
          <w:rFonts w:hint="eastAsia"/>
        </w:rPr>
        <w:t>　　第一节 车辆GPS定位系统市场推广策略研究分析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一、做好车辆GPS定位系统产品导入</w:t>
      </w:r>
      <w:r>
        <w:rPr>
          <w:rFonts w:hint="eastAsia"/>
        </w:rPr>
        <w:br/>
      </w:r>
      <w:r>
        <w:rPr>
          <w:rFonts w:hint="eastAsia"/>
        </w:rPr>
        <w:t>　　　　二、做好车辆GPS定位系统产品组合和产品线决策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三、车辆GPS定位系统行业城市市场推广策略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车辆GPS定位系统行业渠道营销研究分析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一、车辆GPS定位系统行业营销环境分析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二、车辆GPS定位系统行业现存的营销渠道分析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三、车辆GPS定位系统行业终端市场营销管理策略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车辆GPS定位系统行业营销战略研究分析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一、中国车辆GPS定位系统行业有效整合营销策略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二、建立车辆GPS定位系统行业厂商的双嬴模式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2024-2030年车辆GPS定位系统行业发展机会及对策建议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车辆GPS定位系统行业风险预警分析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二、车辆GPS定位系统产业政策环境风险分析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三、车辆GPS定位系统行业市场风险分析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四、车辆GPS定位系统行业发展风险防范建议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车辆GPS定位系统行业发展机会</w:t>
      </w:r>
      <w:r>
        <w:rPr>
          <w:rFonts w:hint="eastAsia"/>
        </w:rPr>
        <w:br/>
      </w:r>
      <w:r>
        <w:rPr>
          <w:rFonts w:hint="eastAsia"/>
        </w:rPr>
        <w:t>　　　　一、车辆GPS定位系统行业总体发展机会及发展建议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二、车辆GPS定位系统行业并购发展机会及建议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三、车辆GPS定位系统市场机会及发展建议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四、车辆GPS定位系统发展现状及存在问题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五、车辆GPS定位系统企业应对策略</w:t>
      </w:r>
      <w:r>
        <w:rPr>
          <w:rFonts w:hint="eastAsia"/>
        </w:rPr>
        <w:br/>
      </w:r>
      <w:r>
        <w:rPr>
          <w:rFonts w:hint="eastAsia"/>
        </w:rPr>
        <w:t>　　第三节 (中^智^林)车辆GPS定位系统行业投资建议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车辆GPS定位系统介绍</w:t>
      </w:r>
      <w:r>
        <w:rPr>
          <w:rFonts w:hint="eastAsia"/>
        </w:rPr>
        <w:br/>
      </w:r>
      <w:r>
        <w:rPr>
          <w:rFonts w:hint="eastAsia"/>
        </w:rPr>
        <w:t>　　图表 车辆GPS定位系统图片</w:t>
      </w:r>
      <w:r>
        <w:rPr>
          <w:rFonts w:hint="eastAsia"/>
        </w:rPr>
        <w:br/>
      </w:r>
      <w:r>
        <w:rPr>
          <w:rFonts w:hint="eastAsia"/>
        </w:rPr>
        <w:t>　　图表 车辆GPS定位系统产业链调研</w:t>
      </w:r>
      <w:r>
        <w:rPr>
          <w:rFonts w:hint="eastAsia"/>
        </w:rPr>
        <w:br/>
      </w:r>
      <w:r>
        <w:rPr>
          <w:rFonts w:hint="eastAsia"/>
        </w:rPr>
        <w:t>　　图表 车辆GPS定位系统行业特点</w:t>
      </w:r>
      <w:r>
        <w:rPr>
          <w:rFonts w:hint="eastAsia"/>
        </w:rPr>
        <w:br/>
      </w:r>
      <w:r>
        <w:rPr>
          <w:rFonts w:hint="eastAsia"/>
        </w:rPr>
        <w:t>　　图表 车辆GPS定位系统政策</w:t>
      </w:r>
      <w:r>
        <w:rPr>
          <w:rFonts w:hint="eastAsia"/>
        </w:rPr>
        <w:br/>
      </w:r>
      <w:r>
        <w:rPr>
          <w:rFonts w:hint="eastAsia"/>
        </w:rPr>
        <w:t>　　图表 车辆GPS定位系统技术 标准</w:t>
      </w:r>
      <w:r>
        <w:rPr>
          <w:rFonts w:hint="eastAsia"/>
        </w:rPr>
        <w:br/>
      </w:r>
      <w:r>
        <w:rPr>
          <w:rFonts w:hint="eastAsia"/>
        </w:rPr>
        <w:t>　　图表 车辆GPS定位系统最新消息 动态</w:t>
      </w:r>
      <w:r>
        <w:rPr>
          <w:rFonts w:hint="eastAsia"/>
        </w:rPr>
        <w:br/>
      </w:r>
      <w:r>
        <w:rPr>
          <w:rFonts w:hint="eastAsia"/>
        </w:rPr>
        <w:t>　　图表 车辆GPS定位系统行业现状</w:t>
      </w:r>
      <w:r>
        <w:rPr>
          <w:rFonts w:hint="eastAsia"/>
        </w:rPr>
        <w:br/>
      </w:r>
      <w:r>
        <w:rPr>
          <w:rFonts w:hint="eastAsia"/>
        </w:rPr>
        <w:t>　　图表 2019-2023年车辆GPS定位系统行业市场容量统计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2019-2023年中国车辆GPS定位系统企业数量统计</w:t>
      </w:r>
      <w:r>
        <w:rPr>
          <w:rFonts w:hint="eastAsia"/>
        </w:rPr>
        <w:br/>
      </w:r>
      <w:r>
        <w:rPr>
          <w:rFonts w:hint="eastAsia"/>
        </w:rPr>
        <w:t>　　图表 2023年车辆GPS定位系统成本和利润分析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2019-2023年中国车辆GPS定位系统行业偿债能力分析</w:t>
      </w:r>
      <w:r>
        <w:rPr>
          <w:rFonts w:hint="eastAsia"/>
        </w:rPr>
        <w:br/>
      </w:r>
      <w:r>
        <w:rPr>
          <w:rFonts w:hint="eastAsia"/>
        </w:rPr>
        <w:t>　　图表 车辆GPS定位系统品牌分析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**地区车辆GPS定位系统市场规模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**地区车辆GPS定位系统市场调研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**地区车辆GPS定位系统市场规模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**地区车辆GPS定位系统市场调研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**地区车辆GPS定位系统市场需求分析</w:t>
      </w:r>
      <w:r>
        <w:rPr>
          <w:rFonts w:hint="eastAsia"/>
        </w:rPr>
        <w:br/>
      </w:r>
      <w:r>
        <w:rPr>
          <w:rFonts w:hint="eastAsia"/>
        </w:rPr>
        <w:t>　　图表 车辆GPS定位系统上游发展</w:t>
      </w:r>
      <w:r>
        <w:rPr>
          <w:rFonts w:hint="eastAsia"/>
        </w:rPr>
        <w:br/>
      </w:r>
      <w:r>
        <w:rPr>
          <w:rFonts w:hint="eastAsia"/>
        </w:rPr>
        <w:t>　　图表 车辆GPS定位系统下游发展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车辆GPS定位系统企业（一）概况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企业车辆GPS定位系统业务</w:t>
      </w:r>
      <w:r>
        <w:rPr>
          <w:rFonts w:hint="eastAsia"/>
        </w:rPr>
        <w:br/>
      </w:r>
      <w:r>
        <w:rPr>
          <w:rFonts w:hint="eastAsia"/>
        </w:rPr>
        <w:t>　　图表 车辆GPS定位系统企业（一）经营情况分析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车辆GPS定位系统企业（二）简介</w:t>
      </w:r>
      <w:r>
        <w:rPr>
          <w:rFonts w:hint="eastAsia"/>
        </w:rPr>
        <w:br/>
      </w:r>
      <w:r>
        <w:rPr>
          <w:rFonts w:hint="eastAsia"/>
        </w:rPr>
        <w:t>　　图表 企业车辆GPS定位系统业务</w:t>
      </w:r>
      <w:r>
        <w:rPr>
          <w:rFonts w:hint="eastAsia"/>
        </w:rPr>
        <w:br/>
      </w:r>
      <w:r>
        <w:rPr>
          <w:rFonts w:hint="eastAsia"/>
        </w:rPr>
        <w:t>　　图表 车辆GPS定位系统企业（二）经营情况分析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企业车辆GPS定位系统业务</w:t>
      </w:r>
      <w:r>
        <w:rPr>
          <w:rFonts w:hint="eastAsia"/>
        </w:rPr>
        <w:br/>
      </w:r>
      <w:r>
        <w:rPr>
          <w:rFonts w:hint="eastAsia"/>
        </w:rPr>
        <w:t>　　图表 车辆GPS定位系统企业（三）经营情况分析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车辆GPS定位系统企业（四）简介</w:t>
      </w:r>
      <w:r>
        <w:rPr>
          <w:rFonts w:hint="eastAsia"/>
        </w:rPr>
        <w:br/>
      </w:r>
      <w:r>
        <w:rPr>
          <w:rFonts w:hint="eastAsia"/>
        </w:rPr>
        <w:t>　　图表 企业车辆GPS定位系统业务</w:t>
      </w:r>
      <w:r>
        <w:rPr>
          <w:rFonts w:hint="eastAsia"/>
        </w:rPr>
        <w:br/>
      </w:r>
      <w:r>
        <w:rPr>
          <w:rFonts w:hint="eastAsia"/>
        </w:rPr>
        <w:t>　　图表 车辆GPS定位系统企业（四）经营情况分析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车辆GPS定位系统投资、并购情况</w:t>
      </w:r>
      <w:r>
        <w:rPr>
          <w:rFonts w:hint="eastAsia"/>
        </w:rPr>
        <w:br/>
      </w:r>
      <w:r>
        <w:rPr>
          <w:rFonts w:hint="eastAsia"/>
        </w:rPr>
        <w:t>　　图表 车辆GPS定位系统优势</w:t>
      </w:r>
      <w:r>
        <w:rPr>
          <w:rFonts w:hint="eastAsia"/>
        </w:rPr>
        <w:br/>
      </w:r>
      <w:r>
        <w:rPr>
          <w:rFonts w:hint="eastAsia"/>
        </w:rPr>
        <w:t>　　图表 车辆GPS定位系统劣势</w:t>
      </w:r>
      <w:r>
        <w:rPr>
          <w:rFonts w:hint="eastAsia"/>
        </w:rPr>
        <w:br/>
      </w:r>
      <w:r>
        <w:rPr>
          <w:rFonts w:hint="eastAsia"/>
        </w:rPr>
        <w:t>　　图表 车辆GPS定位系统机会</w:t>
      </w:r>
      <w:r>
        <w:rPr>
          <w:rFonts w:hint="eastAsia"/>
        </w:rPr>
        <w:br/>
      </w:r>
      <w:r>
        <w:rPr>
          <w:rFonts w:hint="eastAsia"/>
        </w:rPr>
        <w:t>　　图表 车辆GPS定位系统威胁</w:t>
      </w:r>
      <w:r>
        <w:rPr>
          <w:rFonts w:hint="eastAsia"/>
        </w:rPr>
        <w:br/>
      </w:r>
      <w:r>
        <w:rPr>
          <w:rFonts w:hint="eastAsia"/>
        </w:rPr>
        <w:t>　　图表 进入车辆GPS定位系统行业壁垒</w:t>
      </w:r>
      <w:r>
        <w:rPr>
          <w:rFonts w:hint="eastAsia"/>
        </w:rPr>
        <w:br/>
      </w:r>
      <w:r>
        <w:rPr>
          <w:rFonts w:hint="eastAsia"/>
        </w:rPr>
        <w:t>　　图表 车辆GPS定位系统发展有利因素</w:t>
      </w:r>
      <w:r>
        <w:rPr>
          <w:rFonts w:hint="eastAsia"/>
        </w:rPr>
        <w:br/>
      </w:r>
      <w:r>
        <w:rPr>
          <w:rFonts w:hint="eastAsia"/>
        </w:rPr>
        <w:t>　　图表 车辆GPS定位系统发展不利因素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2024-2030年中国车辆GPS定位系统行业信息化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2024-2030年中国车辆GPS定位系统行业市场容量预测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2024-2030年中国车辆GPS定位系统行业市场规模预测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2024-2030年中国车辆GPS定位系统行业风险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2024-2030年中国车辆GPS定位系统市场前景分析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2024-2030年中国车辆GPS定位系统发展趋势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8958e748545b6" w:history="1">
        <w:r>
          <w:rPr>
            <w:rStyle w:val="Hyperlink"/>
          </w:rPr>
          <w:t>中国车辆GPS定位系统行业发展研究与趋势预测报告（2024年）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8958e748545b6" w:history="1">
        <w:r>
          <w:rPr>
            <w:rStyle w:val="Hyperlink"/>
          </w:rPr>
          <w:t>https://www.20087.com/5/5A/CheLiangGPSDingWeiXiTongXiangMuYanJiu.html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8856b9134f05" w:history="1">
      <w:r>
        <w:rPr>
          <w:rStyle w:val="Hyperlink"/>
        </w:rPr>
        <w:t>中国车辆GPS定位系统行业发展研究与趋势预测报告（2024年）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CheLiangGPSDingWeiXiTongXiangMuYanJiu.html" TargetMode="External" Id="R01d8958e748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CheLiangGPSDingWeiXiTongXiangMuYanJiu.html" TargetMode="External" Id="R0de18856b913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2024-02-19T01:50:00Z</dcterms:created>
  <dcterms:modified xsi:type="dcterms:W3CDTF">2024-02-19T02:50:00Z</dcterms:modified>
  <dc:subject>中国车辆GPS定位系统行业发展研究与趋势预测报告（2024年）</dc:subject>
  <dc:title>中国车辆GPS定位系统行业发展研究与趋势预测报告（2024年）</dc:title>
  <cp:keywords>中国车辆GPS定位系统行业发展研究与趋势预测报告（2024年）</cp:keywords>
  <dc:description>中国车辆GPS定位系统行业发展研究与趋势预测报告（2024年）</dc:description>
</cp:coreProperties>
</file>