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26a9402b4011" w:history="1">
              <w:r>
                <w:rPr>
                  <w:rStyle w:val="Hyperlink"/>
                </w:rPr>
                <w:t>2024-2030年中国便携式收音机行业现状调研与趋势分析报告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26a9402b4011" w:history="1">
              <w:r>
                <w:rPr>
                  <w:rStyle w:val="Hyperlink"/>
                </w:rPr>
                <w:t>2024-2030年中国便携式收音机行业现状调研与趋势分析报告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a26a9402b4011" w:history="1">
                <w:r>
                  <w:rPr>
                    <w:rStyle w:val="Hyperlink"/>
                  </w:rPr>
                  <w:t>https://www.20087.com/5/20/BianXieShiShouYinJiFaZhanQuShi.html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媒体的兴起对传统收音机市场造成了一定冲击，但便携式收音机凭借其便携性、无需网络依赖的特点，依然在户外活动、紧急情况通报等场景中保持着一定的市场份额。现代便携式收音机往往集成了数字调谐、蓝牙播放、USB充电等功能，以适应多样化的用户需求。</w:t>
      </w:r>
      <w:r>
        <w:rPr>
          <w:rFonts w:hint="eastAsia"/>
        </w:rPr>
        <w:br/>
      </w:r>
      <w:r>
        <w:rPr>
          <w:rFonts w:hint="eastAsia"/>
        </w:rPr>
        <w:t>　　未来，便携式收音机将向多功能集成和智能化方向发展。除了传统广播接收，集成天气预报、紧急广播接收、GPS定位等实用功能，将使其在户外探险、灾害应急等场景下发挥更大作用。同时，与智能手机的联动，通过APP控制或内容共享，可以吸引年轻用户群体，拓展市场边界。环保材料的应用和续航能力的提升也将是未来设计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26a9402b4011" w:history="1">
        <w:r>
          <w:rPr>
            <w:rStyle w:val="Hyperlink"/>
          </w:rPr>
          <w:t>2024-2030年中国便携式收音机行业现状调研与趋势分析报告</w:t>
        </w:r>
      </w:hyperlink>
      <w:r>
        <w:rPr>
          <w:rFonts w:hint="eastAsia"/>
        </w:rPr>
        <w:t>》全面分析了便携式收音机行业的现状，深入探讨了便携式收音机市场需求、市场规模及价格波动。便携式收音机报告探讨了产业链关键环节，并对便携式收音机各细分市场进行了研究。同时，基于权威数据和专业分析，科学预测了便携式收音机市场前景与发展趋势。此外，还评估了便携式收音机重点企业的经营状况，包括品牌影响力、市场集中度以及竞争格局，并审慎剖析了潜在风险与机遇。便携式收音机报告以其专业性、科学性和权威性，成为便携式收音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便携式收音机行业界定</w:t>
      </w:r>
      <w:r>
        <w:rPr>
          <w:rFonts w:hint="eastAsia"/>
        </w:rPr>
        <w:br/>
      </w:r>
      <w:r>
        <w:rPr>
          <w:rFonts w:hint="eastAsia"/>
        </w:rPr>
        <w:t>　　第一节 便携式收音机行业定义</w:t>
      </w:r>
      <w:r>
        <w:rPr>
          <w:rFonts w:hint="eastAsia"/>
        </w:rPr>
        <w:br/>
      </w:r>
      <w:r>
        <w:rPr>
          <w:rFonts w:hint="eastAsia"/>
        </w:rPr>
        <w:t>　　第二节 便携式收音机行业特点分析</w:t>
      </w:r>
      <w:r>
        <w:rPr>
          <w:rFonts w:hint="eastAsia"/>
        </w:rPr>
        <w:br/>
      </w:r>
      <w:r>
        <w:rPr>
          <w:rFonts w:hint="eastAsia"/>
        </w:rPr>
        <w:t>　　第三节 便携式收音机产业链分析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2024年世界便携式收音机行业市场运行形势分析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2024年全球便携式收音机行业发展概况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世界便携式收音机行业发展走势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二、全球便携式收音机行业市场分布情况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三、全球便携式收音机行业发展趋势分析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全球便携式收音机行业重点国家和区域分析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中外便携式收音机技术差距及产生差距的主要原因分析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提高我国便携式收音机技术的对策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我国便携式收音机研发、设计发展趋势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中国便携式收音机发展现状调研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中国便携式收音机产量分析及预测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一、便携式收音机总体产能规模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三、2019-2024年中国便携式收音机产量统计</w:t>
      </w:r>
      <w:r>
        <w:rPr>
          <w:rFonts w:hint="eastAsia"/>
        </w:rPr>
        <w:br/>
      </w:r>
      <w:r>
        <w:rPr>
          <w:rFonts w:hint="eastAsia"/>
        </w:rPr>
        <w:t>　　　　二、便携式收音机生产区域分布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三、2024-2030年中国便携式收音机产量预测分析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三、2024-2030年中国便携式收音机市场需求量预测分析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中国便携式收音机行业进出口情况分析预测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2019-2024年中国便携式收音机行业进出口情况分析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一、2019-2024年中国便携式收音机行业进口分析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二、2019-2024年中国便携式收音机行业出口分析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2024-2030年中国便携式收音机行业进出口情况预测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一、2024-2030年中国便携式收音机行业进口预测分析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二、2024-2030年中国便携式收音机行业出口预测分析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影响便携式收音机行业进出口变化的主要原因分析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2019-2024年中国便携式收音机行业重点地区调研分析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一、中国便携式收音机行业重点区域市场结构调研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二、**地区便携式收音机市场调研分析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三、**地区便携式收音机市场调研分析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四、**地区便携式收音机市场调研分析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五、**地区便携式收音机市场调研分析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六、**地区便携式收音机市场调研分析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便携式收音机行业竞争格局分析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便携式收音机行业集中度分析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一、便携式收音机市场集中度分析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二、便携式收音机企业集中度分析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三、便携式收音机区域集中度分析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便携式收音机行业主要企业竞争力分析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便携式收音机行业竞争格局分析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一、2024年便携式收音机行业竞争分析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二、2024年中外便携式收音机产品竞争分析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三、2019-2024年我国便携式收音机市场竞争分析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四、2024-2030年国内主要便携式收音机企业动向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便携式收音机行业细分产品市场调研分析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便携式收音机行业上、下游市场分析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便携式收音机行业上游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便携式收音机行业下游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便携式收音机重点企业（一）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便携式收音机重点企业（二）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便携式收音机重点企业（三）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便携式收音机重点企业（四）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便携式收音机重点企业（五）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便携式收音机重点企业（六）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便携式收音机企业管理策略建议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提高便携式收音机企业竞争力的策略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一、提高中国便携式收音机企业核心竞争力的对策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二、便携式收音机企业提升竞争力的主要方向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三、影响便携式收音机企业核心竞争力的因素及提升途径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四、提高便携式收音机企业竞争力的策略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三、我国便携式收音机企业的品牌战略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2024-2030年中国便携式收音机行业前景与风险预测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2024年中国便携式收音机市场前景分析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2024-2030年中国便携式收音机发展趋势预测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2024-2030年中国便携式收音机行业投资特性分析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一、2024-2030年中国便携式收音机行业进入壁垒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二、2024-2030年中国便携式收音机行业盈利模式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三、2024-2030年中国便携式收音机行业盈利因素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2024-2030年中国便携式收音机行业投资机会分析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一、2024-2030年中国便携式收音机细分市场投资机会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二、2024-2030年中国便携式收音机行业区域市场投资潜力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2024-2030年中国便携式收音机行业投资风险分析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一、2024-2030年中国便携式收音机行业市场竞争风险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二、2024-2030年中国便携式收音机行业技术风险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三、2024-2030年中国便携式收音机行业政策风险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四、2024-2030年中国便携式收音机行业进入退出风险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便携式收音机行业研究结论</w:t>
      </w:r>
      <w:r>
        <w:rPr>
          <w:rFonts w:hint="eastAsia"/>
        </w:rPr>
        <w:br/>
      </w:r>
      <w:r>
        <w:rPr>
          <w:rFonts w:hint="eastAsia"/>
        </w:rPr>
        <w:t>　　第二节 便携式收音机行业投资价值评估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中:智:林:便携式收音机行业投资建议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一、便携式收音机行业投资策略建议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二、便携式收音机行业投资方向建议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三、便携式收音机行业投资方式建议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便携式收音机行业历程</w:t>
      </w:r>
      <w:r>
        <w:rPr>
          <w:rFonts w:hint="eastAsia"/>
        </w:rPr>
        <w:br/>
      </w:r>
      <w:r>
        <w:rPr>
          <w:rFonts w:hint="eastAsia"/>
        </w:rPr>
        <w:t>　　图表 便携式收音机行业生命周期</w:t>
      </w:r>
      <w:r>
        <w:rPr>
          <w:rFonts w:hint="eastAsia"/>
        </w:rPr>
        <w:br/>
      </w:r>
      <w:r>
        <w:rPr>
          <w:rFonts w:hint="eastAsia"/>
        </w:rPr>
        <w:t>　　图表 便携式收音机行业产业链分析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便携式收音机企业信息</w:t>
      </w:r>
      <w:r>
        <w:rPr>
          <w:rFonts w:hint="eastAsia"/>
        </w:rPr>
        <w:br/>
      </w:r>
      <w:r>
        <w:rPr>
          <w:rFonts w:hint="eastAsia"/>
        </w:rPr>
        <w:t>　　图表 便携式收音机企业经营情况分析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26a9402b4011" w:history="1">
        <w:r>
          <w:rPr>
            <w:rStyle w:val="Hyperlink"/>
          </w:rPr>
          <w:t>2024-2030年中国便携式收音机行业现状调研与趋势分析报告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a26a9402b4011" w:history="1">
        <w:r>
          <w:rPr>
            <w:rStyle w:val="Hyperlink"/>
          </w:rPr>
          <w:t>https://www.20087.com/5/20/BianXieShiShouYinJiFaZhanQuShi.html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097d837e4bfb" w:history="1">
      <w:r>
        <w:rPr>
          <w:rStyle w:val="Hyperlink"/>
        </w:rPr>
        <w:t>2024-2030年中国便携式收音机行业现状调研与趋势分析报告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anXieShiShouYinJiFaZhanQuShi.html" TargetMode="External" Id="Rb59a26a9402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anXieShiShouYinJiFaZhanQuShi.html" TargetMode="External" Id="R0901097d837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2024-05-09T06:12:00Z</dcterms:created>
  <dcterms:modified xsi:type="dcterms:W3CDTF">2024-05-09T07:12:00Z</dcterms:modified>
  <dc:subject>2024-2030年中国便携式收音机行业现状调研与趋势分析报告</dc:subject>
  <dc:title>2024-2030年中国便携式收音机行业现状调研与趋势分析报告</dc:title>
  <cp:keywords>2024-2030年中国便携式收音机行业现状调研与趋势分析报告</cp:keywords>
  <dc:description>2024-2030年中国便携式收音机行业现状调研与趋势分析报告</dc:description>
</cp:coreProperties>
</file>