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ca35a8c0e4546" w:history="1">
              <w:r>
                <w:rPr>
                  <w:rStyle w:val="Hyperlink"/>
                </w:rPr>
                <w:t>中国PPR给水管行业研究与前景趋势分析报告（2026-2032年）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ca35a8c0e4546" w:history="1">
              <w:r>
                <w:rPr>
                  <w:rStyle w:val="Hyperlink"/>
                </w:rPr>
                <w:t>中国PPR给水管行业研究与前景趋势分析报告（2026-2032年）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ca35a8c0e4546" w:history="1">
                <w:r>
                  <w:rPr>
                    <w:rStyle w:val="Hyperlink"/>
                  </w:rPr>
                  <w:t>https://www.20087.com/7/01/PPRJiShuiGuanDeQianJing.html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（三型聚丙烯）给水管是一种以无规共聚聚丙烯为原料，通过挤出成型制成的冷热水输送管道，凭借耐腐蚀、不结垢、低导热、安装便捷（热熔连接）及50年以上设计寿命等优势，已成为建筑室内给水系统的主流选择。PPR给水管普遍符合GB/T 18742或ISO 15874标准，强调静液压强度（如S4、S5系列）、抗冲击性能及卫生安全性（通过涉水产品认证）。行业对原材料纯度（禁止回收料掺混）、壁厚均匀性及热熔接口可靠性要求极为严格，推动全自动生产线与在线壁厚监测普及。然而，在极端低温环境下，PPR管韧性下降易脆裂；部分低价产品因添加剂劣质，长期使用后出现黄变或析出异味，影响饮用水安全。</w:t>
      </w:r>
      <w:r>
        <w:rPr>
          <w:rFonts w:hint="eastAsia"/>
        </w:rPr>
        <w:br/>
      </w:r>
      <w:r>
        <w:rPr>
          <w:rFonts w:hint="eastAsia"/>
        </w:rPr>
        <w:t>　　未来，PPR给水管将向功能复合化、绿色制造与智能管网方向演进。市场调研网指出，抗菌母粒（如纳米银、氧化锌）共挤技术可抑制管内微生物滋生，拓展其在医院、学校等敏感场所应用；铝塑复合PPR管则提升尺寸稳定性与阻氧性能，适配地暖系统。在可持续方面，生物基聚丙烯研发与闭环回收体系将降低碳足迹。此外，嵌入RFID芯片的智能管材可实现全生命周期追溯，支撑BIM运维管理。随着健康住宅与智慧城市水务建设加速，PPR给水管正从被动输水通道升级为兼具安全、健康与数字化属性的现代建筑水系统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6ca35a8c0e4546" w:history="1">
        <w:r>
          <w:rPr>
            <w:rStyle w:val="Hyperlink"/>
          </w:rPr>
          <w:t>中国PPR给水管行业研究与前景趋势分析报告（2026-2032年）</w:t>
        </w:r>
      </w:hyperlink>
      <w:r>
        <w:rPr>
          <w:rFonts w:hint="eastAsia"/>
        </w:rPr>
        <w:t>》，2025年PPR给水管行业市场规模达 亿元，预计2032年市场规模将达 亿元，期间年均复合增长率（CAGR）达 %。报告系统分析了PPR给水管行业的市场规模、供需情况及竞争格局，梳理了当前PPR给水管技术发展水平和创新方向。报告基于PPR给水管行业经济指标和区域市场数据，客观预测了PPR给水管市场的发展趋势和增长潜力，同时评估了可能面临的风险挑战。通过对PPR给水管细分领域和重点企业经营状况的调研，揭示了市场机遇和投资价值，为投资者、企业决策者及行业研究者提供了专业的市场分析和趋势预判，有助于把握PPR给水管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PPR给水管行业概述</w:t>
      </w:r>
      <w:r>
        <w:rPr>
          <w:rFonts w:hint="eastAsia"/>
        </w:rPr>
        <w:br/>
      </w:r>
      <w:r>
        <w:rPr>
          <w:rFonts w:hint="eastAsia"/>
        </w:rPr>
        <w:t>　　第一节 PPR给水管定义与分类</w:t>
      </w:r>
      <w:r>
        <w:rPr>
          <w:rFonts w:hint="eastAsia"/>
        </w:rPr>
        <w:br/>
      </w:r>
      <w:r>
        <w:rPr>
          <w:rFonts w:hint="eastAsia"/>
        </w:rPr>
        <w:t>　　第二节 PPR给水管应用领域</w:t>
      </w:r>
      <w:r>
        <w:rPr>
          <w:rFonts w:hint="eastAsia"/>
        </w:rPr>
        <w:br/>
      </w:r>
      <w:r>
        <w:rPr>
          <w:rFonts w:hint="eastAsia"/>
        </w:rPr>
        <w:t>　　第三节 PPR给水管行业经济指标分析</w:t>
      </w:r>
      <w:r>
        <w:rPr>
          <w:rFonts w:hint="eastAsia"/>
        </w:rPr>
        <w:br/>
      </w:r>
      <w:r>
        <w:rPr>
          <w:rFonts w:hint="eastAsia"/>
        </w:rPr>
        <w:t>　　　　一、PPR给水管行业赢利性评估</w:t>
      </w:r>
      <w:r>
        <w:rPr>
          <w:rFonts w:hint="eastAsia"/>
        </w:rPr>
        <w:br/>
      </w:r>
      <w:r>
        <w:rPr>
          <w:rFonts w:hint="eastAsia"/>
        </w:rPr>
        <w:t>　　　　二、PPR给水管行业成长速度分析</w:t>
      </w:r>
      <w:r>
        <w:rPr>
          <w:rFonts w:hint="eastAsia"/>
        </w:rPr>
        <w:br/>
      </w:r>
      <w:r>
        <w:rPr>
          <w:rFonts w:hint="eastAsia"/>
        </w:rPr>
        <w:t>　　　　三、PPR给水管附加值提升空间探讨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四、PPR给水管行业进入壁垒分析</w:t>
      </w:r>
      <w:r>
        <w:rPr>
          <w:rFonts w:hint="eastAsia"/>
        </w:rPr>
        <w:br/>
      </w:r>
      <w:r>
        <w:rPr>
          <w:rFonts w:hint="eastAsia"/>
        </w:rPr>
        <w:t>　　　　五、PPR给水管行业风险性评估</w:t>
      </w:r>
      <w:r>
        <w:rPr>
          <w:rFonts w:hint="eastAsia"/>
        </w:rPr>
        <w:br/>
      </w:r>
      <w:r>
        <w:rPr>
          <w:rFonts w:hint="eastAsia"/>
        </w:rPr>
        <w:t>　　　　六、PPR给水管行业周期性分析</w:t>
      </w:r>
      <w:r>
        <w:rPr>
          <w:rFonts w:hint="eastAsia"/>
        </w:rPr>
        <w:br/>
      </w:r>
      <w:r>
        <w:rPr>
          <w:rFonts w:hint="eastAsia"/>
        </w:rPr>
        <w:t>　　　　七、PPR给水管行业竞争程度指标</w:t>
      </w:r>
      <w:r>
        <w:rPr>
          <w:rFonts w:hint="eastAsia"/>
        </w:rPr>
        <w:br/>
      </w:r>
      <w:r>
        <w:rPr>
          <w:rFonts w:hint="eastAsia"/>
        </w:rPr>
        <w:t>　　　　八、PPR给水管行业成熟度综合分析</w:t>
      </w:r>
      <w:r>
        <w:rPr>
          <w:rFonts w:hint="eastAsia"/>
        </w:rPr>
        <w:br/>
      </w:r>
      <w:r>
        <w:rPr>
          <w:rFonts w:hint="eastAsia"/>
        </w:rPr>
        <w:t>　　第四节 PPR给水管产业链及经营模式分析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三、PPR给水管销售模式与渠道策略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全球PPR给水管市场发展分析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2025-2026年全球PPR给水管行业发展分析</w:t>
      </w:r>
      <w:r>
        <w:rPr>
          <w:rFonts w:hint="eastAsia"/>
        </w:rPr>
        <w:br/>
      </w:r>
      <w:r>
        <w:rPr>
          <w:rFonts w:hint="eastAsia"/>
        </w:rPr>
        <w:t>　　　　一、全球PPR给水管行业市场规模与趋势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二、全球PPR给水管行业发展特点</w:t>
      </w:r>
      <w:r>
        <w:rPr>
          <w:rFonts w:hint="eastAsia"/>
        </w:rPr>
        <w:br/>
      </w:r>
      <w:r>
        <w:rPr>
          <w:rFonts w:hint="eastAsia"/>
        </w:rPr>
        <w:t>　　　　三、全球PPR给水管行业竞争格局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主要国家与地区PPR给水管市场分析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2026-2032年全球PPR给水管行业发展趋势与前景预测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一、PPR给水管行业发展趋势</w:t>
      </w:r>
      <w:r>
        <w:rPr>
          <w:rFonts w:hint="eastAsia"/>
        </w:rPr>
        <w:br/>
      </w:r>
      <w:r>
        <w:rPr>
          <w:rFonts w:hint="eastAsia"/>
        </w:rPr>
        <w:t>　　　　二、PPR给水管行业发展潜力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中国PPR给水管行业市场分析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2025-2026年PPR给水管产能与投资动态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一、国内PPR给水管产能现状与利用效率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二、PPR给水管产能扩张与投资动态分析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2026-2032年PPR给水管行业产量统计与趋势预测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一、2020-2025年PPR给水管行业产量与增长趋势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1、2020-2025年PPR给水管产量及增长趋势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2、2020-2025年PPR给水管细分产品产量及份额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二、PPR给水管产量影响因素分析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三、2026-2032年PPR给水管产量预测</w:t>
      </w:r>
      <w:r>
        <w:rPr>
          <w:rFonts w:hint="eastAsia"/>
        </w:rPr>
        <w:br/>
      </w:r>
      <w:r>
        <w:rPr>
          <w:rFonts w:hint="eastAsia"/>
        </w:rPr>
        <w:t>　　第三节 2026-2032年PPR给水管市场需求与销售分析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一、2025-2026年PPR给水管行业需求现状</w:t>
      </w:r>
      <w:r>
        <w:rPr>
          <w:rFonts w:hint="eastAsia"/>
        </w:rPr>
        <w:br/>
      </w:r>
      <w:r>
        <w:rPr>
          <w:rFonts w:hint="eastAsia"/>
        </w:rPr>
        <w:t>　　　　二、PPR给水管客户群体与需求特点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三、2020-2025年PPR给水管行业销售规模分析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四、2026-2032年PPR给水管市场增长潜力与规模预测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2025-2026年PPR给水管行业技术发展现状及趋势分析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PPR给水管行业技术发展现状分析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国内外PPR给水管行业技术差距分析及差距形成的主要原因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PPR给水管行业技术发展方向、趋势预测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提升PPR给水管行业技术能力策略建议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中国PPR给水管细分市场分析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一、2025-2026年PPR给水管主要细分产品市场现状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PPR给水管价格机制与竞争策略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一、2020-2025年PPR给水管市场价格走势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PPR给水管定价策略与方法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2026-2032年PPR给水管价格竞争态势与趋势预测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中国PPR给水管行业重点区域市场研究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2025-2026年重点区域PPR给水管市场发展概况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二、2020-2025年PPR给水管市场需求规模情况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三、2026-2032年PPR给水管行业发展潜力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二、2020-2025年PPR给水管市场需求规模情况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三、2026-2032年PPR给水管行业发展潜力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二、2020-2025年PPR给水管市场需求规模情况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三、2026-2032年PPR给水管行业发展潜力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二、2020-2025年PPR给水管市场需求规模情况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三、2026-2032年PPR给水管行业发展潜力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二、2020-2025年PPR给水管市场需求规模情况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三、2026-2032年PPR给水管行业发展潜力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2020-2025年中国PPR给水管行业进出口情况分析</w:t>
      </w:r>
      <w:r>
        <w:rPr>
          <w:rFonts w:hint="eastAsia"/>
        </w:rPr>
        <w:br/>
      </w:r>
      <w:r>
        <w:rPr>
          <w:rFonts w:hint="eastAsia"/>
        </w:rPr>
        <w:t>　　第一节 PPR给水管行业进口规模与来源分析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一、2020-2025年PPR给水管进口规模分析</w:t>
      </w:r>
      <w:r>
        <w:rPr>
          <w:rFonts w:hint="eastAsia"/>
        </w:rPr>
        <w:br/>
      </w:r>
      <w:r>
        <w:rPr>
          <w:rFonts w:hint="eastAsia"/>
        </w:rPr>
        <w:t>　　　　二、PPR给水管主要进口来源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PPR给水管行业出口规模与目的地分析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一、2020-2025年PPR给水管出口规模分析</w:t>
      </w:r>
      <w:r>
        <w:rPr>
          <w:rFonts w:hint="eastAsia"/>
        </w:rPr>
        <w:br/>
      </w:r>
      <w:r>
        <w:rPr>
          <w:rFonts w:hint="eastAsia"/>
        </w:rPr>
        <w:t>　　　　二、PPR给水管主要出口目的地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2020-2025年中国PPR给水管总体规模与财务指标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中国PPR给水管行业总体规模分析</w:t>
      </w:r>
      <w:r>
        <w:rPr>
          <w:rFonts w:hint="eastAsia"/>
        </w:rPr>
        <w:br/>
      </w:r>
      <w:r>
        <w:rPr>
          <w:rFonts w:hint="eastAsia"/>
        </w:rPr>
        <w:t>　　　　一、PPR给水管企业数量与结构</w:t>
      </w:r>
      <w:r>
        <w:rPr>
          <w:rFonts w:hint="eastAsia"/>
        </w:rPr>
        <w:br/>
      </w:r>
      <w:r>
        <w:rPr>
          <w:rFonts w:hint="eastAsia"/>
        </w:rPr>
        <w:t>　　　　二、PPR给水管从业人员规模</w:t>
      </w:r>
      <w:r>
        <w:rPr>
          <w:rFonts w:hint="eastAsia"/>
        </w:rPr>
        <w:br/>
      </w:r>
      <w:r>
        <w:rPr>
          <w:rFonts w:hint="eastAsia"/>
        </w:rPr>
        <w:t>　　　　三、PPR给水管行业资产状况</w:t>
      </w:r>
      <w:r>
        <w:rPr>
          <w:rFonts w:hint="eastAsia"/>
        </w:rPr>
        <w:br/>
      </w:r>
      <w:r>
        <w:rPr>
          <w:rFonts w:hint="eastAsia"/>
        </w:rPr>
        <w:t>　　第二节 中国PPR给水管行业财务指标总体分析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PPR给水管行业重点企业经营状况分析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PPR给水管重点企业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PPR给水管领先企业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PPR给水管标杆企业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PPR给水管代表企业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PPR给水管龙头企业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PPR给水管重点企业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中国PPR给水管行业竞争格局分析</w:t>
      </w:r>
      <w:r>
        <w:rPr>
          <w:rFonts w:hint="eastAsia"/>
        </w:rPr>
        <w:br/>
      </w:r>
      <w:r>
        <w:rPr>
          <w:rFonts w:hint="eastAsia"/>
        </w:rPr>
        <w:t>　　第一节 PPR给水管行业竞争格局总览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2025-2026年PPR给水管行业竞争力分析</w:t>
      </w:r>
      <w:r>
        <w:rPr>
          <w:rFonts w:hint="eastAsia"/>
        </w:rPr>
        <w:br/>
      </w:r>
      <w:r>
        <w:rPr>
          <w:rFonts w:hint="eastAsia"/>
        </w:rPr>
        <w:t>　　　　一、PPR给水管供应商议价能力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四、PPR给水管替代品威胁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2020-2025年PPR给水管行业企业并购活动分析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2025-2026年PPR给水管行业会展与招投标活动分析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一、PPR给水管行业会展活动及其市场影响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2026年中国PPR给水管企业发展策略分析</w:t>
      </w:r>
      <w:r>
        <w:rPr>
          <w:rFonts w:hint="eastAsia"/>
        </w:rPr>
        <w:br/>
      </w:r>
      <w:r>
        <w:rPr>
          <w:rFonts w:hint="eastAsia"/>
        </w:rPr>
        <w:t>　　第一节 PPR给水管市场策略分析</w:t>
      </w:r>
      <w:r>
        <w:rPr>
          <w:rFonts w:hint="eastAsia"/>
        </w:rPr>
        <w:br/>
      </w:r>
      <w:r>
        <w:rPr>
          <w:rFonts w:hint="eastAsia"/>
        </w:rPr>
        <w:t>　　　　一、PPR给水管市场定位与拓展策略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二、PPR给水管市场细分与目标客户</w:t>
      </w:r>
      <w:r>
        <w:rPr>
          <w:rFonts w:hint="eastAsia"/>
        </w:rPr>
        <w:br/>
      </w:r>
      <w:r>
        <w:rPr>
          <w:rFonts w:hint="eastAsia"/>
        </w:rPr>
        <w:t>　　第二节 PPR给水管销售策略分析</w:t>
      </w:r>
      <w:r>
        <w:rPr>
          <w:rFonts w:hint="eastAsia"/>
        </w:rPr>
        <w:br/>
      </w:r>
      <w:r>
        <w:rPr>
          <w:rFonts w:hint="eastAsia"/>
        </w:rPr>
        <w:t>　　　　一、PPR给水管销售渠道与网络建设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提高PPR给水管企业竞争力建议</w:t>
      </w:r>
      <w:r>
        <w:rPr>
          <w:rFonts w:hint="eastAsia"/>
        </w:rPr>
        <w:br/>
      </w:r>
      <w:r>
        <w:rPr>
          <w:rFonts w:hint="eastAsia"/>
        </w:rPr>
        <w:t>　　　　一、PPR给水管技术创新与管理优化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PPR给水管品牌战略思考</w:t>
      </w:r>
      <w:r>
        <w:rPr>
          <w:rFonts w:hint="eastAsia"/>
        </w:rPr>
        <w:br/>
      </w:r>
      <w:r>
        <w:rPr>
          <w:rFonts w:hint="eastAsia"/>
        </w:rPr>
        <w:t>　　　　一、PPR给水管品牌建设与维护</w:t>
      </w:r>
      <w:r>
        <w:rPr>
          <w:rFonts w:hint="eastAsia"/>
        </w:rPr>
        <w:br/>
      </w:r>
      <w:r>
        <w:rPr>
          <w:rFonts w:hint="eastAsia"/>
        </w:rPr>
        <w:t>　　　　二、PPR给水管品牌影响力与市场竞争力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中国PPR给水管行业风险与对策</w:t>
      </w:r>
      <w:r>
        <w:rPr>
          <w:rFonts w:hint="eastAsia"/>
        </w:rPr>
        <w:br/>
      </w:r>
      <w:r>
        <w:rPr>
          <w:rFonts w:hint="eastAsia"/>
        </w:rPr>
        <w:t>　　第一节 PPR给水管行业SWOT分析</w:t>
      </w:r>
      <w:r>
        <w:rPr>
          <w:rFonts w:hint="eastAsia"/>
        </w:rPr>
        <w:br/>
      </w:r>
      <w:r>
        <w:rPr>
          <w:rFonts w:hint="eastAsia"/>
        </w:rPr>
        <w:t>　　　　一、PPR给水管行业优势分析</w:t>
      </w:r>
      <w:r>
        <w:rPr>
          <w:rFonts w:hint="eastAsia"/>
        </w:rPr>
        <w:br/>
      </w:r>
      <w:r>
        <w:rPr>
          <w:rFonts w:hint="eastAsia"/>
        </w:rPr>
        <w:t>　　　　二、PPR给水管行业劣势分析</w:t>
      </w:r>
      <w:r>
        <w:rPr>
          <w:rFonts w:hint="eastAsia"/>
        </w:rPr>
        <w:br/>
      </w:r>
      <w:r>
        <w:rPr>
          <w:rFonts w:hint="eastAsia"/>
        </w:rPr>
        <w:t>　　　　三、PPR给水管市场机会探索</w:t>
      </w:r>
      <w:r>
        <w:rPr>
          <w:rFonts w:hint="eastAsia"/>
        </w:rPr>
        <w:br/>
      </w:r>
      <w:r>
        <w:rPr>
          <w:rFonts w:hint="eastAsia"/>
        </w:rPr>
        <w:t>　　　　四、PPR给水管市场威胁评估</w:t>
      </w:r>
      <w:r>
        <w:rPr>
          <w:rFonts w:hint="eastAsia"/>
        </w:rPr>
        <w:br/>
      </w:r>
      <w:r>
        <w:rPr>
          <w:rFonts w:hint="eastAsia"/>
        </w:rPr>
        <w:t>　　第二节 PPR给水管行业风险及对策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2026-2032年中国PPR给水管行业前景与发展趋势</w:t>
      </w:r>
      <w:r>
        <w:rPr>
          <w:rFonts w:hint="eastAsia"/>
        </w:rPr>
        <w:br/>
      </w:r>
      <w:r>
        <w:rPr>
          <w:rFonts w:hint="eastAsia"/>
        </w:rPr>
        <w:t>　　第一节 PPR给水管行业发展环境分析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2026-2032年PPR给水管行业发展趋势与方向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一、PPR给水管行业发展方向预测</w:t>
      </w:r>
      <w:r>
        <w:rPr>
          <w:rFonts w:hint="eastAsia"/>
        </w:rPr>
        <w:br/>
      </w:r>
      <w:r>
        <w:rPr>
          <w:rFonts w:hint="eastAsia"/>
        </w:rPr>
        <w:t>　　　　二、PPR给水管发展趋势分析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2026-2032年PPR给水管行业发展潜力与机遇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一、PPR给水管市场发展潜力评估</w:t>
      </w:r>
      <w:r>
        <w:rPr>
          <w:rFonts w:hint="eastAsia"/>
        </w:rPr>
        <w:br/>
      </w:r>
      <w:r>
        <w:rPr>
          <w:rFonts w:hint="eastAsia"/>
        </w:rPr>
        <w:t>　　　　二、PPR给水管新兴市场与机遇探索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PPR给水管行业研究结论与建议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中:智:林－PPR给水管行业发展建议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2020-2025年中国PPR给水管市场规模及增长情况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2020-2025年中国PPR给水管行业产能及增长趋势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2026-2032年中国PPR给水管行业产能预测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2020-2025年中国PPR给水管行业产量及增长趋势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2026-2032年中国PPR给水管行业产量预测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2020-2025年中国PPR给水管行业市场需求及增长情况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2026-2032年中国PPR给水管行业市场需求预测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2020-2025年中国PPR给水管行业利润及增长情况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**地区PPR给水管市场规模及增长情况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**地区PPR给水管行业市场需求情况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**地区PPR给水管市场规模及增长情况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**地区PPR给水管行业市场需求情况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2020-2025年中国PPR给水管行业进口量及增速统计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2020-2025年中国PPR给水管行业出口量及增速统计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PPR给水管重点企业经营情况分析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2026年PPR给水管行业壁垒</w:t>
      </w:r>
      <w:r>
        <w:rPr>
          <w:rFonts w:hint="eastAsia"/>
        </w:rPr>
        <w:br/>
      </w:r>
      <w:r>
        <w:rPr>
          <w:rFonts w:hint="eastAsia"/>
        </w:rPr>
        <w:t>　　图表 2026年PPR给水管市场前景分析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2026-2032年中国PPR给水管市场需求预测</w:t>
      </w:r>
      <w:r>
        <w:rPr>
          <w:rFonts w:hint="eastAsia"/>
        </w:rPr>
        <w:br/>
      </w:r>
      <w:r>
        <w:rPr>
          <w:rFonts w:hint="eastAsia"/>
        </w:rPr>
        <w:t>　　图表 2026年PPR给水管发展趋势预测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ca35a8c0e4546" w:history="1">
        <w:r>
          <w:rPr>
            <w:rStyle w:val="Hyperlink"/>
          </w:rPr>
          <w:t>中国PPR给水管行业研究与前景趋势分析报告（2026-2032年）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ca35a8c0e4546" w:history="1">
        <w:r>
          <w:rPr>
            <w:rStyle w:val="Hyperlink"/>
          </w:rPr>
          <w:t>https://www.20087.com/7/01/PPRJiShuiGuanDeQianJing.html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热点：pe给水管规格型号尺寸表、PPR给水管品牌排名、ppr管道、PPR给水管管材规格型号、PVC给水管、PPR给水管吊装支架安装规范、ppr管壁厚对照表、PPR给水管打压试验的标准 规范、ppr管材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ba8b77ec04764" w:history="1">
      <w:r>
        <w:rPr>
          <w:rStyle w:val="Hyperlink"/>
        </w:rPr>
        <w:t>中国PPR给水管行业研究与前景趋势分析报告（2026-2032年）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PPRJiShuiGuanDeQianJing.html" TargetMode="External" Id="R166ca35a8c0e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PPRJiShuiGuanDeQianJing.html" TargetMode="External" Id="Raf5ba8b77ec0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2026-03-03T02:58:39Z</dcterms:created>
  <dcterms:modified xsi:type="dcterms:W3CDTF">2026-03-03T03:58:39Z</dcterms:modified>
  <dc:subject>中国PPR给水管行业研究与前景趋势分析报告（2026-2032年）</dc:subject>
  <dc:title>中国PPR给水管行业研究与前景趋势分析报告（2026-2032年）</dc:title>
  <cp:keywords>中国PPR给水管行业研究与前景趋势分析报告（2026-2032年）</cp:keywords>
  <dc:description>中国PPR给水管行业研究与前景趋势分析报告（2026-2032年）</dc:description>
</cp:coreProperties>
</file>