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e72a76aaa416b" w:history="1">
              <w:r>
                <w:rPr>
                  <w:rStyle w:val="Hyperlink"/>
                </w:rPr>
                <w:t>2024-2030年中国智能小便冲洗器行业现状调研分析与发展趋势预测报告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e72a76aaa416b" w:history="1">
              <w:r>
                <w:rPr>
                  <w:rStyle w:val="Hyperlink"/>
                </w:rPr>
                <w:t>2024-2030年中国智能小便冲洗器行业现状调研分析与发展趋势预测报告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e72a76aaa416b" w:history="1">
                <w:r>
                  <w:rPr>
                    <w:rStyle w:val="Hyperlink"/>
                  </w:rPr>
                  <w:t>https://www.20087.com/M_JiaYongDianQi/18/ZhiNengXiaoBianChongXiQiShiChangJingZhengFenXi.html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便冲洗器作为现代公共卫生设施中的一项创新，旨在提供更加卫生、节水和自动化的洗手间体验。这类设备通常配备有感应器，能够自动感应使用者的离开并自动冲洗，有效避免了手动操作带来的细菌交叉感染风险，同时也减少了水资源的浪费。近年来，随着物联网技术的发展，智能小便冲洗器开始集成智能控制面板，可以通过手机APP远程控制和管理，如设定冲洗频率和水量，甚至监测设备的使用情况和维护需求。</w:t>
      </w:r>
      <w:r>
        <w:rPr>
          <w:rFonts w:hint="eastAsia"/>
        </w:rPr>
        <w:br/>
      </w:r>
      <w:r>
        <w:rPr>
          <w:rFonts w:hint="eastAsia"/>
        </w:rPr>
        <w:t>　　未来，智能小便冲洗器的发展将更加注重用户体验和节能环保。通过集成更先进的传感器技术和AI算法，设备将能够实现更精准的感应和更智能的冲洗模式，如区分大小便的不同冲洗需求，从而进一步节约用水。同时，设备的材质和设计将更加注重易清洁和抗菌性能，以减少细菌滋生，提高公共卫生水平。此外，随着可持续发展理念的深入人心，智能小便冲洗器还将探索使用可再生能源供电，如太阳能或动能发电，减少对传统电力的依赖，实现真正的绿色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e72a76aaa416b" w:history="1">
        <w:r>
          <w:rPr>
            <w:rStyle w:val="Hyperlink"/>
          </w:rPr>
          <w:t>2024-2030年中国智能小便冲洗器行业现状调研分析与发展趋势预测报告</w:t>
        </w:r>
      </w:hyperlink>
      <w:r>
        <w:rPr>
          <w:rFonts w:hint="eastAsia"/>
        </w:rPr>
        <w:t>》基于权威机构及智能小便冲洗器相关协会等渠道的资料数据，全方位分析了智能小便冲洗器行业的现状、市场需求及市场规模。智能小便冲洗器报告详细探讨了产业链结构、价格趋势，并对智能小便冲洗器各细分市场进行了研究。同时，预测了智能小便冲洗器市场前景与发展趋势，剖析了品牌竞争状态、市场集中度，以及智能小便冲洗器重点企业的表现。此外，智能小便冲洗器报告还揭示了行业发展的潜在风险与机遇，为智能小便冲洗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智能小便冲洗器行业发展概述</w:t>
      </w:r>
      <w:r>
        <w:rPr>
          <w:rFonts w:hint="eastAsia"/>
        </w:rPr>
        <w:br/>
      </w:r>
      <w:r>
        <w:rPr>
          <w:rFonts w:hint="eastAsia"/>
        </w:rPr>
        <w:t>　　第一节 智能小便冲洗器行业的界定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国内外智能小便冲洗器行业对比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全球智能小便冲洗器行业发展分析</w:t>
      </w:r>
      <w:r>
        <w:rPr>
          <w:rFonts w:hint="eastAsia"/>
        </w:rPr>
        <w:br/>
      </w:r>
      <w:r>
        <w:rPr>
          <w:rFonts w:hint="eastAsia"/>
        </w:rPr>
        <w:t>　　第一节 世界智能小便冲洗器行业发展分析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三、2024年世界智能小便冲洗器市场需求分析</w:t>
      </w:r>
      <w:r>
        <w:rPr>
          <w:rFonts w:hint="eastAsia"/>
        </w:rPr>
        <w:br/>
      </w:r>
      <w:r>
        <w:rPr>
          <w:rFonts w:hint="eastAsia"/>
        </w:rPr>
        <w:t>　　　　四、2024年智能小便冲洗器国外市场竞争分析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2023-2024年主要国家或地区智能小便冲洗器行业发展分析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一、2023-2024年美国智能小便冲洗器行业分析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二、2023-2024年日本智能小便冲洗器行业分析</w:t>
      </w:r>
      <w:r>
        <w:rPr>
          <w:rFonts w:hint="eastAsia"/>
        </w:rPr>
        <w:br/>
      </w:r>
      <w:r>
        <w:rPr>
          <w:rFonts w:hint="eastAsia"/>
        </w:rPr>
        <w:t>　　　　三、2023-2024年中国香港智能小便冲洗器行业分析</w:t>
      </w:r>
      <w:r>
        <w:rPr>
          <w:rFonts w:hint="eastAsia"/>
        </w:rPr>
        <w:br/>
      </w:r>
      <w:r>
        <w:rPr>
          <w:rFonts w:hint="eastAsia"/>
        </w:rPr>
        <w:t>　　　　四、2023-2024年韩国智能小便冲洗器行业分析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我国智能小便冲洗器行业发展分析</w:t>
      </w:r>
      <w:r>
        <w:rPr>
          <w:rFonts w:hint="eastAsia"/>
        </w:rPr>
        <w:br/>
      </w:r>
      <w:r>
        <w:rPr>
          <w:rFonts w:hint="eastAsia"/>
        </w:rPr>
        <w:t>　　第一节 我国智能小便冲洗器行业发展概况</w:t>
      </w:r>
      <w:r>
        <w:rPr>
          <w:rFonts w:hint="eastAsia"/>
        </w:rPr>
        <w:br/>
      </w:r>
      <w:r>
        <w:rPr>
          <w:rFonts w:hint="eastAsia"/>
        </w:rPr>
        <w:t>　　　　一、我国智能小便冲洗器行业发展历程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二、中国智能小便冲洗器行业发展特征</w:t>
      </w:r>
      <w:r>
        <w:rPr>
          <w:rFonts w:hint="eastAsia"/>
        </w:rPr>
        <w:br/>
      </w:r>
      <w:r>
        <w:rPr>
          <w:rFonts w:hint="eastAsia"/>
        </w:rPr>
        <w:t>　　　　三、我国智能小便冲洗器行业发展状况</w:t>
      </w:r>
      <w:r>
        <w:rPr>
          <w:rFonts w:hint="eastAsia"/>
        </w:rPr>
        <w:br/>
      </w:r>
      <w:r>
        <w:rPr>
          <w:rFonts w:hint="eastAsia"/>
        </w:rPr>
        <w:t>　　第二节 我国智能小便冲洗器行业发展现状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二、我国智能小便冲洗器制造业现状剖析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三、我国智能小便冲洗器工业设计分析</w:t>
      </w:r>
      <w:r>
        <w:rPr>
          <w:rFonts w:hint="eastAsia"/>
        </w:rPr>
        <w:br/>
      </w:r>
      <w:r>
        <w:rPr>
          <w:rFonts w:hint="eastAsia"/>
        </w:rPr>
        <w:t>　　第三节 2024年中国智能小便冲洗器行业发展状况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一、2024年智能小便冲洗器行业发展状况分析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二、2024年中国智能小便冲洗器行业发展动态</w:t>
      </w:r>
      <w:r>
        <w:rPr>
          <w:rFonts w:hint="eastAsia"/>
        </w:rPr>
        <w:br/>
      </w:r>
      <w:r>
        <w:rPr>
          <w:rFonts w:hint="eastAsia"/>
        </w:rPr>
        <w:t>　　　　三、2024年智能小便冲洗器行业经营业绩分析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四、2024年我国智能小便冲洗器行业发展热点</w:t>
      </w:r>
      <w:r>
        <w:rPr>
          <w:rFonts w:hint="eastAsia"/>
        </w:rPr>
        <w:br/>
      </w:r>
      <w:r>
        <w:rPr>
          <w:rFonts w:hint="eastAsia"/>
        </w:rPr>
        <w:t>　　第四节 2024年中国智能小便冲洗器市场供需状况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一、2024年中国智能小便冲洗器行业供给能力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二、2024年中国智能小便冲洗器市场供给分析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三、2024年中国智能小便冲洗器市场需求分析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四、2024年中国智能小便冲洗器产品价格分析</w:t>
      </w:r>
      <w:r>
        <w:rPr>
          <w:rFonts w:hint="eastAsia"/>
        </w:rPr>
        <w:br/>
      </w:r>
      <w:r>
        <w:rPr>
          <w:rFonts w:hint="eastAsia"/>
        </w:rPr>
        <w:t>　　第五节 对中国智能小便冲洗器市场的分析及思考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一、智能小便冲洗器市场特点</w:t>
      </w:r>
      <w:r>
        <w:rPr>
          <w:rFonts w:hint="eastAsia"/>
        </w:rPr>
        <w:br/>
      </w:r>
      <w:r>
        <w:rPr>
          <w:rFonts w:hint="eastAsia"/>
        </w:rPr>
        <w:t>　　　　二、智能小便冲洗器市场分析</w:t>
      </w:r>
      <w:r>
        <w:rPr>
          <w:rFonts w:hint="eastAsia"/>
        </w:rPr>
        <w:br/>
      </w:r>
      <w:r>
        <w:rPr>
          <w:rFonts w:hint="eastAsia"/>
        </w:rPr>
        <w:t>　　　　三、智能小便冲洗器市场变化的方向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四、中国智能小便冲洗器产业发展的新思路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五、对中国智能小便冲洗器产业发展的思考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智能小便冲洗器产业经济运行分析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一、2023-2024年资产利润率</w:t>
      </w:r>
      <w:r>
        <w:rPr>
          <w:rFonts w:hint="eastAsia"/>
        </w:rPr>
        <w:br/>
      </w:r>
      <w:r>
        <w:rPr>
          <w:rFonts w:hint="eastAsia"/>
        </w:rPr>
        <w:t>　　　　二、2023-2024年销售利润率</w:t>
      </w:r>
      <w:r>
        <w:rPr>
          <w:rFonts w:hint="eastAsia"/>
        </w:rPr>
        <w:br/>
      </w:r>
      <w:r>
        <w:rPr>
          <w:rFonts w:hint="eastAsia"/>
        </w:rPr>
        <w:t>　　第四节 2023-2024年发展能力分析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二、2023-2024年利润增长率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我国智能小便冲洗器产业进出口分析</w:t>
      </w:r>
      <w:r>
        <w:rPr>
          <w:rFonts w:hint="eastAsia"/>
        </w:rPr>
        <w:br/>
      </w:r>
      <w:r>
        <w:rPr>
          <w:rFonts w:hint="eastAsia"/>
        </w:rPr>
        <w:t>　　第一节 我国智能小便冲洗器进口分析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我国智能小便冲洗器出口分析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我国智能小便冲洗器进出口预测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智能小便冲洗器行业供求状况分析</w:t>
      </w:r>
      <w:r>
        <w:rPr>
          <w:rFonts w:hint="eastAsia"/>
        </w:rPr>
        <w:br/>
      </w:r>
      <w:r>
        <w:rPr>
          <w:rFonts w:hint="eastAsia"/>
        </w:rPr>
        <w:t>　　第一节 2023-2024年整体生产能力</w:t>
      </w:r>
      <w:r>
        <w:rPr>
          <w:rFonts w:hint="eastAsia"/>
        </w:rPr>
        <w:br/>
      </w:r>
      <w:r>
        <w:rPr>
          <w:rFonts w:hint="eastAsia"/>
        </w:rPr>
        <w:t>　　第二节 2023-2024年产值分布特征及变化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2023-2024年产品供给分析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二、2023-2024年智能小便冲洗器市场供给分析</w:t>
      </w:r>
      <w:r>
        <w:rPr>
          <w:rFonts w:hint="eastAsia"/>
        </w:rPr>
        <w:br/>
      </w:r>
      <w:r>
        <w:rPr>
          <w:rFonts w:hint="eastAsia"/>
        </w:rPr>
        <w:t>　　第四节 2023-2024年影响智能小便冲洗器市场需求的主要因素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2023-2024年市场容量及增长速度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2023-2024年智能小便冲洗器业整体销售能力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2023-2024年产品需求分析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二、2023-2024年智能小便冲洗器市场需求分析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智能小便冲洗器产业发展地区比较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外资和本土智能小便冲洗器企业竞争状况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一、外资和本土智能小便冲洗器品牌对比分析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二、外资与本土智能小便冲洗器品牌竞争力对比分析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三、中国智能小便冲洗器海外市场竞争分析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中国智能小便冲洗器市场竞争状况</w:t>
      </w:r>
      <w:r>
        <w:rPr>
          <w:rFonts w:hint="eastAsia"/>
        </w:rPr>
        <w:br/>
      </w:r>
      <w:r>
        <w:rPr>
          <w:rFonts w:hint="eastAsia"/>
        </w:rPr>
        <w:t>　　　　一、中国智能小便冲洗器市场竞争格局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二、2024年中国智能小便冲洗器市场竞争状况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智能小便冲洗器制造业主要企业竞争力分析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2023-2024年智能小便冲洗器行业竞争格局分析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一、2024年智能小便冲洗器制造业竞争分析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二、2024年中外智能小便冲洗器产品竞争分析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三、2023-2024年国内外智能小便冲洗器竞争分析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四、2023-2024年我国智能小便冲洗器市场竞争分析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五、2023-2024年我国智能小便冲洗器市场集中度分析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六、2024-2030年国内主要智能小便冲洗器企业动向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智能小便冲洗器企业竞争策略分析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智能小便冲洗器市场竞争策略分析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一、2024年智能小便冲洗器市场增长潜力分析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二、2024年智能小便冲洗器主要潜力品种分析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三、现有智能小便冲洗器产品竞争策略分析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四、潜力智能小便冲洗器品种竞争策略选择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智能小便冲洗器企业竞争策略分析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一、欧债危机对智能小便冲洗器行业竞争格局的影响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二、欧债危机后智能小便冲洗器行业竞争格局的变化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三、2024-2030年我国智能小便冲洗器市场竞争趋势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六、2024-2030年智能小便冲洗器企业竞争策略分析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智能小便冲洗器企业竞争分析</w:t>
      </w:r>
      <w:r>
        <w:rPr>
          <w:rFonts w:hint="eastAsia"/>
        </w:rPr>
        <w:br/>
      </w:r>
      <w:r>
        <w:rPr>
          <w:rFonts w:hint="eastAsia"/>
        </w:rPr>
        <w:t>　　第一节 摩恩Moen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科勒Kohler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HHSN辉煌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希恩CAE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高仪Grohe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华艺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高斯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九牧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康立源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智能小便冲洗器行业发展趋势分析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2024年智能小便冲洗器行业发展趋势分析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2024-2030年中国智能小便冲洗器市场趋势分析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一、2023-2024年智能小便冲洗器市场趋势总结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二、2024-2030年智能小便冲洗器发展趋势分析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六、2024-2030年智能小便冲洗器价格走势分析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未来智能小便冲洗器行业发展预测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2024-2030年国际智能小便冲洗器市场预测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一、2024-2030年全球智能小便冲洗器行业产值预测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二、2024-2030年全球智能小便冲洗器市场需求前景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三、2024-2030年全球智能小便冲洗器市场价格预测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2024-2030年国内智能小便冲洗器市场预测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一、2024-2030年国内智能小便冲洗器行业产值预测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二、2024-2030年国内智能小便冲洗器市场需求前景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三、2024-2030年国内智能小便冲洗器市场价格预测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智能小便冲洗器行业投资现状分析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2024年智能小便冲洗器行业投资情况分析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2024年智能小便冲洗器行业投资情况分析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智能小便冲洗器行业投资环境分析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一、2024年智能小便冲洗器行业政策环境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七、电子信息产业振兴规划对智能小便冲洗器行业的影响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智能小便冲洗器行业投资机会与风险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智能小便冲洗器行业投资效益分析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一、2023-2024年智能小便冲洗器行业投资状况分析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二、2024-2030年智能小便冲洗器行业投资效益分析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影响智能小便冲洗器行业发展的主要因素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一、2024-2030年影响智能小便冲洗器行业运行的有利因素分析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二、2024-2030年影响智能小便冲洗器行业运行的稳定因素分析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三、2024-2030年影响智能小便冲洗器行业运行的不利因素分析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四、2024-2030年我国智能小便冲洗器行业发展面临的挑战分析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五、2024-2030年我国智能小便冲洗器行业发展面临的机遇分析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智能小便冲洗器行业投资风险及控制策略分析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一、2024-2030年智能小便冲洗器行业市场风险及控制策略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二、2024-2030年智能小便冲洗器行业政策风险及控制策略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六、2024-2030年智能小便冲洗器行业其他风险及控制策略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智能小便冲洗器行业投资战略研究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智能小便冲洗器行业发展战略研究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对我国智能小便冲洗器品牌的战略思考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二、智能小便冲洗器实施品牌战略的意义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三、智能小便冲洗器企业品牌的现状分析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四、我国智能小便冲洗器企业的品牌战略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五、智能小便冲洗器品牌战略管理的策略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一、2024年卫浴产业投资战略</w:t>
      </w:r>
      <w:r>
        <w:rPr>
          <w:rFonts w:hint="eastAsia"/>
        </w:rPr>
        <w:br/>
      </w:r>
      <w:r>
        <w:rPr>
          <w:rFonts w:hint="eastAsia"/>
        </w:rPr>
        <w:t>　　　　二、2024年智能小便冲洗器行业投资战略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智能小便冲洗器产业链分析</w:t>
      </w:r>
      <w:r>
        <w:rPr>
          <w:rFonts w:hint="eastAsia"/>
        </w:rPr>
        <w:br/>
      </w:r>
      <w:r>
        <w:rPr>
          <w:rFonts w:hint="eastAsia"/>
        </w:rPr>
        <w:t>　　图表 国际智能小便冲洗器市场规模</w:t>
      </w:r>
      <w:r>
        <w:rPr>
          <w:rFonts w:hint="eastAsia"/>
        </w:rPr>
        <w:br/>
      </w:r>
      <w:r>
        <w:rPr>
          <w:rFonts w:hint="eastAsia"/>
        </w:rPr>
        <w:t>　　图表 国际智能小便冲洗器生命周期</w:t>
      </w:r>
      <w:r>
        <w:rPr>
          <w:rFonts w:hint="eastAsia"/>
        </w:rPr>
        <w:br/>
      </w:r>
      <w:r>
        <w:rPr>
          <w:rFonts w:hint="eastAsia"/>
        </w:rPr>
        <w:t>　　图表 智能小便冲洗器行业产品分类</w:t>
      </w:r>
      <w:r>
        <w:rPr>
          <w:rFonts w:hint="eastAsia"/>
        </w:rPr>
        <w:br/>
      </w:r>
      <w:r>
        <w:rPr>
          <w:rFonts w:hint="eastAsia"/>
        </w:rPr>
        <w:t>　　图表 智能小便冲洗器行业产品竞争格局</w:t>
      </w:r>
      <w:r>
        <w:rPr>
          <w:rFonts w:hint="eastAsia"/>
        </w:rPr>
        <w:br/>
      </w:r>
      <w:r>
        <w:rPr>
          <w:rFonts w:hint="eastAsia"/>
        </w:rPr>
        <w:t>　　图表 2023-2024年中国智能小便冲洗器市场规模</w:t>
      </w:r>
      <w:r>
        <w:rPr>
          <w:rFonts w:hint="eastAsia"/>
        </w:rPr>
        <w:br/>
      </w:r>
      <w:r>
        <w:rPr>
          <w:rFonts w:hint="eastAsia"/>
        </w:rPr>
        <w:t>　　图表 2023-2024年全球智能小便冲洗器产业市场规模</w:t>
      </w:r>
      <w:r>
        <w:rPr>
          <w:rFonts w:hint="eastAsia"/>
        </w:rPr>
        <w:br/>
      </w:r>
      <w:r>
        <w:rPr>
          <w:rFonts w:hint="eastAsia"/>
        </w:rPr>
        <w:t>　　图表 2023-2024年智能小便冲洗器行业重要数据指标比较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2023-2024年中国智能小便冲洗器行业销售情况分析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2023-2024年中国智能小便冲洗器行业利润情况分析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2023-2024年中国智能小便冲洗器行业资产情况分析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2023-2024年智能小便冲洗器制造行业总体状况</w:t>
      </w:r>
      <w:r>
        <w:rPr>
          <w:rFonts w:hint="eastAsia"/>
        </w:rPr>
        <w:br/>
      </w:r>
      <w:r>
        <w:rPr>
          <w:rFonts w:hint="eastAsia"/>
        </w:rPr>
        <w:t>　　图表 2023-2024年智能小便冲洗器产品进口数量比较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2023-2024年智能小便冲洗器进口金额趋势比较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2023-2024年智能小便冲洗器进口数量趋势比较</w:t>
      </w:r>
      <w:r>
        <w:rPr>
          <w:rFonts w:hint="eastAsia"/>
        </w:rPr>
        <w:br/>
      </w:r>
      <w:r>
        <w:rPr>
          <w:rFonts w:hint="eastAsia"/>
        </w:rPr>
        <w:t>　　图表 2023-2024年智能小便冲洗器出口金额趋势比较</w:t>
      </w:r>
      <w:r>
        <w:rPr>
          <w:rFonts w:hint="eastAsia"/>
        </w:rPr>
        <w:br/>
      </w:r>
      <w:r>
        <w:rPr>
          <w:rFonts w:hint="eastAsia"/>
        </w:rPr>
        <w:t>　　图表 2023-2024年智能小便冲洗器出口数量趋势比较</w:t>
      </w:r>
      <w:r>
        <w:rPr>
          <w:rFonts w:hint="eastAsia"/>
        </w:rPr>
        <w:br/>
      </w:r>
      <w:r>
        <w:rPr>
          <w:rFonts w:hint="eastAsia"/>
        </w:rPr>
        <w:t>　　图表 2024年中国向全球各区域智能小便冲洗器出口量月度推移</w:t>
      </w:r>
      <w:r>
        <w:rPr>
          <w:rFonts w:hint="eastAsia"/>
        </w:rPr>
        <w:br/>
      </w:r>
      <w:r>
        <w:rPr>
          <w:rFonts w:hint="eastAsia"/>
        </w:rPr>
        <w:t>　　图表 2024年我国前十位出口智能小便冲洗器数量省市地区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2024年我国前十位出口智能小便冲洗器金额省市地区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2023-2024年中国智能小便冲洗器行业发展能力分析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2023-2024年中国智能小便冲洗器行业竞争力分析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2024-2030年中国智能小便冲洗器行业发展前景预测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2023-2023年末国家外汇储备</w:t>
      </w:r>
      <w:r>
        <w:rPr>
          <w:rFonts w:hint="eastAsia"/>
        </w:rPr>
        <w:br/>
      </w:r>
      <w:r>
        <w:rPr>
          <w:rFonts w:hint="eastAsia"/>
        </w:rPr>
        <w:t>　　图表 2023-2024年税收收入及其增长速度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2024年中国智能小便冲洗器行业其他类型企业工业数据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2024年智能小便冲洗器行业主要经济指标广西区合计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e72a76aaa416b" w:history="1">
        <w:r>
          <w:rPr>
            <w:rStyle w:val="Hyperlink"/>
          </w:rPr>
          <w:t>2024-2030年中国智能小便冲洗器行业现状调研分析与发展趋势预测报告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e72a76aaa416b" w:history="1">
        <w:r>
          <w:rPr>
            <w:rStyle w:val="Hyperlink"/>
          </w:rPr>
          <w:t>https://www.20087.com/M_JiaYongDianQi/18/ZhiNengXiaoBianChongXiQiShiChangJingZhengFenXi.html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b757420844a9" w:history="1">
      <w:r>
        <w:rPr>
          <w:rStyle w:val="Hyperlink"/>
        </w:rPr>
        <w:t>2024-2030年中国智能小便冲洗器行业现状调研分析与发展趋势预测报告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ZhiNengXiaoBianChongXiQiShiChangJingZhengFenXi.html" TargetMode="External" Id="R9bfe72a76aaa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ZhiNengXiaoBianChongXiQiShiChangJingZhengFenXi.html" TargetMode="External" Id="R995eb7574208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2024-04-06T08:42:00Z</dcterms:created>
  <dcterms:modified xsi:type="dcterms:W3CDTF">2024-04-06T09:42:00Z</dcterms:modified>
  <dc:subject>2024-2030年中国智能小便冲洗器行业现状调研分析与发展趋势预测报告</dc:subject>
  <dc:title>2024-2030年中国智能小便冲洗器行业现状调研分析与发展趋势预测报告</dc:title>
  <cp:keywords>2024-2030年中国智能小便冲洗器行业现状调研分析与发展趋势预测报告</cp:keywords>
  <dc:description>2024-2030年中国智能小便冲洗器行业现状调研分析与发展趋势预测报告</dc:description>
</cp:coreProperties>
</file>