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6d60999f24482d" w:history="1">
              <w:r>
                <w:rPr>
                  <w:rStyle w:val="Hyperlink"/>
                </w:rPr>
                <w:t>2026-2032年全球与中国家用温度计行业现状分析及市场前景报告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6d60999f24482d" w:history="1">
              <w:r>
                <w:rPr>
                  <w:rStyle w:val="Hyperlink"/>
                </w:rPr>
                <w:t>2026-2032年全球与中国家用温度计行业现状分析及市场前景报告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6d60999f24482d" w:history="1">
                <w:r>
                  <w:rPr>
                    <w:rStyle w:val="Hyperlink"/>
                  </w:rPr>
                  <w:t>https://www.20087.com/1/15/JiaYongWenDuJiHangYeQianJingFenXi.html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温度计是家庭健康管理的重要工具之一，用于测量人体体温，帮助人们及时发现健康问题。随着人们对健康的重视程度日益增加，家用温度计的种类也越来越多，从传统的水银温度计到电子温度计，再到非接触式的红外线温度计，每种产品都有其独特的优点。近年来，特别是在疫情期间，非接触式温度计因其便捷性和卫生性受到了广泛关注。然而，尽管家用温度计在提升家庭健康管理能力方面发挥了重要作用，但其准确性、可靠性和用户体验仍需不断优化，尤其是在面对不同人群（如儿童、老人）时的表现。</w:t>
      </w:r>
      <w:r>
        <w:rPr>
          <w:rFonts w:hint="eastAsia"/>
        </w:rPr>
        <w:br/>
      </w:r>
      <w:r>
        <w:rPr>
          <w:rFonts w:hint="eastAsia"/>
        </w:rPr>
        <w:t>　　未来，随着生物传感器技术和可穿戴设备的发展，家用温度计将变得更加智能化和多功能化，例如结合心率监测、血氧饱和度检测等功能，为用户提供全面的健康数据。此外，随着大数据和人工智能的应用，智能家用温度计可以通过学习历史数据预测潜在的健康风险，并提供个性化的健康管理建议。长远来看，随着全球范围内对个人健康管理需求的增加，家用温度计将在更多领域找到应用场景，如在远程医疗服务、慢性病管理中发挥重要作用，推动健康产业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6d60999f24482d" w:history="1">
        <w:r>
          <w:rPr>
            <w:rStyle w:val="Hyperlink"/>
          </w:rPr>
          <w:t>2026-2032年全球与中国家用温度计行业现状分析及市场前景报告</w:t>
        </w:r>
      </w:hyperlink>
      <w:r>
        <w:rPr>
          <w:rFonts w:hint="eastAsia"/>
        </w:rPr>
        <w:t>》基于多年行业研究经验，系统分析了家用温度计产业链、市场规模、需求特征及价格趋势，客观呈现家用温度计行业现状。报告科学预测了家用温度计市场前景与发展方向，重点评估了家用温度计重点企业的竞争格局与品牌影响力，同时挖掘家用温度计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按产品类型细分，全球家用温度计市场规模2020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电子温度计</w:t>
      </w:r>
      <w:r>
        <w:rPr>
          <w:rFonts w:hint="eastAsia"/>
        </w:rPr>
        <w:br/>
      </w:r>
      <w:r>
        <w:rPr>
          <w:rFonts w:hint="eastAsia"/>
        </w:rPr>
        <w:t>　　　　1.3.3 非电子温度计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按应用细分，全球家用温度计市场规模2020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人体测温</w:t>
      </w:r>
      <w:r>
        <w:rPr>
          <w:rFonts w:hint="eastAsia"/>
        </w:rPr>
        <w:br/>
      </w:r>
      <w:r>
        <w:rPr>
          <w:rFonts w:hint="eastAsia"/>
        </w:rPr>
        <w:t>　　　　1.4.3 物体测温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家用温度计行业发展总体概况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家用温度计行业发展主要特点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家用温度计行业发展影响因素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家用温度计有利因素</w:t>
      </w:r>
      <w:r>
        <w:rPr>
          <w:rFonts w:hint="eastAsia"/>
        </w:rPr>
        <w:br/>
      </w:r>
      <w:r>
        <w:rPr>
          <w:rFonts w:hint="eastAsia"/>
        </w:rPr>
        <w:t>　　　　1.5.3 .2 家用温度计不利因素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全球市场，近三年家用温度计主要企业占有率及排名（按销量）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家用温度计主要企业在国际市场占有率（按销量，2022-2025）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2024年家用温度计主要企业在国际市场排名（按销量）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全球市场主要企业家用温度计销量（2022-2025）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全球市场，近三年家用温度计主要企业占有率及排名（按收入）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家用温度计主要企业在国际市场占有率（按收入，2022-2025）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2024年家用温度计主要企业在国际市场排名（按收入）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全球市场主要企业家用温度计销售收入（2022-2025）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全球市场主要企业家用温度计销售价格（2022-2025）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中国市场，近三年家用温度计主要企业占有率及排名（按销量）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家用温度计主要企业在中国市场占有率（按销量，2022-2025）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2024年家用温度计主要企业在中国市场排名（按销量）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中国市场主要企业家用温度计销量（2022-2025）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中国市场，近三年家用温度计主要企业占有率及排名（按收入）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家用温度计主要企业在中国市场占有率（按收入，2022-2025）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2024年家用温度计主要企业在中国市场排名（按收入）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中国市场主要企业家用温度计销售收入（2022-2025）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全球主要厂商家用温度计总部及产地分布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全球主要厂商成立时间及家用温度计商业化日期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全球主要厂商家用温度计产品类型及应用</w:t>
      </w:r>
      <w:r>
        <w:rPr>
          <w:rFonts w:hint="eastAsia"/>
        </w:rPr>
        <w:br/>
      </w:r>
      <w:r>
        <w:rPr>
          <w:rFonts w:hint="eastAsia"/>
        </w:rPr>
        <w:t>　　2.9 家用温度计行业集中度、竞争程度分析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家用温度计行业集中度分析：2024年全球Top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全球家用温度计第一梯队、第二梯队和第三梯队生产商（品牌）及市场份额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全球家用温度计总体规模分析</w:t>
      </w:r>
      <w:r>
        <w:rPr>
          <w:rFonts w:hint="eastAsia"/>
        </w:rPr>
        <w:br/>
      </w:r>
      <w:r>
        <w:rPr>
          <w:rFonts w:hint="eastAsia"/>
        </w:rPr>
        <w:t>　　3.1 全球家用温度计供需现状及预测（2020-2032）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全球家用温度计产能、产量、产能利用率及发展趋势（2020-2032）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全球家用温度计产量、需求量及发展趋势（2020-2032）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全球主要地区家用温度计产量及发展趋势（2020-2032）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全球主要地区家用温度计产量（2020-2025）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全球主要地区家用温度计产量（2026-2032）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全球主要地区家用温度计产量市场份额（2020-2032）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中国家用温度计供需现状及预测（2020-2032）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中国家用温度计产能、产量、产能利用率及发展趋势（2020-2032）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中国家用温度计产量、市场需求量及发展趋势（2020-2032）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中国市场家用温度计进出口（2020-2032）</w:t>
      </w:r>
      <w:r>
        <w:rPr>
          <w:rFonts w:hint="eastAsia"/>
        </w:rPr>
        <w:br/>
      </w:r>
      <w:r>
        <w:rPr>
          <w:rFonts w:hint="eastAsia"/>
        </w:rPr>
        <w:t>　　3.4 全球家用温度计销量及销售额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全球市场家用温度计销售额（2020-2032）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全球市场家用温度计销量（2020-2032）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全球市场家用温度计价格趋势（2020-2032）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全球家用温度计主要地区分析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全球主要地区家用温度计市场规模分析：2020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全球主要地区家用温度计销售收入及市场份额（2020-2025年）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全球主要地区家用温度计销售收入预测（2026-2032年）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全球主要地区家用温度计销量分析：2020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全球主要地区家用温度计销量及市场份额（2020-2025年）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全球主要地区家用温度计销量及市场份额预测（2026-2032）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北美市场家用温度计销量、收入及增长率（2020-2032）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欧洲市场家用温度计销量、收入及增长率（2020-2032）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中国市场家用温度计销量、收入及增长率（2020-2032）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日本市场家用温度计销量、收入及增长率（2020-2032）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东南亚市场家用温度计销量、收入及增长率（2020-2032）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印度市场家用温度计销量、收入及增长率（2020-2032）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家用温度计销量、收入、价格及毛利率（2020-2025）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家用温度计销量、收入、价格及毛利率（2020-2025）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家用温度计产品规格、参数及市场应用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家用温度计销量、收入、价格及毛利率（2020-2025）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不同产品类型家用温度计分析</w:t>
      </w:r>
      <w:r>
        <w:rPr>
          <w:rFonts w:hint="eastAsia"/>
        </w:rPr>
        <w:br/>
      </w:r>
      <w:r>
        <w:rPr>
          <w:rFonts w:hint="eastAsia"/>
        </w:rPr>
        <w:t>　　6.1 全球不同产品类型家用温度计销量（2020-2032）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全球不同产品类型家用温度计销量及市场份额（2020-2025）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全球不同产品类型家用温度计销量预测（2026-2032）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全球不同产品类型家用温度计收入（2020-2032）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全球不同产品类型家用温度计收入及市场份额（2020-2025）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全球不同产品类型家用温度计收入预测（2026-2032）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全球不同产品类型家用温度计价格走势（2020-2032）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中国不同产品类型家用温度计销量（2020-2032）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中国不同产品类型家用温度计销量预测（2026-2032）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中国不同产品类型家用温度计销量及市场份额（2020-2025）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中国不同产品类型家用温度计收入（2020-2032）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中国不同产品类型家用温度计收入及市场份额（2020-2025）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中国不同产品类型家用温度计收入预测（2026-2032）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不同应用家用温度计分析</w:t>
      </w:r>
      <w:r>
        <w:rPr>
          <w:rFonts w:hint="eastAsia"/>
        </w:rPr>
        <w:br/>
      </w:r>
      <w:r>
        <w:rPr>
          <w:rFonts w:hint="eastAsia"/>
        </w:rPr>
        <w:t>　　7.1 全球不同应用家用温度计销量（2020-2032）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全球不同应用家用温度计销量及市场份额（2020-2025）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全球不同应用家用温度计销量预测（2026-2032）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全球不同应用家用温度计收入（2020-2032）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全球不同应用家用温度计收入及市场份额（2020-2025）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全球不同应用家用温度计收入预测（2026-2032）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全球不同应用家用温度计价格走势（2020-2032）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中国不同应用家用温度计销量（2020-2032）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中国不同应用家用温度计销量及市场份额（2020-2025）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中国不同应用家用温度计销量预测（2026-2032）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中国不同应用家用温度计收入（2020-2032）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中国不同应用家用温度计收入及市场份额（2020-2025）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中国不同应用家用温度计收入预测（2026-2032）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家用温度计行业发展趋势</w:t>
      </w:r>
      <w:r>
        <w:rPr>
          <w:rFonts w:hint="eastAsia"/>
        </w:rPr>
        <w:br/>
      </w:r>
      <w:r>
        <w:rPr>
          <w:rFonts w:hint="eastAsia"/>
        </w:rPr>
        <w:t>　　8.2 家用温度计行业主要驱动因素</w:t>
      </w:r>
      <w:r>
        <w:rPr>
          <w:rFonts w:hint="eastAsia"/>
        </w:rPr>
        <w:br/>
      </w:r>
      <w:r>
        <w:rPr>
          <w:rFonts w:hint="eastAsia"/>
        </w:rPr>
        <w:t>　　8.3 家用温度计中国企业SWOT分析</w:t>
      </w:r>
      <w:r>
        <w:rPr>
          <w:rFonts w:hint="eastAsia"/>
        </w:rPr>
        <w:br/>
      </w:r>
      <w:r>
        <w:rPr>
          <w:rFonts w:hint="eastAsia"/>
        </w:rPr>
        <w:t>　　8.4 中国家用温度计行业政策环境分析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家用温度计行业产业链简介</w:t>
      </w:r>
      <w:r>
        <w:rPr>
          <w:rFonts w:hint="eastAsia"/>
        </w:rPr>
        <w:br/>
      </w:r>
      <w:r>
        <w:rPr>
          <w:rFonts w:hint="eastAsia"/>
        </w:rPr>
        <w:t>　　　　9.1.1 家用温度计行业供应链分析</w:t>
      </w:r>
      <w:r>
        <w:rPr>
          <w:rFonts w:hint="eastAsia"/>
        </w:rPr>
        <w:br/>
      </w:r>
      <w:r>
        <w:rPr>
          <w:rFonts w:hint="eastAsia"/>
        </w:rPr>
        <w:t>　　　　9.1.2 家用温度计主要原料及供应情况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家用温度计行业采购模式</w:t>
      </w:r>
      <w:r>
        <w:rPr>
          <w:rFonts w:hint="eastAsia"/>
        </w:rPr>
        <w:br/>
      </w:r>
      <w:r>
        <w:rPr>
          <w:rFonts w:hint="eastAsia"/>
        </w:rPr>
        <w:t>　　9.3 家用温度计行业生产模式</w:t>
      </w:r>
      <w:r>
        <w:rPr>
          <w:rFonts w:hint="eastAsia"/>
        </w:rPr>
        <w:br/>
      </w:r>
      <w:r>
        <w:rPr>
          <w:rFonts w:hint="eastAsia"/>
        </w:rPr>
        <w:t>　　9.4 家用温度计行业销售模式及销售渠道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按产品类型细分，全球家用温度计市场规模2020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按应用细分，全球家用温度计市场规模（CAGR）2020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家用温度计行业发展主要特点</w:t>
      </w:r>
      <w:r>
        <w:rPr>
          <w:rFonts w:hint="eastAsia"/>
        </w:rPr>
        <w:br/>
      </w:r>
      <w:r>
        <w:rPr>
          <w:rFonts w:hint="eastAsia"/>
        </w:rPr>
        <w:t>　　表 4： 家用温度计行业发展有利因素分析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家用温度计行业发展不利因素分析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进入家用温度计行业壁垒</w:t>
      </w:r>
      <w:r>
        <w:rPr>
          <w:rFonts w:hint="eastAsia"/>
        </w:rPr>
        <w:br/>
      </w:r>
      <w:r>
        <w:rPr>
          <w:rFonts w:hint="eastAsia"/>
        </w:rPr>
        <w:t>　　表 7： 家用温度计主要企业在国际市场占有率（按销量，2022-2025）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2024年家用温度计主要企业在国际市场排名（按销量）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全球市场主要企业家用温度计销量（2022-2025）&amp;（千件）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家用温度计主要企业在国际市场占有率（按收入，2022-2025）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2024年家用温度计主要企业在国际市场排名（按收入）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全球市场主要企业家用温度计销售收入（2022-2025）&amp;（万元）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全球市场主要企业家用温度计销售价格（2022-2025）&amp;（元/件）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家用温度计主要企业在中国市场占有率（按销量，2022-2025）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2024年家用温度计主要企业在中国市场排名（按销量）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中国市场主要企业家用温度计销量（2022-2025）&amp;（千件）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家用温度计主要企业在中国市场占有率（按收入，2022-2025）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2024年家用温度计主要企业在中国市场排名（按收入）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中国市场主要企业家用温度计销售收入（2022-2025）&amp;（万元）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全球主要厂商家用温度计总部及产地分布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全球主要厂商成立时间及家用温度计商业化日期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全球主要厂商家用温度计产品类型及应用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2024年全球家用温度计主要厂商市场地位（第一梯队、第二梯队和第三梯队）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全球家用温度计市场投资、并购等现状分析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全球主要地区家用温度计产量增速（CAGR）：（2020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全球主要地区家用温度计产量（2020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全球主要地区家用温度计产量（2020-2025）&amp;（千件）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全球主要地区家用温度计产量（2026-2032）&amp;（千件）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全球主要地区家用温度计产量市场份额（2020-2025）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全球主要地区家用温度计产量（2026-2032）&amp;（千件）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中国市场家用温度计产量、销量、进出口（2020-2025年）&amp;（千件）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中国市场家用温度计产量、销量、进出口预测（2026-2032）&amp;（千件）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全球主要地区家用温度计销售收入增速：（2020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全球主要地区家用温度计销售收入（2020-2025）&amp;（万元）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全球主要地区家用温度计销售收入市场份额（2020-2025）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全球主要地区家用温度计收入（2026-2032）&amp;（万元）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全球主要地区家用温度计收入市场份额（2026-2032）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全球主要地区家用温度计销量（千件）：2020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全球主要地区家用温度计销量（2020-2025）&amp;（千件）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全球主要地区家用温度计销量市场份额（2020-2025）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全球主要地区家用温度计销量（2026-2032）&amp;（千件）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全球主要地区家用温度计销量份额（2026-2032）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家用温度计销量（千件）、收入（万元）、价格（元/件）及毛利率（2020-2025）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家用温度计销量（千件）、收入（万元）、价格（元/件）及毛利率（2020-2025）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家用温度计销量（千件）、收入（万元）、价格（元/件）及毛利率（2020-2025）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家用温度计销量（千件）、收入（万元）、价格（元/件）及毛利率（2020-2025）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家用温度计销量（千件）、收入（万元）、价格（元/件）及毛利率（2020-2025）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家用温度计销量（千件）、收入（万元）、价格（元/件）及毛利率（2020-2025）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家用温度计销量（千件）、收入（万元）、价格（元/件）及毛利率（2020-2025）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家用温度计销量（千件）、收入（万元）、价格（元/件）及毛利率（2020-2025）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家用温度计销量（千件）、收入（万元）、价格（元/件）及毛利率（2020-2025）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家用温度计销量（千件）、收入（万元）、价格（元/件）及毛利率（2020-2025）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家用温度计销量（千件）、收入（万元）、价格（元/件）及毛利率（2020-2025）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家用温度计销量（千件）、收入（万元）、价格（元/件）及毛利率（2020-2025）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家用温度计销量（千件）、收入（万元）、价格（元/件）及毛利率（2020-2025）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家用温度计销量（千件）、收入（万元）、价格（元/件）及毛利率（2020-2025）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家用温度计生产基地、销售区域、竞争对手及市场地位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家用温度计产品规格、参数及市场应用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家用温度计销量（千件）、收入（万元）、价格（元/件）及毛利率（2020-2025）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家用温度计生产基地、销售区域、竞争对手及市场地位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家用温度计产品规格、参数及市场应用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家用温度计销量（千件）、收入（万元）、价格（元/件）及毛利率（2020-2025）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家用温度计生产基地、销售区域、竞争对手及市场地位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家用温度计产品规格、参数及市场应用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家用温度计销量（千件）、收入（万元）、价格（元/件）及毛利率（2020-2025）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全球不同产品类型家用温度计销量（2020-2025年）&amp;（千件）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全球不同产品类型家用温度计销量市场份额（2020-2025）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全球不同产品类型家用温度计销量预测（2026-2032）&amp;（千件）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全球市场不同产品类型家用温度计销量市场份额预测（2026-2032）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全球不同产品类型家用温度计收入（2020-2025年）&amp;（万元）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全球不同产品类型家用温度计收入市场份额（2020-2025）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全球不同产品类型家用温度计收入预测（2026-2032）&amp;（万元）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全球不同产品类型家用温度计收入市场份额预测（2026-2032）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中国不同产品类型家用温度计销量预测（2026-2032）&amp;（千件）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全球市场不同产品类型家用温度计销量市场份额预测（2026-2032）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中国不同产品类型家用温度计销量（2020-2025年）&amp;（千件）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中国不同产品类型家用温度计销量市场份额（2020-2025）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中国不同产品类型家用温度计收入（2020-2025年）&amp;（万元）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中国不同产品类型家用温度计收入市场份额（2020-2025）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中国不同产品类型家用温度计收入预测（2026-2032）&amp;（万元）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中国不同产品类型家用温度计收入市场份额预测（2026-2032）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全球不同应用家用温度计销量（2020-2025年）&amp;（千件）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全球不同应用家用温度计销量市场份额（2020-2025）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全球不同应用家用温度计销量预测（2026-2032）&amp;（千件）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全球市场不同应用家用温度计销量市场份额预测（2026-2032）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全球不同应用家用温度计收入（2020-2025年）&amp;（万元）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全球不同应用家用温度计收入市场份额（2020-2025）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全球不同应用家用温度计收入预测（2026-2032）&amp;（万元）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全球不同应用家用温度计收入市场份额预测（2026-2032）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中国不同应用家用温度计销量（2020-2025年）&amp;（千件）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中国不同应用家用温度计销量市场份额（2020-2025）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中国不同应用家用温度计销量预测（2026-2032）&amp;（千件）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中国市场不同应用家用温度计销量市场份额预测（2026-2032）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156： 中国不同应用家用温度计收入（2020-2025年）&amp;（万元）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中国不同应用家用温度计收入市场份额（2020-2025）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中国不同应用家用温度计收入预测（2026-2032）&amp;（万元）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中国不同应用家用温度计收入市场份额预测（2026-2032）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160： 家用温度计行业发展趋势</w:t>
      </w:r>
      <w:r>
        <w:rPr>
          <w:rFonts w:hint="eastAsia"/>
        </w:rPr>
        <w:br/>
      </w:r>
      <w:r>
        <w:rPr>
          <w:rFonts w:hint="eastAsia"/>
        </w:rPr>
        <w:t>　　表 161： 家用温度计行业主要驱动因素</w:t>
      </w:r>
      <w:r>
        <w:rPr>
          <w:rFonts w:hint="eastAsia"/>
        </w:rPr>
        <w:br/>
      </w:r>
      <w:r>
        <w:rPr>
          <w:rFonts w:hint="eastAsia"/>
        </w:rPr>
        <w:t>　　表 162： 家用温度计行业供应链分析</w:t>
      </w:r>
      <w:r>
        <w:rPr>
          <w:rFonts w:hint="eastAsia"/>
        </w:rPr>
        <w:br/>
      </w:r>
      <w:r>
        <w:rPr>
          <w:rFonts w:hint="eastAsia"/>
        </w:rPr>
        <w:t>　　表 163： 家用温度计上游原料供应商</w:t>
      </w:r>
      <w:r>
        <w:rPr>
          <w:rFonts w:hint="eastAsia"/>
        </w:rPr>
        <w:br/>
      </w:r>
      <w:r>
        <w:rPr>
          <w:rFonts w:hint="eastAsia"/>
        </w:rPr>
        <w:t>　　表 164： 家用温度计主要地区不同应用客户分析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家用温度计典型经销商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家用温度计产品图片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全球不同产品类型家用温度计销售额2020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全球不同产品类型家用温度计市场份额2024 &amp; 2032</w:t>
      </w:r>
      <w:r>
        <w:rPr>
          <w:rFonts w:hint="eastAsia"/>
        </w:rPr>
        <w:br/>
      </w:r>
      <w:r>
        <w:rPr>
          <w:rFonts w:hint="eastAsia"/>
        </w:rPr>
        <w:t>　　图 4： 电子温度计产品图片</w:t>
      </w:r>
      <w:r>
        <w:rPr>
          <w:rFonts w:hint="eastAsia"/>
        </w:rPr>
        <w:br/>
      </w:r>
      <w:r>
        <w:rPr>
          <w:rFonts w:hint="eastAsia"/>
        </w:rPr>
        <w:t>　　图 5： 非电子温度计产品图片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全球不同应用家用温度计市场份额2024 &amp; 2032</w:t>
      </w:r>
      <w:r>
        <w:rPr>
          <w:rFonts w:hint="eastAsia"/>
        </w:rPr>
        <w:br/>
      </w:r>
      <w:r>
        <w:rPr>
          <w:rFonts w:hint="eastAsia"/>
        </w:rPr>
        <w:t>　　图 8： 人体测温</w:t>
      </w:r>
      <w:r>
        <w:rPr>
          <w:rFonts w:hint="eastAsia"/>
        </w:rPr>
        <w:br/>
      </w:r>
      <w:r>
        <w:rPr>
          <w:rFonts w:hint="eastAsia"/>
        </w:rPr>
        <w:t>　　图 9： 物体测温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2024年全球前五大生产商家用温度计市场份额</w:t>
      </w:r>
      <w:r>
        <w:rPr>
          <w:rFonts w:hint="eastAsia"/>
        </w:rPr>
        <w:br/>
      </w:r>
      <w:r>
        <w:rPr>
          <w:rFonts w:hint="eastAsia"/>
        </w:rPr>
        <w:t>　　图 12： 2024年全球家用温度计第一梯队、第二梯队和第三梯队厂商及市场份额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全球家用温度计产能、产量、产能利用率及发展趋势（2020-2032）&amp;（千件）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全球家用温度计产量、需求量及发展趋势（2020-2032）&amp;（千件）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全球主要地区家用温度计产量市场份额（2020-2032）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中国家用温度计产能、产量、产能利用率及发展趋势（2020-2032）&amp;（千件）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中国家用温度计产量、市场需求量及发展趋势（2020-2032）&amp;（千件）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全球家用温度计市场销售额及增长率：（2020-2032）&amp;（万元）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全球市场家用温度计市场规模：2020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全球市场家用温度计销量及增长率（2020-2032）&amp;（千件）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全球市场家用温度计价格趋势（2020-2032）&amp;（元/件）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全球主要地区家用温度计销售收入（2020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全球主要地区家用温度计销售收入市场份额（2020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北美市场家用温度计销量及增长率（2020-2032）&amp;（千件）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北美市场家用温度计收入及增长率（2020-2032）&amp;（万元）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欧洲市场家用温度计销量及增长率（2020-2032）&amp;（千件）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欧洲市场家用温度计收入及增长率（2020-2032）&amp;（万元）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中国市场家用温度计销量及增长率（2020-2032）&amp;（千件）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中国市场家用温度计收入及增长率（2020-2032）&amp;（万元）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日本市场家用温度计销量及增长率（2020-2032）&amp;（千件）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日本市场家用温度计收入及增长率（2020-2032）&amp;（万元）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东南亚市场家用温度计销量及增长率（2020-2032）&amp;（千件）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东南亚市场家用温度计收入及增长率（2020-2032）&amp;（万元）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印度市场家用温度计销量及增长率（2020-2032）&amp;（千件）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印度市场家用温度计收入及增长率（2020-2032）&amp;（万元）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全球不同产品类型家用温度计价格走势（2020-2032）&amp;（元/件）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全球不同应用家用温度计价格走势（2020-2032）&amp;（元/件）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家用温度计中国企业SWOT分析</w:t>
      </w:r>
      <w:r>
        <w:rPr>
          <w:rFonts w:hint="eastAsia"/>
        </w:rPr>
        <w:br/>
      </w:r>
      <w:r>
        <w:rPr>
          <w:rFonts w:hint="eastAsia"/>
        </w:rPr>
        <w:t>　　图 39： 家用温度计产业链</w:t>
      </w:r>
      <w:r>
        <w:rPr>
          <w:rFonts w:hint="eastAsia"/>
        </w:rPr>
        <w:br/>
      </w:r>
      <w:r>
        <w:rPr>
          <w:rFonts w:hint="eastAsia"/>
        </w:rPr>
        <w:t>　　图 40： 家用温度计行业采购模式分析</w:t>
      </w:r>
      <w:r>
        <w:rPr>
          <w:rFonts w:hint="eastAsia"/>
        </w:rPr>
        <w:br/>
      </w:r>
      <w:r>
        <w:rPr>
          <w:rFonts w:hint="eastAsia"/>
        </w:rPr>
        <w:t>　　图 41： 家用温度计行业生产模式</w:t>
      </w:r>
      <w:r>
        <w:rPr>
          <w:rFonts w:hint="eastAsia"/>
        </w:rPr>
        <w:br/>
      </w:r>
      <w:r>
        <w:rPr>
          <w:rFonts w:hint="eastAsia"/>
        </w:rPr>
        <w:t>　　图 42： 家用温度计行业销售模式分析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6d60999f24482d" w:history="1">
        <w:r>
          <w:rPr>
            <w:rStyle w:val="Hyperlink"/>
          </w:rPr>
          <w:t>2026-2032年全球与中国家用温度计行业现状分析及市场前景报告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6d60999f24482d" w:history="1">
        <w:r>
          <w:rPr>
            <w:rStyle w:val="Hyperlink"/>
          </w:rPr>
          <w:t>https://www.20087.com/1/15/JiaYongWenDuJiHangYeQianJingFenXi.html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温度计买哪种最精准、家用温度计怎么调整、医用体温计十大名牌排名、家用温度计哪个好、手机如何测室温、家用温度计十大品牌、温湿度计最精准的品牌、家用温度计里面红色的是什么、室内温度计哪款最准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0ed50f21f347aa" w:history="1">
      <w:r>
        <w:rPr>
          <w:rStyle w:val="Hyperlink"/>
        </w:rPr>
        <w:t>2026-2032年全球与中国家用温度计行业现状分析及市场前景报告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JiaYongWenDuJiHangYeQianJingFenXi.html" TargetMode="External" Id="R156d60999f24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JiaYongWenDuJiHangYeQianJingFenXi.html" TargetMode="External" Id="R540ed50f21f3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2025-11-11T08:50:04Z</dcterms:created>
  <dcterms:modified xsi:type="dcterms:W3CDTF">2025-11-11T09:50:04Z</dcterms:modified>
  <dc:subject>2026-2032年全球与中国家用温度计行业现状分析及市场前景报告</dc:subject>
  <dc:title>2026-2032年全球与中国家用温度计行业现状分析及市场前景报告</dc:title>
  <cp:keywords>2026-2032年全球与中国家用温度计行业现状分析及市场前景报告</cp:keywords>
  <dc:description>2026-2032年全球与中国家用温度计行业现状分析及市场前景报告</dc:description>
</cp:coreProperties>
</file>