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4a2b4590f45b4" w:history="1">
              <w:r>
                <w:rPr>
                  <w:rStyle w:val="Hyperlink"/>
                </w:rPr>
                <w:t>2026-2032年全球与中国氮化镓超薄充电器行业研究分析及前景趋势报告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4a2b4590f45b4" w:history="1">
              <w:r>
                <w:rPr>
                  <w:rStyle w:val="Hyperlink"/>
                </w:rPr>
                <w:t>2026-2032年全球与中国氮化镓超薄充电器行业研究分析及前景趋势报告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4a2b4590f45b4" w:history="1">
                <w:r>
                  <w:rPr>
                    <w:rStyle w:val="Hyperlink"/>
                  </w:rPr>
                  <w:t>https://www.20087.com/5/05/DanHuaJiaChaoBoChongDianQiHangYeFaZhanQianJing.html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超薄充电器是新一代快充解决方案的代表，凭借氮化镓功率器件的高频、高效特性，显著缩小了传统硅基充电器的体积与重量，同时支持多口输出与高功率快充协议。氮化镓超薄充电器普遍采用折叠插脚、PC阻燃外壳及智能功率分配技术，适配智能手机、笔记本电脑及平板等多设备用户需求。市场主流产品已覆盖30W至100W功率段，在温升控制、电磁兼容性及协议兼容性方面持续优化。然而，部分低价产品在长期高负载下的可靠性、散热设计冗余度及元器件选型标准上仍存隐患，影响用户体验与安全口碑。</w:t>
      </w:r>
      <w:r>
        <w:rPr>
          <w:rFonts w:hint="eastAsia"/>
        </w:rPr>
        <w:br/>
      </w:r>
      <w:r>
        <w:rPr>
          <w:rFonts w:hint="eastAsia"/>
        </w:rPr>
        <w:t>　　未来，氮化镓超薄充电器将向更高功率密度、更智能能源管理与更广泛生态协同演进。市场调研网指出，65W以上多口快充将成标配，支持USB PD 3.1等新协议，满足笔记本电脑满功率供电需求。三维封装与嵌入式磁元件技术将进一步压缩内部空间，推动“信用卡尺寸”百瓦级充电器成为现实。在功能层面，充电器将集成电量显示、设备识别及用电统计功能，并通过蓝牙或NFC与手机联动，提供个性化快充建议。此外，可再生能源接口（如太阳能输入）的探索将拓展其在户外场景的应用边界。长远来看，氮化镓超薄充电器不仅作为电源适配器，更将融入智能家居能源网络，成为分布式用电节点的智能调度终端，其价值将从“充电效率”延伸至“能源体验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e4a2b4590f45b4" w:history="1">
        <w:r>
          <w:rPr>
            <w:rStyle w:val="Hyperlink"/>
          </w:rPr>
          <w:t>2026-2032年全球与中国氮化镓超薄充电器行业研究分析及前景趋势报告</w:t>
        </w:r>
      </w:hyperlink>
      <w:r>
        <w:rPr>
          <w:rFonts w:hint="eastAsia"/>
        </w:rPr>
        <w:t>》，2025年氮化镓超薄充电器行业市场规模达 亿元，预计2032年市场规模将达 亿元，期间年均复合增长率（CAGR）达 %。报告基于多年行业研究积累，结合氮化镓超薄充电器市场发展现状，依托行业权威数据资源和长期市场监测数据库，对氮化镓超薄充电器市场规模、技术现状及未来方向进行了全面分析。报告梳理了氮化镓超薄充电器行业竞争格局，重点评估了主要企业的市场表现及品牌影响力，并通过SWOT分析揭示了氮化镓超薄充电器行业机遇与潜在风险。同时，报告对氮化镓超薄充电器市场前景和发展趋势进行了科学预测，为投资者提供了投资价值判断和策略建议，助力把握氮化镓超薄充电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按产品类型细分，全球氮化镓超薄充电器市场规模2021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1.3.2 120W</w:t>
      </w:r>
      <w:r>
        <w:rPr>
          <w:rFonts w:hint="eastAsia"/>
        </w:rPr>
        <w:br/>
      </w:r>
      <w:r>
        <w:rPr>
          <w:rFonts w:hint="eastAsia"/>
        </w:rPr>
        <w:t>　　　　1.3.3 68W</w:t>
      </w:r>
      <w:r>
        <w:rPr>
          <w:rFonts w:hint="eastAsia"/>
        </w:rPr>
        <w:br/>
      </w:r>
      <w:r>
        <w:rPr>
          <w:rFonts w:hint="eastAsia"/>
        </w:rPr>
        <w:t>　　　　1.3.4 65W</w:t>
      </w:r>
      <w:r>
        <w:rPr>
          <w:rFonts w:hint="eastAsia"/>
        </w:rPr>
        <w:br/>
      </w:r>
      <w:r>
        <w:rPr>
          <w:rFonts w:hint="eastAsia"/>
        </w:rPr>
        <w:t>　　　　1.3.5 45W</w:t>
      </w:r>
      <w:r>
        <w:rPr>
          <w:rFonts w:hint="eastAsia"/>
        </w:rPr>
        <w:br/>
      </w:r>
      <w:r>
        <w:rPr>
          <w:rFonts w:hint="eastAsia"/>
        </w:rPr>
        <w:t>　　　　1.3.6 30W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按应用细分，全球氮化镓超薄充电器市场规模2021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笔记本电脑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氮化镓超薄充电器行业发展总体概况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氮化镓超薄充电器行业发展主要特点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氮化镓超薄充电器行业发展影响因素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氮化镓超薄充电器有利因素</w:t>
      </w:r>
      <w:r>
        <w:rPr>
          <w:rFonts w:hint="eastAsia"/>
        </w:rPr>
        <w:br/>
      </w:r>
      <w:r>
        <w:rPr>
          <w:rFonts w:hint="eastAsia"/>
        </w:rPr>
        <w:t>　　　　1.5.3 .2 氮化镓超薄充电器不利因素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全球市场，近三年氮化镓超薄充电器主要企业占有率及排名（按销量）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氮化镓超薄充电器主要企业在国际市场占有率（按销量，2023-2026）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2025年氮化镓超薄充电器主要企业在国际市场排名（按销量）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全球市场主要企业氮化镓超薄充电器销量（2023-2026）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全球市场，近三年氮化镓超薄充电器主要企业占有率及排名（按收入）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氮化镓超薄充电器主要企业在国际市场占有率（按收入，2023-2026）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2025年氮化镓超薄充电器主要企业在国际市场排名（按收入）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全球市场主要企业氮化镓超薄充电器销售收入（2023-2026）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全球市场主要企业氮化镓超薄充电器销售价格（2023-2026）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中国市场，近三年氮化镓超薄充电器主要企业占有率及排名（按销量）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氮化镓超薄充电器主要企业在中国市场占有率（按销量，2023-2026）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2025年氮化镓超薄充电器主要企业在中国市场排名（按销量）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中国市场主要企业氮化镓超薄充电器销量（2023-2026）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中国市场，近三年氮化镓超薄充电器主要企业占有率及排名（按收入）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氮化镓超薄充电器主要企业在中国市场占有率（按收入，2023-2026）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2025年氮化镓超薄充电器主要企业在中国市场排名（按收入）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中国市场主要企业氮化镓超薄充电器销售收入（2023-2026）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全球主要厂商氮化镓超薄充电器总部及产地分布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全球主要厂商成立时间及氮化镓超薄充电器商业化日期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全球主要厂商氮化镓超薄充电器产品类型及应用</w:t>
      </w:r>
      <w:r>
        <w:rPr>
          <w:rFonts w:hint="eastAsia"/>
        </w:rPr>
        <w:br/>
      </w:r>
      <w:r>
        <w:rPr>
          <w:rFonts w:hint="eastAsia"/>
        </w:rPr>
        <w:t>　　2.9 氮化镓超薄充电器行业集中度、竞争程度分析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氮化镓超薄充电器行业集中度分析：2025年全球Top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全球氮化镓超薄充电器第一梯队、第二梯队和第三梯队生产商（品牌）及市场份额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全球氮化镓超薄充电器总体规模分析</w:t>
      </w:r>
      <w:r>
        <w:rPr>
          <w:rFonts w:hint="eastAsia"/>
        </w:rPr>
        <w:br/>
      </w:r>
      <w:r>
        <w:rPr>
          <w:rFonts w:hint="eastAsia"/>
        </w:rPr>
        <w:t>　　3.1 全球氮化镓超薄充电器供需现状及预测（2021-2032）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全球氮化镓超薄充电器产能、产量、产能利用率及发展趋势（2021-2032）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全球氮化镓超薄充电器产量、需求量及发展趋势（2021-2032）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全球主要地区氮化镓超薄充电器产量及发展趋势（2021-2032）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全球主要地区氮化镓超薄充电器产量（2021-2026）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全球主要地区氮化镓超薄充电器产量（2027-2032）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全球主要地区氮化镓超薄充电器产量市场份额（2021-2032）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中国氮化镓超薄充电器供需现状及预测（2021-2032）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中国氮化镓超薄充电器产能、产量、产能利用率及发展趋势（2021-2032）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中国氮化镓超薄充电器产量、市场需求量及发展趋势（2021-2032）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中国市场氮化镓超薄充电器进出口（2021-2032）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全球氮化镓超薄充电器销量及销售额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全球市场氮化镓超薄充电器销售额（2021-2032）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全球市场氮化镓超薄充电器销量（2021-2032）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全球市场氮化镓超薄充电器价格趋势（2021-2032）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全球氮化镓超薄充电器主要地区分析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全球主要地区氮化镓超薄充电器市场规模分析：2021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全球主要地区氮化镓超薄充电器销售收入及市场份额（2021-2026）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全球主要地区氮化镓超薄充电器销售收入预测（2027-2032）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全球主要地区氮化镓超薄充电器销量分析：2021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全球主要地区氮化镓超薄充电器销量及市场份额（2021-2026）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全球主要地区氮化镓超薄充电器销量及市场份额预测（2027-2032）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Anker</w:t>
      </w:r>
      <w:r>
        <w:rPr>
          <w:rFonts w:hint="eastAsia"/>
        </w:rPr>
        <w:br/>
      </w:r>
      <w:r>
        <w:rPr>
          <w:rFonts w:hint="eastAsia"/>
        </w:rPr>
        <w:t>　　　　5.1.1 Anker基本信息、氮化镓超薄充电器生产基地、销售区域、竞争对手及市场地位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Anker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Anker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Anker公司简介及主要业务</w:t>
      </w:r>
      <w:r>
        <w:rPr>
          <w:rFonts w:hint="eastAsia"/>
        </w:rPr>
        <w:br/>
      </w:r>
      <w:r>
        <w:rPr>
          <w:rFonts w:hint="eastAsia"/>
        </w:rPr>
        <w:t>　　　　5.1.5 Anker企业最新动态</w:t>
      </w:r>
      <w:r>
        <w:rPr>
          <w:rFonts w:hint="eastAsia"/>
        </w:rPr>
        <w:br/>
      </w:r>
      <w:r>
        <w:rPr>
          <w:rFonts w:hint="eastAsia"/>
        </w:rPr>
        <w:t>　　5.2 Baseus</w:t>
      </w:r>
      <w:r>
        <w:rPr>
          <w:rFonts w:hint="eastAsia"/>
        </w:rPr>
        <w:br/>
      </w:r>
      <w:r>
        <w:rPr>
          <w:rFonts w:hint="eastAsia"/>
        </w:rPr>
        <w:t>　　　　5.2.1 Baseus基本信息、氮化镓超薄充电器生产基地、销售区域、竞争对手及市场地位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Baseus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Baseus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Baseus公司简介及主要业务</w:t>
      </w:r>
      <w:r>
        <w:rPr>
          <w:rFonts w:hint="eastAsia"/>
        </w:rPr>
        <w:br/>
      </w:r>
      <w:r>
        <w:rPr>
          <w:rFonts w:hint="eastAsia"/>
        </w:rPr>
        <w:t>　　　　5.2.5 Baseus企业最新动态</w:t>
      </w:r>
      <w:r>
        <w:rPr>
          <w:rFonts w:hint="eastAsia"/>
        </w:rPr>
        <w:br/>
      </w:r>
      <w:r>
        <w:rPr>
          <w:rFonts w:hint="eastAsia"/>
        </w:rPr>
        <w:t>　　5.3 CukTech</w:t>
      </w:r>
      <w:r>
        <w:rPr>
          <w:rFonts w:hint="eastAsia"/>
        </w:rPr>
        <w:br/>
      </w:r>
      <w:r>
        <w:rPr>
          <w:rFonts w:hint="eastAsia"/>
        </w:rPr>
        <w:t>　　　　5.3.1 CukTech基本信息、氮化镓超薄充电器生产基地、销售区域、竞争对手及市场地位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CukTech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CukTech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CukTech公司简介及主要业务</w:t>
      </w:r>
      <w:r>
        <w:rPr>
          <w:rFonts w:hint="eastAsia"/>
        </w:rPr>
        <w:br/>
      </w:r>
      <w:r>
        <w:rPr>
          <w:rFonts w:hint="eastAsia"/>
        </w:rPr>
        <w:t>　　　　5.3.5 CukTech企业最新动态</w:t>
      </w:r>
      <w:r>
        <w:rPr>
          <w:rFonts w:hint="eastAsia"/>
        </w:rPr>
        <w:br/>
      </w:r>
      <w:r>
        <w:rPr>
          <w:rFonts w:hint="eastAsia"/>
        </w:rPr>
        <w:t>　　5.4 Huawei</w:t>
      </w:r>
      <w:r>
        <w:rPr>
          <w:rFonts w:hint="eastAsia"/>
        </w:rPr>
        <w:br/>
      </w:r>
      <w:r>
        <w:rPr>
          <w:rFonts w:hint="eastAsia"/>
        </w:rPr>
        <w:t>　　　　5.4.1 Huawei基本信息、氮化镓超薄充电器生产基地、销售区域、竞争对手及市场地位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Huawei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Huawei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Huawei公司简介及主要业务</w:t>
      </w:r>
      <w:r>
        <w:rPr>
          <w:rFonts w:hint="eastAsia"/>
        </w:rPr>
        <w:br/>
      </w:r>
      <w:r>
        <w:rPr>
          <w:rFonts w:hint="eastAsia"/>
        </w:rPr>
        <w:t>　　　　5.4.5 Huawei企业最新动态</w:t>
      </w:r>
      <w:r>
        <w:rPr>
          <w:rFonts w:hint="eastAsia"/>
        </w:rPr>
        <w:br/>
      </w:r>
      <w:r>
        <w:rPr>
          <w:rFonts w:hint="eastAsia"/>
        </w:rPr>
        <w:t>　　5.5 Elevation</w:t>
      </w:r>
      <w:r>
        <w:rPr>
          <w:rFonts w:hint="eastAsia"/>
        </w:rPr>
        <w:br/>
      </w:r>
      <w:r>
        <w:rPr>
          <w:rFonts w:hint="eastAsia"/>
        </w:rPr>
        <w:t>　　　　5.5.1 Elevation基本信息、氮化镓超薄充电器生产基地、销售区域、竞争对手及市场地位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Elevation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Elevation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Elevation公司简介及主要业务</w:t>
      </w:r>
      <w:r>
        <w:rPr>
          <w:rFonts w:hint="eastAsia"/>
        </w:rPr>
        <w:br/>
      </w:r>
      <w:r>
        <w:rPr>
          <w:rFonts w:hint="eastAsia"/>
        </w:rPr>
        <w:t>　　　　5.5.5 Elevation企业最新动态</w:t>
      </w:r>
      <w:r>
        <w:rPr>
          <w:rFonts w:hint="eastAsia"/>
        </w:rPr>
        <w:br/>
      </w:r>
      <w:r>
        <w:rPr>
          <w:rFonts w:hint="eastAsia"/>
        </w:rPr>
        <w:t>　　5.6 古石科技</w:t>
      </w:r>
      <w:r>
        <w:rPr>
          <w:rFonts w:hint="eastAsia"/>
        </w:rPr>
        <w:br/>
      </w:r>
      <w:r>
        <w:rPr>
          <w:rFonts w:hint="eastAsia"/>
        </w:rPr>
        <w:t>　　　　5.6.1 古石科技基本信息、氮化镓超薄充电器生产基地、销售区域、竞争对手及市场地位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古石科技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古石科技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古石科技公司简介及主要业务</w:t>
      </w:r>
      <w:r>
        <w:rPr>
          <w:rFonts w:hint="eastAsia"/>
        </w:rPr>
        <w:br/>
      </w:r>
      <w:r>
        <w:rPr>
          <w:rFonts w:hint="eastAsia"/>
        </w:rPr>
        <w:t>　　　　5.6.5 古石科技企业最新动态</w:t>
      </w:r>
      <w:r>
        <w:rPr>
          <w:rFonts w:hint="eastAsia"/>
        </w:rPr>
        <w:br/>
      </w:r>
      <w:r>
        <w:rPr>
          <w:rFonts w:hint="eastAsia"/>
        </w:rPr>
        <w:t>　　5.7 ismartware</w:t>
      </w:r>
      <w:r>
        <w:rPr>
          <w:rFonts w:hint="eastAsia"/>
        </w:rPr>
        <w:br/>
      </w:r>
      <w:r>
        <w:rPr>
          <w:rFonts w:hint="eastAsia"/>
        </w:rPr>
        <w:t>　　　　5.7.1 ismartware基本信息、氮化镓超薄充电器生产基地、销售区域、竞争对手及市场地位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ismartware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ismartware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ismartware公司简介及主要业务</w:t>
      </w:r>
      <w:r>
        <w:rPr>
          <w:rFonts w:hint="eastAsia"/>
        </w:rPr>
        <w:br/>
      </w:r>
      <w:r>
        <w:rPr>
          <w:rFonts w:hint="eastAsia"/>
        </w:rPr>
        <w:t>　　　　5.7.5 ismartware企业最新动态</w:t>
      </w:r>
      <w:r>
        <w:rPr>
          <w:rFonts w:hint="eastAsia"/>
        </w:rPr>
        <w:br/>
      </w:r>
      <w:r>
        <w:rPr>
          <w:rFonts w:hint="eastAsia"/>
        </w:rPr>
        <w:t>　　5.8 POWER7</w:t>
      </w:r>
      <w:r>
        <w:rPr>
          <w:rFonts w:hint="eastAsia"/>
        </w:rPr>
        <w:br/>
      </w:r>
      <w:r>
        <w:rPr>
          <w:rFonts w:hint="eastAsia"/>
        </w:rPr>
        <w:t>　　　　5.8.1 POWER7基本信息、氮化镓超薄充电器生产基地、销售区域、竞争对手及市场地位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POWER7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POWER7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POWER7公司简介及主要业务</w:t>
      </w:r>
      <w:r>
        <w:rPr>
          <w:rFonts w:hint="eastAsia"/>
        </w:rPr>
        <w:br/>
      </w:r>
      <w:r>
        <w:rPr>
          <w:rFonts w:hint="eastAsia"/>
        </w:rPr>
        <w:t>　　　　5.8.5 POWER7企业最新动态</w:t>
      </w:r>
      <w:r>
        <w:rPr>
          <w:rFonts w:hint="eastAsia"/>
        </w:rPr>
        <w:br/>
      </w:r>
      <w:r>
        <w:rPr>
          <w:rFonts w:hint="eastAsia"/>
        </w:rPr>
        <w:t>　　5.9 Romtown</w:t>
      </w:r>
      <w:r>
        <w:rPr>
          <w:rFonts w:hint="eastAsia"/>
        </w:rPr>
        <w:br/>
      </w:r>
      <w:r>
        <w:rPr>
          <w:rFonts w:hint="eastAsia"/>
        </w:rPr>
        <w:t>　　　　5.9.1 Romtown基本信息、氮化镓超薄充电器生产基地、销售区域、竞争对手及市场地位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Romtown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Romtown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Romtown公司简介及主要业务</w:t>
      </w:r>
      <w:r>
        <w:rPr>
          <w:rFonts w:hint="eastAsia"/>
        </w:rPr>
        <w:br/>
      </w:r>
      <w:r>
        <w:rPr>
          <w:rFonts w:hint="eastAsia"/>
        </w:rPr>
        <w:t>　　　　5.9.5 Romtown企业最新动态</w:t>
      </w:r>
      <w:r>
        <w:rPr>
          <w:rFonts w:hint="eastAsia"/>
        </w:rPr>
        <w:br/>
      </w:r>
      <w:r>
        <w:rPr>
          <w:rFonts w:hint="eastAsia"/>
        </w:rPr>
        <w:t>　　5.10 Poweradd</w:t>
      </w:r>
      <w:r>
        <w:rPr>
          <w:rFonts w:hint="eastAsia"/>
        </w:rPr>
        <w:br/>
      </w:r>
      <w:r>
        <w:rPr>
          <w:rFonts w:hint="eastAsia"/>
        </w:rPr>
        <w:t>　　　　5.10.1 Poweradd基本信息、氮化镓超薄充电器生产基地、销售区域、竞争对手及市场地位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Poweradd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Poweradd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Poweradd公司简介及主要业务</w:t>
      </w:r>
      <w:r>
        <w:rPr>
          <w:rFonts w:hint="eastAsia"/>
        </w:rPr>
        <w:br/>
      </w:r>
      <w:r>
        <w:rPr>
          <w:rFonts w:hint="eastAsia"/>
        </w:rPr>
        <w:t>　　　　5.10.5 Poweradd企业最新动态</w:t>
      </w:r>
      <w:r>
        <w:rPr>
          <w:rFonts w:hint="eastAsia"/>
        </w:rPr>
        <w:br/>
      </w:r>
      <w:r>
        <w:rPr>
          <w:rFonts w:hint="eastAsia"/>
        </w:rPr>
        <w:t>　　5.11 Samsung Electronics Co.， Ltd.</w:t>
      </w:r>
      <w:r>
        <w:rPr>
          <w:rFonts w:hint="eastAsia"/>
        </w:rPr>
        <w:br/>
      </w:r>
      <w:r>
        <w:rPr>
          <w:rFonts w:hint="eastAsia"/>
        </w:rPr>
        <w:t>　　　　5.11.1 Samsung Electronics Co.， Ltd.基本信息、氮化镓超薄充电器生产基地、销售区域、竞争对手及市场地位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Samsung Electronics Co.， Ltd.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Samsung Electronics Co.， Ltd.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Samsung Electronics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5.11.5 Samsung Electronics Co.， Ltd.企业最新动态</w:t>
      </w:r>
      <w:r>
        <w:rPr>
          <w:rFonts w:hint="eastAsia"/>
        </w:rPr>
        <w:br/>
      </w:r>
      <w:r>
        <w:rPr>
          <w:rFonts w:hint="eastAsia"/>
        </w:rPr>
        <w:t>　　5.12 奥海科技</w:t>
      </w:r>
      <w:r>
        <w:rPr>
          <w:rFonts w:hint="eastAsia"/>
        </w:rPr>
        <w:br/>
      </w:r>
      <w:r>
        <w:rPr>
          <w:rFonts w:hint="eastAsia"/>
        </w:rPr>
        <w:t>　　　　5.12.1 奥海科技基本信息、氮化镓超薄充电器生产基地、销售区域、竞争对手及市场地位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奥海科技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奥海科技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奥海科技公司简介及主要业务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5.12.5 奥海科技企业最新动态</w:t>
      </w:r>
      <w:r>
        <w:rPr>
          <w:rFonts w:hint="eastAsia"/>
        </w:rPr>
        <w:br/>
      </w:r>
      <w:r>
        <w:rPr>
          <w:rFonts w:hint="eastAsia"/>
        </w:rPr>
        <w:t>　　5.13 铂润智能</w:t>
      </w:r>
      <w:r>
        <w:rPr>
          <w:rFonts w:hint="eastAsia"/>
        </w:rPr>
        <w:br/>
      </w:r>
      <w:r>
        <w:rPr>
          <w:rFonts w:hint="eastAsia"/>
        </w:rPr>
        <w:t>　　　　5.13.1 铂润智能基本信息、氮化镓超薄充电器生产基地、销售区域、竞争对手及市场地位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铂润智能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铂润智能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铂润智能公司简介及主要业务</w:t>
      </w:r>
      <w:r>
        <w:rPr>
          <w:rFonts w:hint="eastAsia"/>
        </w:rPr>
        <w:br/>
      </w:r>
      <w:r>
        <w:rPr>
          <w:rFonts w:hint="eastAsia"/>
        </w:rPr>
        <w:t>　　　　5.13.5 铂润智能企业最新动态</w:t>
      </w:r>
      <w:r>
        <w:rPr>
          <w:rFonts w:hint="eastAsia"/>
        </w:rPr>
        <w:br/>
      </w:r>
      <w:r>
        <w:rPr>
          <w:rFonts w:hint="eastAsia"/>
        </w:rPr>
        <w:t>　　5.14 辉越光电</w:t>
      </w:r>
      <w:r>
        <w:rPr>
          <w:rFonts w:hint="eastAsia"/>
        </w:rPr>
        <w:br/>
      </w:r>
      <w:r>
        <w:rPr>
          <w:rFonts w:hint="eastAsia"/>
        </w:rPr>
        <w:t>　　　　5.14.1 辉越光电基本信息、氮化镓超薄充电器生产基地、销售区域、竞争对手及市场地位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辉越光电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辉越光电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辉越光电公司简介及主要业务</w:t>
      </w:r>
      <w:r>
        <w:rPr>
          <w:rFonts w:hint="eastAsia"/>
        </w:rPr>
        <w:br/>
      </w:r>
      <w:r>
        <w:rPr>
          <w:rFonts w:hint="eastAsia"/>
        </w:rPr>
        <w:t>　　　　5.14.5 辉越光电企业最新动态</w:t>
      </w:r>
      <w:r>
        <w:rPr>
          <w:rFonts w:hint="eastAsia"/>
        </w:rPr>
        <w:br/>
      </w:r>
      <w:r>
        <w:rPr>
          <w:rFonts w:hint="eastAsia"/>
        </w:rPr>
        <w:t>　　5.15 深圳市飞天鹰科技</w:t>
      </w:r>
      <w:r>
        <w:rPr>
          <w:rFonts w:hint="eastAsia"/>
        </w:rPr>
        <w:br/>
      </w:r>
      <w:r>
        <w:rPr>
          <w:rFonts w:hint="eastAsia"/>
        </w:rPr>
        <w:t>　　　　5.15.1 深圳市飞天鹰科技基本信息、氮化镓超薄充电器生产基地、销售区域、竞争对手及市场地位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深圳市飞天鹰科技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深圳市飞天鹰科技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深圳市飞天鹰科技公司简介及主要业务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5.15.5 深圳市飞天鹰科技企业最新动态</w:t>
      </w:r>
      <w:r>
        <w:rPr>
          <w:rFonts w:hint="eastAsia"/>
        </w:rPr>
        <w:br/>
      </w:r>
      <w:r>
        <w:rPr>
          <w:rFonts w:hint="eastAsia"/>
        </w:rPr>
        <w:t>　　5.16 Tegic</w:t>
      </w:r>
      <w:r>
        <w:rPr>
          <w:rFonts w:hint="eastAsia"/>
        </w:rPr>
        <w:br/>
      </w:r>
      <w:r>
        <w:rPr>
          <w:rFonts w:hint="eastAsia"/>
        </w:rPr>
        <w:t>　　　　5.16.1 Tegic基本信息、氮化镓超薄充电器生产基地、销售区域、竞争对手及市场地位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Tegic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Tegic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Tegic公司简介及主要业务</w:t>
      </w:r>
      <w:r>
        <w:rPr>
          <w:rFonts w:hint="eastAsia"/>
        </w:rPr>
        <w:br/>
      </w:r>
      <w:r>
        <w:rPr>
          <w:rFonts w:hint="eastAsia"/>
        </w:rPr>
        <w:t>　　　　5.16.5 Tegic企业最新动态</w:t>
      </w:r>
      <w:r>
        <w:rPr>
          <w:rFonts w:hint="eastAsia"/>
        </w:rPr>
        <w:br/>
      </w:r>
      <w:r>
        <w:rPr>
          <w:rFonts w:hint="eastAsia"/>
        </w:rPr>
        <w:t>　　5.17 Satechi</w:t>
      </w:r>
      <w:r>
        <w:rPr>
          <w:rFonts w:hint="eastAsia"/>
        </w:rPr>
        <w:br/>
      </w:r>
      <w:r>
        <w:rPr>
          <w:rFonts w:hint="eastAsia"/>
        </w:rPr>
        <w:t>　　　　5.17.1 Satechi基本信息、氮化镓超薄充电器生产基地、销售区域、竞争对手及市场地位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Satechi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Satechi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Satechi公司简介及主要业务</w:t>
      </w:r>
      <w:r>
        <w:rPr>
          <w:rFonts w:hint="eastAsia"/>
        </w:rPr>
        <w:br/>
      </w:r>
      <w:r>
        <w:rPr>
          <w:rFonts w:hint="eastAsia"/>
        </w:rPr>
        <w:t>　　　　5.17.5 Satechi企业最新动态</w:t>
      </w:r>
      <w:r>
        <w:rPr>
          <w:rFonts w:hint="eastAsia"/>
        </w:rPr>
        <w:br/>
      </w:r>
      <w:r>
        <w:rPr>
          <w:rFonts w:hint="eastAsia"/>
        </w:rPr>
        <w:t>　　5.18 Zendure</w:t>
      </w:r>
      <w:r>
        <w:rPr>
          <w:rFonts w:hint="eastAsia"/>
        </w:rPr>
        <w:br/>
      </w:r>
      <w:r>
        <w:rPr>
          <w:rFonts w:hint="eastAsia"/>
        </w:rPr>
        <w:t>　　　　5.18.1 Zendure基本信息、氮化镓超薄充电器生产基地、销售区域、竞争对手及市场地位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Zendure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Zendure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Zendure公司简介及主要业务</w:t>
      </w:r>
      <w:r>
        <w:rPr>
          <w:rFonts w:hint="eastAsia"/>
        </w:rPr>
        <w:br/>
      </w:r>
      <w:r>
        <w:rPr>
          <w:rFonts w:hint="eastAsia"/>
        </w:rPr>
        <w:t>　　　　5.18.5 Zendure企业最新动态</w:t>
      </w:r>
      <w:r>
        <w:rPr>
          <w:rFonts w:hint="eastAsia"/>
        </w:rPr>
        <w:br/>
      </w:r>
      <w:r>
        <w:rPr>
          <w:rFonts w:hint="eastAsia"/>
        </w:rPr>
        <w:t>　　5.19 Belkin</w:t>
      </w:r>
      <w:r>
        <w:rPr>
          <w:rFonts w:hint="eastAsia"/>
        </w:rPr>
        <w:br/>
      </w:r>
      <w:r>
        <w:rPr>
          <w:rFonts w:hint="eastAsia"/>
        </w:rPr>
        <w:t>　　　　5.19.1 Belkin基本信息、氮化镓超薄充电器生产基地、销售区域、竞争对手及市场地位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Belkin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Belkin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Belkin公司简介及主要业务</w:t>
      </w:r>
      <w:r>
        <w:rPr>
          <w:rFonts w:hint="eastAsia"/>
        </w:rPr>
        <w:br/>
      </w:r>
      <w:r>
        <w:rPr>
          <w:rFonts w:hint="eastAsia"/>
        </w:rPr>
        <w:t>　　　　5.19.5 Belkin企业最新动态</w:t>
      </w:r>
      <w:r>
        <w:rPr>
          <w:rFonts w:hint="eastAsia"/>
        </w:rPr>
        <w:br/>
      </w:r>
      <w:r>
        <w:rPr>
          <w:rFonts w:hint="eastAsia"/>
        </w:rPr>
        <w:t>　　5.20 CukTech</w:t>
      </w:r>
      <w:r>
        <w:rPr>
          <w:rFonts w:hint="eastAsia"/>
        </w:rPr>
        <w:br/>
      </w:r>
      <w:r>
        <w:rPr>
          <w:rFonts w:hint="eastAsia"/>
        </w:rPr>
        <w:t>　　　　5.20.1 CukTech基本信息、氮化镓超薄充电器生产基地、销售区域、竞争对手及市场地位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CukTech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CukTech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CukTech公司简介及主要业务</w:t>
      </w:r>
      <w:r>
        <w:rPr>
          <w:rFonts w:hint="eastAsia"/>
        </w:rPr>
        <w:br/>
      </w:r>
      <w:r>
        <w:rPr>
          <w:rFonts w:hint="eastAsia"/>
        </w:rPr>
        <w:t>　　　　5.20.5 CukTech企业最新动态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不同产品类型氮化镓超薄充电器分析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全球不同产品类型氮化镓超薄充电器销量（2021-2032）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全球不同产品类型氮化镓超薄充电器销量及市场份额（2021-2026）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全球不同产品类型氮化镓超薄充电器销量预测（2027-2032）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全球不同产品类型氮化镓超薄充电器收入（2021-2032）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全球不同产品类型氮化镓超薄充电器收入及市场份额（2021-2026）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全球不同产品类型氮化镓超薄充电器收入预测（2027-2032）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全球不同产品类型氮化镓超薄充电器价格走势（2021-2032）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中国不同产品类型氮化镓超薄充电器销量（2021-2032）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中国不同产品类型氮化镓超薄充电器销量及市场份额（2021-2026）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中国不同产品类型氮化镓超薄充电器销量预测（2027-2032）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中国不同产品类型氮化镓超薄充电器收入（2021-2032）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中国不同产品类型氮化镓超薄充电器收入及市场份额（2021-2026）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中国不同产品类型氮化镓超薄充电器收入预测（2027-2032）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不同应用氮化镓超薄充电器分析</w:t>
      </w:r>
      <w:r>
        <w:rPr>
          <w:rFonts w:hint="eastAsia"/>
        </w:rPr>
        <w:br/>
      </w:r>
      <w:r>
        <w:rPr>
          <w:rFonts w:hint="eastAsia"/>
        </w:rPr>
        <w:t>　　7.1 全球不同应用氮化镓超薄充电器销量（2021-2032）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全球不同应用氮化镓超薄充电器销量及市场份额（2021-2026）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全球不同应用氮化镓超薄充电器销量预测（2027-2032）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全球不同应用氮化镓超薄充电器收入（2021-2032）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全球不同应用氮化镓超薄充电器收入及市场份额（2021-2026）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全球不同应用氮化镓超薄充电器收入预测（2027-2032）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全球不同应用氮化镓超薄充电器价格走势（2021-2032）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中国不同应用氮化镓超薄充电器销量（2021-2032）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中国不同应用氮化镓超薄充电器销量及市场份额（2021-2026）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中国不同应用氮化镓超薄充电器销量预测（2027-2032）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中国不同应用氮化镓超薄充电器收入（2021-2032）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中国不同应用氮化镓超薄充电器收入及市场份额（2021-2026）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中国不同应用氮化镓超薄充电器收入预测（2027-2032）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氮化镓超薄充电器行业发展趋势</w:t>
      </w:r>
      <w:r>
        <w:rPr>
          <w:rFonts w:hint="eastAsia"/>
        </w:rPr>
        <w:br/>
      </w:r>
      <w:r>
        <w:rPr>
          <w:rFonts w:hint="eastAsia"/>
        </w:rPr>
        <w:t>　　8.2 氮化镓超薄充电器行业主要驱动因素</w:t>
      </w:r>
      <w:r>
        <w:rPr>
          <w:rFonts w:hint="eastAsia"/>
        </w:rPr>
        <w:br/>
      </w:r>
      <w:r>
        <w:rPr>
          <w:rFonts w:hint="eastAsia"/>
        </w:rPr>
        <w:t>　　8.3 氮化镓超薄充电器中国企业SWOT分析</w:t>
      </w:r>
      <w:r>
        <w:rPr>
          <w:rFonts w:hint="eastAsia"/>
        </w:rPr>
        <w:br/>
      </w:r>
      <w:r>
        <w:rPr>
          <w:rFonts w:hint="eastAsia"/>
        </w:rPr>
        <w:t>　　8.4 中国氮化镓超薄充电器行业政策环境分析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氮化镓超薄充电器行业产业链简介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氮化镓超薄充电器行业供应链分析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氮化镓超薄充电器主要原料及供应情况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氮化镓超薄充电器行业采购模式</w:t>
      </w:r>
      <w:r>
        <w:rPr>
          <w:rFonts w:hint="eastAsia"/>
        </w:rPr>
        <w:br/>
      </w:r>
      <w:r>
        <w:rPr>
          <w:rFonts w:hint="eastAsia"/>
        </w:rPr>
        <w:t>　　9.3 氮化镓超薄充电器行业生产模式</w:t>
      </w:r>
      <w:r>
        <w:rPr>
          <w:rFonts w:hint="eastAsia"/>
        </w:rPr>
        <w:br/>
      </w:r>
      <w:r>
        <w:rPr>
          <w:rFonts w:hint="eastAsia"/>
        </w:rPr>
        <w:t>　　9.4 氮化镓超薄充电器行业销售模式及销售渠道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按产品类型细分，全球氮化镓超薄充电器市场规模2021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按应用细分，全球氮化镓超薄充电器市场规模（CAGR）2021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氮化镓超薄充电器行业发展主要特点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氮化镓超薄充电器行业发展有利因素分析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氮化镓超薄充电器行业发展不利因素分析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进入氮化镓超薄充电器行业壁垒</w:t>
      </w:r>
      <w:r>
        <w:rPr>
          <w:rFonts w:hint="eastAsia"/>
        </w:rPr>
        <w:br/>
      </w:r>
      <w:r>
        <w:rPr>
          <w:rFonts w:hint="eastAsia"/>
        </w:rPr>
        <w:t>　　表 7： 氮化镓超薄充电器主要企业在国际市场占有率（按销量，2023-2026）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2025年氮化镓超薄充电器主要企业在国际市场排名（按销量）&amp;（千个）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全球市场主要企业氮化镓超薄充电器销量（2023-2026）&amp;（千个）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氮化镓超薄充电器主要企业在国际市场占有率（按收入，2023-2026）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2025年氮化镓超薄充电器主要企业在国际市场排名（按收入）&amp;（万元）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全球市场主要企业氮化镓超薄充电器销售收入（2023-2026）&amp;（万元）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全球市场主要企业氮化镓超薄充电器销售价格（2023-2026）&amp;（元/个）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氮化镓超薄充电器主要企业在中国市场占有率（按销量，2023-2026）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2025年氮化镓超薄充电器主要企业在中国市场排名（按销量）&amp;（千个）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中国市场主要企业氮化镓超薄充电器销量（2023-2026）&amp;（千个）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氮化镓超薄充电器主要企业在中国市场占有率（按收入，2023-2026）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2025年氮化镓超薄充电器主要企业在中国市场排名（按收入）&amp;（万元）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中国市场主要企业氮化镓超薄充电器销售收入（2023-2026）&amp;（万元）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全球主要厂商氮化镓超薄充电器总部及产地分布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全球主要厂商成立时间及氮化镓超薄充电器商业化日期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全球主要厂商氮化镓超薄充电器产品类型及应用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2025年全球氮化镓超薄充电器主要厂商市场地位（第一梯队、第二梯队和第三梯队）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全球氮化镓超薄充电器市场投资、并购等现状分析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全球主要地区氮化镓超薄充电器产量增速（CAGR）：（2021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全球主要地区氮化镓超薄充电器产量（2021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全球主要地区氮化镓超薄充电器产量（2021-2026）&amp;（千个）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全球主要地区氮化镓超薄充电器产量（2027-2032）&amp;（千个）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全球主要地区氮化镓超薄充电器产量市场份额（2021-2026）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全球主要地区氮化镓超薄充电器产量市场份额（2027-2032）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中国市场氮化镓超薄充电器产量、销量、进出口（2021-2026）&amp;（千个）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中国市场氮化镓超薄充电器产量、销量、进出口预测（2027-2032）&amp;（千个）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全球主要地区氮化镓超薄充电器销售收入增速：（2021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全球主要地区氮化镓超薄充电器销售收入（2021-2026）&amp;（万元）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全球主要地区氮化镓超薄充电器销售收入市场份额（2021-2026）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全球主要地区氮化镓超薄充电器收入（2027-2032）&amp;（万元）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全球主要地区氮化镓超薄充电器收入市场份额（2027-2032）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全球主要地区氮化镓超薄充电器销量（千个）：2021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全球主要地区氮化镓超薄充电器销量（2021-2026）&amp;（千个）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全球主要地区氮化镓超薄充电器销量市场份额（2021-2026）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全球主要地区氮化镓超薄充电器销量（2027-2032）&amp;（千个）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全球主要地区氮化镓超薄充电器销量份额（2027-2032）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Anker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Anker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Anker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Anker公司简介及主要业务</w:t>
      </w:r>
      <w:r>
        <w:rPr>
          <w:rFonts w:hint="eastAsia"/>
        </w:rPr>
        <w:br/>
      </w:r>
      <w:r>
        <w:rPr>
          <w:rFonts w:hint="eastAsia"/>
        </w:rPr>
        <w:t>　　表 47： Anker企业最新动态</w:t>
      </w:r>
      <w:r>
        <w:rPr>
          <w:rFonts w:hint="eastAsia"/>
        </w:rPr>
        <w:br/>
      </w:r>
      <w:r>
        <w:rPr>
          <w:rFonts w:hint="eastAsia"/>
        </w:rPr>
        <w:t>　　表 48： Baseus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Baseus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Baseus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Baseus公司简介及主要业务</w:t>
      </w:r>
      <w:r>
        <w:rPr>
          <w:rFonts w:hint="eastAsia"/>
        </w:rPr>
        <w:br/>
      </w:r>
      <w:r>
        <w:rPr>
          <w:rFonts w:hint="eastAsia"/>
        </w:rPr>
        <w:t>　　表 52： Baseus企业最新动态</w:t>
      </w:r>
      <w:r>
        <w:rPr>
          <w:rFonts w:hint="eastAsia"/>
        </w:rPr>
        <w:br/>
      </w:r>
      <w:r>
        <w:rPr>
          <w:rFonts w:hint="eastAsia"/>
        </w:rPr>
        <w:t>　　表 53： CukTech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CukTech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CukTech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CukTech公司简介及主要业务</w:t>
      </w:r>
      <w:r>
        <w:rPr>
          <w:rFonts w:hint="eastAsia"/>
        </w:rPr>
        <w:br/>
      </w:r>
      <w:r>
        <w:rPr>
          <w:rFonts w:hint="eastAsia"/>
        </w:rPr>
        <w:t>　　表 57： CukTech企业最新动态</w:t>
      </w:r>
      <w:r>
        <w:rPr>
          <w:rFonts w:hint="eastAsia"/>
        </w:rPr>
        <w:br/>
      </w:r>
      <w:r>
        <w:rPr>
          <w:rFonts w:hint="eastAsia"/>
        </w:rPr>
        <w:t>　　表 58： Huawei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Huawei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Huawei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Huawei公司简介及主要业务</w:t>
      </w:r>
      <w:r>
        <w:rPr>
          <w:rFonts w:hint="eastAsia"/>
        </w:rPr>
        <w:br/>
      </w:r>
      <w:r>
        <w:rPr>
          <w:rFonts w:hint="eastAsia"/>
        </w:rPr>
        <w:t>　　表 62： Huawei企业最新动态</w:t>
      </w:r>
      <w:r>
        <w:rPr>
          <w:rFonts w:hint="eastAsia"/>
        </w:rPr>
        <w:br/>
      </w:r>
      <w:r>
        <w:rPr>
          <w:rFonts w:hint="eastAsia"/>
        </w:rPr>
        <w:t>　　表 63： Elevation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Elevation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Elevation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Elevation公司简介及主要业务</w:t>
      </w:r>
      <w:r>
        <w:rPr>
          <w:rFonts w:hint="eastAsia"/>
        </w:rPr>
        <w:br/>
      </w:r>
      <w:r>
        <w:rPr>
          <w:rFonts w:hint="eastAsia"/>
        </w:rPr>
        <w:t>　　表 67： Elevation企业最新动态</w:t>
      </w:r>
      <w:r>
        <w:rPr>
          <w:rFonts w:hint="eastAsia"/>
        </w:rPr>
        <w:br/>
      </w:r>
      <w:r>
        <w:rPr>
          <w:rFonts w:hint="eastAsia"/>
        </w:rPr>
        <w:t>　　表 68： 古石科技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古石科技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古石科技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古石科技公司简介及主要业务</w:t>
      </w:r>
      <w:r>
        <w:rPr>
          <w:rFonts w:hint="eastAsia"/>
        </w:rPr>
        <w:br/>
      </w:r>
      <w:r>
        <w:rPr>
          <w:rFonts w:hint="eastAsia"/>
        </w:rPr>
        <w:t>　　表 72： 古石科技企业最新动态</w:t>
      </w:r>
      <w:r>
        <w:rPr>
          <w:rFonts w:hint="eastAsia"/>
        </w:rPr>
        <w:br/>
      </w:r>
      <w:r>
        <w:rPr>
          <w:rFonts w:hint="eastAsia"/>
        </w:rPr>
        <w:t>　　表 73： ismartware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ismartware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ismartware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ismartware公司简介及主要业务</w:t>
      </w:r>
      <w:r>
        <w:rPr>
          <w:rFonts w:hint="eastAsia"/>
        </w:rPr>
        <w:br/>
      </w:r>
      <w:r>
        <w:rPr>
          <w:rFonts w:hint="eastAsia"/>
        </w:rPr>
        <w:t>　　表 77： ismartware企业最新动态</w:t>
      </w:r>
      <w:r>
        <w:rPr>
          <w:rFonts w:hint="eastAsia"/>
        </w:rPr>
        <w:br/>
      </w:r>
      <w:r>
        <w:rPr>
          <w:rFonts w:hint="eastAsia"/>
        </w:rPr>
        <w:t>　　表 78： POWER7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POWER7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POWER7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POWER7公司简介及主要业务</w:t>
      </w:r>
      <w:r>
        <w:rPr>
          <w:rFonts w:hint="eastAsia"/>
        </w:rPr>
        <w:br/>
      </w:r>
      <w:r>
        <w:rPr>
          <w:rFonts w:hint="eastAsia"/>
        </w:rPr>
        <w:t>　　表 82： POWER7企业最新动态</w:t>
      </w:r>
      <w:r>
        <w:rPr>
          <w:rFonts w:hint="eastAsia"/>
        </w:rPr>
        <w:br/>
      </w:r>
      <w:r>
        <w:rPr>
          <w:rFonts w:hint="eastAsia"/>
        </w:rPr>
        <w:t>　　表 83： Romtown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Romtown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Romtown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Romtown公司简介及主要业务</w:t>
      </w:r>
      <w:r>
        <w:rPr>
          <w:rFonts w:hint="eastAsia"/>
        </w:rPr>
        <w:br/>
      </w:r>
      <w:r>
        <w:rPr>
          <w:rFonts w:hint="eastAsia"/>
        </w:rPr>
        <w:t>　　表 87： Romtown企业最新动态</w:t>
      </w:r>
      <w:r>
        <w:rPr>
          <w:rFonts w:hint="eastAsia"/>
        </w:rPr>
        <w:br/>
      </w:r>
      <w:r>
        <w:rPr>
          <w:rFonts w:hint="eastAsia"/>
        </w:rPr>
        <w:t>　　表 88： Poweradd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Poweradd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Poweradd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Poweradd公司简介及主要业务</w:t>
      </w:r>
      <w:r>
        <w:rPr>
          <w:rFonts w:hint="eastAsia"/>
        </w:rPr>
        <w:br/>
      </w:r>
      <w:r>
        <w:rPr>
          <w:rFonts w:hint="eastAsia"/>
        </w:rPr>
        <w:t>　　表 92： Poweradd企业最新动态</w:t>
      </w:r>
      <w:r>
        <w:rPr>
          <w:rFonts w:hint="eastAsia"/>
        </w:rPr>
        <w:br/>
      </w:r>
      <w:r>
        <w:rPr>
          <w:rFonts w:hint="eastAsia"/>
        </w:rPr>
        <w:t>　　表 93： Samsung Electronics Co.， Ltd.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Samsung Electronics Co.， Ltd.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Samsung Electronics Co.， Ltd.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Samsung Electronics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97： Samsung Electronics Co.， Ltd.企业最新动态</w:t>
      </w:r>
      <w:r>
        <w:rPr>
          <w:rFonts w:hint="eastAsia"/>
        </w:rPr>
        <w:br/>
      </w:r>
      <w:r>
        <w:rPr>
          <w:rFonts w:hint="eastAsia"/>
        </w:rPr>
        <w:t>　　表 98： 奥海科技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奥海科技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奥海科技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奥海科技公司简介及主要业务</w:t>
      </w:r>
      <w:r>
        <w:rPr>
          <w:rFonts w:hint="eastAsia"/>
        </w:rPr>
        <w:br/>
      </w:r>
      <w:r>
        <w:rPr>
          <w:rFonts w:hint="eastAsia"/>
        </w:rPr>
        <w:t>　　表 102： 奥海科技企业最新动态</w:t>
      </w:r>
      <w:r>
        <w:rPr>
          <w:rFonts w:hint="eastAsia"/>
        </w:rPr>
        <w:br/>
      </w:r>
      <w:r>
        <w:rPr>
          <w:rFonts w:hint="eastAsia"/>
        </w:rPr>
        <w:t>　　表 103： 铂润智能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铂润智能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铂润智能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铂润智能公司简介及主要业务</w:t>
      </w:r>
      <w:r>
        <w:rPr>
          <w:rFonts w:hint="eastAsia"/>
        </w:rPr>
        <w:br/>
      </w:r>
      <w:r>
        <w:rPr>
          <w:rFonts w:hint="eastAsia"/>
        </w:rPr>
        <w:t>　　表 107： 铂润智能企业最新动态</w:t>
      </w:r>
      <w:r>
        <w:rPr>
          <w:rFonts w:hint="eastAsia"/>
        </w:rPr>
        <w:br/>
      </w:r>
      <w:r>
        <w:rPr>
          <w:rFonts w:hint="eastAsia"/>
        </w:rPr>
        <w:t>　　表 108： 辉越光电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辉越光电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辉越光电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辉越光电公司简介及主要业务</w:t>
      </w:r>
      <w:r>
        <w:rPr>
          <w:rFonts w:hint="eastAsia"/>
        </w:rPr>
        <w:br/>
      </w:r>
      <w:r>
        <w:rPr>
          <w:rFonts w:hint="eastAsia"/>
        </w:rPr>
        <w:t>　　表 112： 辉越光电企业最新动态</w:t>
      </w:r>
      <w:r>
        <w:rPr>
          <w:rFonts w:hint="eastAsia"/>
        </w:rPr>
        <w:br/>
      </w:r>
      <w:r>
        <w:rPr>
          <w:rFonts w:hint="eastAsia"/>
        </w:rPr>
        <w:t>　　表 113： 深圳市飞天鹰科技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深圳市飞天鹰科技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深圳市飞天鹰科技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深圳市飞天鹰科技公司简介及主要业务</w:t>
      </w:r>
      <w:r>
        <w:rPr>
          <w:rFonts w:hint="eastAsia"/>
        </w:rPr>
        <w:br/>
      </w:r>
      <w:r>
        <w:rPr>
          <w:rFonts w:hint="eastAsia"/>
        </w:rPr>
        <w:t>　　表 117： 深圳市飞天鹰科技企业最新动态</w:t>
      </w:r>
      <w:r>
        <w:rPr>
          <w:rFonts w:hint="eastAsia"/>
        </w:rPr>
        <w:br/>
      </w:r>
      <w:r>
        <w:rPr>
          <w:rFonts w:hint="eastAsia"/>
        </w:rPr>
        <w:t>　　表 118： Tegic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Tegic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Tegic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Tegic公司简介及主要业务</w:t>
      </w:r>
      <w:r>
        <w:rPr>
          <w:rFonts w:hint="eastAsia"/>
        </w:rPr>
        <w:br/>
      </w:r>
      <w:r>
        <w:rPr>
          <w:rFonts w:hint="eastAsia"/>
        </w:rPr>
        <w:t>　　表 122： Tegic企业最新动态</w:t>
      </w:r>
      <w:r>
        <w:rPr>
          <w:rFonts w:hint="eastAsia"/>
        </w:rPr>
        <w:br/>
      </w:r>
      <w:r>
        <w:rPr>
          <w:rFonts w:hint="eastAsia"/>
        </w:rPr>
        <w:t>　　表 123： Satechi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Satechi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Satechi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Satechi公司简介及主要业务</w:t>
      </w:r>
      <w:r>
        <w:rPr>
          <w:rFonts w:hint="eastAsia"/>
        </w:rPr>
        <w:br/>
      </w:r>
      <w:r>
        <w:rPr>
          <w:rFonts w:hint="eastAsia"/>
        </w:rPr>
        <w:t>　　表 127： Satechi企业最新动态</w:t>
      </w:r>
      <w:r>
        <w:rPr>
          <w:rFonts w:hint="eastAsia"/>
        </w:rPr>
        <w:br/>
      </w:r>
      <w:r>
        <w:rPr>
          <w:rFonts w:hint="eastAsia"/>
        </w:rPr>
        <w:t>　　表 128： Zendure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Zendure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Zendure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Zendure公司简介及主要业务</w:t>
      </w:r>
      <w:r>
        <w:rPr>
          <w:rFonts w:hint="eastAsia"/>
        </w:rPr>
        <w:br/>
      </w:r>
      <w:r>
        <w:rPr>
          <w:rFonts w:hint="eastAsia"/>
        </w:rPr>
        <w:t>　　表 132： Zendure企业最新动态</w:t>
      </w:r>
      <w:r>
        <w:rPr>
          <w:rFonts w:hint="eastAsia"/>
        </w:rPr>
        <w:br/>
      </w:r>
      <w:r>
        <w:rPr>
          <w:rFonts w:hint="eastAsia"/>
        </w:rPr>
        <w:t>　　表 133： Belkin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Belkin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Belkin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Belkin公司简介及主要业务</w:t>
      </w:r>
      <w:r>
        <w:rPr>
          <w:rFonts w:hint="eastAsia"/>
        </w:rPr>
        <w:br/>
      </w:r>
      <w:r>
        <w:rPr>
          <w:rFonts w:hint="eastAsia"/>
        </w:rPr>
        <w:t>　　表 137： Belkin企业最新动态</w:t>
      </w:r>
      <w:r>
        <w:rPr>
          <w:rFonts w:hint="eastAsia"/>
        </w:rPr>
        <w:br/>
      </w:r>
      <w:r>
        <w:rPr>
          <w:rFonts w:hint="eastAsia"/>
        </w:rPr>
        <w:t>　　表 138： CukTech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CukTech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CukTech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CukTech公司简介及主要业务</w:t>
      </w:r>
      <w:r>
        <w:rPr>
          <w:rFonts w:hint="eastAsia"/>
        </w:rPr>
        <w:br/>
      </w:r>
      <w:r>
        <w:rPr>
          <w:rFonts w:hint="eastAsia"/>
        </w:rPr>
        <w:t>　　表 142： CukTech企业最新动态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全球不同产品类型氮化镓超薄充电器销量（2021-2026）&amp;（千个）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全球不同产品类型氮化镓超薄充电器销量市场份额（2021-2026）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全球不同产品类型氮化镓超薄充电器销量预测（2027-2032）&amp;（千个）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全球市场不同产品类型氮化镓超薄充电器销量市场份额预测（2027-2032）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全球不同产品类型氮化镓超薄充电器收入（2021-2026）&amp;（万元）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全球不同产品类型氮化镓超薄充电器收入市场份额（2021-2026）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全球不同产品类型氮化镓超薄充电器收入预测（2027-2032）&amp;（万元）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全球不同产品类型氮化镓超薄充电器收入市场份额预测（2027-2032）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中国不同产品类型氮化镓超薄充电器销量（2021-2026）&amp;（千个）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中国不同产品类型氮化镓超薄充电器销量市场份额（2021-2026）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中国不同产品类型氮化镓超薄充电器销量预测（2027-2032）&amp;（千个）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全球市场不同产品类型氮化镓超薄充电器销量市场份额预测（2027-2032）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中国不同产品类型氮化镓超薄充电器收入（2021-2026）&amp;（万元）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中国不同产品类型氮化镓超薄充电器收入市场份额（2021-2026）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中国不同产品类型氮化镓超薄充电器收入预测（2027-2032）&amp;（万元）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中国不同产品类型氮化镓超薄充电器收入市场份额预测（2027-2032）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全球不同应用氮化镓超薄充电器销量（2021-2026）&amp;（千个）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全球不同应用氮化镓超薄充电器销量市场份额（2021-2026）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全球不同应用氮化镓超薄充电器销量预测（2027-2032）&amp;（千个）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全球市场不同应用氮化镓超薄充电器销量市场份额预测（2027-2032）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全球不同应用氮化镓超薄充电器收入（2021-2026）&amp;（万元）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全球不同应用氮化镓超薄充电器收入市场份额（2021-2026）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全球不同应用氮化镓超薄充电器收入预测（2027-2032）&amp;（万元）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全球不同应用氮化镓超薄充电器收入市场份额预测（2027-2032）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中国不同应用氮化镓超薄充电器销量（2021-2026）&amp;（千个）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中国不同应用氮化镓超薄充电器销量市场份额（2021-2026）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中国不同应用氮化镓超薄充电器销量预测（2027-2032）&amp;（千个）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中国市场不同应用氮化镓超薄充电器销量市场份额预测（2027-2032）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中国不同应用氮化镓超薄充电器收入（2021-2026）&amp;（万元）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中国不同应用氮化镓超薄充电器收入市场份额（2021-2026）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中国不同应用氮化镓超薄充电器收入预测（2027-2032）&amp;（万元）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中国不同应用氮化镓超薄充电器收入市场份额预测（2027-2032）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氮化镓超薄充电器行业发展趋势</w:t>
      </w:r>
      <w:r>
        <w:rPr>
          <w:rFonts w:hint="eastAsia"/>
        </w:rPr>
        <w:br/>
      </w:r>
      <w:r>
        <w:rPr>
          <w:rFonts w:hint="eastAsia"/>
        </w:rPr>
        <w:t>　　表 176： 氮化镓超薄充电器行业主要驱动因素</w:t>
      </w:r>
      <w:r>
        <w:rPr>
          <w:rFonts w:hint="eastAsia"/>
        </w:rPr>
        <w:br/>
      </w:r>
      <w:r>
        <w:rPr>
          <w:rFonts w:hint="eastAsia"/>
        </w:rPr>
        <w:t>　　表 177： 氮化镓超薄充电器行业供应链分析</w:t>
      </w:r>
      <w:r>
        <w:rPr>
          <w:rFonts w:hint="eastAsia"/>
        </w:rPr>
        <w:br/>
      </w:r>
      <w:r>
        <w:rPr>
          <w:rFonts w:hint="eastAsia"/>
        </w:rPr>
        <w:t>　　表 178： 氮化镓超薄充电器上游原料供应商</w:t>
      </w:r>
      <w:r>
        <w:rPr>
          <w:rFonts w:hint="eastAsia"/>
        </w:rPr>
        <w:br/>
      </w:r>
      <w:r>
        <w:rPr>
          <w:rFonts w:hint="eastAsia"/>
        </w:rPr>
        <w:t>　　表 179： 氮化镓超薄充电器主要地区不同应用客户分析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氮化镓超薄充电器典型经销商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氮化镓超薄充电器产品图片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全球不同产品类型氮化镓超薄充电器销售额2021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全球不同产品类型氮化镓超薄充电器市场份额2025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120W产品图片</w:t>
      </w:r>
      <w:r>
        <w:rPr>
          <w:rFonts w:hint="eastAsia"/>
        </w:rPr>
        <w:br/>
      </w:r>
      <w:r>
        <w:rPr>
          <w:rFonts w:hint="eastAsia"/>
        </w:rPr>
        <w:t>　　图 5： 68W产品图片</w:t>
      </w:r>
      <w:r>
        <w:rPr>
          <w:rFonts w:hint="eastAsia"/>
        </w:rPr>
        <w:br/>
      </w:r>
      <w:r>
        <w:rPr>
          <w:rFonts w:hint="eastAsia"/>
        </w:rPr>
        <w:t>　　图 6： 65W产品图片</w:t>
      </w:r>
      <w:r>
        <w:rPr>
          <w:rFonts w:hint="eastAsia"/>
        </w:rPr>
        <w:br/>
      </w:r>
      <w:r>
        <w:rPr>
          <w:rFonts w:hint="eastAsia"/>
        </w:rPr>
        <w:t>　　图 7： 45W产品图片</w:t>
      </w:r>
      <w:r>
        <w:rPr>
          <w:rFonts w:hint="eastAsia"/>
        </w:rPr>
        <w:br/>
      </w:r>
      <w:r>
        <w:rPr>
          <w:rFonts w:hint="eastAsia"/>
        </w:rPr>
        <w:t>　　图 8： 30W产品图片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全球不同应用氮化镓超薄充电器市场份额2025 &amp; 2032</w:t>
      </w:r>
      <w:r>
        <w:rPr>
          <w:rFonts w:hint="eastAsia"/>
        </w:rPr>
        <w:br/>
      </w:r>
      <w:r>
        <w:rPr>
          <w:rFonts w:hint="eastAsia"/>
        </w:rPr>
        <w:t>　　图 12： 智能手机</w:t>
      </w:r>
      <w:r>
        <w:rPr>
          <w:rFonts w:hint="eastAsia"/>
        </w:rPr>
        <w:br/>
      </w:r>
      <w:r>
        <w:rPr>
          <w:rFonts w:hint="eastAsia"/>
        </w:rPr>
        <w:t>　　图 13： 平板电脑</w:t>
      </w:r>
      <w:r>
        <w:rPr>
          <w:rFonts w:hint="eastAsia"/>
        </w:rPr>
        <w:br/>
      </w:r>
      <w:r>
        <w:rPr>
          <w:rFonts w:hint="eastAsia"/>
        </w:rPr>
        <w:t>　　图 14： 笔记本电脑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2025年全球前五大生产商氮化镓超薄充电器市场份额</w:t>
      </w:r>
      <w:r>
        <w:rPr>
          <w:rFonts w:hint="eastAsia"/>
        </w:rPr>
        <w:br/>
      </w:r>
      <w:r>
        <w:rPr>
          <w:rFonts w:hint="eastAsia"/>
        </w:rPr>
        <w:t>　　图 17： 2025年全球氮化镓超薄充电器第一梯队、第二梯队和第三梯队厂商及市场份额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全球氮化镓超薄充电器产能、产量、产能利用率及发展趋势（2021-2032）&amp;（千个）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全球氮化镓超薄充电器产量、需求量及发展趋势（2021-2032）&amp;（千个）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全球主要地区氮化镓超薄充电器产量市场份额（2021-2032）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中国氮化镓超薄充电器产能、产量、产能利用率及发展趋势（2021-2032）&amp;（千个）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中国氮化镓超薄充电器产量、市场需求量及发展趋势（2021-2032）&amp;（千个）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全球氮化镓超薄充电器市场销售额及增长率：（2021-2032）&amp;（万元）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全球市场氮化镓超薄充电器市场规模：2021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全球市场氮化镓超薄充电器价格趋势（2021-2032）&amp;（元/个）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全球主要地区氮化镓超薄充电器销售收入（2021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全球主要地区氮化镓超薄充电器销售收入市场份额（2021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全球不同产品类型氮化镓超薄充电器价格走势（2021-2032）&amp;（元/个）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全球不同应用氮化镓超薄充电器价格走势（2021-2032）&amp;（元/个）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氮化镓超薄充电器中国企业SWOT分析</w:t>
      </w:r>
      <w:r>
        <w:rPr>
          <w:rFonts w:hint="eastAsia"/>
        </w:rPr>
        <w:br/>
      </w:r>
      <w:r>
        <w:rPr>
          <w:rFonts w:hint="eastAsia"/>
        </w:rPr>
        <w:t>　　图 48： 氮化镓超薄充电器产业链</w:t>
      </w:r>
      <w:r>
        <w:rPr>
          <w:rFonts w:hint="eastAsia"/>
        </w:rPr>
        <w:br/>
      </w:r>
      <w:r>
        <w:rPr>
          <w:rFonts w:hint="eastAsia"/>
        </w:rPr>
        <w:t>　　图 49： 氮化镓超薄充电器行业采购模式分析</w:t>
      </w:r>
      <w:r>
        <w:rPr>
          <w:rFonts w:hint="eastAsia"/>
        </w:rPr>
        <w:br/>
      </w:r>
      <w:r>
        <w:rPr>
          <w:rFonts w:hint="eastAsia"/>
        </w:rPr>
        <w:t>　　图 50： 氮化镓超薄充电器行业生产模式</w:t>
      </w:r>
      <w:r>
        <w:rPr>
          <w:rFonts w:hint="eastAsia"/>
        </w:rPr>
        <w:br/>
      </w:r>
      <w:r>
        <w:rPr>
          <w:rFonts w:hint="eastAsia"/>
        </w:rPr>
        <w:t>　　图 51： 氮化镓超薄充电器行业销售模式分析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4a2b4590f45b4" w:history="1">
        <w:r>
          <w:rPr>
            <w:rStyle w:val="Hyperlink"/>
          </w:rPr>
          <w:t>2026-2032年全球与中国氮化镓超薄充电器行业研究分析及前景趋势报告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4a2b4590f45b4" w:history="1">
        <w:r>
          <w:rPr>
            <w:rStyle w:val="Hyperlink"/>
          </w:rPr>
          <w:t>https://www.20087.com/5/05/DanHuaJiaChaoBoChongDianQiHangYeFaZhanQianJing.html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73029ec14431f" w:history="1">
      <w:r>
        <w:rPr>
          <w:rStyle w:val="Hyperlink"/>
        </w:rPr>
        <w:t>2026-2032年全球与中国氮化镓超薄充电器行业研究分析及前景趋势报告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anHuaJiaChaoBoChongDianQiHangYeFaZhanQianJing.html" TargetMode="External" Id="R6ce4a2b4590f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anHuaJiaChaoBoChongDianQiHangYeFaZhanQianJing.html" TargetMode="External" Id="R26673029ec14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2026-03-24T05:24:34Z</dcterms:created>
  <dcterms:modified xsi:type="dcterms:W3CDTF">2026-03-24T06:24:34Z</dcterms:modified>
  <dc:subject>2026-2032年全球与中国氮化镓超薄充电器行业研究分析及前景趋势报告</dc:subject>
  <dc:title>2026-2032年全球与中国氮化镓超薄充电器行业研究分析及前景趋势报告</dc:title>
  <cp:keywords>2026-2032年全球与中国氮化镓超薄充电器行业研究分析及前景趋势报告</cp:keywords>
  <dc:description>2026-2032年全球与中国氮化镓超薄充电器行业研究分析及前景趋势报告</dc:description>
</cp:coreProperties>
</file>