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04dd294644ef5" w:history="1">
              <w:r>
                <w:rPr>
                  <w:rStyle w:val="Hyperlink"/>
                </w:rPr>
                <w:t>全球与中国燃气热水器行业研究分析及发展前景报告（2025-2031年）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04dd294644ef5" w:history="1">
              <w:r>
                <w:rPr>
                  <w:rStyle w:val="Hyperlink"/>
                </w:rPr>
                <w:t>全球与中国燃气热水器行业研究分析及发展前景报告（2025-2031年）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04dd294644ef5" w:history="1">
                <w:r>
                  <w:rPr>
                    <w:rStyle w:val="Hyperlink"/>
                  </w:rPr>
                  <w:t>https://www.20087.com/8/35/RanQiReShuiQiFaZhanQianJing.html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以其高效、快速的热水供应能力，在全球范围内拥有庞大的用户群体。近年来，随着技术的不断进步，燃气热水器的能效比显著提高，同时安全性能也得到了加强，如防一氧化碳泄漏、智能恒温控制等功能的加入。此外，环保型燃烧技术的采用，如低氮燃烧技术，减少了氮氧化物的排放，符合全球日益严格的环保标准。</w:t>
      </w:r>
      <w:r>
        <w:rPr>
          <w:rFonts w:hint="eastAsia"/>
        </w:rPr>
        <w:br/>
      </w:r>
      <w:r>
        <w:rPr>
          <w:rFonts w:hint="eastAsia"/>
        </w:rPr>
        <w:t>　　未来，燃气热水器将更加注重智能化和节能环保。通过物联网技术的集成，燃气热水器将能够实现远程控制、故障自检和能耗管理，提升用户体验。同时，随着对可再生能源的探索，利用太阳能或热泵辅助的燃气热水器将有望成为市场新宠，实现更低的运行成本和更小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c04dd294644ef5" w:history="1">
        <w:r>
          <w:rPr>
            <w:rStyle w:val="Hyperlink"/>
          </w:rPr>
          <w:t>全球与中国燃气热水器行业研究分析及发展前景报告（2025-2031年）</w:t>
        </w:r>
      </w:hyperlink>
      <w:r>
        <w:rPr>
          <w:rFonts w:hint="eastAsia"/>
        </w:rPr>
        <w:t>深入调研分析了全球及我国燃气热水器行业的现状、市场规模、竞争格局以及所面临的风险与机遇。该报告结合燃气热水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全球不同产品类型燃气热水器销售额增长趋势2019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从不同应用，燃气热水器主要包括如下几个方面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全球不同应用燃气热水器销售额增长趋势2019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燃气热水器行业背景、发展历史、现状及趋势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燃气热水器行业目前现状分析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燃气热水器发展趋势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全球燃气热水器总体规模分析</w:t>
      </w:r>
      <w:r>
        <w:rPr>
          <w:rFonts w:hint="eastAsia"/>
        </w:rPr>
        <w:br/>
      </w:r>
      <w:r>
        <w:rPr>
          <w:rFonts w:hint="eastAsia"/>
        </w:rPr>
        <w:t>　　2.1 全球燃气热水器供需现状及预测（2019-2031）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全球燃气热水器产能、产量、产能利用率及发展趋势（2019-2031）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全球燃气热水器产量、需求量及发展趋势（2019-2031）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全球主要地区燃气热水器产量及发展趋势（2019-2031）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全球主要地区燃气热水器产量（2019-2024）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全球主要地区燃气热水器产量（2025-2031）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全球主要地区燃气热水器产量市场份额（2019-2031）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中国燃气热水器供需现状及预测（2019-2031）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中国燃气热水器产能、产量、产能利用率及发展趋势（2019-2031）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中国燃气热水器产量、市场需求量及发展趋势（2019-2031）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全球燃气热水器销量及销售额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全球市场燃气热水器销售额（2019-2031）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全球市场燃气热水器销量（2019-2031）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全球市场燃气热水器价格趋势（2019-2031）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全球市场主要厂家燃气热水器产能市场份额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全球市场主要厂家燃气热水器销量（2019-2024）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全球市场主要厂家燃气热水器销量（2019-2024）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全球市场主要厂家燃气热水器销售收入（2019-2024）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全球市场主要厂家燃气热水器销售价格（2019-2024）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2024年全球主要厂家燃气热水器收入排名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中国市场主要厂家燃气热水器销量（2019-2024）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中国市场主要厂家燃气热水器销量（2019-2024）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中国市场主要厂家燃气热水器销售收入（2019-2024）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2024年中国主要厂家燃气热水器收入排名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中国市场主要厂家燃气热水器销售价格（2019-2024）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全球主要厂家燃气热水器总部及产地分布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全球主要厂家成立时间及燃气热水器商业化日期</w:t>
      </w:r>
      <w:r>
        <w:rPr>
          <w:rFonts w:hint="eastAsia"/>
        </w:rPr>
        <w:br/>
      </w:r>
      <w:r>
        <w:rPr>
          <w:rFonts w:hint="eastAsia"/>
        </w:rPr>
        <w:t>　　3.6 全球主要厂家燃气热水器产品类型及应用</w:t>
      </w:r>
      <w:r>
        <w:rPr>
          <w:rFonts w:hint="eastAsia"/>
        </w:rPr>
        <w:br/>
      </w:r>
      <w:r>
        <w:rPr>
          <w:rFonts w:hint="eastAsia"/>
        </w:rPr>
        <w:t>　　3.7 燃气热水器行业集中度、竞争程度分析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燃气热水器行业集中度分析：2024年全球Top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全球燃气热水器第一梯队、第二梯队和第三梯队厂家（品牌）及市场份额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全球燃气热水器主要地区分析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全球主要地区燃气热水器市场规模分析：2019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全球主要地区燃气热水器销售收入及市场份额（2019-2024年）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全球主要地区燃气热水器销售收入预测（2025-2031年）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全球主要地区燃气热水器销量分析：2019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全球主要地区燃气热水器销量及市场份额（2019-2024年）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全球主要地区燃气热水器销量及市场份额预测（2025-2031）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欧洲市场燃气热水器销量、收入及增长率（2019-2031）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中国市场燃气热水器销量、收入及增长率（2019-2031）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日本市场燃气热水器销量、收入及增长率（2019-2031）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韩国市场燃气热水器销量、收入及增长率（2019-2031）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全球燃气热水器主要厂家分析</w:t>
      </w:r>
      <w:r>
        <w:rPr>
          <w:rFonts w:hint="eastAsia"/>
        </w:rPr>
        <w:br/>
      </w:r>
      <w:r>
        <w:rPr>
          <w:rFonts w:hint="eastAsia"/>
        </w:rPr>
        <w:t>　　5.1 燃气热水器厂家（一）</w:t>
      </w:r>
      <w:r>
        <w:rPr>
          <w:rFonts w:hint="eastAsia"/>
        </w:rPr>
        <w:br/>
      </w:r>
      <w:r>
        <w:rPr>
          <w:rFonts w:hint="eastAsia"/>
        </w:rPr>
        <w:t>　　　　5.1.1 燃气热水器厂家（一）基本信息、燃气热水器生产基地、销售区域、竞争对手及市场地位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燃气热水器厂家（一）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燃气热水器厂家（一） 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燃气热水器厂家（一）公司简介及主要业务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燃气热水器厂家（一）企业最新动态</w:t>
      </w:r>
      <w:r>
        <w:rPr>
          <w:rFonts w:hint="eastAsia"/>
        </w:rPr>
        <w:br/>
      </w:r>
      <w:r>
        <w:rPr>
          <w:rFonts w:hint="eastAsia"/>
        </w:rPr>
        <w:t>　　5.2 燃气热水器厂家（二）</w:t>
      </w:r>
      <w:r>
        <w:rPr>
          <w:rFonts w:hint="eastAsia"/>
        </w:rPr>
        <w:br/>
      </w:r>
      <w:r>
        <w:rPr>
          <w:rFonts w:hint="eastAsia"/>
        </w:rPr>
        <w:t>　　　　5.2.1 燃气热水器厂家（二）基本信息、燃气热水器生产基地、销售区域、竞争对手及市场地位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燃气热水器厂家（二）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燃气热水器厂家（二） 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燃气热水器厂家（二）公司简介及主要业务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燃气热水器厂家（二）企业最新动态</w:t>
      </w:r>
      <w:r>
        <w:rPr>
          <w:rFonts w:hint="eastAsia"/>
        </w:rPr>
        <w:br/>
      </w:r>
      <w:r>
        <w:rPr>
          <w:rFonts w:hint="eastAsia"/>
        </w:rPr>
        <w:t>　　5.3 燃气热水器厂家（三）</w:t>
      </w:r>
      <w:r>
        <w:rPr>
          <w:rFonts w:hint="eastAsia"/>
        </w:rPr>
        <w:br/>
      </w:r>
      <w:r>
        <w:rPr>
          <w:rFonts w:hint="eastAsia"/>
        </w:rPr>
        <w:t>　　　　5.3.1 燃气热水器厂家（三）基本信息、燃气热水器生产基地、销售区域、竞争对手及市场地位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燃气热水器厂家（三）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燃气热水器厂家（三） 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燃气热水器厂家（三）公司简介及主要业务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燃气热水器厂家（三）企业最新动态</w:t>
      </w:r>
      <w:r>
        <w:rPr>
          <w:rFonts w:hint="eastAsia"/>
        </w:rPr>
        <w:br/>
      </w:r>
      <w:r>
        <w:rPr>
          <w:rFonts w:hint="eastAsia"/>
        </w:rPr>
        <w:t>　　5.4 燃气热水器厂家（四）</w:t>
      </w:r>
      <w:r>
        <w:rPr>
          <w:rFonts w:hint="eastAsia"/>
        </w:rPr>
        <w:br/>
      </w:r>
      <w:r>
        <w:rPr>
          <w:rFonts w:hint="eastAsia"/>
        </w:rPr>
        <w:t>　　　　5.4.1 燃气热水器厂家（四）基本信息、燃气热水器生产基地、销售区域、竞争对手及市场地位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燃气热水器厂家（四）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燃气热水器厂家（四） 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燃气热水器厂家（四）公司简介及主要业务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燃气热水器厂家（四）企业最新动态</w:t>
      </w:r>
      <w:r>
        <w:rPr>
          <w:rFonts w:hint="eastAsia"/>
        </w:rPr>
        <w:br/>
      </w:r>
      <w:r>
        <w:rPr>
          <w:rFonts w:hint="eastAsia"/>
        </w:rPr>
        <w:t>　　5.5 燃气热水器厂家（五）</w:t>
      </w:r>
      <w:r>
        <w:rPr>
          <w:rFonts w:hint="eastAsia"/>
        </w:rPr>
        <w:br/>
      </w:r>
      <w:r>
        <w:rPr>
          <w:rFonts w:hint="eastAsia"/>
        </w:rPr>
        <w:t>　　　　5.5.1 燃气热水器厂家（五）基本信息、燃气热水器生产基地、销售区域、竞争对手及市场地位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燃气热水器厂家（五）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燃气热水器厂家（五） 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燃气热水器厂家（五）公司简介及主要业务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燃气热水器厂家（五）企业最新动态</w:t>
      </w:r>
      <w:r>
        <w:rPr>
          <w:rFonts w:hint="eastAsia"/>
        </w:rPr>
        <w:br/>
      </w:r>
      <w:r>
        <w:rPr>
          <w:rFonts w:hint="eastAsia"/>
        </w:rPr>
        <w:t>　　5.6 燃气热水器厂家（六）</w:t>
      </w:r>
      <w:r>
        <w:rPr>
          <w:rFonts w:hint="eastAsia"/>
        </w:rPr>
        <w:br/>
      </w:r>
      <w:r>
        <w:rPr>
          <w:rFonts w:hint="eastAsia"/>
        </w:rPr>
        <w:t>　　　　5.6.1 燃气热水器厂家（六）基本信息、燃气热水器生产基地、销售区域、竞争对手及市场地位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燃气热水器厂家（六）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燃气热水器厂家（六） 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燃气热水器厂家（六）公司简介及主要业务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燃气热水器厂家（六）企业最新动态</w:t>
      </w:r>
      <w:r>
        <w:rPr>
          <w:rFonts w:hint="eastAsia"/>
        </w:rPr>
        <w:br/>
      </w:r>
      <w:r>
        <w:rPr>
          <w:rFonts w:hint="eastAsia"/>
        </w:rPr>
        <w:t>　　5.7 燃气热水器厂家（七）</w:t>
      </w:r>
      <w:r>
        <w:rPr>
          <w:rFonts w:hint="eastAsia"/>
        </w:rPr>
        <w:br/>
      </w:r>
      <w:r>
        <w:rPr>
          <w:rFonts w:hint="eastAsia"/>
        </w:rPr>
        <w:t>　　　　5.7.1 燃气热水器厂家（七）基本信息、燃气热水器生产基地、销售区域、竞争对手及市场地位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燃气热水器厂家（七）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燃气热水器厂家（七） 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燃气热水器厂家（七）公司简介及主要业务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燃气热水器厂家（七）企业最新动态</w:t>
      </w:r>
      <w:r>
        <w:rPr>
          <w:rFonts w:hint="eastAsia"/>
        </w:rPr>
        <w:br/>
      </w:r>
      <w:r>
        <w:rPr>
          <w:rFonts w:hint="eastAsia"/>
        </w:rPr>
        <w:t>　　5.8 燃气热水器厂家（八）</w:t>
      </w:r>
      <w:r>
        <w:rPr>
          <w:rFonts w:hint="eastAsia"/>
        </w:rPr>
        <w:br/>
      </w:r>
      <w:r>
        <w:rPr>
          <w:rFonts w:hint="eastAsia"/>
        </w:rPr>
        <w:t>　　　　5.8.1 燃气热水器厂家（八）基本信息、燃气热水器生产基地、销售区域、竞争对手及市场地位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燃气热水器厂家（八）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燃气热水器厂家（八） 燃气热水器销量、收入、价格及毛利率（2019-2024）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燃气热水器厂家（八）公司简介及主要业务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燃气热水器厂家（八）企业最新动态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不同产品类型燃气热水器分析</w:t>
      </w:r>
      <w:r>
        <w:rPr>
          <w:rFonts w:hint="eastAsia"/>
        </w:rPr>
        <w:br/>
      </w:r>
      <w:r>
        <w:rPr>
          <w:rFonts w:hint="eastAsia"/>
        </w:rPr>
        <w:t>　　6.1 全球不同产品类型燃气热水器销量（2019-2031）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全球不同产品类型燃气热水器销量预测（2025-2031）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全球不同产品类型燃气热水器收入（2019-2031）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全球不同产品类型燃气热水器收入预测（2025-2031）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全球不同产品类型燃气热水器价格走势（2019-2031）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不同应用燃气热水器分析</w:t>
      </w:r>
      <w:r>
        <w:rPr>
          <w:rFonts w:hint="eastAsia"/>
        </w:rPr>
        <w:br/>
      </w:r>
      <w:r>
        <w:rPr>
          <w:rFonts w:hint="eastAsia"/>
        </w:rPr>
        <w:t>　　7.1 全球不同应用燃气热水器销量（2019-2031）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全球不同应用燃气热水器销量预测（2025-2031）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全球不同应用燃气热水器收入（2019-2031）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全球不同应用燃气热水器收入预测（2025-2031）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全球不同应用燃气热水器价格走势（2019-2031）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燃气热水器产业链分析</w:t>
      </w:r>
      <w:r>
        <w:rPr>
          <w:rFonts w:hint="eastAsia"/>
        </w:rPr>
        <w:br/>
      </w:r>
      <w:r>
        <w:rPr>
          <w:rFonts w:hint="eastAsia"/>
        </w:rPr>
        <w:t>　　8.2 燃气热水器产业上游供应分析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燃气热水器下游典型客户</w:t>
      </w:r>
      <w:r>
        <w:rPr>
          <w:rFonts w:hint="eastAsia"/>
        </w:rPr>
        <w:br/>
      </w:r>
      <w:r>
        <w:rPr>
          <w:rFonts w:hint="eastAsia"/>
        </w:rPr>
        <w:t>　　8.4 燃气热水器销售渠道分析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燃气热水器行业发展机遇及主要驱动因素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燃气热水器行业发展面临的风险</w:t>
      </w:r>
      <w:r>
        <w:rPr>
          <w:rFonts w:hint="eastAsia"/>
        </w:rPr>
        <w:br/>
      </w:r>
      <w:r>
        <w:rPr>
          <w:rFonts w:hint="eastAsia"/>
        </w:rPr>
        <w:t>　　9.3 燃气热水器行业政策分析</w:t>
      </w:r>
      <w:r>
        <w:rPr>
          <w:rFonts w:hint="eastAsia"/>
        </w:rPr>
        <w:br/>
      </w:r>
      <w:r>
        <w:rPr>
          <w:rFonts w:hint="eastAsia"/>
        </w:rPr>
        <w:t>　　9.4 燃气热水器中国企业SWOT分析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燃气热水器产品图片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全球不同产品类型燃气热水器销售额2019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全球不同产品类型燃气热水器市场份额2024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全球不同应用燃气热水器销售额2019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全球不同应用燃气热水器市场份额2024 &amp; 2031</w:t>
      </w:r>
      <w:r>
        <w:rPr>
          <w:rFonts w:hint="eastAsia"/>
        </w:rPr>
        <w:br/>
      </w:r>
      <w:r>
        <w:rPr>
          <w:rFonts w:hint="eastAsia"/>
        </w:rPr>
        <w:t>　　图 全球燃气热水器产能、产量、产能利用率及发展趋势（2019-2031）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全球燃气热水器产量、需求量及发展趋势（2019-2031）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全球主要地区燃气热水器产量市场份额（2019-2031）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中国燃气热水器产能、产量、产能利用率及发展趋势（2019-2031）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中国燃气热水器产量、市场需求量及发展趋势（2019-2031）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全球燃气热水器市场销售额及增长率:（2019-2031）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全球市场燃气热水器市场规模：2019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全球市场燃气热水器销量及增长率（2019-2031）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全球市场燃气热水器价格趋势（2019-2031）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2024年全球市场主要厂家燃气热水器销量市场份额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2024年全球市场主要厂家燃气热水器收入市场份额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2024年中国市场主要厂家燃气热水器销量市场份额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2024年中国市场主要厂家燃气热水器收入市场份额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2024年全球前五大厂家燃气热水器市场份额</w:t>
      </w:r>
      <w:r>
        <w:rPr>
          <w:rFonts w:hint="eastAsia"/>
        </w:rPr>
        <w:br/>
      </w:r>
      <w:r>
        <w:rPr>
          <w:rFonts w:hint="eastAsia"/>
        </w:rPr>
        <w:t>　　图 2024年全球燃气热水器第一梯队、第二梯队和第三梯队厂家（品牌）及市场份额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全球主要地区燃气热水器销售收入（2019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全球主要地区燃气热水器销售收入市场份额（2019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北美市场燃气热水器销量及增长率（2019-2031）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北美市场燃气热水器收入及增长率（2019-2031）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欧洲市场燃气热水器销量及增长率（2019-2031）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欧洲市场燃气热水器收入及增长率（2019-2031）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中国市场燃气热水器销量及增长率（2019-2031）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中国市场燃气热水器收入及增长率（2019-2031）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日本市场燃气热水器销量及增长率（2019-2031）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日本市场燃气热水器收入及增长率（2019-2031）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韩国市场燃气热水器销量及增长率（2019-2031）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韩国市场燃气热水器收入及增长率（2019-2031）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全球不同产品类型燃气热水器价格走势（2019-2031）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全球不同应用燃气热水器价格走势（2019-2031）</w:t>
      </w:r>
      <w:r>
        <w:rPr>
          <w:rFonts w:hint="eastAsia"/>
        </w:rPr>
        <w:br/>
      </w:r>
      <w:r>
        <w:rPr>
          <w:rFonts w:hint="eastAsia"/>
        </w:rPr>
        <w:t>　　图 燃气热水器产业链</w:t>
      </w:r>
      <w:r>
        <w:rPr>
          <w:rFonts w:hint="eastAsia"/>
        </w:rPr>
        <w:br/>
      </w:r>
      <w:r>
        <w:rPr>
          <w:rFonts w:hint="eastAsia"/>
        </w:rPr>
        <w:t>　　图 燃气热水器中国企业SWOT分析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全球不同产品类型燃气热水器销售额增长（CAGR）趋势2019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燃气热水器行业目前发展现状</w:t>
      </w:r>
      <w:r>
        <w:rPr>
          <w:rFonts w:hint="eastAsia"/>
        </w:rPr>
        <w:br/>
      </w:r>
      <w:r>
        <w:rPr>
          <w:rFonts w:hint="eastAsia"/>
        </w:rPr>
        <w:t>　　表 燃气热水器发展趋势</w:t>
      </w:r>
      <w:r>
        <w:rPr>
          <w:rFonts w:hint="eastAsia"/>
        </w:rPr>
        <w:br/>
      </w:r>
      <w:r>
        <w:rPr>
          <w:rFonts w:hint="eastAsia"/>
        </w:rPr>
        <w:t>　　表 全球主要地区燃气热水器产量增速（CAGR）：2019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全球主要地区燃气热水器产量（2019-2024）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全球主要地区燃气热水器产量（2025-2031）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全球主要地区燃气热水器产量市场份额（2019-2024）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全球主要地区燃气热水器产量市场份额（2025-2031）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全球市场主要厂家燃气热水器产能（2021-2022）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全球市场主要厂家燃气热水器销量（2019-2024）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全球市场主要厂家燃气热水器销售收入（2019-2024）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全球市场主要厂家燃气热水器销售收入市场份额（2019-2024）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全球市场主要厂家燃气热水器销售价格（2019-2024）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2024年全球主要厂家燃气热水器收入排名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中国市场主要厂家燃气热水器销量（2019-2024）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中国市场主要厂家燃气热水器销售收入（2019-2024）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中国市场主要厂家燃气热水器销售收入市场份额（2019-2024）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2024年中国主要厂家燃气热水器收入排名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中国市场主要厂家燃气热水器销售价格（2019-2024）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全球主要厂家燃气热水器总部及产地分布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全球主要厂家成立时间及燃气热水器商业化日期</w:t>
      </w:r>
      <w:r>
        <w:rPr>
          <w:rFonts w:hint="eastAsia"/>
        </w:rPr>
        <w:br/>
      </w:r>
      <w:r>
        <w:rPr>
          <w:rFonts w:hint="eastAsia"/>
        </w:rPr>
        <w:t>　　表 全球主要厂家燃气热水器产品类型及应用</w:t>
      </w:r>
      <w:r>
        <w:rPr>
          <w:rFonts w:hint="eastAsia"/>
        </w:rPr>
        <w:br/>
      </w:r>
      <w:r>
        <w:rPr>
          <w:rFonts w:hint="eastAsia"/>
        </w:rPr>
        <w:t>　　表 2024年全球燃气热水器主要厂家市场地位（第一梯队、第二梯队和第三梯队）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全球燃气热水器市场投资、并购等现状分析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全球主要地区燃气热水器销售收入增速：（2019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全球主要地区燃气热水器销售收入（2019-2024）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全球主要地区燃气热水器收入（2025-2031）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全球主要地区燃气热水器收入市场份额（2025-2031）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全球主要地区燃气热水器销量：2019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全球主要地区燃气热水器销量（2019-2024）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全球主要地区燃气热水器销量（2025-2031）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全球主要地区燃气热水器销量份额（2025-2031）</w:t>
      </w:r>
      <w:r>
        <w:rPr>
          <w:rFonts w:hint="eastAsia"/>
        </w:rPr>
        <w:br/>
      </w:r>
      <w:r>
        <w:rPr>
          <w:rFonts w:hint="eastAsia"/>
        </w:rPr>
        <w:t>　　表 燃气热水器厂家（一） 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燃气热水器厂家（一）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燃气热水器厂家（一） 燃气热水器销量、收入、价格（美元/件）及毛利率（2019-2024）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燃气热水器厂家（一）公司简介及主要业务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燃气热水器厂家（一）企业最新动态</w:t>
      </w:r>
      <w:r>
        <w:rPr>
          <w:rFonts w:hint="eastAsia"/>
        </w:rPr>
        <w:br/>
      </w:r>
      <w:r>
        <w:rPr>
          <w:rFonts w:hint="eastAsia"/>
        </w:rPr>
        <w:t>　　表 燃气热水器厂家（二） 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燃气热水器厂家（二）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燃气热水器厂家（二） 燃气热水器销量、收入、价格（美元/件）及毛利率（2019-2024）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燃气热水器厂家（二）公司简介及主要业务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燃气热水器厂家（二）企业最新动态</w:t>
      </w:r>
      <w:r>
        <w:rPr>
          <w:rFonts w:hint="eastAsia"/>
        </w:rPr>
        <w:br/>
      </w:r>
      <w:r>
        <w:rPr>
          <w:rFonts w:hint="eastAsia"/>
        </w:rPr>
        <w:t>　　表 燃气热水器厂家（三） 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燃气热水器厂家（三）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燃气热水器厂家（三） 燃气热水器销量、收入、价格（美元/件）及毛利率（2019-2024）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燃气热水器厂家（三）公司简介及主要业务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燃气热水器厂家（三）公司最新动态</w:t>
      </w:r>
      <w:r>
        <w:rPr>
          <w:rFonts w:hint="eastAsia"/>
        </w:rPr>
        <w:br/>
      </w:r>
      <w:r>
        <w:rPr>
          <w:rFonts w:hint="eastAsia"/>
        </w:rPr>
        <w:t>　　表 燃气热水器厂家（四） 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燃气热水器厂家（四）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燃气热水器厂家（四） 燃气热水器销量、收入、价格（美元/件）及毛利率（2019-2024）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燃气热水器厂家（四）公司简介及主要业务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燃气热水器厂家（四）企业最新动态</w:t>
      </w:r>
      <w:r>
        <w:rPr>
          <w:rFonts w:hint="eastAsia"/>
        </w:rPr>
        <w:br/>
      </w:r>
      <w:r>
        <w:rPr>
          <w:rFonts w:hint="eastAsia"/>
        </w:rPr>
        <w:t>　　表 燃气热水器厂家（五） 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燃气热水器厂家（五）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燃气热水器厂家（五） 燃气热水器销量、收入、价格（美元/件）及毛利率（2019-2024）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燃气热水器厂家（五）公司简介及主要业务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燃气热水器厂家（五）企业最新动态</w:t>
      </w:r>
      <w:r>
        <w:rPr>
          <w:rFonts w:hint="eastAsia"/>
        </w:rPr>
        <w:br/>
      </w:r>
      <w:r>
        <w:rPr>
          <w:rFonts w:hint="eastAsia"/>
        </w:rPr>
        <w:t>　　表 燃气热水器厂家（六） 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燃气热水器厂家（六）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燃气热水器厂家（六） 燃气热水器销量、收入、价格（美元/件）及毛利率（2019-2024）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燃气热水器厂家（六）公司简介及主要业务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燃气热水器厂家（六）企业最新动态</w:t>
      </w:r>
      <w:r>
        <w:rPr>
          <w:rFonts w:hint="eastAsia"/>
        </w:rPr>
        <w:br/>
      </w:r>
      <w:r>
        <w:rPr>
          <w:rFonts w:hint="eastAsia"/>
        </w:rPr>
        <w:t>　　表 燃气热水器厂家（七） 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燃气热水器厂家（七）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燃气热水器厂家（七） 燃气热水器销量、收入、价格（美元/件）及毛利率（2019-2024）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燃气热水器厂家（七）公司简介及主要业务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燃气热水器厂家（七）企业最新动态</w:t>
      </w:r>
      <w:r>
        <w:rPr>
          <w:rFonts w:hint="eastAsia"/>
        </w:rPr>
        <w:br/>
      </w:r>
      <w:r>
        <w:rPr>
          <w:rFonts w:hint="eastAsia"/>
        </w:rPr>
        <w:t>　　表 燃气热水器厂家（八） 燃气热水器生产基地、销售区域、竞争对手及市场地位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燃气热水器厂家（八） 燃气热水器产品规格、参数及市场应用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燃气热水器厂家（八） 燃气热水器销量、收入、价格（美元/件）及毛利率（2019-2024）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燃气热水器厂家（八）公司简介及主要业务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燃气热水器厂家（八）企业最新动态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全球不同产品类型燃气热水器销量（2019-2024）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全球不同产品类型燃气热水器销量预测（2025-2031）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全球不同产品类型燃气热水器收入（2019-2024）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全球不同产品类型燃气热水器收入市场份额（2019-2024）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全球不同产品类型燃气热水器收入预测（2025-2031）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全球不同类型燃气热水器收入市场份额预测（2025-2031）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全球不同应用燃气热水器销量（2019-2024年）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全球不同应用燃气热水器销量市场份额（2019-2024）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全球不同应用燃气热水器销量预测（2025-2031）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全球不同应用燃气热水器收入（2019-2024年）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全球不同应用燃气热水器收入市场份额（2019-2024）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全球不同应用燃气热水器收入预测（2025-2031）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燃气热水器上游原料供应商及联系方式列表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燃气热水器典型客户列表</w:t>
      </w:r>
      <w:r>
        <w:rPr>
          <w:rFonts w:hint="eastAsia"/>
        </w:rPr>
        <w:br/>
      </w:r>
      <w:r>
        <w:rPr>
          <w:rFonts w:hint="eastAsia"/>
        </w:rPr>
        <w:t>　　表 燃气热水器主要销售模式及销售渠道</w:t>
      </w:r>
      <w:r>
        <w:rPr>
          <w:rFonts w:hint="eastAsia"/>
        </w:rPr>
        <w:br/>
      </w:r>
      <w:r>
        <w:rPr>
          <w:rFonts w:hint="eastAsia"/>
        </w:rPr>
        <w:t>　　表 燃气热水器行业发展机遇及主要驱动因素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燃气热水器行业发展面临的风险</w:t>
      </w:r>
      <w:r>
        <w:rPr>
          <w:rFonts w:hint="eastAsia"/>
        </w:rPr>
        <w:br/>
      </w:r>
      <w:r>
        <w:rPr>
          <w:rFonts w:hint="eastAsia"/>
        </w:rPr>
        <w:t>　　表 燃气热水器行业政策分析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04dd294644ef5" w:history="1">
        <w:r>
          <w:rPr>
            <w:rStyle w:val="Hyperlink"/>
          </w:rPr>
          <w:t>全球与中国燃气热水器行业研究分析及发展前景报告（2025-2031年）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04dd294644ef5" w:history="1">
        <w:r>
          <w:rPr>
            <w:rStyle w:val="Hyperlink"/>
          </w:rPr>
          <w:t>https://www.20087.com/8/35/RanQiReShuiQiFaZhanQianJing.html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98bb23e547c5" w:history="1">
      <w:r>
        <w:rPr>
          <w:rStyle w:val="Hyperlink"/>
        </w:rPr>
        <w:t>全球与中国燃气热水器行业研究分析及发展前景报告（2025-2031年）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RanQiReShuiQiFaZhanQianJing.html" TargetMode="External" Id="Ra6c04dd29464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RanQiReShuiQiFaZhanQianJing.html" TargetMode="External" Id="R09e198bb23e5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2025-02-10T03:50:32Z</dcterms:created>
  <dcterms:modified xsi:type="dcterms:W3CDTF">2025-02-10T04:50:32Z</dcterms:modified>
  <dc:subject>全球与中国燃气热水器行业研究分析及发展前景报告（2025-2031年）</dc:subject>
  <dc:title>全球与中国燃气热水器行业研究分析及发展前景报告（2025-2031年）</dc:title>
  <cp:keywords>全球与中国燃气热水器行业研究分析及发展前景报告（2025-2031年）</cp:keywords>
  <dc:description>全球与中国燃气热水器行业研究分析及发展前景报告（2025-2031年）</dc:description>
</cp:coreProperties>
</file>