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832d6dcd6143a6" w:history="1">
              <w:r>
                <w:rPr>
                  <w:rStyle w:val="Hyperlink"/>
                </w:rPr>
                <w:t>2026年版中国煮蛋器产业深度调研及发展前景分析报告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832d6dcd6143a6" w:history="1">
              <w:r>
                <w:rPr>
                  <w:rStyle w:val="Hyperlink"/>
                </w:rPr>
                <w:t>2026年版中国煮蛋器产业深度调研及发展前景分析报告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832d6dcd6143a6" w:history="1">
                <w:r>
                  <w:rPr>
                    <w:rStyle w:val="Hyperlink"/>
                  </w:rPr>
                  <w:t>https://www.20087.com/9/65/ZhuDanQiShiChangQianJing.html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煮蛋器是一种家用厨房电器，近年来随着人们生活水平的提高和对健康饮食的重视，市场需求持续增长。煮蛋器不仅可以煮鸡蛋，还可以用于蒸蔬菜、小馒头等食物，具有操作简便、清洁卫生的特点。随着技术的进步，煮蛋器的功能也日益多样化，如定时、保温等功能的加入，使其更加智能化。</w:t>
      </w:r>
      <w:r>
        <w:rPr>
          <w:rFonts w:hint="eastAsia"/>
        </w:rPr>
        <w:br/>
      </w:r>
      <w:r>
        <w:rPr>
          <w:rFonts w:hint="eastAsia"/>
        </w:rPr>
        <w:t>　　未来，煮蛋器行业的发展将迎来更多的发展机遇：一是随着智能家居概念的普及，煮蛋器将更加智能化，可以通过手机APP远程控制；二是随着消费者对健康饮食的追求，煮蛋器将更加注重材质的安全性和健康性；三是随着个性化需求的增长，煮蛋器的设计将更加多样化，满足不同消费者的审美需求；四是随着环保要求的提高，煮蛋器的生产将更加注重节能和环保，采用更加环保的材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0832d6dcd6143a6" w:history="1">
        <w:r>
          <w:rPr>
            <w:rStyle w:val="Hyperlink"/>
          </w:rPr>
          <w:t>2026年版中国煮蛋器产业深度调研及发展前景分析报告</w:t>
        </w:r>
      </w:hyperlink>
      <w:r>
        <w:rPr>
          <w:rFonts w:hint="eastAsia"/>
        </w:rPr>
        <w:t>》依托国家统计局、相关行业协会及科研单位提供的权威数据，全面分析了煮蛋器行业发展环境、产业链结构、市场供需状况及价格变化，重点研究了煮蛋器行业内主要企业的经营现状。报告对煮蛋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煮蛋器产业相关概述</w:t>
      </w:r>
      <w:r>
        <w:rPr>
          <w:rFonts w:hint="eastAsia"/>
        </w:rPr>
        <w:br/>
      </w:r>
      <w:r>
        <w:rPr>
          <w:rFonts w:hint="eastAsia"/>
        </w:rPr>
        <w:t>第一章 煮蛋器产业相关概述</w:t>
      </w:r>
      <w:r>
        <w:rPr>
          <w:rFonts w:hint="eastAsia"/>
        </w:rPr>
        <w:br/>
      </w:r>
      <w:r>
        <w:rPr>
          <w:rFonts w:hint="eastAsia"/>
        </w:rPr>
        <w:t>　　第一节 煮蛋器简介</w:t>
      </w:r>
      <w:r>
        <w:rPr>
          <w:rFonts w:hint="eastAsia"/>
        </w:rPr>
        <w:br/>
      </w:r>
      <w:r>
        <w:rPr>
          <w:rFonts w:hint="eastAsia"/>
        </w:rPr>
        <w:t>　　　　一、煮蛋器分类</w:t>
      </w:r>
      <w:r>
        <w:rPr>
          <w:rFonts w:hint="eastAsia"/>
        </w:rPr>
        <w:br/>
      </w:r>
      <w:r>
        <w:rPr>
          <w:rFonts w:hint="eastAsia"/>
        </w:rPr>
        <w:t>　　　　二、煮蛋器的功用及分类</w:t>
      </w:r>
      <w:r>
        <w:rPr>
          <w:rFonts w:hint="eastAsia"/>
        </w:rPr>
        <w:br/>
      </w:r>
      <w:r>
        <w:rPr>
          <w:rFonts w:hint="eastAsia"/>
        </w:rPr>
        <w:t>　　　　三、煮蛋器的一般工作原理</w:t>
      </w:r>
      <w:r>
        <w:rPr>
          <w:rFonts w:hint="eastAsia"/>
        </w:rPr>
        <w:br/>
      </w:r>
      <w:r>
        <w:rPr>
          <w:rFonts w:hint="eastAsia"/>
        </w:rPr>
        <w:t>　　第二节 煮蛋器产业价值链分析</w:t>
      </w:r>
      <w:r>
        <w:rPr>
          <w:rFonts w:hint="eastAsia"/>
        </w:rPr>
        <w:br/>
      </w:r>
      <w:r>
        <w:rPr>
          <w:rFonts w:hint="eastAsia"/>
        </w:rPr>
        <w:t>　　第三节 煮蛋器其它相关产业概述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2021-2026年全球煮蛋器产业运行状况透析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2021-2026年全球煮蛋器产业发展总况</w:t>
      </w:r>
      <w:r>
        <w:rPr>
          <w:rFonts w:hint="eastAsia"/>
        </w:rPr>
        <w:br/>
      </w:r>
      <w:r>
        <w:rPr>
          <w:rFonts w:hint="eastAsia"/>
        </w:rPr>
        <w:t>　　　　一、全球煮蛋器技术分析</w:t>
      </w:r>
      <w:r>
        <w:rPr>
          <w:rFonts w:hint="eastAsia"/>
        </w:rPr>
        <w:br/>
      </w:r>
      <w:r>
        <w:rPr>
          <w:rFonts w:hint="eastAsia"/>
        </w:rPr>
        <w:t>　　　　二、国外煮蛋器的发展概况</w:t>
      </w:r>
      <w:r>
        <w:rPr>
          <w:rFonts w:hint="eastAsia"/>
        </w:rPr>
        <w:br/>
      </w:r>
      <w:r>
        <w:rPr>
          <w:rFonts w:hint="eastAsia"/>
        </w:rPr>
        <w:t>　　　　三、国外煮蛋器的现状和发展历程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2021-2026年全球煮蛋器主要国家运行分析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2021-2032年全球煮蛋器产业发展趋势分析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2021-2026年中国煮蛋器行业市场发展环境分析（PEST分析法）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2021-2026年中国煮蛋器行业政策环境分析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2021-2026年中国煮蛋器行业社会环境分析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2021-2026年中国煮蛋器行业技术环境分析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2021-2026年中国煮蛋器产业运行状况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2021-2026年中国煮蛋器产业发展概述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2021-2026年中国煮蛋器产业运行动态分析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2021-2026年中国煮蛋器产业发展存在问题与对策建议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一、中国煮蛋器产业存在的问题</w:t>
      </w:r>
      <w:r>
        <w:rPr>
          <w:rFonts w:hint="eastAsia"/>
        </w:rPr>
        <w:br/>
      </w:r>
      <w:r>
        <w:rPr>
          <w:rFonts w:hint="eastAsia"/>
        </w:rPr>
        <w:t>　　　　二、规范煮蛋器行业发展的措施</w:t>
      </w:r>
      <w:r>
        <w:rPr>
          <w:rFonts w:hint="eastAsia"/>
        </w:rPr>
        <w:br/>
      </w:r>
      <w:r>
        <w:rPr>
          <w:rFonts w:hint="eastAsia"/>
        </w:rPr>
        <w:t>　　　　三、煮蛋器行业发展的建议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2021-2026年中国煮蛋器市场运行动态分析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2021-2026年中国煮蛋器行业发展综述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2021-2026年中国煮蛋器主要企业竞争状况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2021-2026年中国煮蛋器经销商调查情况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2021-2026年中国煮蛋器行业主要数据分析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2021-2026年中国煮蛋器行业规模分析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2021-2026年中国煮蛋器行业结构分析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2021-2026年中国煮蛋器行业产值分析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2021-2026年中国煮蛋器行业成本费用分析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2021-2026年中国煮蛋器行业盈利能力分析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2021-2026年中国煮蛋器产业细分产品市场进出口数据分析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2021-2026年中国煮蛋器产业A行业进出口数据分析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2021-2026年中国煮蛋器产业B行业进出口数据分析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2021-2026年中国煮蛋器产业市场竞争格局分析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2021-2026年中国煮蛋器产业竞争现状分析</w:t>
      </w:r>
      <w:r>
        <w:rPr>
          <w:rFonts w:hint="eastAsia"/>
        </w:rPr>
        <w:br/>
      </w:r>
      <w:r>
        <w:rPr>
          <w:rFonts w:hint="eastAsia"/>
        </w:rPr>
        <w:t>　　　　一、煮蛋器中外竞争力对比分析</w:t>
      </w:r>
      <w:r>
        <w:rPr>
          <w:rFonts w:hint="eastAsia"/>
        </w:rPr>
        <w:br/>
      </w:r>
      <w:r>
        <w:rPr>
          <w:rFonts w:hint="eastAsia"/>
        </w:rPr>
        <w:t>　　　　二、煮蛋器技术竞争分析</w:t>
      </w:r>
      <w:r>
        <w:rPr>
          <w:rFonts w:hint="eastAsia"/>
        </w:rPr>
        <w:br/>
      </w:r>
      <w:r>
        <w:rPr>
          <w:rFonts w:hint="eastAsia"/>
        </w:rPr>
        <w:t>　　　　三、煮蛋器品牌竞争分析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2021-2026年中国煮蛋器产业集中度分析</w:t>
      </w:r>
      <w:r>
        <w:rPr>
          <w:rFonts w:hint="eastAsia"/>
        </w:rPr>
        <w:br/>
      </w:r>
      <w:r>
        <w:rPr>
          <w:rFonts w:hint="eastAsia"/>
        </w:rPr>
        <w:t>　　　　一、煮蛋器生产企业集中分布</w:t>
      </w:r>
      <w:r>
        <w:rPr>
          <w:rFonts w:hint="eastAsia"/>
        </w:rPr>
        <w:br/>
      </w:r>
      <w:r>
        <w:rPr>
          <w:rFonts w:hint="eastAsia"/>
        </w:rPr>
        <w:t>　　　　二、煮蛋器市场集中度分析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2021-2026年中国煮蛋器企业提升竞争力策略分析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中国煮蛋器产业领先企业运营现状及发展趋势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煮蛋器重点企业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煮蛋器重点企业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煮蛋器重点企业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煮蛋器重点企业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煮蛋器重点企业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煮蛋器重点企业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2021-2032年中国煮蛋器企业市场发展前景及趋势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煮蛋器行业企业发展战略分析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煮蛋器行业企业发展建议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中国煮蛋器产业发展趋势预测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中国煮蛋器产业发展优劣势分析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中国煮蛋器产业市场发展预测评估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2021-2032年中国煮蛋器产业发展趋势预测分析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2021-2032年中国煮蛋器产业发展前景分析</w:t>
      </w:r>
      <w:r>
        <w:rPr>
          <w:rFonts w:hint="eastAsia"/>
        </w:rPr>
        <w:br/>
      </w:r>
      <w:r>
        <w:rPr>
          <w:rFonts w:hint="eastAsia"/>
        </w:rPr>
        <w:t>　　　　一、煮蛋器技术发展方向分析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二、我国煮蛋器未来发展趋势</w:t>
      </w:r>
      <w:r>
        <w:rPr>
          <w:rFonts w:hint="eastAsia"/>
        </w:rPr>
        <w:br/>
      </w:r>
      <w:r>
        <w:rPr>
          <w:rFonts w:hint="eastAsia"/>
        </w:rPr>
        <w:t>　　　　三、煮蛋器市场未来需求特点分析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2021-2032年中国煮蛋器产业市场预测分析</w:t>
      </w:r>
      <w:r>
        <w:rPr>
          <w:rFonts w:hint="eastAsia"/>
        </w:rPr>
        <w:br/>
      </w:r>
      <w:r>
        <w:rPr>
          <w:rFonts w:hint="eastAsia"/>
        </w:rPr>
        <w:t>　　　　一、煮蛋器产业市场供给预测分析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二、煮蛋器需求预测分析</w:t>
      </w:r>
      <w:r>
        <w:rPr>
          <w:rFonts w:hint="eastAsia"/>
        </w:rPr>
        <w:br/>
      </w:r>
      <w:r>
        <w:rPr>
          <w:rFonts w:hint="eastAsia"/>
        </w:rPr>
        <w:t>　　　　三、煮蛋器进出口预测分析</w:t>
      </w:r>
      <w:r>
        <w:rPr>
          <w:rFonts w:hint="eastAsia"/>
        </w:rPr>
        <w:br/>
      </w:r>
      <w:r>
        <w:rPr>
          <w:rFonts w:hint="eastAsia"/>
        </w:rPr>
        <w:t>　　第三节 [.中.智.林.]2021-2032年中国煮蛋器产业市场盈利预测分析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煮蛋器产业链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2021-2026年中国煮蛋器行业市场规模及增长情况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2021-2026年中国煮蛋器行业产量及增长趋势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2021-2026年中国煮蛋器市场需求量及增速统计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2021-2026年中国煮蛋器行业盈利情况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2021-2026年中国煮蛋器行业企业数量情况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2021-2026年中国煮蛋器行业企业平均规模情况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2021-2026年中国煮蛋器行业市场规模及增长情况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**地区煮蛋器市场规模及增长情况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**地区煮蛋器行业市场需求情况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煮蛋器重点企业（一）基本信息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煮蛋器重点企业（一）经营情况分析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煮蛋器重点企业（一）主要经济指标情况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煮蛋器重点企业（一）盈利能力情况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煮蛋器重点企业（二）经营情况分析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煮蛋器重点企业（二）主要经济指标情况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煮蛋器重点企业（二）盈利能力情况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2021-2032年中国煮蛋器行业产量预测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2021-2032年中国煮蛋器市场需求量预测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2021-2032年中国煮蛋器行业市场规模预测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2021-2032年中国煮蛋器市场前景分析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2021-2032年中国煮蛋器行业发展趋势预测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832d6dcd6143a6" w:history="1">
        <w:r>
          <w:rPr>
            <w:rStyle w:val="Hyperlink"/>
          </w:rPr>
          <w:t>2026年版中国煮蛋器产业深度调研及发展前景分析报告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832d6dcd6143a6" w:history="1">
        <w:r>
          <w:rPr>
            <w:rStyle w:val="Hyperlink"/>
          </w:rPr>
          <w:t>https://www.20087.com/9/65/ZhuDanQiShiChangQianJing.html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煮蛋器煮几分钟、煮蛋器怎么使用、电饭煲煮蛋的6大忌、煮蛋器最建议买的三个品牌、建议买九阳还是小贝熊、煮蛋器什么牌子好用又实惠、蒸蛋器一般放多少水、煮蛋器功率一般多大、煮蛋器被国家禁止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08bc99e4f74f7c" w:history="1">
      <w:r>
        <w:rPr>
          <w:rStyle w:val="Hyperlink"/>
        </w:rPr>
        <w:t>2026年版中国煮蛋器产业深度调研及发展前景分析报告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ZhuDanQiShiChangQianJing.html" TargetMode="External" Id="R80832d6dcd6143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ZhuDanQiShiChangQianJing.html" TargetMode="External" Id="Reb08bc99e4f74f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2026-05-19T00:34:00Z</dcterms:created>
  <dcterms:modified xsi:type="dcterms:W3CDTF">2026-05-19T01:34:00Z</dcterms:modified>
  <dc:subject>2026年版中国煮蛋器产业深度调研及发展前景分析报告</dc:subject>
  <dc:title>2026年版中国煮蛋器产业深度调研及发展前景分析报告</dc:title>
  <cp:keywords>2026年版中国煮蛋器产业深度调研及发展前景分析报告</cp:keywords>
  <dc:description>2026年版中国煮蛋器产业深度调研及发展前景分析报告</dc:description>
</cp:coreProperties>
</file>