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752c1895e428c" w:history="1">
              <w:r>
                <w:rPr>
                  <w:rStyle w:val="Hyperlink"/>
                </w:rPr>
                <w:t>2026-2032年全球与中国声控台灯行业市场分析及前景趋势预测报告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752c1895e428c" w:history="1">
              <w:r>
                <w:rPr>
                  <w:rStyle w:val="Hyperlink"/>
                </w:rPr>
                <w:t>2026-2032年全球与中国声控台灯行业市场分析及前景趋势预测报告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752c1895e428c" w:history="1">
                <w:r>
                  <w:rPr>
                    <w:rStyle w:val="Hyperlink"/>
                  </w:rPr>
                  <w:t>https://www.20087.com/0/56/ShengKongTaiDengHangYeXianZhuangJiQianJing.html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台灯是智能家居入门级产品，通过内置麦克风与语音识别芯片，响应用户口令实现开关、调光及色温调节功能，部分高端型号支持与主流语音助手（如Alexa、小爱同学）生态互联。产品设计强调低误唤醒率、本地语音处理能力及光线舒适度（无频闪、高显色指数），材质趋向简约北欧风或护眼专业造型。在居家办公与银发经济兴起背景下，行业加速优化离线语音指令集、增加坐姿提醒或用眼时长监测等健康功能。然而，方言识别准确率低、多设备语音冲突干扰，以及隐私数据本地化处理能力不足，仍是用户体验与信任建立的关键短板。</w:t>
      </w:r>
      <w:r>
        <w:rPr>
          <w:rFonts w:hint="eastAsia"/>
        </w:rPr>
        <w:br/>
      </w:r>
      <w:r>
        <w:rPr>
          <w:rFonts w:hint="eastAsia"/>
        </w:rPr>
        <w:t>　　未来，声控台灯将向情境感知、多模态交互与健康服务集成演进。市场调研网认为，融合毫米波雷达可无感检测用户在座状态，自动调节照度；而声纹识别将实现个性化灯光偏好匹配。在生态层面，作为Matter协议兼容节点，声控台灯将无缝联动窗帘、空调等设备构建光环境场景。此外，太阳能充电与可拆卸电池设计将提升应急照明能力。长远看，声控台灯将从“语音控制灯具”升级为“具备环境理解、主动服务与情感化交互的智能健康光伴侣”，在人本照明与适老化家居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752c1895e428c" w:history="1">
        <w:r>
          <w:rPr>
            <w:rStyle w:val="Hyperlink"/>
          </w:rPr>
          <w:t>2026-2032年全球与中国声控台灯行业市场分析及前景趋势预测报告</w:t>
        </w:r>
      </w:hyperlink>
      <w:r>
        <w:rPr>
          <w:rFonts w:hint="eastAsia"/>
        </w:rPr>
        <w:t>》，2025年声控台灯行业市场规模达 亿元，预计2032年市场规模将达 亿元，期间年均复合增长率（CAGR）达 %。报告系统分析了声控台灯行业的现状，全面梳理了声控台灯市场需求、市场规模、产业链结构及价格体系，详细解读了声控台灯细分市场特点。报告结合权威数据，科学预测了声控台灯市场前景与发展趋势，客观分析了品牌竞争格局、市场集中度及重点企业的运营表现，并指出了声控台灯行业面临的机遇与风险。为声控台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按产品类型细分，全球声控台灯市场规模2021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基本声控台灯</w:t>
      </w:r>
      <w:r>
        <w:rPr>
          <w:rFonts w:hint="eastAsia"/>
        </w:rPr>
        <w:br/>
      </w:r>
      <w:r>
        <w:rPr>
          <w:rFonts w:hint="eastAsia"/>
        </w:rPr>
        <w:t>　　　　1.3.3 多功能声控台灯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按应用细分，全球声控台灯市场规模2021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声控台灯行业发展总体概况</w:t>
      </w:r>
      <w:r>
        <w:rPr>
          <w:rFonts w:hint="eastAsia"/>
        </w:rPr>
        <w:br/>
      </w:r>
      <w:r>
        <w:rPr>
          <w:rFonts w:hint="eastAsia"/>
        </w:rPr>
        <w:t>　　　　1.5.2 声控台灯行业发展主要特点</w:t>
      </w:r>
      <w:r>
        <w:rPr>
          <w:rFonts w:hint="eastAsia"/>
        </w:rPr>
        <w:br/>
      </w:r>
      <w:r>
        <w:rPr>
          <w:rFonts w:hint="eastAsia"/>
        </w:rPr>
        <w:t>　　　　1.5.3 声控台灯行业发展影响因素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声控台灯有利因素</w:t>
      </w:r>
      <w:r>
        <w:rPr>
          <w:rFonts w:hint="eastAsia"/>
        </w:rPr>
        <w:br/>
      </w:r>
      <w:r>
        <w:rPr>
          <w:rFonts w:hint="eastAsia"/>
        </w:rPr>
        <w:t>　　　　1.5.3 .2 声控台灯不利因素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全球市场，近三年声控台灯主要企业占有率及排名（按销量）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声控台灯主要企业在国际市场占有率（按销量，2023-2026）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2025年声控台灯主要企业在国际市场排名（按销量）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全球市场主要企业声控台灯销量（2023-2026）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全球市场，近三年声控台灯主要企业占有率及排名（按收入）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声控台灯主要企业在国际市场占有率（按收入，2023-2026）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2025年声控台灯主要企业在国际市场排名（按收入）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全球市场主要企业声控台灯销售收入（2023-2026）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全球市场主要企业声控台灯销售价格（2023-2026）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中国市场，近三年声控台灯主要企业占有率及排名（按销量）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声控台灯主要企业在中国市场占有率（按销量，2023-2026）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2025年声控台灯主要企业在中国市场排名（按销量）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中国市场主要企业声控台灯销量（2023-2026）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中国市场，近三年声控台灯主要企业占有率及排名（按收入）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声控台灯主要企业在中国市场占有率（按收入，2023-2026）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2025年声控台灯主要企业在中国市场排名（按收入）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中国市场主要企业声控台灯销售收入（2023-2026）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全球主要厂商声控台灯总部及产地分布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全球主要厂商成立时间及声控台灯商业化日期</w:t>
      </w:r>
      <w:r>
        <w:rPr>
          <w:rFonts w:hint="eastAsia"/>
        </w:rPr>
        <w:br/>
      </w:r>
      <w:r>
        <w:rPr>
          <w:rFonts w:hint="eastAsia"/>
        </w:rPr>
        <w:t>　　2.8 全球主要厂商声控台灯产品类型及应用</w:t>
      </w:r>
      <w:r>
        <w:rPr>
          <w:rFonts w:hint="eastAsia"/>
        </w:rPr>
        <w:br/>
      </w:r>
      <w:r>
        <w:rPr>
          <w:rFonts w:hint="eastAsia"/>
        </w:rPr>
        <w:t>　　2.9 声控台灯行业集中度、竞争程度分析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声控台灯行业集中度分析：2025年全球Top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全球声控台灯第一梯队、第二梯队和第三梯队生产商（品牌）及市场份额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全球声控台灯总体规模分析</w:t>
      </w:r>
      <w:r>
        <w:rPr>
          <w:rFonts w:hint="eastAsia"/>
        </w:rPr>
        <w:br/>
      </w:r>
      <w:r>
        <w:rPr>
          <w:rFonts w:hint="eastAsia"/>
        </w:rPr>
        <w:t>　　3.1 全球声控台灯供需现状及预测（2021-2032）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全球声控台灯产能、产量、产能利用率及发展趋势（2021-2032）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全球声控台灯产量、需求量及发展趋势（2021-2032）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全球主要地区声控台灯产量及发展趋势（2021-2032）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全球主要地区声控台灯产量（2021-2026）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全球主要地区声控台灯产量（2027-2032）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全球主要地区声控台灯产量市场份额（2021-2032）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中国声控台灯供需现状及预测（2021-2032）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中国声控台灯产能、产量、产能利用率及发展趋势（2021-2032）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中国声控台灯产量、市场需求量及发展趋势（2021-2032）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中国市场声控台灯进出口（2021-2032）</w:t>
      </w:r>
      <w:r>
        <w:rPr>
          <w:rFonts w:hint="eastAsia"/>
        </w:rPr>
        <w:br/>
      </w:r>
      <w:r>
        <w:rPr>
          <w:rFonts w:hint="eastAsia"/>
        </w:rPr>
        <w:t>　　3.4 全球声控台灯销量及销售额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全球市场声控台灯销售额（2021-2032）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全球市场声控台灯销量（2021-2032）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全球市场声控台灯价格趋势（2021-2032）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全球声控台灯主要地区分析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全球主要地区声控台灯市场规模分析：2021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全球主要地区声控台灯销售收入及市场份额（2021-2026）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全球主要地区声控台灯销售收入预测（2027-2032）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全球主要地区声控台灯销量分析：2021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全球主要地区声控台灯销量及市场份额预测（2027-2032）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中东市场声控台灯销量、收入及增长率（2021-2032）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声控台灯销量、收入、价格及毛利率（2021-2026）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不同产品类型声控台灯分析</w:t>
      </w:r>
      <w:r>
        <w:rPr>
          <w:rFonts w:hint="eastAsia"/>
        </w:rPr>
        <w:br/>
      </w:r>
      <w:r>
        <w:rPr>
          <w:rFonts w:hint="eastAsia"/>
        </w:rPr>
        <w:t>　　6.1 全球不同产品类型声控台灯销量（2021-2032）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全球不同产品类型声控台灯销量预测（2027-2032）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全球不同产品类型声控台灯收入（2021-2032）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全球不同产品类型声控台灯收入预测（2027-2032）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全球不同产品类型声控台灯价格走势（2021-2032）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中国不同产品类型声控台灯销量（2021-2032）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中国不同产品类型声控台灯销量预测（2027-2032）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中国不同产品类型声控台灯收入（2021-2032）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中国不同产品类型声控台灯收入预测（2027-2032）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不同应用声控台灯分析</w:t>
      </w:r>
      <w:r>
        <w:rPr>
          <w:rFonts w:hint="eastAsia"/>
        </w:rPr>
        <w:br/>
      </w:r>
      <w:r>
        <w:rPr>
          <w:rFonts w:hint="eastAsia"/>
        </w:rPr>
        <w:t>　　7.1 全球不同应用声控台灯销量（2021-2032）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全球不同应用声控台灯销量预测（2027-2032）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全球不同应用声控台灯收入（2021-2032）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全球不同应用声控台灯收入预测（2027-2032）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全球不同应用声控台灯价格走势（2021-2032）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中国不同应用声控台灯销量（2021-2032）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中国不同应用声控台灯销量及市场份额（2021-2026）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中国不同应用声控台灯销量预测（2027-2032）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中国不同应用声控台灯收入（2021-2032）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中国不同应用声控台灯收入及市场份额（2021-2026）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中国不同应用声控台灯收入预测（2027-2032）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声控台灯行业发展趋势</w:t>
      </w:r>
      <w:r>
        <w:rPr>
          <w:rFonts w:hint="eastAsia"/>
        </w:rPr>
        <w:br/>
      </w:r>
      <w:r>
        <w:rPr>
          <w:rFonts w:hint="eastAsia"/>
        </w:rPr>
        <w:t>　　8.2 声控台灯行业主要驱动因素</w:t>
      </w:r>
      <w:r>
        <w:rPr>
          <w:rFonts w:hint="eastAsia"/>
        </w:rPr>
        <w:br/>
      </w:r>
      <w:r>
        <w:rPr>
          <w:rFonts w:hint="eastAsia"/>
        </w:rPr>
        <w:t>　　8.3 声控台灯中国企业SWOT分析</w:t>
      </w:r>
      <w:r>
        <w:rPr>
          <w:rFonts w:hint="eastAsia"/>
        </w:rPr>
        <w:br/>
      </w:r>
      <w:r>
        <w:rPr>
          <w:rFonts w:hint="eastAsia"/>
        </w:rPr>
        <w:t>　　8.4 中国声控台灯行业政策环境分析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声控台灯行业产业链简介</w:t>
      </w:r>
      <w:r>
        <w:rPr>
          <w:rFonts w:hint="eastAsia"/>
        </w:rPr>
        <w:br/>
      </w:r>
      <w:r>
        <w:rPr>
          <w:rFonts w:hint="eastAsia"/>
        </w:rPr>
        <w:t>　　　　9.1.1 声控台灯行业供应链分析</w:t>
      </w:r>
      <w:r>
        <w:rPr>
          <w:rFonts w:hint="eastAsia"/>
        </w:rPr>
        <w:br/>
      </w:r>
      <w:r>
        <w:rPr>
          <w:rFonts w:hint="eastAsia"/>
        </w:rPr>
        <w:t>　　　　9.1.2 声控台灯主要原料及供应情况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声控台灯行业采购模式</w:t>
      </w:r>
      <w:r>
        <w:rPr>
          <w:rFonts w:hint="eastAsia"/>
        </w:rPr>
        <w:br/>
      </w:r>
      <w:r>
        <w:rPr>
          <w:rFonts w:hint="eastAsia"/>
        </w:rPr>
        <w:t>　　9.3 声控台灯行业生产模式</w:t>
      </w:r>
      <w:r>
        <w:rPr>
          <w:rFonts w:hint="eastAsia"/>
        </w:rPr>
        <w:br/>
      </w:r>
      <w:r>
        <w:rPr>
          <w:rFonts w:hint="eastAsia"/>
        </w:rPr>
        <w:t>　　9.4 声控台灯行业销售模式及销售渠道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按产品类型细分，全球声控台灯市场规模2021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按应用细分，全球声控台灯市场规模（CAGR）2021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声控台灯行业发展主要特点</w:t>
      </w:r>
      <w:r>
        <w:rPr>
          <w:rFonts w:hint="eastAsia"/>
        </w:rPr>
        <w:br/>
      </w:r>
      <w:r>
        <w:rPr>
          <w:rFonts w:hint="eastAsia"/>
        </w:rPr>
        <w:t>　　表 4： 声控台灯行业发展有利因素分析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声控台灯行业发展不利因素分析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进入声控台灯行业壁垒</w:t>
      </w:r>
      <w:r>
        <w:rPr>
          <w:rFonts w:hint="eastAsia"/>
        </w:rPr>
        <w:br/>
      </w:r>
      <w:r>
        <w:rPr>
          <w:rFonts w:hint="eastAsia"/>
        </w:rPr>
        <w:t>　　表 7： 声控台灯主要企业在国际市场占有率（按销量，2023-2026）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2025年声控台灯主要企业在国际市场排名（按销量）&amp;（千盏）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9： 全球市场主要企业声控台灯销量（2023-2026）&amp;（千盏）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10： 声控台灯主要企业在国际市场占有率（按收入，2023-2026）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2025年声控台灯主要企业在国际市场排名（按收入）&amp;（万元）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全球市场主要企业声控台灯销售收入（2023-2026）&amp;（万元）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全球市场主要企业声控台灯销售价格（2023-2026）&amp;（元/盏）</w:t>
      </w:r>
      <w:r>
        <w:rPr>
          <w:rFonts w:hint="eastAsia"/>
        </w:rPr>
        <w:br/>
      </w:r>
      <w:r>
        <w:rPr>
          <w:rFonts w:hint="eastAsia"/>
        </w:rPr>
        <w:t>　　表 14： 声控台灯主要企业在中国市场占有率（按销量，2023-2026）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2025年声控台灯主要企业在中国市场排名（按销量）&amp;（千盏）</w:t>
      </w:r>
      <w:r>
        <w:rPr>
          <w:rFonts w:hint="eastAsia"/>
        </w:rPr>
        <w:br/>
      </w:r>
      <w:r>
        <w:rPr>
          <w:rFonts w:hint="eastAsia"/>
        </w:rPr>
        <w:t>　　表 16： 中国市场主要企业声控台灯销量（2023-2026）&amp;（千盏）</w:t>
      </w:r>
      <w:r>
        <w:rPr>
          <w:rFonts w:hint="eastAsia"/>
        </w:rPr>
        <w:br/>
      </w:r>
      <w:r>
        <w:rPr>
          <w:rFonts w:hint="eastAsia"/>
        </w:rPr>
        <w:t>　　表 17： 声控台灯主要企业在中国市场占有率（按收入，2023-2026）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2025年声控台灯主要企业在中国市场排名（按收入）&amp;（万元）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中国市场主要企业声控台灯销售收入（2023-2026）&amp;（万元）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全球主要厂商声控台灯总部及产地分布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全球主要厂商成立时间及声控台灯商业化日期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全球主要厂商声控台灯产品类型及应用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2025年全球声控台灯主要厂商市场地位（第一梯队、第二梯队和第三梯队）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全球声控台灯市场投资、并购等现状分析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全球主要地区声控台灯产量增速（CAGR）：（2021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26： 全球主要地区声控台灯产量（2021 VS 2025 VS 2032）&amp;（千盏）</w:t>
      </w:r>
      <w:r>
        <w:rPr>
          <w:rFonts w:hint="eastAsia"/>
        </w:rPr>
        <w:br/>
      </w:r>
      <w:r>
        <w:rPr>
          <w:rFonts w:hint="eastAsia"/>
        </w:rPr>
        <w:t>　　表 27： 全球主要地区声控台灯产量（2021-2026）&amp;（千盏）</w:t>
      </w:r>
      <w:r>
        <w:rPr>
          <w:rFonts w:hint="eastAsia"/>
        </w:rPr>
        <w:br/>
      </w:r>
      <w:r>
        <w:rPr>
          <w:rFonts w:hint="eastAsia"/>
        </w:rPr>
        <w:t>　　表 28： 全球主要地区声控台灯产量（2027-2032）&amp;（千盏）</w:t>
      </w:r>
      <w:r>
        <w:rPr>
          <w:rFonts w:hint="eastAsia"/>
        </w:rPr>
        <w:br/>
      </w:r>
      <w:r>
        <w:rPr>
          <w:rFonts w:hint="eastAsia"/>
        </w:rPr>
        <w:t>　　表 29： 全球主要地区声控台灯产量市场份额（2021-2026）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全球主要地区声控台灯产量市场份额（2027-2032）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中国市场声控台灯产量、销量、进出口（2021-2026）&amp;（千盏）</w:t>
      </w:r>
      <w:r>
        <w:rPr>
          <w:rFonts w:hint="eastAsia"/>
        </w:rPr>
        <w:br/>
      </w:r>
      <w:r>
        <w:rPr>
          <w:rFonts w:hint="eastAsia"/>
        </w:rPr>
        <w:t>　　表 32： 中国市场声控台灯产量、销量、进出口预测（2027-2032）&amp;（千盏）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33： 全球主要地区声控台灯销售收入增速：（2021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全球主要地区声控台灯销售收入（2021-2026）&amp;（万元）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全球主要地区声控台灯销售收入市场份额（2021-2026）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全球主要地区声控台灯收入（2027-2032）&amp;（万元）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全球主要地区声控台灯收入市场份额（2027-2032）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全球主要地区声控台灯销量（千盏）：2021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40： 全球主要地区声控台灯销量市场份额（2021-2026）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全球主要地区声控台灯销量（2027-2032）&amp;（千盏）</w:t>
      </w:r>
      <w:r>
        <w:rPr>
          <w:rFonts w:hint="eastAsia"/>
        </w:rPr>
        <w:br/>
      </w:r>
      <w:r>
        <w:rPr>
          <w:rFonts w:hint="eastAsia"/>
        </w:rPr>
        <w:t>　　表 42： 全球主要地区声控台灯销量份额（2027-2032）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声控台灯生产基地、销售区域、竞争对手及市场地位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声控台灯产品规格、参数及市场应用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声控台灯销量（千盏）、收入（万元）、价格（元/盏）及毛利率（2021-2026）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94： 全球不同产品类型声控台灯销量市场份额（2021-2026）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102： 中国不同产品类型声控台灯销量市场份额（2021-2026）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110： 全球不同应用声控台灯销量市场份额（2021-2026）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112： 全球市场不同应用声控台灯销量市场份额预测（2027-2032）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中国不同应用声控台灯销量（2021-2026）&amp;（千盏）</w:t>
      </w:r>
      <w:r>
        <w:rPr>
          <w:rFonts w:hint="eastAsia"/>
        </w:rPr>
        <w:br/>
      </w:r>
      <w:r>
        <w:rPr>
          <w:rFonts w:hint="eastAsia"/>
        </w:rPr>
        <w:t>　　表 118： 中国不同应用声控台灯销量市场份额（2021-2026）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中国不同应用声控台灯销量预测（2027-2032）&amp;（千盏）</w:t>
      </w:r>
      <w:r>
        <w:rPr>
          <w:rFonts w:hint="eastAsia"/>
        </w:rPr>
        <w:br/>
      </w:r>
      <w:r>
        <w:rPr>
          <w:rFonts w:hint="eastAsia"/>
        </w:rPr>
        <w:t>　　表 120： 中国市场不同应用声控台灯销量市场份额预测（2027-2032）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中国不同应用声控台灯收入（2021-2026）&amp;（万元）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中国不同应用声控台灯收入市场份额（2021-2026）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中国不同应用声控台灯收入预测（2027-2032）&amp;（万元）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中国不同应用声控台灯收入市场份额预测（2027-2032）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声控台灯行业发展趋势</w:t>
      </w:r>
      <w:r>
        <w:rPr>
          <w:rFonts w:hint="eastAsia"/>
        </w:rPr>
        <w:br/>
      </w:r>
      <w:r>
        <w:rPr>
          <w:rFonts w:hint="eastAsia"/>
        </w:rPr>
        <w:t>　　表 126： 声控台灯行业主要驱动因素</w:t>
      </w:r>
      <w:r>
        <w:rPr>
          <w:rFonts w:hint="eastAsia"/>
        </w:rPr>
        <w:br/>
      </w:r>
      <w:r>
        <w:rPr>
          <w:rFonts w:hint="eastAsia"/>
        </w:rPr>
        <w:t>　　表 127： 声控台灯行业供应链分析</w:t>
      </w:r>
      <w:r>
        <w:rPr>
          <w:rFonts w:hint="eastAsia"/>
        </w:rPr>
        <w:br/>
      </w:r>
      <w:r>
        <w:rPr>
          <w:rFonts w:hint="eastAsia"/>
        </w:rPr>
        <w:t>　　表 128： 声控台灯上游原料供应商</w:t>
      </w:r>
      <w:r>
        <w:rPr>
          <w:rFonts w:hint="eastAsia"/>
        </w:rPr>
        <w:br/>
      </w:r>
      <w:r>
        <w:rPr>
          <w:rFonts w:hint="eastAsia"/>
        </w:rPr>
        <w:t>　　表 129： 声控台灯主要地区不同应用客户分析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声控台灯典型经销商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声控台灯产品图片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全球不同产品类型声控台灯销售额2021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全球不同产品类型声控台灯市场份额2025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基本声控台灯产品图片</w:t>
      </w:r>
      <w:r>
        <w:rPr>
          <w:rFonts w:hint="eastAsia"/>
        </w:rPr>
        <w:br/>
      </w:r>
      <w:r>
        <w:rPr>
          <w:rFonts w:hint="eastAsia"/>
        </w:rPr>
        <w:t>　　图 5： 多功能声控台灯产品图片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全球不同应用声控台灯市场份额2025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2025年全球前五大生产商声控台灯市场份额</w:t>
      </w:r>
      <w:r>
        <w:rPr>
          <w:rFonts w:hint="eastAsia"/>
        </w:rPr>
        <w:br/>
      </w:r>
      <w:r>
        <w:rPr>
          <w:rFonts w:hint="eastAsia"/>
        </w:rPr>
        <w:t>　　图 11： 2025年全球声控台灯第一梯队、第二梯队和第三梯队厂商及市场份额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全球声控台灯产能、产量、产能利用率及发展趋势（2021-2032）&amp;（千盏）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13： 全球声控台灯产量、需求量及发展趋势（2021-2032）&amp;（千盏）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14： 全球主要地区声控台灯产量市场份额（2021-2032）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中国声控台灯产能、产量、产能利用率及发展趋势（2021-2032）&amp;（千盏）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16： 中国声控台灯产量、市场需求量及发展趋势（2021-2032）&amp;（千盏）</w:t>
      </w:r>
      <w:r>
        <w:rPr>
          <w:rFonts w:hint="eastAsia"/>
        </w:rPr>
        <w:br/>
      </w:r>
      <w:r>
        <w:rPr>
          <w:rFonts w:hint="eastAsia"/>
        </w:rPr>
        <w:t>　　图 17： 全球声控台灯市场销售额及增长率：（2021-2032）&amp;（万元）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全球市场声控台灯市场规模：2021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20： 全球市场声控台灯价格趋势（2021-2032）&amp;（元/盏）</w:t>
      </w:r>
      <w:r>
        <w:rPr>
          <w:rFonts w:hint="eastAsia"/>
        </w:rPr>
        <w:br/>
      </w:r>
      <w:r>
        <w:rPr>
          <w:rFonts w:hint="eastAsia"/>
        </w:rPr>
        <w:t>　　图 21： 全球主要地区声控台灯销售收入（2021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全球主要地区声控台灯销售收入市场份额（2021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24： 北美市场声控台灯收入及增长率（2021-2032）&amp;（万元）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26： 欧洲市场声控台灯收入及增长率（2021-2032）&amp;（万元）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28： 中国市场声控台灯收入及增长率（2021-2032）&amp;（万元）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30： 日本市场声控台灯收入及增长率（2021-2032）&amp;（万元）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32： 东南亚市场声控台灯收入及增长率（2021-2032）&amp;（万元）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34： 印度市场声控台灯收入及增长率（2021-2032）&amp;（万元）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36： 南美市场声控台灯收入及增长率（2021-2032）&amp;（万元）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中东市场声控台灯销量及增长率（2021-2032）&amp;（千盏）</w:t>
      </w:r>
      <w:r>
        <w:rPr>
          <w:rFonts w:hint="eastAsia"/>
        </w:rPr>
        <w:br/>
      </w:r>
      <w:r>
        <w:rPr>
          <w:rFonts w:hint="eastAsia"/>
        </w:rPr>
        <w:t>　　图 38： 中东市场声控台灯收入及增长率（2021-2032）&amp;（万元）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全球不同产品类型声控台灯价格走势（2021-2032）&amp;（元/盏）</w:t>
      </w:r>
      <w:r>
        <w:rPr>
          <w:rFonts w:hint="eastAsia"/>
        </w:rPr>
        <w:br/>
      </w:r>
      <w:r>
        <w:rPr>
          <w:rFonts w:hint="eastAsia"/>
        </w:rPr>
        <w:t>　　图 40： 全球不同应用声控台灯价格走势（2021-2032）&amp;（元/盏）</w:t>
      </w:r>
      <w:r>
        <w:rPr>
          <w:rFonts w:hint="eastAsia"/>
        </w:rPr>
        <w:br/>
      </w:r>
      <w:r>
        <w:rPr>
          <w:rFonts w:hint="eastAsia"/>
        </w:rPr>
        <w:t>　　图 41： 声控台灯中国企业SWOT分析</w:t>
      </w:r>
      <w:r>
        <w:rPr>
          <w:rFonts w:hint="eastAsia"/>
        </w:rPr>
        <w:br/>
      </w:r>
      <w:r>
        <w:rPr>
          <w:rFonts w:hint="eastAsia"/>
        </w:rPr>
        <w:t>　　图 42： 声控台灯产业链</w:t>
      </w:r>
      <w:r>
        <w:rPr>
          <w:rFonts w:hint="eastAsia"/>
        </w:rPr>
        <w:br/>
      </w:r>
      <w:r>
        <w:rPr>
          <w:rFonts w:hint="eastAsia"/>
        </w:rPr>
        <w:t>　　图 43： 声控台灯行业采购模式分析</w:t>
      </w:r>
      <w:r>
        <w:rPr>
          <w:rFonts w:hint="eastAsia"/>
        </w:rPr>
        <w:br/>
      </w:r>
      <w:r>
        <w:rPr>
          <w:rFonts w:hint="eastAsia"/>
        </w:rPr>
        <w:t>　　图 44： 声控台灯行业生产模式</w:t>
      </w:r>
      <w:r>
        <w:rPr>
          <w:rFonts w:hint="eastAsia"/>
        </w:rPr>
        <w:br/>
      </w:r>
      <w:r>
        <w:rPr>
          <w:rFonts w:hint="eastAsia"/>
        </w:rPr>
        <w:t>　　图 45： 声控台灯行业销售模式分析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752c1895e428c" w:history="1">
        <w:r>
          <w:rPr>
            <w:rStyle w:val="Hyperlink"/>
          </w:rPr>
          <w:t>2026-2032年全球与中国声控台灯行业市场分析及前景趋势预测报告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752c1895e428c" w:history="1">
        <w:r>
          <w:rPr>
            <w:rStyle w:val="Hyperlink"/>
          </w:rPr>
          <w:t>https://www.20087.com/0/56/ShengKongTaiDengHangYeXianZhuangJiQianJing.html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热点：声控灯一般口令是什么、声控台灯设计方案、普通灯泡能当声控灯用吗、声控台灯多少钱一个、听人声是纸盆好还是羊毛盆好、声控台灯照片、几寸喇叭听人声最好、声控台灯论文、灯光正白好还是暖白好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35adc8a3e45ab" w:history="1">
      <w:r>
        <w:rPr>
          <w:rStyle w:val="Hyperlink"/>
        </w:rPr>
        <w:t>2026-2032年全球与中国声控台灯行业市场分析及前景趋势预测报告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engKongTaiDengHangYeXianZhuangJiQianJing.html" TargetMode="External" Id="Rdaf752c1895e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engKongTaiDengHangYeXianZhuangJiQianJing.html" TargetMode="External" Id="R0e735adc8a3e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2026-03-27T04:13:22Z</dcterms:created>
  <dcterms:modified xsi:type="dcterms:W3CDTF">2026-03-27T05:13:22Z</dcterms:modified>
  <dc:subject>2026-2032年全球与中国声控台灯行业市场分析及前景趋势预测报告</dc:subject>
  <dc:title>2026-2032年全球与中国声控台灯行业市场分析及前景趋势预测报告</dc:title>
  <cp:keywords>2026-2032年全球与中国声控台灯行业市场分析及前景趋势预测报告</cp:keywords>
  <dc:description>2026-2032年全球与中国声控台灯行业市场分析及前景趋势预测报告</dc:description>
</cp:coreProperties>
</file>