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a7a8e817d421f" w:history="1">
              <w:r>
                <w:rPr>
                  <w:rStyle w:val="Hyperlink"/>
                </w:rPr>
                <w:t>2025-2031年中国软水机安装发展现状与市场前景报告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a7a8e817d421f" w:history="1">
              <w:r>
                <w:rPr>
                  <w:rStyle w:val="Hyperlink"/>
                </w:rPr>
                <w:t>2025-2031年中国软水机安装发展现状与市场前景报告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a7a8e817d421f" w:history="1">
                <w:r>
                  <w:rPr>
                    <w:rStyle w:val="Hyperlink"/>
                  </w:rPr>
                  <w:t>https://www.20087.com/2/96/RuanShuiJiAnZhuangShiChangQianJingFenXi.html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机是用于去除水中钙镁离子，降低水硬度的专业设备，广泛应用于家庭、酒店及工业用水处理等领域。它不仅能改善水质，减少水垢形成，还能保护家用电器和管道系统，延长使用寿命。近年来，随着人们对生活品质要求的提高，软水机的需求持续增长。然而，软水机的安装过程相对复杂，需要专业人员进行现场评估、设计和施工，这增加了用户的前期投入成本。此外，软水机在运行过程中需要定期维护，包括更换树脂和盐分补充，这也对用户提出了较高的维护要求。</w:t>
      </w:r>
      <w:r>
        <w:rPr>
          <w:rFonts w:hint="eastAsia"/>
        </w:rPr>
        <w:br/>
      </w:r>
      <w:r>
        <w:rPr>
          <w:rFonts w:hint="eastAsia"/>
        </w:rPr>
        <w:t>　　随着智能家居概念的发展和技术的进步，软水机将更加智能化、便捷化且环保。一方面，通过集成物联网(IoT)技术和智能传感器，未来的软水机不仅能实时监测水质变化，还能自动调节工作参数，并通过手机应用程序向用户提供远程监控和维护建议，极大地提升了用户体验。此外，研发高效节能的软水机成为重要方向，例如采用太阳能供电系统和低能耗电机，在确保性能的同时最大限度地节约能源。另一方面，随着绿色建筑理念深入人心，开发环保型软水机成为主流趋势，例如使用可生物降解的再生材料作为滤芯，既能保证水质净化效果，又能减少环境污染。此外，随着循环经济理念的推广，建立完善的回收再利用体系也成为发展方向，通过对废旧产品的合理处置，实现资源的有效循环利用，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a7a8e817d421f" w:history="1">
        <w:r>
          <w:rPr>
            <w:rStyle w:val="Hyperlink"/>
          </w:rPr>
          <w:t>2025-2031年中国软水机安装发展现状与市场前景报告</w:t>
        </w:r>
      </w:hyperlink>
      <w:r>
        <w:rPr>
          <w:rFonts w:hint="eastAsia"/>
        </w:rPr>
        <w:t>》基于多年软水机安装行业研究积累，结合当前市场发展现状，依托国家权威数据资源和长期市场监测数据库，对软水机安装行业进行了全面调研与分析。报告详细阐述了软水机安装市场规模、市场前景、发展趋势、技术现状及未来方向，重点分析了行业内主要企业的竞争格局，并通过SWOT分析揭示了软水机安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ea7a8e817d421f" w:history="1">
        <w:r>
          <w:rPr>
            <w:rStyle w:val="Hyperlink"/>
          </w:rPr>
          <w:t>2025-2031年中国软水机安装发展现状与市场前景报告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》为投资者提供了准确的市场现状解读，帮助预判行业前景，挖掘投资价值，同时从投资策略和营销策略等角度提出实用建议，助力投资者在软水机安装行业中把握机遇、规避风险。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软水机安装产业概述</w:t>
      </w:r>
      <w:r>
        <w:rPr>
          <w:rFonts w:hint="eastAsia"/>
        </w:rPr>
        <w:br/>
      </w:r>
      <w:r>
        <w:rPr>
          <w:rFonts w:hint="eastAsia"/>
        </w:rPr>
        <w:t>　　第一节 软水机安装定义与分类</w:t>
      </w:r>
      <w:r>
        <w:rPr>
          <w:rFonts w:hint="eastAsia"/>
        </w:rPr>
        <w:br/>
      </w:r>
      <w:r>
        <w:rPr>
          <w:rFonts w:hint="eastAsia"/>
        </w:rPr>
        <w:t>　　第二节 软水机安装产业链结构及关键环节剖析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软水机安装商业模式与盈利模式解析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软水机安装经济指标与行业评估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全球软水机安装市场发展综述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2019-2024年全球软水机安装市场规模及增长趋势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主要国家与地区软水机安装市场对比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2025-2031年全球软水机安装行业发展趋势与前景预测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国际软水机安装市场发展趋势及对我国启示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二、对我国软水机安装市场的借鉴意义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中国软水机安装行业市场规模分析与预测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软水机安装市场的总体规模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一、2019-2024年软水机安装市场规模变化及趋势分析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二、2025年软水机安装行业市场规模特点</w:t>
      </w:r>
      <w:r>
        <w:rPr>
          <w:rFonts w:hint="eastAsia"/>
        </w:rPr>
        <w:br/>
      </w:r>
      <w:r>
        <w:rPr>
          <w:rFonts w:hint="eastAsia"/>
        </w:rPr>
        <w:t>　　第二节 软水机安装市场规模的构成</w:t>
      </w:r>
      <w:r>
        <w:rPr>
          <w:rFonts w:hint="eastAsia"/>
        </w:rPr>
        <w:br/>
      </w:r>
      <w:r>
        <w:rPr>
          <w:rFonts w:hint="eastAsia"/>
        </w:rPr>
        <w:t>　　　　一、软水机安装客户群体特征与偏好分析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二、不同类型软水机安装市场规模分布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三、各地区软水机安装市场规模差异与特点</w:t>
      </w:r>
      <w:r>
        <w:rPr>
          <w:rFonts w:hint="eastAsia"/>
        </w:rPr>
        <w:br/>
      </w:r>
      <w:r>
        <w:rPr>
          <w:rFonts w:hint="eastAsia"/>
        </w:rPr>
        <w:t>　　第三节 软水机安装市场规模的预测与展望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一、未来几年软水机安装市场规模增长预测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2024-2025年软水机安装行业技术发展现状及趋势分析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软水机安装行业技术发展现状分析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国内外软水机安装行业技术差距分析及差距形成的主要原因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软水机安装行业技术发展方向、趋势预测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提升软水机安装行业技术能力策略建议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2019-2024年中国软水机安装行业总体发展与财务状况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2019-2024年软水机安装行业规模情况</w:t>
      </w:r>
      <w:r>
        <w:rPr>
          <w:rFonts w:hint="eastAsia"/>
        </w:rPr>
        <w:br/>
      </w:r>
      <w:r>
        <w:rPr>
          <w:rFonts w:hint="eastAsia"/>
        </w:rPr>
        <w:t>　　　　一、软水机安装行业企业数量规模</w:t>
      </w:r>
      <w:r>
        <w:rPr>
          <w:rFonts w:hint="eastAsia"/>
        </w:rPr>
        <w:br/>
      </w:r>
      <w:r>
        <w:rPr>
          <w:rFonts w:hint="eastAsia"/>
        </w:rPr>
        <w:t>　　　　二、软水机安装行业从业人员规模</w:t>
      </w:r>
      <w:r>
        <w:rPr>
          <w:rFonts w:hint="eastAsia"/>
        </w:rPr>
        <w:br/>
      </w:r>
      <w:r>
        <w:rPr>
          <w:rFonts w:hint="eastAsia"/>
        </w:rPr>
        <w:t>　　　　三、软水机安装行业市场敏感性分析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2019-2024年软水机安装行业财务能力分析</w:t>
      </w:r>
      <w:r>
        <w:rPr>
          <w:rFonts w:hint="eastAsia"/>
        </w:rPr>
        <w:br/>
      </w:r>
      <w:r>
        <w:rPr>
          <w:rFonts w:hint="eastAsia"/>
        </w:rPr>
        <w:t>　　　　一、软水机安装行业盈利能力</w:t>
      </w:r>
      <w:r>
        <w:rPr>
          <w:rFonts w:hint="eastAsia"/>
        </w:rPr>
        <w:br/>
      </w:r>
      <w:r>
        <w:rPr>
          <w:rFonts w:hint="eastAsia"/>
        </w:rPr>
        <w:t>　　　　二、软水机安装行业偿债能力</w:t>
      </w:r>
      <w:r>
        <w:rPr>
          <w:rFonts w:hint="eastAsia"/>
        </w:rPr>
        <w:br/>
      </w:r>
      <w:r>
        <w:rPr>
          <w:rFonts w:hint="eastAsia"/>
        </w:rPr>
        <w:t>　　　　三、软水机安装行业营运能力</w:t>
      </w:r>
      <w:r>
        <w:rPr>
          <w:rFonts w:hint="eastAsia"/>
        </w:rPr>
        <w:br/>
      </w:r>
      <w:r>
        <w:rPr>
          <w:rFonts w:hint="eastAsia"/>
        </w:rPr>
        <w:t>　　　　四、软水机安装行业发展能力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中国软水机安装行业细分市场调研与机会挖掘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软水机安装细分市场（一）市场调研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软水机安装细分市场（二）市场调研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中国软水机安装行业区域市场调研分析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2019-2024年中国软水机安装行业重点区域调研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一、重点地区（一）软水机安装市场规模与特点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二、重点地区（二）软水机安装市场规模及特点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三、重点地区（三）软水机安装市场规模及特点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四、重点地区（四）软水机安装市场规模及特点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不同区域软水机安装市场的对比与启示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二、软水机安装市场拓展策略与建议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中国软水机安装行业的营销渠道与客户分析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软水机安装行业渠道分析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二、各类渠道对软水机安装行业的影响</w:t>
      </w:r>
      <w:r>
        <w:rPr>
          <w:rFonts w:hint="eastAsia"/>
        </w:rPr>
        <w:br/>
      </w:r>
      <w:r>
        <w:rPr>
          <w:rFonts w:hint="eastAsia"/>
        </w:rPr>
        <w:t>　　　　三、主要软水机安装企业渠道策略研究</w:t>
      </w:r>
      <w:r>
        <w:rPr>
          <w:rFonts w:hint="eastAsia"/>
        </w:rPr>
        <w:br/>
      </w:r>
      <w:r>
        <w:rPr>
          <w:rFonts w:hint="eastAsia"/>
        </w:rPr>
        <w:t>　　第二节 软水机安装行业客户分析与定位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中国软水机安装行业竞争格局及策略选择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软水机安装行业总体市场竞争状况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一、软水机安装行业竞争结构分析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二、软水机安装企业竞争格局与集中度评估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三、软水机安装行业SWOT分析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软水机安装行业重点企业调研分析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软水机安装企业发展策略分析</w:t>
      </w:r>
      <w:r>
        <w:rPr>
          <w:rFonts w:hint="eastAsia"/>
        </w:rPr>
        <w:br/>
      </w:r>
      <w:r>
        <w:rPr>
          <w:rFonts w:hint="eastAsia"/>
        </w:rPr>
        <w:t>　　第一节 软水机安装市场与销售策略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软水机安装品牌战略思考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中国软水机安装行业发展环境分析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二、软水机安装行业主管部门、监管体制及相关政策法规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3、软水机安装行业的主要法律、法规和政策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4、2025年软水机安装行业法律法规和政策对行业的影响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二、软水机安装消费者需求分析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一、软水机安装技术的应用与创新</w:t>
      </w:r>
      <w:r>
        <w:rPr>
          <w:rFonts w:hint="eastAsia"/>
        </w:rPr>
        <w:br/>
      </w:r>
      <w:r>
        <w:rPr>
          <w:rFonts w:hint="eastAsia"/>
        </w:rPr>
        <w:t>　　　　二、软水机安装行业发展的技术趋势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2025-2031年软水机安装行业展趋势预测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2025-2031年软水机安装市场发展前景分析</w:t>
      </w:r>
      <w:r>
        <w:rPr>
          <w:rFonts w:hint="eastAsia"/>
        </w:rPr>
        <w:br/>
      </w:r>
      <w:r>
        <w:rPr>
          <w:rFonts w:hint="eastAsia"/>
        </w:rPr>
        <w:t>　　　　一、软水机安装市场发展潜力</w:t>
      </w:r>
      <w:r>
        <w:rPr>
          <w:rFonts w:hint="eastAsia"/>
        </w:rPr>
        <w:br/>
      </w:r>
      <w:r>
        <w:rPr>
          <w:rFonts w:hint="eastAsia"/>
        </w:rPr>
        <w:t>　　　　二、软水机安装市场前景分析</w:t>
      </w:r>
      <w:r>
        <w:rPr>
          <w:rFonts w:hint="eastAsia"/>
        </w:rPr>
        <w:br/>
      </w:r>
      <w:r>
        <w:rPr>
          <w:rFonts w:hint="eastAsia"/>
        </w:rPr>
        <w:t>　　　　三、软水机安装细分行业发展前景分析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2025-2031年软水机安装发展趋势预测</w:t>
      </w:r>
      <w:r>
        <w:rPr>
          <w:rFonts w:hint="eastAsia"/>
        </w:rPr>
        <w:br/>
      </w:r>
      <w:r>
        <w:rPr>
          <w:rFonts w:hint="eastAsia"/>
        </w:rPr>
        <w:t>　　　　一、软水机安装发展趋势预测</w:t>
      </w:r>
      <w:r>
        <w:rPr>
          <w:rFonts w:hint="eastAsia"/>
        </w:rPr>
        <w:br/>
      </w:r>
      <w:r>
        <w:rPr>
          <w:rFonts w:hint="eastAsia"/>
        </w:rPr>
        <w:t>　　　　二、软水机安装市场规模预测</w:t>
      </w:r>
      <w:r>
        <w:rPr>
          <w:rFonts w:hint="eastAsia"/>
        </w:rPr>
        <w:br/>
      </w:r>
      <w:r>
        <w:rPr>
          <w:rFonts w:hint="eastAsia"/>
        </w:rPr>
        <w:t>　　　　三、软水机安装细分市场发展趋势预测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未来软水机安装行业挑战与机遇探讨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一、软水机安装行业挑战</w:t>
      </w:r>
      <w:r>
        <w:rPr>
          <w:rFonts w:hint="eastAsia"/>
        </w:rPr>
        <w:br/>
      </w:r>
      <w:r>
        <w:rPr>
          <w:rFonts w:hint="eastAsia"/>
        </w:rPr>
        <w:t>　　　　二、软水机安装行业机遇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软水机安装行业研究结论及建议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对软水机安装行业发展的建议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中智⋅林⋅－对软水机安装企业和投资者的建议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软水机安装行业历程</w:t>
      </w:r>
      <w:r>
        <w:rPr>
          <w:rFonts w:hint="eastAsia"/>
        </w:rPr>
        <w:br/>
      </w:r>
      <w:r>
        <w:rPr>
          <w:rFonts w:hint="eastAsia"/>
        </w:rPr>
        <w:t>　　图表 软水机安装行业生命周期</w:t>
      </w:r>
      <w:r>
        <w:rPr>
          <w:rFonts w:hint="eastAsia"/>
        </w:rPr>
        <w:br/>
      </w:r>
      <w:r>
        <w:rPr>
          <w:rFonts w:hint="eastAsia"/>
        </w:rPr>
        <w:t>　　图表 软水机安装行业产业链分析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2019-2024年软水机安装行业市场容量统计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2019-2024年中国软水机安装行业市场规模及增长情况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2019-2024年中国软水机安装行业销售收入分析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2019-2024年中国软水机安装行业盈利情况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2019-2024年中国软水机安装行业利润总额分析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2019-2024年中国软水机安装行业企业数量情况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2019-2024年中国软水机安装行业企业平均规模情况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2019-2024年中国软水机安装行业竞争力分析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2019-2024年中国软水机安装行业盈利能力分析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2019-2024年中国软水机安装行业运营能力分析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2019-2024年中国软水机安装行业偿债能力分析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2019-2024年中国软水机安装行业发展能力分析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2019-2024年中国软水机安装行业经营效益分析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**地区软水机安装市场规模及增长情况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**地区软水机安装行业市场需求情况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**地区软水机安装市场规模及增长情况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**地区软水机安装行业市场需求情况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**地区软水机安装市场规模及增长情况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**地区软水机安装行业市场需求情况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软水机安装重点企业（一）基本信息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软水机安装重点企业（一）经营情况分析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软水机安装重点企业（一）盈利能力情况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软水机安装重点企业（一）偿债能力情况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软水机安装重点企业（一）运营能力情况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软水机安装重点企业（一）成长能力情况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软水机安装重点企业（二）基本信息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软水机安装重点企业（二）经营情况分析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软水机安装重点企业（二）盈利能力情况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软水机安装重点企业（二）偿债能力情况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软水机安装重点企业（二）运营能力情况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软水机安装重点企业（二）成长能力情况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2025-2031年中国软水机安装行业市场容量预测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2025-2031年中国软水机安装行业市场规模预测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2025-2031年中国软水机安装市场前景分析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2025-2031年中国软水机安装行业发展趋势预测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a7a8e817d421f" w:history="1">
        <w:r>
          <w:rPr>
            <w:rStyle w:val="Hyperlink"/>
          </w:rPr>
          <w:t>2025-2031年中国软水机安装发展现状与市场前景报告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a7a8e817d421f" w:history="1">
        <w:r>
          <w:rPr>
            <w:rStyle w:val="Hyperlink"/>
          </w:rPr>
          <w:t>https://www.20087.com/2/96/RuanShuiJiAnZhuangShiChangQianJingFenXi.html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水机的安装与调试教程、软水机安装在什么位置、软水机安装视频教程、软水机安装教程、软水系统怎么安装、软水机安装需要预留备用管道吗、超滤机是内行人建议买吗、软水机安装需要什么条件、中央软水怎样预留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383f811354bcc" w:history="1">
      <w:r>
        <w:rPr>
          <w:rStyle w:val="Hyperlink"/>
        </w:rPr>
        <w:t>2025-2031年中国软水机安装发展现状与市场前景报告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RuanShuiJiAnZhuangShiChangQianJingFenXi.html" TargetMode="External" Id="R54ea7a8e817d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RuanShuiJiAnZhuangShiChangQianJingFenXi.html" TargetMode="External" Id="Ra0e383f81135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2025-05-28T23:24:13Z</dcterms:created>
  <dcterms:modified xsi:type="dcterms:W3CDTF">2025-05-29T00:24:13Z</dcterms:modified>
  <dc:subject>2025-2031年中国软水机安装发展现状与市场前景报告</dc:subject>
  <dc:title>2025-2031年中国软水机安装发展现状与市场前景报告</dc:title>
  <cp:keywords>2025-2031年中国软水机安装发展现状与市场前景报告</cp:keywords>
  <dc:description>2025-2031年中国软水机安装发展现状与市场前景报告</dc:description>
</cp:coreProperties>
</file>