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cb31e4c34b4e" w:history="1">
              <w:r>
                <w:rPr>
                  <w:rStyle w:val="Hyperlink"/>
                </w:rPr>
                <w:t>2024-2030年中国袋式收尘器行业专题研究分析与发展趋势预测报告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cb31e4c34b4e" w:history="1">
              <w:r>
                <w:rPr>
                  <w:rStyle w:val="Hyperlink"/>
                </w:rPr>
                <w:t>2024-2030年中国袋式收尘器行业专题研究分析与发展趋势预测报告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acb31e4c34b4e" w:history="1">
                <w:r>
                  <w:rPr>
                    <w:rStyle w:val="Hyperlink"/>
                  </w:rPr>
                  <w:t>https://www.20087.com/6/06/DaiShiShouChenQiShiChangDiaoChaBaoGao.html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收尘器是一种高效的粉尘收集装置，在冶金、化工、水泥等行业中广泛应用。近年来，随着环保法规的日趋严格和公众对空气质量关注度的提高，袋式收尘器的技术水平和性能指标不断提升。目前，袋式收尘器不仅过滤效率高，而且运行稳定可靠，能够满足不同工况下的除尘需求。</w:t>
      </w:r>
      <w:r>
        <w:rPr>
          <w:rFonts w:hint="eastAsia"/>
        </w:rPr>
        <w:br/>
      </w:r>
      <w:r>
        <w:rPr>
          <w:rFonts w:hint="eastAsia"/>
        </w:rPr>
        <w:t>　　未来，袋式收尘器的发展将更加注重节能减排和智能化管理。一方面，通过优化滤袋材质和结构设计，提高过滤效率的同时减少能耗，降低运行成本。另一方面，随着物联网技术的应用，袋式收尘器将实现远程监控和智能诊断，能够实时调整运行参数，提高设备的稳定性和可靠性。此外，随着对超低排放标准的推行，开发更加高效的滤料和清灰技术将是行业面临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dacb31e4c34b4e" w:history="1">
        <w:r>
          <w:rPr>
            <w:rStyle w:val="Hyperlink"/>
          </w:rPr>
          <w:t>2024-2030年中国袋式收尘器行业专题研究分析与发展趋势预测报告</w:t>
        </w:r>
      </w:hyperlink>
      <w:r>
        <w:rPr>
          <w:rFonts w:hint="eastAsia"/>
        </w:rPr>
        <w:t>基于科学的市场调研和数据分析，全面剖析了袋式收尘器行业现状、市场需求及市场规模。袋式收尘器报告探讨了袋式收尘器产业链结构，细分市场的特点，并分析了袋式收尘器市场前景及发展趋势。通过科学预测，揭示了袋式收尘器行业未来的增长潜力。同时，袋式收尘器报告还对重点企业进行了研究，评估了各大品牌在市场竞争中的地位，以及行业集中度的变化。袋式收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袋式收尘器行业概述</w:t>
      </w:r>
      <w:r>
        <w:rPr>
          <w:rFonts w:hint="eastAsia"/>
        </w:rPr>
        <w:br/>
      </w:r>
      <w:r>
        <w:rPr>
          <w:rFonts w:hint="eastAsia"/>
        </w:rPr>
        <w:t>　　第一节 袋式收尘器行业界定</w:t>
      </w:r>
      <w:r>
        <w:rPr>
          <w:rFonts w:hint="eastAsia"/>
        </w:rPr>
        <w:br/>
      </w:r>
      <w:r>
        <w:rPr>
          <w:rFonts w:hint="eastAsia"/>
        </w:rPr>
        <w:t>　　第二节 袋式收尘器行业发展历程</w:t>
      </w:r>
      <w:r>
        <w:rPr>
          <w:rFonts w:hint="eastAsia"/>
        </w:rPr>
        <w:br/>
      </w:r>
      <w:r>
        <w:rPr>
          <w:rFonts w:hint="eastAsia"/>
        </w:rPr>
        <w:t>　　第三节 袋式收尘器产业链分析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二、袋式收尘器产业链模型分析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2023-2024年中国袋式收尘器行业发展环境分析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中国袋式收尘器行业发展经济环境分析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中国袋式收尘器行业发展政策环境分析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一、袋式收尘器行业政策影响分析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二、相关袋式收尘器行业标准分析</w:t>
      </w:r>
      <w:r>
        <w:rPr>
          <w:rFonts w:hint="eastAsia"/>
        </w:rPr>
        <w:br/>
      </w:r>
      <w:r>
        <w:rPr>
          <w:rFonts w:hint="eastAsia"/>
        </w:rPr>
        <w:t>　　第三节 中国袋式收尘器行业发展社会环境分析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2023-2024年中国袋式收尘器行业发展概况</w:t>
      </w:r>
      <w:r>
        <w:rPr>
          <w:rFonts w:hint="eastAsia"/>
        </w:rPr>
        <w:br/>
      </w:r>
      <w:r>
        <w:rPr>
          <w:rFonts w:hint="eastAsia"/>
        </w:rPr>
        <w:t>　　第一节 袋式收尘器行业发展态势分析</w:t>
      </w:r>
      <w:r>
        <w:rPr>
          <w:rFonts w:hint="eastAsia"/>
        </w:rPr>
        <w:br/>
      </w:r>
      <w:r>
        <w:rPr>
          <w:rFonts w:hint="eastAsia"/>
        </w:rPr>
        <w:t>　　第二节 袋式收尘器行业发展特点分析</w:t>
      </w:r>
      <w:r>
        <w:rPr>
          <w:rFonts w:hint="eastAsia"/>
        </w:rPr>
        <w:br/>
      </w:r>
      <w:r>
        <w:rPr>
          <w:rFonts w:hint="eastAsia"/>
        </w:rPr>
        <w:t>　　第三节 袋式收尘器行业市场供需分析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2023-2024年中国袋式收尘器行业供给与需求情况分析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中国袋式收尘器行业总体规模</w:t>
      </w:r>
      <w:r>
        <w:rPr>
          <w:rFonts w:hint="eastAsia"/>
        </w:rPr>
        <w:br/>
      </w:r>
      <w:r>
        <w:rPr>
          <w:rFonts w:hint="eastAsia"/>
        </w:rPr>
        <w:t>　　第二节 中国袋式收尘器行业盈利情况分析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中国袋式收尘器行业供给概况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一、2019-2024年中国袋式收尘器供给情况分析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二、2023-2024年中国袋式收尘器行业供给特点分析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三、2024-2030年中国袋式收尘器行业供给预测</w:t>
      </w:r>
      <w:r>
        <w:rPr>
          <w:rFonts w:hint="eastAsia"/>
        </w:rPr>
        <w:br/>
      </w:r>
      <w:r>
        <w:rPr>
          <w:rFonts w:hint="eastAsia"/>
        </w:rPr>
        <w:t>　　第四节 中国袋式收尘器行业需求概况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一、2019-2024年中国袋式收尘器行业需求情况分析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二、2023-2024年中国袋式收尘器行业市场需求特点分析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三、2024-2030年中国袋式收尘器市场需求预测</w:t>
      </w:r>
      <w:r>
        <w:rPr>
          <w:rFonts w:hint="eastAsia"/>
        </w:rPr>
        <w:br/>
      </w:r>
      <w:r>
        <w:rPr>
          <w:rFonts w:hint="eastAsia"/>
        </w:rPr>
        <w:t>　　第五节 袋式收尘器产业供需平衡状况分析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2019-2024年中国袋式收尘器行业重点区域发展分析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一、中国袋式收尘器行业重点区域市场结构变化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二、**地区袋式收尘器行业发展分析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三、**地区袋式收尘器行业发展分析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四、**地区袋式收尘器行业发展分析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五、**地区袋式收尘器行业发展分析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六、**地区袋式收尘器行业发展分析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中国袋式收尘器行业进出口情况分析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袋式收尘器行业出口情况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三、2024-2030年袋式收尘器行业出口情况预测</w:t>
      </w:r>
      <w:r>
        <w:rPr>
          <w:rFonts w:hint="eastAsia"/>
        </w:rPr>
        <w:br/>
      </w:r>
      <w:r>
        <w:rPr>
          <w:rFonts w:hint="eastAsia"/>
        </w:rPr>
        <w:t>　　第二节 袋式收尘器行业进口情况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三、2024-2030年袋式收尘器行业进口情况预测</w:t>
      </w:r>
      <w:r>
        <w:rPr>
          <w:rFonts w:hint="eastAsia"/>
        </w:rPr>
        <w:br/>
      </w:r>
      <w:r>
        <w:rPr>
          <w:rFonts w:hint="eastAsia"/>
        </w:rPr>
        <w:t>　　第三节 袋式收尘器行业进出口面临的挑战及对策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袋式收尘器行业细分产品市场调研分析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袋式收尘器行业细分产品——**市场调研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袋式收尘器行业细分产品——**市场调研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袋式收尘器行业竞争格局分析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袋式收尘器行业集中度分析</w:t>
      </w:r>
      <w:r>
        <w:rPr>
          <w:rFonts w:hint="eastAsia"/>
        </w:rPr>
        <w:br/>
      </w:r>
      <w:r>
        <w:rPr>
          <w:rFonts w:hint="eastAsia"/>
        </w:rPr>
        <w:t>　　　　一、袋式收尘器市场集中度分析</w:t>
      </w:r>
      <w:r>
        <w:rPr>
          <w:rFonts w:hint="eastAsia"/>
        </w:rPr>
        <w:br/>
      </w:r>
      <w:r>
        <w:rPr>
          <w:rFonts w:hint="eastAsia"/>
        </w:rPr>
        <w:t>　　　　二、袋式收尘器企业集中度分析</w:t>
      </w:r>
      <w:r>
        <w:rPr>
          <w:rFonts w:hint="eastAsia"/>
        </w:rPr>
        <w:br/>
      </w:r>
      <w:r>
        <w:rPr>
          <w:rFonts w:hint="eastAsia"/>
        </w:rPr>
        <w:t>　　　　三、袋式收尘器区域集中度分析</w:t>
      </w:r>
      <w:r>
        <w:rPr>
          <w:rFonts w:hint="eastAsia"/>
        </w:rPr>
        <w:br/>
      </w:r>
      <w:r>
        <w:rPr>
          <w:rFonts w:hint="eastAsia"/>
        </w:rPr>
        <w:t>　　第二节 袋式收尘器行业竞争格局分析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一、2023-2024年袋式收尘器行业竞争分析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二、2023-2024年中外袋式收尘器产品竞争分析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三、2023-2024年中国袋式收尘器市场竞争分析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四、2024-2030年国内主要袋式收尘器企业动向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袋式收尘器行业重点企业发展调研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袋式收尘器企业制定“十四五”发展战略研究分析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中国袋式收尘器行业营销策略分析</w:t>
      </w:r>
      <w:r>
        <w:rPr>
          <w:rFonts w:hint="eastAsia"/>
        </w:rPr>
        <w:br/>
      </w:r>
      <w:r>
        <w:rPr>
          <w:rFonts w:hint="eastAsia"/>
        </w:rPr>
        <w:t>　　第一节 袋式收尘器市场推广策略研究分析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一、做好袋式收尘器产品导入</w:t>
      </w:r>
      <w:r>
        <w:rPr>
          <w:rFonts w:hint="eastAsia"/>
        </w:rPr>
        <w:br/>
      </w:r>
      <w:r>
        <w:rPr>
          <w:rFonts w:hint="eastAsia"/>
        </w:rPr>
        <w:t>　　　　二、做好袋式收尘器产品组合和产品线决策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三、袋式收尘器行业城市市场推广策略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袋式收尘器行业渠道营销研究分析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一、袋式收尘器行业营销环境分析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二、袋式收尘器行业现存的营销渠道分析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三、袋式收尘器行业终端市场营销管理策略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袋式收尘器行业营销战略研究分析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一、中国袋式收尘器行业有效整合营销策略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二、建立袋式收尘器行业厂商的双嬴模式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袋式收尘器行业投资效益及风险分析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袋式收尘器行业投资效益分析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二、2019-2024年袋式收尘器行业投资效益分析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三、2024-2030年袋式收尘器行业投资趋势预测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四、2024-2030年袋式收尘器行业的投资方向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五、2024-2030年袋式收尘器行业投资的建议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2024-2030年袋式收尘器行业投资风险及控制策略分析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一、袋式收尘器市场风险及控制策略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二、袋式收尘器行业政策风险及控制策略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三、袋式收尘器经营风险及控制策略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四、袋式收尘器同业竞争风险及控制策略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五、袋式收尘器行业其他风险及控制策略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袋式收尘器市场预测及项目投资建议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中国袋式收尘器行业生产、营销企业投资运作模式分析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袋式收尘器行业外销与内销优势分析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2024-2030年中国袋式收尘器行业市场规模及增长趋势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2024-2030年中国袋式收尘器行业投资规模预测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2024-2030年袋式收尘器行业市场盈利预测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袋式收尘器行业项目投资建议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一、袋式收尘器技术应用注意事项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二、袋式收尘器项目投资注意事项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三、袋式收尘器生产开发注意事项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四、袋式收尘器销售注意事项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袋式收尘器市场产品构成图</w:t>
      </w:r>
      <w:r>
        <w:rPr>
          <w:rFonts w:hint="eastAsia"/>
        </w:rPr>
        <w:br/>
      </w:r>
      <w:r>
        <w:rPr>
          <w:rFonts w:hint="eastAsia"/>
        </w:rPr>
        <w:t>　　图表 袋式收尘器市场生命周期示意图</w:t>
      </w:r>
      <w:r>
        <w:rPr>
          <w:rFonts w:hint="eastAsia"/>
        </w:rPr>
        <w:br/>
      </w:r>
      <w:r>
        <w:rPr>
          <w:rFonts w:hint="eastAsia"/>
        </w:rPr>
        <w:t>　　图表 袋式收尘器市场产销规模对比</w:t>
      </w:r>
      <w:r>
        <w:rPr>
          <w:rFonts w:hint="eastAsia"/>
        </w:rPr>
        <w:br/>
      </w:r>
      <w:r>
        <w:rPr>
          <w:rFonts w:hint="eastAsia"/>
        </w:rPr>
        <w:t>　　图表 袋式收尘器市场企业竞争格局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2019-2024年袋式收尘器行业市场规模统计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2019-2024年袋式收尘器行业供给情况统计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2019-2024年袋式收尘器行业市场需求情况统计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2019-2024年袋式收尘器行业产品市场容量统计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2024-2030年袋式收尘器市场供给情况预测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2024-2030年袋式收尘器市场容量预测</w:t>
      </w:r>
      <w:r>
        <w:rPr>
          <w:rFonts w:hint="eastAsia"/>
        </w:rPr>
        <w:br/>
      </w:r>
      <w:r>
        <w:rPr>
          <w:rFonts w:hint="eastAsia"/>
        </w:rPr>
        <w:t>　　图表 袋式收尘器行业原材料供给模式</w:t>
      </w:r>
      <w:r>
        <w:rPr>
          <w:rFonts w:hint="eastAsia"/>
        </w:rPr>
        <w:br/>
      </w:r>
      <w:r>
        <w:rPr>
          <w:rFonts w:hint="eastAsia"/>
        </w:rPr>
        <w:t>　　图表 袋式收尘器行业下游消费市场构成图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袋式收尘器行业企业市场占有率对比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袋式收尘器行业进出口产品构成图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2019-2024年袋式收尘器行业产品进口情况分析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袋式收尘器市场进口地区格局图</w:t>
      </w:r>
      <w:r>
        <w:rPr>
          <w:rFonts w:hint="eastAsia"/>
        </w:rPr>
        <w:br/>
      </w:r>
      <w:r>
        <w:rPr>
          <w:rFonts w:hint="eastAsia"/>
        </w:rPr>
        <w:t>　　图表 袋式收尘器市场出口地区格局图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2024-2030年袋式收尘器市场产品进口预测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2019-2024年袋式收尘器市场投资规模</w:t>
      </w:r>
      <w:r>
        <w:rPr>
          <w:rFonts w:hint="eastAsia"/>
        </w:rPr>
        <w:br/>
      </w:r>
      <w:r>
        <w:rPr>
          <w:rFonts w:hint="eastAsia"/>
        </w:rPr>
        <w:t>　　图表 2019-2024年袋式收尘器行业主要投资项目统计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2024-2030年袋式收尘器市场投资规模预测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cb31e4c34b4e" w:history="1">
        <w:r>
          <w:rPr>
            <w:rStyle w:val="Hyperlink"/>
          </w:rPr>
          <w:t>2024-2030年中国袋式收尘器行业专题研究分析与发展趋势预测报告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acb31e4c34b4e" w:history="1">
        <w:r>
          <w:rPr>
            <w:rStyle w:val="Hyperlink"/>
          </w:rPr>
          <w:t>https://www.20087.com/6/06/DaiShiShouChenQiShiChangDiaoChaBaoGao.html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8d824fec4d5d" w:history="1">
      <w:r>
        <w:rPr>
          <w:rStyle w:val="Hyperlink"/>
        </w:rPr>
        <w:t>2024-2030年中国袋式收尘器行业专题研究分析与发展趋势预测报告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iShiShouChenQiShiChangDiaoChaBaoGao.html" TargetMode="External" Id="R12dacb31e4c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iShiShouChenQiShiChangDiaoChaBaoGao.html" TargetMode="External" Id="R46d98d824fec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2023-11-30T01:56:00Z</dcterms:created>
  <dcterms:modified xsi:type="dcterms:W3CDTF">2023-11-30T02:56:00Z</dcterms:modified>
  <dc:subject>2024-2030年中国袋式收尘器行业专题研究分析与发展趋势预测报告</dc:subject>
  <dc:title>2024-2030年中国袋式收尘器行业专题研究分析与发展趋势预测报告</dc:title>
  <cp:keywords>2024-2030年中国袋式收尘器行业专题研究分析与发展趋势预测报告</cp:keywords>
  <dc:description>2024-2030年中国袋式收尘器行业专题研究分析与发展趋势预测报告</dc:description>
</cp:coreProperties>
</file>