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1045cb8e440e0" w:history="1">
              <w:r>
                <w:rPr>
                  <w:rStyle w:val="Hyperlink"/>
                </w:rPr>
                <w:t>2025-2031年中国应急灯和出口灯行业市场分析与前景趋势报告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1045cb8e440e0" w:history="1">
              <w:r>
                <w:rPr>
                  <w:rStyle w:val="Hyperlink"/>
                </w:rPr>
                <w:t>2025-2031年中国应急灯和出口灯行业市场分析与前景趋势报告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1045cb8e440e0" w:history="1">
                <w:r>
                  <w:rPr>
                    <w:rStyle w:val="Hyperlink"/>
                  </w:rPr>
                  <w:t>https://www.20087.com/7/97/YingJiDengHeChuKouDengFaZhanQianJingFenXi.html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灯和出口灯是建筑物内关键的安全照明设备，在正常电源中断时能自动切换至备用电源，为人员疏散和紧急操作提供必要的照明保障。目前，该类产品已实现LED光源、智能控制、远程监控等功能，具备节能高效、寿命长、维护成本低等优势，广泛应用于商场、医院、学校、地铁站等公共场所。近年来，随着消防法规的不断完善和智慧楼宇建设的推进，应急灯和出口灯在电池管理系统、自检功能、集中供电方案等方面持续升级，部分高端产品还支持物联网接入，实现状态监测与故障预警。然而，行业内仍存在产品质量差异大、安装标准执行不到位、智能联动机制不完善等问题，影响实际使用中的可靠性与安全性。</w:t>
      </w:r>
      <w:r>
        <w:rPr>
          <w:rFonts w:hint="eastAsia"/>
        </w:rPr>
        <w:br/>
      </w:r>
      <w:r>
        <w:rPr>
          <w:rFonts w:hint="eastAsia"/>
        </w:rPr>
        <w:t>　　未来，应急灯和出口灯将朝着智能化、标准化与节能化方向演进。一方面，通过引入无线传感网络、AI行为分析与云端管理平台，实现灯具状态实时反馈与智能调度，提高应急管理效率；另一方面，结合新型固态储能器件与高光效LED芯片，进一步降低功耗并延长续航时间，满足长时间断电场景下的照明需求。此外，随着城市安全体系建设与建筑智能化水平的提升，应急照明系统将更多地融入楼宇自动化控制系统，成为智慧消防与韧性城市建设的重要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1045cb8e440e0" w:history="1">
        <w:r>
          <w:rPr>
            <w:rStyle w:val="Hyperlink"/>
          </w:rPr>
          <w:t>2025-2031年中国应急灯和出口灯行业市场分析与前景趋势报告</w:t>
        </w:r>
      </w:hyperlink>
      <w:r>
        <w:rPr>
          <w:rFonts w:hint="eastAsia"/>
        </w:rPr>
        <w:t>》基于多年应急灯和出口灯行业研究积累，结合当前市场发展现状，依托国家权威数据资源和长期市场监测数据库，对应急灯和出口灯行业进行了全面调研与分析。报告详细阐述了应急灯和出口灯市场规模、市场前景、发展趋势、技术现状及未来方向，重点分析了行业内主要企业的竞争格局，并通过SWOT分析揭示了应急灯和出口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1045cb8e440e0" w:history="1">
        <w:r>
          <w:rPr>
            <w:rStyle w:val="Hyperlink"/>
          </w:rPr>
          <w:t>2025-2031年中国应急灯和出口灯行业市场分析与前景趋势报告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》为投资者提供了准确的市场现状解读，帮助预判行业前景，挖掘投资价值，同时从投资策略和营销策略等角度提出实用建议，助力投资者在应急灯和出口灯行业中把握机遇、规避风险。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应急灯和出口灯行业概述</w:t>
      </w:r>
      <w:r>
        <w:rPr>
          <w:rFonts w:hint="eastAsia"/>
        </w:rPr>
        <w:br/>
      </w:r>
      <w:r>
        <w:rPr>
          <w:rFonts w:hint="eastAsia"/>
        </w:rPr>
        <w:t>　　第一节 应急灯和出口灯定义与分类</w:t>
      </w:r>
      <w:r>
        <w:rPr>
          <w:rFonts w:hint="eastAsia"/>
        </w:rPr>
        <w:br/>
      </w:r>
      <w:r>
        <w:rPr>
          <w:rFonts w:hint="eastAsia"/>
        </w:rPr>
        <w:t>　　第二节 应急灯和出口灯应用领域</w:t>
      </w:r>
      <w:r>
        <w:rPr>
          <w:rFonts w:hint="eastAsia"/>
        </w:rPr>
        <w:br/>
      </w:r>
      <w:r>
        <w:rPr>
          <w:rFonts w:hint="eastAsia"/>
        </w:rPr>
        <w:t>　　第三节 应急灯和出口灯行业经济指标分析</w:t>
      </w:r>
      <w:r>
        <w:rPr>
          <w:rFonts w:hint="eastAsia"/>
        </w:rPr>
        <w:br/>
      </w:r>
      <w:r>
        <w:rPr>
          <w:rFonts w:hint="eastAsia"/>
        </w:rPr>
        <w:t>　　　　一、应急灯和出口灯行业赢利性评估</w:t>
      </w:r>
      <w:r>
        <w:rPr>
          <w:rFonts w:hint="eastAsia"/>
        </w:rPr>
        <w:br/>
      </w:r>
      <w:r>
        <w:rPr>
          <w:rFonts w:hint="eastAsia"/>
        </w:rPr>
        <w:t>　　　　二、应急灯和出口灯行业成长速度分析</w:t>
      </w:r>
      <w:r>
        <w:rPr>
          <w:rFonts w:hint="eastAsia"/>
        </w:rPr>
        <w:br/>
      </w:r>
      <w:r>
        <w:rPr>
          <w:rFonts w:hint="eastAsia"/>
        </w:rPr>
        <w:t>　　　　三、应急灯和出口灯附加值提升空间探讨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四、应急灯和出口灯行业进入壁垒分析</w:t>
      </w:r>
      <w:r>
        <w:rPr>
          <w:rFonts w:hint="eastAsia"/>
        </w:rPr>
        <w:br/>
      </w:r>
      <w:r>
        <w:rPr>
          <w:rFonts w:hint="eastAsia"/>
        </w:rPr>
        <w:t>　　　　五、应急灯和出口灯行业风险性评估</w:t>
      </w:r>
      <w:r>
        <w:rPr>
          <w:rFonts w:hint="eastAsia"/>
        </w:rPr>
        <w:br/>
      </w:r>
      <w:r>
        <w:rPr>
          <w:rFonts w:hint="eastAsia"/>
        </w:rPr>
        <w:t>　　　　六、应急灯和出口灯行业周期性分析</w:t>
      </w:r>
      <w:r>
        <w:rPr>
          <w:rFonts w:hint="eastAsia"/>
        </w:rPr>
        <w:br/>
      </w:r>
      <w:r>
        <w:rPr>
          <w:rFonts w:hint="eastAsia"/>
        </w:rPr>
        <w:t>　　　　七、应急灯和出口灯行业竞争程度指标</w:t>
      </w:r>
      <w:r>
        <w:rPr>
          <w:rFonts w:hint="eastAsia"/>
        </w:rPr>
        <w:br/>
      </w:r>
      <w:r>
        <w:rPr>
          <w:rFonts w:hint="eastAsia"/>
        </w:rPr>
        <w:t>　　　　八、应急灯和出口灯行业成熟度综合分析</w:t>
      </w:r>
      <w:r>
        <w:rPr>
          <w:rFonts w:hint="eastAsia"/>
        </w:rPr>
        <w:br/>
      </w:r>
      <w:r>
        <w:rPr>
          <w:rFonts w:hint="eastAsia"/>
        </w:rPr>
        <w:t>　　第四节 应急灯和出口灯产业链及经营模式分析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三、应急灯和出口灯销售模式与渠道策略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全球应急灯和出口灯市场发展分析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2024-2025年全球应急灯和出口灯行业发展分析</w:t>
      </w:r>
      <w:r>
        <w:rPr>
          <w:rFonts w:hint="eastAsia"/>
        </w:rPr>
        <w:br/>
      </w:r>
      <w:r>
        <w:rPr>
          <w:rFonts w:hint="eastAsia"/>
        </w:rPr>
        <w:t>　　　　一、全球应急灯和出口灯行业市场规模与趋势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二、全球应急灯和出口灯行业发展特点</w:t>
      </w:r>
      <w:r>
        <w:rPr>
          <w:rFonts w:hint="eastAsia"/>
        </w:rPr>
        <w:br/>
      </w:r>
      <w:r>
        <w:rPr>
          <w:rFonts w:hint="eastAsia"/>
        </w:rPr>
        <w:t>　　　　三、全球应急灯和出口灯行业竞争格局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主要国家与地区应急灯和出口灯市场分析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2025-2031年全球应急灯和出口灯行业发展趋势与前景预测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一、应急灯和出口灯行业发展趋势</w:t>
      </w:r>
      <w:r>
        <w:rPr>
          <w:rFonts w:hint="eastAsia"/>
        </w:rPr>
        <w:br/>
      </w:r>
      <w:r>
        <w:rPr>
          <w:rFonts w:hint="eastAsia"/>
        </w:rPr>
        <w:t>　　　　二、应急灯和出口灯行业发展潜力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中国应急灯和出口灯行业市场分析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2024-2025年应急灯和出口灯产能与投资动态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一、国内应急灯和出口灯产能现状与利用效率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二、应急灯和出口灯产能扩张与投资动态分析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2025-2031年应急灯和出口灯行业产量统计与趋势预测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一、2019-2024年应急灯和出口灯行业产量与增长趋势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1、2019-2024年应急灯和出口灯产量及增长趋势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2、2019-2024年应急灯和出口灯细分产品产量及份额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二、应急灯和出口灯产量影响因素分析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三、2025-2031年应急灯和出口灯产量预测</w:t>
      </w:r>
      <w:r>
        <w:rPr>
          <w:rFonts w:hint="eastAsia"/>
        </w:rPr>
        <w:br/>
      </w:r>
      <w:r>
        <w:rPr>
          <w:rFonts w:hint="eastAsia"/>
        </w:rPr>
        <w:t>　　第三节 2025-2031年应急灯和出口灯市场需求与销售分析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一、2024-2025年应急灯和出口灯行业需求现状</w:t>
      </w:r>
      <w:r>
        <w:rPr>
          <w:rFonts w:hint="eastAsia"/>
        </w:rPr>
        <w:br/>
      </w:r>
      <w:r>
        <w:rPr>
          <w:rFonts w:hint="eastAsia"/>
        </w:rPr>
        <w:t>　　　　二、应急灯和出口灯客户群体与需求特点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三、2019-2024年应急灯和出口灯行业销售规模分析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四、2025-2031年应急灯和出口灯市场增长潜力与规模预测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2024-2025年应急灯和出口灯行业技术发展现状及趋势分析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应急灯和出口灯行业技术发展现状分析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国内外应急灯和出口灯行业技术差距分析及差距形成的主要原因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应急灯和出口灯行业技术发展方向、趋势预测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提升应急灯和出口灯行业技术能力策略建议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中国应急灯和出口灯细分市场分析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一、2024-2025年应急灯和出口灯主要细分产品市场现状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应急灯和出口灯价格机制与竞争策略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一、2019-2024年应急灯和出口灯市场价格走势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应急灯和出口灯定价策略与方法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2025-2031年应急灯和出口灯价格竞争态势与趋势预测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中国应急灯和出口灯行业重点区域市场研究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2024-2025年重点区域应急灯和出口灯市场发展概况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二、2019-2024年应急灯和出口灯市场需求规模情况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二、2019-2024年应急灯和出口灯市场需求规模情况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二、2019-2024年应急灯和出口灯市场需求规模情况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二、2019-2024年应急灯和出口灯市场需求规模情况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二、2019-2024年应急灯和出口灯市场需求规模情况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三、2025-2031年应急灯和出口灯行业发展潜力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2019-2024年中国应急灯和出口灯行业进出口情况分析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应急灯和出口灯行业进口规模与来源分析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一、2019-2024年应急灯和出口灯进口规模分析</w:t>
      </w:r>
      <w:r>
        <w:rPr>
          <w:rFonts w:hint="eastAsia"/>
        </w:rPr>
        <w:br/>
      </w:r>
      <w:r>
        <w:rPr>
          <w:rFonts w:hint="eastAsia"/>
        </w:rPr>
        <w:t>　　　　二、应急灯和出口灯主要进口来源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应急灯和出口灯行业出口规模与目的地分析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一、2019-2024年应急灯和出口灯出口规模分析</w:t>
      </w:r>
      <w:r>
        <w:rPr>
          <w:rFonts w:hint="eastAsia"/>
        </w:rPr>
        <w:br/>
      </w:r>
      <w:r>
        <w:rPr>
          <w:rFonts w:hint="eastAsia"/>
        </w:rPr>
        <w:t>　　　　二、应急灯和出口灯主要出口目的地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2019-2024年中国应急灯和出口灯总体规模与财务指标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中国应急灯和出口灯行业总体规模分析</w:t>
      </w:r>
      <w:r>
        <w:rPr>
          <w:rFonts w:hint="eastAsia"/>
        </w:rPr>
        <w:br/>
      </w:r>
      <w:r>
        <w:rPr>
          <w:rFonts w:hint="eastAsia"/>
        </w:rPr>
        <w:t>　　　　一、应急灯和出口灯企业数量与结构</w:t>
      </w:r>
      <w:r>
        <w:rPr>
          <w:rFonts w:hint="eastAsia"/>
        </w:rPr>
        <w:br/>
      </w:r>
      <w:r>
        <w:rPr>
          <w:rFonts w:hint="eastAsia"/>
        </w:rPr>
        <w:t>　　　　二、应急灯和出口灯从业人员规模</w:t>
      </w:r>
      <w:r>
        <w:rPr>
          <w:rFonts w:hint="eastAsia"/>
        </w:rPr>
        <w:br/>
      </w:r>
      <w:r>
        <w:rPr>
          <w:rFonts w:hint="eastAsia"/>
        </w:rPr>
        <w:t>　　　　三、应急灯和出口灯行业资产状况</w:t>
      </w:r>
      <w:r>
        <w:rPr>
          <w:rFonts w:hint="eastAsia"/>
        </w:rPr>
        <w:br/>
      </w:r>
      <w:r>
        <w:rPr>
          <w:rFonts w:hint="eastAsia"/>
        </w:rPr>
        <w:t>　　第二节 中国应急灯和出口灯行业财务指标总体分析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应急灯和出口灯行业重点企业经营状况分析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应急灯和出口灯重点企业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应急灯和出口灯领先企业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应急灯和出口灯标杆企业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应急灯和出口灯代表企业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应急灯和出口灯龙头企业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应急灯和出口灯重点企业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中国应急灯和出口灯行业竞争格局分析</w:t>
      </w:r>
      <w:r>
        <w:rPr>
          <w:rFonts w:hint="eastAsia"/>
        </w:rPr>
        <w:br/>
      </w:r>
      <w:r>
        <w:rPr>
          <w:rFonts w:hint="eastAsia"/>
        </w:rPr>
        <w:t>　　第一节 应急灯和出口灯行业竞争格局总览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2024-2025年应急灯和出口灯行业竞争力分析</w:t>
      </w:r>
      <w:r>
        <w:rPr>
          <w:rFonts w:hint="eastAsia"/>
        </w:rPr>
        <w:br/>
      </w:r>
      <w:r>
        <w:rPr>
          <w:rFonts w:hint="eastAsia"/>
        </w:rPr>
        <w:t>　　　　一、应急灯和出口灯供应商议价能力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四、应急灯和出口灯替代品威胁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2019-2024年应急灯和出口灯行业企业并购活动分析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2024-2025年应急灯和出口灯行业会展与招投标活动分析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一、应急灯和出口灯行业会展活动及其市场影响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2025年中国应急灯和出口灯企业发展策略分析</w:t>
      </w:r>
      <w:r>
        <w:rPr>
          <w:rFonts w:hint="eastAsia"/>
        </w:rPr>
        <w:br/>
      </w:r>
      <w:r>
        <w:rPr>
          <w:rFonts w:hint="eastAsia"/>
        </w:rPr>
        <w:t>　　第一节 应急灯和出口灯市场策略分析</w:t>
      </w:r>
      <w:r>
        <w:rPr>
          <w:rFonts w:hint="eastAsia"/>
        </w:rPr>
        <w:br/>
      </w:r>
      <w:r>
        <w:rPr>
          <w:rFonts w:hint="eastAsia"/>
        </w:rPr>
        <w:t>　　　　一、应急灯和出口灯市场定位与拓展策略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二、应急灯和出口灯市场细分与目标客户</w:t>
      </w:r>
      <w:r>
        <w:rPr>
          <w:rFonts w:hint="eastAsia"/>
        </w:rPr>
        <w:br/>
      </w:r>
      <w:r>
        <w:rPr>
          <w:rFonts w:hint="eastAsia"/>
        </w:rPr>
        <w:t>　　第二节 应急灯和出口灯销售策略分析</w:t>
      </w:r>
      <w:r>
        <w:rPr>
          <w:rFonts w:hint="eastAsia"/>
        </w:rPr>
        <w:br/>
      </w:r>
      <w:r>
        <w:rPr>
          <w:rFonts w:hint="eastAsia"/>
        </w:rPr>
        <w:t>　　　　一、应急灯和出口灯销售渠道与网络建设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提高应急灯和出口灯企业竞争力建议</w:t>
      </w:r>
      <w:r>
        <w:rPr>
          <w:rFonts w:hint="eastAsia"/>
        </w:rPr>
        <w:br/>
      </w:r>
      <w:r>
        <w:rPr>
          <w:rFonts w:hint="eastAsia"/>
        </w:rPr>
        <w:t>　　　　一、应急灯和出口灯技术创新与管理优化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应急灯和出口灯品牌战略思考</w:t>
      </w:r>
      <w:r>
        <w:rPr>
          <w:rFonts w:hint="eastAsia"/>
        </w:rPr>
        <w:br/>
      </w:r>
      <w:r>
        <w:rPr>
          <w:rFonts w:hint="eastAsia"/>
        </w:rPr>
        <w:t>　　　　一、应急灯和出口灯品牌建设与维护</w:t>
      </w:r>
      <w:r>
        <w:rPr>
          <w:rFonts w:hint="eastAsia"/>
        </w:rPr>
        <w:br/>
      </w:r>
      <w:r>
        <w:rPr>
          <w:rFonts w:hint="eastAsia"/>
        </w:rPr>
        <w:t>　　　　二、应急灯和出口灯品牌影响力与市场竞争力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中国应急灯和出口灯行业风险与对策</w:t>
      </w:r>
      <w:r>
        <w:rPr>
          <w:rFonts w:hint="eastAsia"/>
        </w:rPr>
        <w:br/>
      </w:r>
      <w:r>
        <w:rPr>
          <w:rFonts w:hint="eastAsia"/>
        </w:rPr>
        <w:t>　　第一节 应急灯和出口灯行业SWOT分析</w:t>
      </w:r>
      <w:r>
        <w:rPr>
          <w:rFonts w:hint="eastAsia"/>
        </w:rPr>
        <w:br/>
      </w:r>
      <w:r>
        <w:rPr>
          <w:rFonts w:hint="eastAsia"/>
        </w:rPr>
        <w:t>　　　　一、应急灯和出口灯行业优势分析</w:t>
      </w:r>
      <w:r>
        <w:rPr>
          <w:rFonts w:hint="eastAsia"/>
        </w:rPr>
        <w:br/>
      </w:r>
      <w:r>
        <w:rPr>
          <w:rFonts w:hint="eastAsia"/>
        </w:rPr>
        <w:t>　　　　二、应急灯和出口灯行业劣势分析</w:t>
      </w:r>
      <w:r>
        <w:rPr>
          <w:rFonts w:hint="eastAsia"/>
        </w:rPr>
        <w:br/>
      </w:r>
      <w:r>
        <w:rPr>
          <w:rFonts w:hint="eastAsia"/>
        </w:rPr>
        <w:t>　　　　三、应急灯和出口灯市场机会探索</w:t>
      </w:r>
      <w:r>
        <w:rPr>
          <w:rFonts w:hint="eastAsia"/>
        </w:rPr>
        <w:br/>
      </w:r>
      <w:r>
        <w:rPr>
          <w:rFonts w:hint="eastAsia"/>
        </w:rPr>
        <w:t>　　　　四、应急灯和出口灯市场威胁评估</w:t>
      </w:r>
      <w:r>
        <w:rPr>
          <w:rFonts w:hint="eastAsia"/>
        </w:rPr>
        <w:br/>
      </w:r>
      <w:r>
        <w:rPr>
          <w:rFonts w:hint="eastAsia"/>
        </w:rPr>
        <w:t>　　第二节 应急灯和出口灯行业风险及对策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2025-2031年中国应急灯和出口灯行业前景与发展趋势</w:t>
      </w:r>
      <w:r>
        <w:rPr>
          <w:rFonts w:hint="eastAsia"/>
        </w:rPr>
        <w:br/>
      </w:r>
      <w:r>
        <w:rPr>
          <w:rFonts w:hint="eastAsia"/>
        </w:rPr>
        <w:t>　　第一节 应急灯和出口灯行业发展环境分析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2025-2031年应急灯和出口灯行业发展趋势与方向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一、应急灯和出口灯行业发展方向预测</w:t>
      </w:r>
      <w:r>
        <w:rPr>
          <w:rFonts w:hint="eastAsia"/>
        </w:rPr>
        <w:br/>
      </w:r>
      <w:r>
        <w:rPr>
          <w:rFonts w:hint="eastAsia"/>
        </w:rPr>
        <w:t>　　　　二、应急灯和出口灯发展趋势分析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2025-2031年应急灯和出口灯行业发展潜力与机遇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一、应急灯和出口灯市场发展潜力评估</w:t>
      </w:r>
      <w:r>
        <w:rPr>
          <w:rFonts w:hint="eastAsia"/>
        </w:rPr>
        <w:br/>
      </w:r>
      <w:r>
        <w:rPr>
          <w:rFonts w:hint="eastAsia"/>
        </w:rPr>
        <w:t>　　　　二、应急灯和出口灯新兴市场与机遇探索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应急灯和出口灯行业研究结论与建议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(中^智^林)应急灯和出口灯行业发展建议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2025-2031年中国应急灯和出口灯行业产量预测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2025-2031年中国应急灯和出口灯行业市场需求预测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**地区应急灯和出口灯市场规模及增长情况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**地区应急灯和出口灯行业市场需求情况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**地区应急灯和出口灯市场规模及增长情况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**地区应急灯和出口灯行业市场需求情况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2019-2024年中国应急灯和出口灯行业出口量及增速统计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应急灯和出口灯重点企业经营情况分析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2025年应急灯和出口灯市场前景分析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2025-2031年中国应急灯和出口灯市场需求预测</w:t>
      </w:r>
      <w:r>
        <w:rPr>
          <w:rFonts w:hint="eastAsia"/>
        </w:rPr>
        <w:br/>
      </w:r>
      <w:r>
        <w:rPr>
          <w:rFonts w:hint="eastAsia"/>
        </w:rPr>
        <w:t>　　图表 2025年应急灯和出口灯发展趋势预测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1045cb8e440e0" w:history="1">
        <w:r>
          <w:rPr>
            <w:rStyle w:val="Hyperlink"/>
          </w:rPr>
          <w:t>2025-2031年中国应急灯和出口灯行业市场分析与前景趋势报告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1045cb8e440e0" w:history="1">
        <w:r>
          <w:rPr>
            <w:rStyle w:val="Hyperlink"/>
          </w:rPr>
          <w:t>https://www.20087.com/7/97/YingJiDengHeChuKouDengFaZhanQianJingFenXi.html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出口应急灯图片、应急灯和出口灯一样吗、应急灯可以接照明灯线吗、应急出口照明灯、应急灯是什么灯、应急灯和安全出口图例、允许使用带安全出口灯的应急灯吗、应急出口灯怎么不亮?、应急照明灯开关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34e75fdb4862" w:history="1">
      <w:r>
        <w:rPr>
          <w:rStyle w:val="Hyperlink"/>
        </w:rPr>
        <w:t>2025-2031年中国应急灯和出口灯行业市场分析与前景趋势报告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ngJiDengHeChuKouDengFaZhanQianJingFenXi.html" TargetMode="External" Id="R46b1045cb8e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ngJiDengHeChuKouDengFaZhanQianJingFenXi.html" TargetMode="External" Id="R00d434e75fdb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2025-05-16T00:51:24Z</dcterms:created>
  <dcterms:modified xsi:type="dcterms:W3CDTF">2025-05-16T01:51:24Z</dcterms:modified>
  <dc:subject>2025-2031年中国应急灯和出口灯行业市场分析与前景趋势报告</dc:subject>
  <dc:title>2025-2031年中国应急灯和出口灯行业市场分析与前景趋势报告</dc:title>
  <cp:keywords>2025-2031年中国应急灯和出口灯行业市场分析与前景趋势报告</cp:keywords>
  <dc:description>2025-2031年中国应急灯和出口灯行业市场分析与前景趋势报告</dc:description>
</cp:coreProperties>
</file>