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8775ff4eb435a" w:history="1">
              <w:r>
                <w:rPr>
                  <w:rStyle w:val="Hyperlink"/>
                </w:rPr>
                <w:t>2025-2031年中国电饭煲、电饭锅行业发展现状分析与前景趋势报告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8775ff4eb435a" w:history="1">
              <w:r>
                <w:rPr>
                  <w:rStyle w:val="Hyperlink"/>
                </w:rPr>
                <w:t>2025-2031年中国电饭煲、电饭锅行业发展现状分析与前景趋势报告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8775ff4eb435a" w:history="1">
                <w:r>
                  <w:rPr>
                    <w:rStyle w:val="Hyperlink"/>
                  </w:rPr>
                  <w:t>https://www.20087.com/8/97/DianFanBao-DianFanGuoHangYeFaZhanQuShi.html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和电饭锅作为家用厨房电器的必备品，在国内外市场均有广泛的用户基础。目前市场上的电饭煲已不仅限于简单的煮饭功能，而是融合了多种烹饪模式，如蒸、炖、煮粥等多功能于一体，并搭载智能感应技术和模糊逻辑控制算法，可以根据米种和口感需求自动调整烹饪程序。部分高端产品还加入了保温功能、预约烹饪、健康管理等功能，力求满足消费者对美食体验和生活品质的更高追求。</w:t>
      </w:r>
      <w:r>
        <w:rPr>
          <w:rFonts w:hint="eastAsia"/>
        </w:rPr>
        <w:br/>
      </w:r>
      <w:r>
        <w:rPr>
          <w:rFonts w:hint="eastAsia"/>
        </w:rPr>
        <w:t>　　电饭煲、电饭锅产品的未来发展将更加侧重于健康化、智能化和个性化。一是进一步优化烹饪效果，如利用蒸汽技术、压力技术改善米饭营养保留和口感；二是深度整合智能互联技术，通过语音控制、远程操控等手段，打造智能家居场景下的便捷体验；三是针对特殊饮食需求，如低糖、低脂、粗粮等，研发专门的健康烹饪模式和特殊内胆材料；四是拓展食材处理和烹饪的多样性，增加更多特色菜谱功能，以满足日益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8775ff4eb435a" w:history="1">
        <w:r>
          <w:rPr>
            <w:rStyle w:val="Hyperlink"/>
          </w:rPr>
          <w:t>2025-2031年中国电饭煲、电饭锅行业发展现状分析与前景趋势报告</w:t>
        </w:r>
      </w:hyperlink>
      <w:r>
        <w:rPr>
          <w:rFonts w:hint="eastAsia"/>
        </w:rPr>
        <w:t>》通过详实的数据分析，全面解析了电饭煲、电饭锅行业的市场规模、需求动态及价格趋势，深入探讨了电饭煲、电饭锅产业链上下游的协同关系与竞争格局变化。报告对电饭煲、电饭锅细分市场进行精准划分，结合重点企业研究，揭示了品牌影响力与市场集中度的现状，为行业参与者提供了清晰的竞争态势洞察。同时，报告结合宏观经济环境、技术发展路径及消费者需求演变，科学预测了电饭煲、电饭锅行业的未来发展方向，并针对潜在风险提出了切实可行的应对策略。报告为电饭煲、电饭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电饭煲、电饭锅行业界定</w:t>
      </w:r>
      <w:r>
        <w:rPr>
          <w:rFonts w:hint="eastAsia"/>
        </w:rPr>
        <w:br/>
      </w:r>
      <w:r>
        <w:rPr>
          <w:rFonts w:hint="eastAsia"/>
        </w:rPr>
        <w:t>　　第一节 电饭煲、电饭锅行业定义</w:t>
      </w:r>
      <w:r>
        <w:rPr>
          <w:rFonts w:hint="eastAsia"/>
        </w:rPr>
        <w:br/>
      </w:r>
      <w:r>
        <w:rPr>
          <w:rFonts w:hint="eastAsia"/>
        </w:rPr>
        <w:t>　　第二节 电饭煲、电饭锅行业特点分析</w:t>
      </w:r>
      <w:r>
        <w:rPr>
          <w:rFonts w:hint="eastAsia"/>
        </w:rPr>
        <w:br/>
      </w:r>
      <w:r>
        <w:rPr>
          <w:rFonts w:hint="eastAsia"/>
        </w:rPr>
        <w:t>　　第三节 电饭煲、电饭锅产业链分析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2024-2025年全球电饭煲、电饭锅行业市场运行形势分析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2024-2025年全球电饭煲、电饭锅行业发展概况</w:t>
      </w:r>
      <w:r>
        <w:rPr>
          <w:rFonts w:hint="eastAsia"/>
        </w:rPr>
        <w:br/>
      </w:r>
      <w:r>
        <w:rPr>
          <w:rFonts w:hint="eastAsia"/>
        </w:rPr>
        <w:t>　　第二节 世界电饭煲、电饭锅行业发展走势</w:t>
      </w:r>
      <w:r>
        <w:rPr>
          <w:rFonts w:hint="eastAsia"/>
        </w:rPr>
        <w:br/>
      </w:r>
      <w:r>
        <w:rPr>
          <w:rFonts w:hint="eastAsia"/>
        </w:rPr>
        <w:t>　　　　二、全球电饭煲、电饭锅行业市场分布情况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三、全球电饭煲、电饭锅行业发展趋势分析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全球电饭煲、电饭锅行业重点国家和区域分析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中国电饭煲、电饭锅行业发展环境分析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2024-2025年电饭煲、电饭锅行业技术发展现状及趋势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当前我国电饭煲、电饭锅技术发展现状</w:t>
      </w:r>
      <w:r>
        <w:rPr>
          <w:rFonts w:hint="eastAsia"/>
        </w:rPr>
        <w:br/>
      </w:r>
      <w:r>
        <w:rPr>
          <w:rFonts w:hint="eastAsia"/>
        </w:rPr>
        <w:t>　　第二节 中外电饭煲、电饭锅技术差距及产生差距的主要原因分析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提高我国电饭煲、电饭锅技术的对策</w:t>
      </w:r>
      <w:r>
        <w:rPr>
          <w:rFonts w:hint="eastAsia"/>
        </w:rPr>
        <w:br/>
      </w:r>
      <w:r>
        <w:rPr>
          <w:rFonts w:hint="eastAsia"/>
        </w:rPr>
        <w:t>　　第四节 我国电饭煲、电饭锅研发、设计发展趋势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中国电饭煲、电饭锅发展现状调研</w:t>
      </w:r>
      <w:r>
        <w:rPr>
          <w:rFonts w:hint="eastAsia"/>
        </w:rPr>
        <w:br/>
      </w:r>
      <w:r>
        <w:rPr>
          <w:rFonts w:hint="eastAsia"/>
        </w:rPr>
        <w:t>　　第一节 中国电饭煲、电饭锅市场现状分析</w:t>
      </w:r>
      <w:r>
        <w:rPr>
          <w:rFonts w:hint="eastAsia"/>
        </w:rPr>
        <w:br/>
      </w:r>
      <w:r>
        <w:rPr>
          <w:rFonts w:hint="eastAsia"/>
        </w:rPr>
        <w:t>　　第二节 中国电饭煲、电饭锅行业产量情况分析及预测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一、电饭煲、电饭锅总体产能规模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三、2019-2024年中国电饭煲、电饭锅产量统计</w:t>
      </w:r>
      <w:r>
        <w:rPr>
          <w:rFonts w:hint="eastAsia"/>
        </w:rPr>
        <w:br/>
      </w:r>
      <w:r>
        <w:rPr>
          <w:rFonts w:hint="eastAsia"/>
        </w:rPr>
        <w:t>　　　　二、电饭煲、电饭锅生产区域分布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三、2025-2031年中国电饭煲、电饭锅产量预测分析</w:t>
      </w:r>
      <w:r>
        <w:rPr>
          <w:rFonts w:hint="eastAsia"/>
        </w:rPr>
        <w:br/>
      </w:r>
      <w:r>
        <w:rPr>
          <w:rFonts w:hint="eastAsia"/>
        </w:rPr>
        <w:t>　　第三节 中国电饭煲、电饭锅市场需求分析及预测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一、中国电饭煲、电饭锅市场需求特点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二、2019-2024年中国电饭煲、电饭锅市场需求量统计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三、2025-2031年中国电饭煲、电饭锅市场需求量预测分析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中国电饭煲、电饭锅行业进出口情况分析预测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2019-2024年中国电饭煲、电饭锅行业进出口情况分析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一、2019-2024年中国电饭煲、电饭锅行业进口分析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二、2019-2024年中国电饭煲、电饭锅行业出口分析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2025-2031年中国电饭煲、电饭锅行业进出口情况预测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一、2025-2031年中国电饭煲、电饭锅行业进口预测分析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二、2025-2031年中国电饭煲、电饭锅行业出口预测分析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影响电饭煲、电饭锅行业进出口变化的主要原因分析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2019-2024年中国电饭煲、电饭锅行业重点地区调研分析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一、中国电饭煲、电饭锅行业重点区域市场结构调研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二、**地区电饭煲、电饭锅市场调研分析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三、**地区电饭煲、电饭锅市场调研分析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四、**地区电饭煲、电饭锅市场调研分析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五、**地区电饭煲、电饭锅市场调研分析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六、**地区电饭煲、电饭锅市场调研分析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电饭煲、电饭锅行业竞争格局分析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电饭煲、电饭锅行业集中度分析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一、电饭煲、电饭锅市场集中度分析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二、电饭煲、电饭锅企业集中度分析</w:t>
      </w:r>
      <w:r>
        <w:rPr>
          <w:rFonts w:hint="eastAsia"/>
        </w:rPr>
        <w:br/>
      </w:r>
      <w:r>
        <w:rPr>
          <w:rFonts w:hint="eastAsia"/>
        </w:rPr>
        <w:t>　　　　三、电饭煲、电饭锅区域集中度分析</w:t>
      </w:r>
      <w:r>
        <w:rPr>
          <w:rFonts w:hint="eastAsia"/>
        </w:rPr>
        <w:br/>
      </w:r>
      <w:r>
        <w:rPr>
          <w:rFonts w:hint="eastAsia"/>
        </w:rPr>
        <w:t>　　第二节 电饭煲、电饭锅行业主要企业竞争力分析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电饭煲、电饭锅行业竞争格局分析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一、2024-2025年电饭煲、电饭锅行业竞争分析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二、2024-2025年中外电饭煲、电饭锅产品竞争分析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三、2024-2025年我国电饭煲、电饭锅市场竞争分析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四、2024-2025年国内主要电饭煲、电饭锅企业动向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电饭煲、电饭锅行业细分产品市场调研分析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电饭煲、电饭锅行业上、下游市场分析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电饭煲、电饭锅行业上游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电饭煲、电饭锅行业下游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电饭煲、电饭锅行业重点企业发展调研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电饭煲、电饭锅重点企业（一）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电饭煲、电饭锅重点企业（二）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电饭煲、电饭锅重点企业（三）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电饭煲、电饭锅重点企业（四）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电饭煲、电饭锅重点企业（五）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电饭煲、电饭锅重点企业（六）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2025年电饭煲、电饭锅企业管理策略建议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提高电饭煲、电饭锅企业竞争力的策略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一、提高中国电饭煲、电饭锅企业核心竞争力的对策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二、电饭煲、电饭锅企业提升竞争力的主要方向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三、影响电饭煲、电饭锅企业核心竞争力的因素及提升途径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四、提高电饭煲、电饭锅企业竞争力的策略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对我国电饭煲、电饭锅品牌的战略思考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一、电饭煲、电饭锅实施品牌战略的意义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二、电饭煲、电饭锅企业品牌的现状分析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三、我国电饭煲、电饭锅企业的品牌战略</w:t>
      </w:r>
      <w:r>
        <w:rPr>
          <w:rFonts w:hint="eastAsia"/>
        </w:rPr>
        <w:br/>
      </w:r>
      <w:r>
        <w:rPr>
          <w:rFonts w:hint="eastAsia"/>
        </w:rPr>
        <w:t>　　　　四、电饭煲、电饭锅品牌战略管理的策略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2025-2031年中国电饭煲、电饭锅行业前景与风险预测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2025年中国电饭煲、电饭锅市场前景分析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2025-2031年中国电饭煲、电饭锅发展趋势预测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2025-2031年中国电饭煲、电饭锅行业投资特性分析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一、2025-2031年中国电饭煲、电饭锅行业进入壁垒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二、2025-2031年中国电饭煲、电饭锅行业盈利模式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三、2025-2031年中国电饭煲、电饭锅行业盈利因素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2025-2031年中国电饭煲、电饭锅行业投资机会分析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一、2025-2031年中国电饭煲、电饭锅细分市场投资机会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二、2025-2031年中国电饭煲、电饭锅行业区域市场投资潜力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2025-2031年中国电饭煲、电饭锅行业投资风险分析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一、2025-2031年中国电饭煲、电饭锅行业市场竞争风险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二、2025-2031年中国电饭煲、电饭锅行业技术风险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三、2025-2031年中国电饭煲、电饭锅行业政策风险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四、2025-2031年中国电饭煲、电饭锅行业进入退出风险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电饭煲、电饭锅行业研究结论</w:t>
      </w:r>
      <w:r>
        <w:rPr>
          <w:rFonts w:hint="eastAsia"/>
        </w:rPr>
        <w:br/>
      </w:r>
      <w:r>
        <w:rPr>
          <w:rFonts w:hint="eastAsia"/>
        </w:rPr>
        <w:t>　　第二节 电饭煲、电饭锅行业投资价值评估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中~智~林~：电饭煲、电饭锅行业投资建议</w:t>
      </w:r>
      <w:r>
        <w:rPr>
          <w:rFonts w:hint="eastAsia"/>
        </w:rPr>
        <w:br/>
      </w:r>
      <w:r>
        <w:rPr>
          <w:rFonts w:hint="eastAsia"/>
        </w:rPr>
        <w:t>　　　　一、电饭煲、电饭锅行业投资策略建议</w:t>
      </w:r>
      <w:r>
        <w:rPr>
          <w:rFonts w:hint="eastAsia"/>
        </w:rPr>
        <w:br/>
      </w:r>
      <w:r>
        <w:rPr>
          <w:rFonts w:hint="eastAsia"/>
        </w:rPr>
        <w:t>　　　　二、电饭煲、电饭锅行业投资方向建议</w:t>
      </w:r>
      <w:r>
        <w:rPr>
          <w:rFonts w:hint="eastAsia"/>
        </w:rPr>
        <w:br/>
      </w:r>
      <w:r>
        <w:rPr>
          <w:rFonts w:hint="eastAsia"/>
        </w:rPr>
        <w:t>　　　　三、电饭煲、电饭锅行业投资方式建议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电饭煲、电饭锅行业类别</w:t>
      </w:r>
      <w:r>
        <w:rPr>
          <w:rFonts w:hint="eastAsia"/>
        </w:rPr>
        <w:br/>
      </w:r>
      <w:r>
        <w:rPr>
          <w:rFonts w:hint="eastAsia"/>
        </w:rPr>
        <w:t>　　图表 电饭煲、电饭锅行业产业链调研</w:t>
      </w:r>
      <w:r>
        <w:rPr>
          <w:rFonts w:hint="eastAsia"/>
        </w:rPr>
        <w:br/>
      </w:r>
      <w:r>
        <w:rPr>
          <w:rFonts w:hint="eastAsia"/>
        </w:rPr>
        <w:t>　　图表 电饭煲、电饭锅行业现状</w:t>
      </w:r>
      <w:r>
        <w:rPr>
          <w:rFonts w:hint="eastAsia"/>
        </w:rPr>
        <w:br/>
      </w:r>
      <w:r>
        <w:rPr>
          <w:rFonts w:hint="eastAsia"/>
        </w:rPr>
        <w:t>　　图表 电饭煲、电饭锅行业标准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2025年中国电饭煲、电饭锅行业产能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2019-2024年中国电饭煲、电饭锅行业产量统计</w:t>
      </w:r>
      <w:r>
        <w:rPr>
          <w:rFonts w:hint="eastAsia"/>
        </w:rPr>
        <w:br/>
      </w:r>
      <w:r>
        <w:rPr>
          <w:rFonts w:hint="eastAsia"/>
        </w:rPr>
        <w:t>　　图表 电饭煲、电饭锅行业动态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2019-2024年中国电饭煲、电饭锅市场需求量</w:t>
      </w:r>
      <w:r>
        <w:rPr>
          <w:rFonts w:hint="eastAsia"/>
        </w:rPr>
        <w:br/>
      </w:r>
      <w:r>
        <w:rPr>
          <w:rFonts w:hint="eastAsia"/>
        </w:rPr>
        <w:t>　　图表 2025年中国电饭煲、电饭锅行业需求区域调研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2019-2024年中国电饭煲、电饭锅行情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2019-2024年中国电饭煲、电饭锅行业企业数量统计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**地区电饭煲、电饭锅市场规模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**地区电饭煲、电饭锅行业市场需求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**地区电饭煲、电饭锅市场调研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**地区电饭煲、电饭锅行业市场需求分析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**地区电饭煲、电饭锅市场规模</w:t>
      </w:r>
      <w:r>
        <w:rPr>
          <w:rFonts w:hint="eastAsia"/>
        </w:rPr>
        <w:br/>
      </w:r>
      <w:r>
        <w:rPr>
          <w:rFonts w:hint="eastAsia"/>
        </w:rPr>
        <w:t>　　图表 **地区电饭煲、电饭锅行业市场需求</w:t>
      </w:r>
      <w:r>
        <w:rPr>
          <w:rFonts w:hint="eastAsia"/>
        </w:rPr>
        <w:br/>
      </w:r>
      <w:r>
        <w:rPr>
          <w:rFonts w:hint="eastAsia"/>
        </w:rPr>
        <w:t>　　图表 **地区电饭煲、电饭锅市场调研</w:t>
      </w:r>
      <w:r>
        <w:rPr>
          <w:rFonts w:hint="eastAsia"/>
        </w:rPr>
        <w:br/>
      </w:r>
      <w:r>
        <w:rPr>
          <w:rFonts w:hint="eastAsia"/>
        </w:rPr>
        <w:t>　　图表 **地区电饭煲、电饭锅行业市场需求分析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电饭煲、电饭锅行业竞争对手分析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电饭煲、电饭锅重点企业（三）成长能力情况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2025-2031年中国电饭煲、电饭锅行业产能预测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2025-2031年中国电饭煲、电饭锅市场需求预测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2025-2031年中国电饭煲、电饭锅行业市场规模预测</w:t>
      </w:r>
      <w:r>
        <w:rPr>
          <w:rFonts w:hint="eastAsia"/>
        </w:rPr>
        <w:br/>
      </w:r>
      <w:r>
        <w:rPr>
          <w:rFonts w:hint="eastAsia"/>
        </w:rPr>
        <w:t>　　图表 电饭煲、电饭锅行业准入条件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2025-2031年中国电饭煲、电饭锅行业信息化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2025-2031年中国电饭煲、电饭锅行业风险分析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2025-2031年中国电饭煲、电饭锅行业发展趋势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2025-2031年中国电饭煲、电饭锅市场前景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8775ff4eb435a" w:history="1">
        <w:r>
          <w:rPr>
            <w:rStyle w:val="Hyperlink"/>
          </w:rPr>
          <w:t>2025-2031年中国电饭煲、电饭锅行业发展现状分析与前景趋势报告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8775ff4eb435a" w:history="1">
        <w:r>
          <w:rPr>
            <w:rStyle w:val="Hyperlink"/>
          </w:rPr>
          <w:t>https://www.20087.com/8/97/DianFanBao-DianFanGuoHangYeFaZhanQuShi.html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煲与电饭锅的区别是什么、电饭煲电饭锅哪个好、电饭煲怎么用、电饭煲,电饭锅是人们常用的电热式吗、苏泊尔电饭煲怎么用、电饭煲,电饭锅,电锅的区别?、什么是电饭煲、电饭煲,电饭锅有400件不想做了,想盘出去,怎么个盘法、电饭锅和电饭煲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4a3a035c5475e" w:history="1">
      <w:r>
        <w:rPr>
          <w:rStyle w:val="Hyperlink"/>
        </w:rPr>
        <w:t>2025-2031年中国电饭煲、电饭锅行业发展现状分析与前景趋势报告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FanBao-DianFanGuoHangYeFaZhanQuShi.html" TargetMode="External" Id="Rd328775ff4eb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FanBao-DianFanGuoHangYeFaZhanQuShi.html" TargetMode="External" Id="R39c4a3a035c5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2024-11-11T08:20:00Z</dcterms:created>
  <dcterms:modified xsi:type="dcterms:W3CDTF">2024-11-11T09:20:00Z</dcterms:modified>
  <dc:subject>2025-2031年中国电饭煲、电饭锅行业发展现状分析与前景趋势报告</dc:subject>
  <dc:title>2025-2031年中国电饭煲、电饭锅行业发展现状分析与前景趋势报告</dc:title>
  <cp:keywords>2025-2031年中国电饭煲、电饭锅行业发展现状分析与前景趋势报告</cp:keywords>
  <dc:description>2025-2031年中国电饭煲、电饭锅行业发展现状分析与前景趋势报告</dc:description>
</cp:coreProperties>
</file>