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6f8c8d554b54" w:history="1">
              <w:r>
                <w:rPr>
                  <w:rStyle w:val="Hyperlink"/>
                </w:rPr>
                <w:t>2026-2032年中国厨房搅拌机行业市场深度调研及前景预测报告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6f8c8d554b54" w:history="1">
              <w:r>
                <w:rPr>
                  <w:rStyle w:val="Hyperlink"/>
                </w:rPr>
                <w:t>2026-2032年中国厨房搅拌机行业市场深度调研及前景预测报告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b6f8c8d554b54" w:history="1">
                <w:r>
                  <w:rPr>
                    <w:rStyle w:val="Hyperlink"/>
                  </w:rPr>
                  <w:t>https://www.20087.com/6/93/ChuFangJiaoBanJiFaZhanQuShi.html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搅拌机是现代厨房中的必备小家电，近年来经历了显著的技术革新和设计创新。随着健康饮食潮流的兴起，消费者对搅拌机的需求从基本的搅拌功能扩展到榨汁、磨粉、制作冰沙等多种功能。智能化技术的应用，如触摸屏控制、预设程序和智能感应，提高了搅拌机的操作便捷性和使用体验。同时，消费者对产品设计的审美要求也推动了搅拌机外观的多样化，使之成为厨房中的装饰品。</w:t>
      </w:r>
      <w:r>
        <w:rPr>
          <w:rFonts w:hint="eastAsia"/>
        </w:rPr>
        <w:br/>
      </w:r>
      <w:r>
        <w:rPr>
          <w:rFonts w:hint="eastAsia"/>
        </w:rPr>
        <w:t>　　未来，厨房搅拌机将更加注重个性化和健康导向。随着个性化饮食趋势的加深，搅拌机将提供更多的定制化功能，如智能营养分析、个性化食谱推荐，满足不同用户的健康需求。同时，可持续性将成为产品设计的重要考量，包括使用环保材料、提高能效和易于回收，以减少环境影响。此外，与智能厨房生态系统的整合，如与健康追踪设备的联动，将使搅拌机成为智能家居的一部分，提供更全面的健康生活方式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b6f8c8d554b54" w:history="1">
        <w:r>
          <w:rPr>
            <w:rStyle w:val="Hyperlink"/>
          </w:rPr>
          <w:t>2026-2032年中国厨房搅拌机行业市场深度调研及前景预测报告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厨房搅拌机行业发展环境、产业链结构、市场供需状况及价格变化，重点研究了厨房搅拌机行业内主要企业的经营现状。报告对厨房搅拌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中国厨房搅拌机行业竞争背景分析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四、政策变更对厨房搅拌机行业影响分析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六、金融危机对厨房搅拌机行业影响分析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六、社会背景对厨房搅拌机行业影响分析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四、技术创新对厨房搅拌机行业影响分析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中国厨房搅拌机市场现状分析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一、2020-2025年中国厨房搅拌机的供给分析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二、2020-2025年中国厨房搅拌机的需求分析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三、2020-2025年中国厨房搅拌机的供需平衡分析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一、2026-2032年中国厨房搅拌机的供给预测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二、2026-2032年中国厨房搅拌机的需求预测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厨房搅拌机的进出口分析</w:t>
      </w:r>
      <w:r>
        <w:rPr>
          <w:rFonts w:hint="eastAsia"/>
        </w:rPr>
        <w:br/>
      </w:r>
      <w:r>
        <w:rPr>
          <w:rFonts w:hint="eastAsia"/>
        </w:rPr>
        <w:t>　　第一节 中国厨房搅拌机的进出口格局分析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2020-2025年中国厨房搅拌机的进出口数据统计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2026-2032年中国厨房搅拌机的进口预测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2026-2032年中国厨房搅拌机的出口预测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2020-2025年中国厨房搅拌机行业重点数据解析</w:t>
      </w:r>
      <w:r>
        <w:rPr>
          <w:rFonts w:hint="eastAsia"/>
        </w:rPr>
        <w:br/>
      </w:r>
      <w:r>
        <w:rPr>
          <w:rFonts w:hint="eastAsia"/>
        </w:rPr>
        <w:t>　　第一节 厨房搅拌机行业规模情况分析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一、厨房搅拌机行业单位规模情况分析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二、厨房搅拌机行业人员规模状况分析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三、厨房搅拌机行业资产规模状况分析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四、厨房搅拌机行业市场规模状况分析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厨房搅拌机行业综合能力分析及预测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一、厨房搅拌机行业盈利能力分析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二、厨房搅拌机行业偿债能力分析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三、厨房搅拌机行业营运能力分析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四、厨房搅拌机行业发展能力分析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厨房搅拌机行业各区域格局分析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厨房搅拌机行业市场竞争分析</w:t>
      </w:r>
      <w:r>
        <w:rPr>
          <w:rFonts w:hint="eastAsia"/>
        </w:rPr>
        <w:br/>
      </w:r>
      <w:r>
        <w:rPr>
          <w:rFonts w:hint="eastAsia"/>
        </w:rPr>
        <w:t>　　第一节 厨房搅拌机行业竞争结构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中国厨房搅拌机行业国际竞争力比较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厨房搅拌机行业集中度分析</w:t>
      </w:r>
      <w:r>
        <w:rPr>
          <w:rFonts w:hint="eastAsia"/>
        </w:rPr>
        <w:br/>
      </w:r>
      <w:r>
        <w:rPr>
          <w:rFonts w:hint="eastAsia"/>
        </w:rPr>
        <w:t>　　第四节 厨房搅拌机行业竞争趋势</w:t>
      </w:r>
      <w:r>
        <w:rPr>
          <w:rFonts w:hint="eastAsia"/>
        </w:rPr>
        <w:br/>
      </w:r>
      <w:r>
        <w:rPr>
          <w:rFonts w:hint="eastAsia"/>
        </w:rPr>
        <w:t>　　第五节 厨房搅拌机行业竞争策略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厨房搅拌机行业重点企业发展分析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2026-2032年厨房搅拌机行业投资分析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2026-2032年厨房搅拌机行业投资环境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2026-2032年厨房搅拌机行业投资机遇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2026-2032年厨房搅拌机行业投资风险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2026-2032年厨房搅拌机行业投资前景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厨房搅拌机行业前景分析及对策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厨房搅拌机行业发展前景分析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一、厨房搅拌机行业市场发展前景分析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二、厨房搅拌机行业市场蕴藏的商机分析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三、厨房搅拌机行业十四五规划整体解读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中~智~林~－厨房搅拌机行业发展对策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厨房搅拌机行业类别</w:t>
      </w:r>
      <w:r>
        <w:rPr>
          <w:rFonts w:hint="eastAsia"/>
        </w:rPr>
        <w:br/>
      </w:r>
      <w:r>
        <w:rPr>
          <w:rFonts w:hint="eastAsia"/>
        </w:rPr>
        <w:t>　　图表 厨房搅拌机行业产业链调研</w:t>
      </w:r>
      <w:r>
        <w:rPr>
          <w:rFonts w:hint="eastAsia"/>
        </w:rPr>
        <w:br/>
      </w:r>
      <w:r>
        <w:rPr>
          <w:rFonts w:hint="eastAsia"/>
        </w:rPr>
        <w:t>　　图表 厨房搅拌机行业现状</w:t>
      </w:r>
      <w:r>
        <w:rPr>
          <w:rFonts w:hint="eastAsia"/>
        </w:rPr>
        <w:br/>
      </w:r>
      <w:r>
        <w:rPr>
          <w:rFonts w:hint="eastAsia"/>
        </w:rPr>
        <w:t>　　图表 厨房搅拌机行业标准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2025年中国厨房搅拌机行业产能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2020-2025年中国厨房搅拌机行业产量统计</w:t>
      </w:r>
      <w:r>
        <w:rPr>
          <w:rFonts w:hint="eastAsia"/>
        </w:rPr>
        <w:br/>
      </w:r>
      <w:r>
        <w:rPr>
          <w:rFonts w:hint="eastAsia"/>
        </w:rPr>
        <w:t>　　图表 厨房搅拌机行业动态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2025年中国厨房搅拌机行业需求区域调研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2020-2025年中国厨房搅拌机行情</w:t>
      </w:r>
      <w:r>
        <w:rPr>
          <w:rFonts w:hint="eastAsia"/>
        </w:rPr>
        <w:br/>
      </w:r>
      <w:r>
        <w:rPr>
          <w:rFonts w:hint="eastAsia"/>
        </w:rPr>
        <w:t>　　图表 2020-2025年中国厨房搅拌机价格走势图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2020-2025年中国厨房搅拌机进口统计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2020-2025年中国厨房搅拌机出口统计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**地区厨房搅拌机市场规模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**地区厨房搅拌机市场调研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**地区厨房搅拌机市场规模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**地区厨房搅拌机市场调研</w:t>
      </w:r>
      <w:r>
        <w:rPr>
          <w:rFonts w:hint="eastAsia"/>
        </w:rPr>
        <w:br/>
      </w:r>
      <w:r>
        <w:rPr>
          <w:rFonts w:hint="eastAsia"/>
        </w:rPr>
        <w:t>　　图表 **地区厨房搅拌机行业市场需求分析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厨房搅拌机行业竞争对手分析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2026-2032年中国厨房搅拌机行业市场规模预测</w:t>
      </w:r>
      <w:r>
        <w:rPr>
          <w:rFonts w:hint="eastAsia"/>
        </w:rPr>
        <w:br/>
      </w:r>
      <w:r>
        <w:rPr>
          <w:rFonts w:hint="eastAsia"/>
        </w:rPr>
        <w:t>　　图表 厨房搅拌机行业准入条件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2026-2032年中国厨房搅拌机市场前景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6f8c8d554b54" w:history="1">
        <w:r>
          <w:rPr>
            <w:rStyle w:val="Hyperlink"/>
          </w:rPr>
          <w:t>2026-2032年中国厨房搅拌机行业市场深度调研及前景预测报告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b6f8c8d554b54" w:history="1">
        <w:r>
          <w:rPr>
            <w:rStyle w:val="Hyperlink"/>
          </w:rPr>
          <w:t>https://www.20087.com/6/93/ChuFangJiaoBanJiFaZhanQuShi.html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热点：新型搅拌机、厨房搅拌机图片大全、快速搅拌机、厨房搅拌机的操作流程和使用方法视频、搅拌机是干什么用的、厨房搅拌机的用法、搅拌机厨房用、厨房搅拌机怎么用视频、家用厨房小型搅拌机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918eedbd4b96" w:history="1">
      <w:r>
        <w:rPr>
          <w:rStyle w:val="Hyperlink"/>
        </w:rPr>
        <w:t>2026-2032年中国厨房搅拌机行业市场深度调研及前景预测报告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uFangJiaoBanJiFaZhanQuShi.html" TargetMode="External" Id="R768b6f8c8d5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uFangJiaoBanJiFaZhanQuShi.html" TargetMode="External" Id="R3980918eedb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2025-11-27T23:17:00Z</dcterms:created>
  <dcterms:modified xsi:type="dcterms:W3CDTF">2025-11-28T00:17:00Z</dcterms:modified>
  <dc:subject>2026-2032年中国厨房搅拌机行业市场深度调研及前景预测报告</dc:subject>
  <dc:title>2026-2032年中国厨房搅拌机行业市场深度调研及前景预测报告</dc:title>
  <cp:keywords>2026-2032年中国厨房搅拌机行业市场深度调研及前景预测报告</cp:keywords>
  <dc:description>2026-2032年中国厨房搅拌机行业市场深度调研及前景预测报告</dc:description>
</cp:coreProperties>
</file>