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5828784e04880" w:history="1">
              <w:r>
                <w:rPr>
                  <w:rStyle w:val="Hyperlink"/>
                </w:rPr>
                <w:t>2025-2031年中国ABS防抱死系统市场调查研究与发展前景报告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5828784e04880" w:history="1">
              <w:r>
                <w:rPr>
                  <w:rStyle w:val="Hyperlink"/>
                </w:rPr>
                <w:t>2025-2031年中国ABS防抱死系统市场调查研究与发展前景报告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5828784e04880" w:history="1">
                <w:r>
                  <w:rPr>
                    <w:rStyle w:val="Hyperlink"/>
                  </w:rPr>
                  <w:t>https://www.20087.com/8/38/ABSFangBaoSiXiTongHangYeQianJingQuShi.html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ABS防抱死系统（Anti-lock Braking System）是通过轮速传感器实时监测车轮转速，由电子控制单元（ECU）调节制动压力，防止紧急制动时车轮抱死、丧失转向能力的主动安全装置，已成为全球乘用车与商用车的标准配置。目前，ABS防抱死系统主流系统采用四通道独立控制，支持与ESP、EBD等子系统协同，并通过ISO 26262功能安全认证。在道路安全法规强制与消费者安全意识提升双重推动下，ABS系统技术成熟度高、普及广泛。然而，在低附着路面（如冰雪、砂石）上制动距离改善有限；部分低成本系统轮速信号滤波算法不足，易误判；售后市场存在非原厂替换件兼容性风险。</w:t>
      </w:r>
      <w:r>
        <w:rPr>
          <w:rFonts w:hint="eastAsia"/>
        </w:rPr>
        <w:br/>
      </w:r>
      <w:r>
        <w:rPr>
          <w:rFonts w:hint="eastAsia"/>
        </w:rPr>
        <w:t>　　未来，ABS防抱死系统将向域融合控制、预测性制动与冗余安全架构方向演进。与ADAS深度融合后，ABS将基于前方障碍物距离预判制动需求，实现“预见性防抱死”；线控制动（BBW）平台将提升响应速度至毫秒级。在安全层面，双ECU冗余设计将满足L3级以上自动驾驶功能安全要求；轮毂电机集成将实现单轮扭矩精准调控。同时，OTA升级将支持算法持续优化；制动数据将纳入车辆健康云平台，用于保险与维护决策。长期看，ABS防抱死系统将在智能驾驶与主动安全体系重构驱动下，从独立安全模块升级为融合感知、决策与执行的智能底盘控制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5828784e04880" w:history="1">
        <w:r>
          <w:rPr>
            <w:rStyle w:val="Hyperlink"/>
          </w:rPr>
          <w:t>2025-2031年中国ABS防抱死系统市场调查研究与发展前景报告</w:t>
        </w:r>
      </w:hyperlink>
      <w:r>
        <w:rPr>
          <w:rFonts w:hint="eastAsia"/>
        </w:rPr>
        <w:t>》基于对ABS防抱死系统行业的长期监测研究，结合ABS防抱死系统行业供需关系变化规律、产品消费结构、应用领域拓展、市场发展环境及政策支持等多维度分析，采用定量与定性相结合的科学方法，对行业内重点企业进行了系统研究。报告全面呈现了ABS防抱死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ABS防抱死系统行业概述</w:t>
      </w:r>
      <w:r>
        <w:rPr>
          <w:rFonts w:hint="eastAsia"/>
        </w:rPr>
        <w:br/>
      </w:r>
      <w:r>
        <w:rPr>
          <w:rFonts w:hint="eastAsia"/>
        </w:rPr>
        <w:t>　　第一节 ABS防抱死系统定义与分类</w:t>
      </w:r>
      <w:r>
        <w:rPr>
          <w:rFonts w:hint="eastAsia"/>
        </w:rPr>
        <w:br/>
      </w:r>
      <w:r>
        <w:rPr>
          <w:rFonts w:hint="eastAsia"/>
        </w:rPr>
        <w:t>　　第二节 ABS防抱死系统应用领域</w:t>
      </w:r>
      <w:r>
        <w:rPr>
          <w:rFonts w:hint="eastAsia"/>
        </w:rPr>
        <w:br/>
      </w:r>
      <w:r>
        <w:rPr>
          <w:rFonts w:hint="eastAsia"/>
        </w:rPr>
        <w:t>　　第三节 ABS防抱死系统行业经济指标分析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一、ABS防抱死系统行业赢利性评估</w:t>
      </w:r>
      <w:r>
        <w:rPr>
          <w:rFonts w:hint="eastAsia"/>
        </w:rPr>
        <w:br/>
      </w:r>
      <w:r>
        <w:rPr>
          <w:rFonts w:hint="eastAsia"/>
        </w:rPr>
        <w:t>　　　　二、ABS防抱死系统行业成长速度分析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三、ABS防抱死系统附加值提升空间探讨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四、ABS防抱死系统行业进入壁垒分析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五、ABS防抱死系统行业风险性评估</w:t>
      </w:r>
      <w:r>
        <w:rPr>
          <w:rFonts w:hint="eastAsia"/>
        </w:rPr>
        <w:br/>
      </w:r>
      <w:r>
        <w:rPr>
          <w:rFonts w:hint="eastAsia"/>
        </w:rPr>
        <w:t>　　　　六、ABS防抱死系统行业周期性分析</w:t>
      </w:r>
      <w:r>
        <w:rPr>
          <w:rFonts w:hint="eastAsia"/>
        </w:rPr>
        <w:br/>
      </w:r>
      <w:r>
        <w:rPr>
          <w:rFonts w:hint="eastAsia"/>
        </w:rPr>
        <w:t>　　　　七、ABS防抱死系统行业竞争程度指标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八、ABS防抱死系统行业成熟度综合分析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ABS防抱死系统产业链及经营模式分析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三、ABS防抱死系统销售模式与渠道策略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全球ABS防抱死系统市场发展分析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2024-2025年全球ABS防抱死系统行业发展分析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一、全球ABS防抱死系统行业市场规模与趋势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二、全球ABS防抱死系统行业发展特点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三、全球ABS防抱死系统行业竞争格局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主要国家与地区ABS防抱死系统市场分析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2025-2031年全球ABS防抱死系统行业发展趋势与前景预测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一、ABS防抱死系统行业发展趋势</w:t>
      </w:r>
      <w:r>
        <w:rPr>
          <w:rFonts w:hint="eastAsia"/>
        </w:rPr>
        <w:br/>
      </w:r>
      <w:r>
        <w:rPr>
          <w:rFonts w:hint="eastAsia"/>
        </w:rPr>
        <w:t>　　　　二、ABS防抱死系统行业发展潜力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中国ABS防抱死系统行业市场分析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2024-2025年ABS防抱死系统产能与投资动态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一、国内ABS防抱死系统产能现状与利用效率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二、ABS防抱死系统产能扩张与投资动态分析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2025-2031年ABS防抱死系统行业产量统计与趋势预测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一、2019-2024年ABS防抱死系统行业产量与增长趋势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1、2019-2024年ABS防抱死系统产量及增长趋势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2、2019-2024年ABS防抱死系统细分产品产量及份额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二、ABS防抱死系统产量影响因素分析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三、2025-2031年ABS防抱死系统产量预测</w:t>
      </w:r>
      <w:r>
        <w:rPr>
          <w:rFonts w:hint="eastAsia"/>
        </w:rPr>
        <w:br/>
      </w:r>
      <w:r>
        <w:rPr>
          <w:rFonts w:hint="eastAsia"/>
        </w:rPr>
        <w:t>　　第三节 2025-2031年ABS防抱死系统市场需求与销售分析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一、2024-2025年ABS防抱死系统行业需求现状</w:t>
      </w:r>
      <w:r>
        <w:rPr>
          <w:rFonts w:hint="eastAsia"/>
        </w:rPr>
        <w:br/>
      </w:r>
      <w:r>
        <w:rPr>
          <w:rFonts w:hint="eastAsia"/>
        </w:rPr>
        <w:t>　　　　二、ABS防抱死系统客户群体与需求特点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三、2019-2024年ABS防抱死系统行业销售规模分析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四、2025-2031年ABS防抱死系统市场增长潜力与规模预测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2024-2025年ABS防抱死系统行业技术发展现状及趋势分析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ABS防抱死系统行业技术发展现状分析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国内外ABS防抱死系统行业技术差距分析及差距形成的主要原因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ABS防抱死系统行业技术发展方向、趋势预测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提升ABS防抱死系统行业技术能力策略建议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中国ABS防抱死系统细分市场分析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一、2024-2025年ABS防抱死系统主要细分产品市场现状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ABS防抱死系统价格机制与竞争策略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一、2019-2024年ABS防抱死系统市场价格走势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ABS防抱死系统定价策略与方法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2025-2031年ABS防抱死系统价格竞争态势与趋势预测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中国ABS防抱死系统行业重点区域市场研究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2024-2025年重点区域ABS防抱死系统市场发展概况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二、2019-2024年ABS防抱死系统市场需求规模情况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三、2025-2031年ABS防抱死系统行业发展潜力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二、2019-2024年ABS防抱死系统市场需求规模情况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三、2025-2031年ABS防抱死系统行业发展潜力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二、2019-2024年ABS防抱死系统市场需求规模情况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三、2025-2031年ABS防抱死系统行业发展潜力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二、2019-2024年ABS防抱死系统市场需求规模情况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三、2025-2031年ABS防抱死系统行业发展潜力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二、2019-2024年ABS防抱死系统市场需求规模情况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三、2025-2031年ABS防抱死系统行业发展潜力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2019-2024年中国ABS防抱死系统行业进出口情况分析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ABS防抱死系统行业进口规模与来源分析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一、2019-2024年ABS防抱死系统进口规模分析</w:t>
      </w:r>
      <w:r>
        <w:rPr>
          <w:rFonts w:hint="eastAsia"/>
        </w:rPr>
        <w:br/>
      </w:r>
      <w:r>
        <w:rPr>
          <w:rFonts w:hint="eastAsia"/>
        </w:rPr>
        <w:t>　　　　二、ABS防抱死系统主要进口来源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ABS防抱死系统行业出口规模与目的地分析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一、2019-2024年ABS防抱死系统出口规模分析</w:t>
      </w:r>
      <w:r>
        <w:rPr>
          <w:rFonts w:hint="eastAsia"/>
        </w:rPr>
        <w:br/>
      </w:r>
      <w:r>
        <w:rPr>
          <w:rFonts w:hint="eastAsia"/>
        </w:rPr>
        <w:t>　　　　二、ABS防抱死系统主要出口目的地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2019-2024年中国ABS防抱死系统总体规模与财务指标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中国ABS防抱死系统行业总体规模分析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一、ABS防抱死系统企业数量与结构</w:t>
      </w:r>
      <w:r>
        <w:rPr>
          <w:rFonts w:hint="eastAsia"/>
        </w:rPr>
        <w:br/>
      </w:r>
      <w:r>
        <w:rPr>
          <w:rFonts w:hint="eastAsia"/>
        </w:rPr>
        <w:t>　　　　二、ABS防抱死系统从业人员规模</w:t>
      </w:r>
      <w:r>
        <w:rPr>
          <w:rFonts w:hint="eastAsia"/>
        </w:rPr>
        <w:br/>
      </w:r>
      <w:r>
        <w:rPr>
          <w:rFonts w:hint="eastAsia"/>
        </w:rPr>
        <w:t>　　　　三、ABS防抱死系统行业资产状况</w:t>
      </w:r>
      <w:r>
        <w:rPr>
          <w:rFonts w:hint="eastAsia"/>
        </w:rPr>
        <w:br/>
      </w:r>
      <w:r>
        <w:rPr>
          <w:rFonts w:hint="eastAsia"/>
        </w:rPr>
        <w:t>　　第二节 中国ABS防抱死系统行业财务指标总体分析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ABS防抱死系统行业重点企业经营状况分析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ABS防抱死系统重点企业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ABS防抱死系统领先企业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ABS防抱死系统标杆企业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ABS防抱死系统代表企业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ABS防抱死系统龙头企业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ABS防抱死系统重点企业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中国ABS防抱死系统行业竞争格局分析</w:t>
      </w:r>
      <w:r>
        <w:rPr>
          <w:rFonts w:hint="eastAsia"/>
        </w:rPr>
        <w:br/>
      </w:r>
      <w:r>
        <w:rPr>
          <w:rFonts w:hint="eastAsia"/>
        </w:rPr>
        <w:t>　　第一节 ABS防抱死系统行业竞争格局总览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2024-2025年ABS防抱死系统行业竞争力分析</w:t>
      </w:r>
      <w:r>
        <w:rPr>
          <w:rFonts w:hint="eastAsia"/>
        </w:rPr>
        <w:br/>
      </w:r>
      <w:r>
        <w:rPr>
          <w:rFonts w:hint="eastAsia"/>
        </w:rPr>
        <w:t>　　　　一、ABS防抱死系统供应商议价能力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四、ABS防抱死系统替代品威胁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2019-2024年ABS防抱死系统行业企业并购活动分析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2024-2025年ABS防抱死系统行业会展与招投标活动分析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一、ABS防抱死系统行业会展活动及其市场影响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2025年中国ABS防抱死系统企业发展策略分析</w:t>
      </w:r>
      <w:r>
        <w:rPr>
          <w:rFonts w:hint="eastAsia"/>
        </w:rPr>
        <w:br/>
      </w:r>
      <w:r>
        <w:rPr>
          <w:rFonts w:hint="eastAsia"/>
        </w:rPr>
        <w:t>　　第一节 ABS防抱死系统市场策略分析</w:t>
      </w:r>
      <w:r>
        <w:rPr>
          <w:rFonts w:hint="eastAsia"/>
        </w:rPr>
        <w:br/>
      </w:r>
      <w:r>
        <w:rPr>
          <w:rFonts w:hint="eastAsia"/>
        </w:rPr>
        <w:t>　　　　一、ABS防抱死系统市场定位与拓展策略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二、ABS防抱死系统市场细分与目标客户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ABS防抱死系统销售策略分析</w:t>
      </w:r>
      <w:r>
        <w:rPr>
          <w:rFonts w:hint="eastAsia"/>
        </w:rPr>
        <w:br/>
      </w:r>
      <w:r>
        <w:rPr>
          <w:rFonts w:hint="eastAsia"/>
        </w:rPr>
        <w:t>　　　　一、ABS防抱死系统销售渠道与网络建设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提高ABS防抱死系统企业竞争力建议</w:t>
      </w:r>
      <w:r>
        <w:rPr>
          <w:rFonts w:hint="eastAsia"/>
        </w:rPr>
        <w:br/>
      </w:r>
      <w:r>
        <w:rPr>
          <w:rFonts w:hint="eastAsia"/>
        </w:rPr>
        <w:t>　　　　一、ABS防抱死系统技术创新与管理优化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ABS防抱死系统品牌战略思考</w:t>
      </w:r>
      <w:r>
        <w:rPr>
          <w:rFonts w:hint="eastAsia"/>
        </w:rPr>
        <w:br/>
      </w:r>
      <w:r>
        <w:rPr>
          <w:rFonts w:hint="eastAsia"/>
        </w:rPr>
        <w:t>　　　　一、ABS防抱死系统品牌建设与维护</w:t>
      </w:r>
      <w:r>
        <w:rPr>
          <w:rFonts w:hint="eastAsia"/>
        </w:rPr>
        <w:br/>
      </w:r>
      <w:r>
        <w:rPr>
          <w:rFonts w:hint="eastAsia"/>
        </w:rPr>
        <w:t>　　　　二、ABS防抱死系统品牌影响力与市场竞争力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中国ABS防抱死系统行业风险与对策</w:t>
      </w:r>
      <w:r>
        <w:rPr>
          <w:rFonts w:hint="eastAsia"/>
        </w:rPr>
        <w:br/>
      </w:r>
      <w:r>
        <w:rPr>
          <w:rFonts w:hint="eastAsia"/>
        </w:rPr>
        <w:t>　　第一节 ABS防抱死系统行业SWOT分析</w:t>
      </w:r>
      <w:r>
        <w:rPr>
          <w:rFonts w:hint="eastAsia"/>
        </w:rPr>
        <w:br/>
      </w:r>
      <w:r>
        <w:rPr>
          <w:rFonts w:hint="eastAsia"/>
        </w:rPr>
        <w:t>　　　　一、ABS防抱死系统行业优势分析</w:t>
      </w:r>
      <w:r>
        <w:rPr>
          <w:rFonts w:hint="eastAsia"/>
        </w:rPr>
        <w:br/>
      </w:r>
      <w:r>
        <w:rPr>
          <w:rFonts w:hint="eastAsia"/>
        </w:rPr>
        <w:t>　　　　二、ABS防抱死系统行业劣势分析</w:t>
      </w:r>
      <w:r>
        <w:rPr>
          <w:rFonts w:hint="eastAsia"/>
        </w:rPr>
        <w:br/>
      </w:r>
      <w:r>
        <w:rPr>
          <w:rFonts w:hint="eastAsia"/>
        </w:rPr>
        <w:t>　　　　三、ABS防抱死系统市场机会探索</w:t>
      </w:r>
      <w:r>
        <w:rPr>
          <w:rFonts w:hint="eastAsia"/>
        </w:rPr>
        <w:br/>
      </w:r>
      <w:r>
        <w:rPr>
          <w:rFonts w:hint="eastAsia"/>
        </w:rPr>
        <w:t>　　　　四、ABS防抱死系统市场威胁评估</w:t>
      </w:r>
      <w:r>
        <w:rPr>
          <w:rFonts w:hint="eastAsia"/>
        </w:rPr>
        <w:br/>
      </w:r>
      <w:r>
        <w:rPr>
          <w:rFonts w:hint="eastAsia"/>
        </w:rPr>
        <w:t>　　第二节 ABS防抱死系统行业风险及对策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2025-2031年中国ABS防抱死系统行业前景与发展趋势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ABS防抱死系统行业发展环境分析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2025-2031年ABS防抱死系统行业发展趋势与方向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一、ABS防抱死系统行业发展方向预测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二、ABS防抱死系统发展趋势分析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2025-2031年ABS防抱死系统行业发展潜力与机遇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一、ABS防抱死系统市场发展潜力评估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二、ABS防抱死系统新兴市场与机遇探索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ABS防抱死系统行业研究结论与建议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中-智-林-－ABS防抱死系统行业发展建议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ABS防抱死系统行业类别</w:t>
      </w:r>
      <w:r>
        <w:rPr>
          <w:rFonts w:hint="eastAsia"/>
        </w:rPr>
        <w:br/>
      </w:r>
      <w:r>
        <w:rPr>
          <w:rFonts w:hint="eastAsia"/>
        </w:rPr>
        <w:t>　　图表 ABS防抱死系统行业产业链调研</w:t>
      </w:r>
      <w:r>
        <w:rPr>
          <w:rFonts w:hint="eastAsia"/>
        </w:rPr>
        <w:br/>
      </w:r>
      <w:r>
        <w:rPr>
          <w:rFonts w:hint="eastAsia"/>
        </w:rPr>
        <w:t>　　图表 ABS防抱死系统行业现状</w:t>
      </w:r>
      <w:r>
        <w:rPr>
          <w:rFonts w:hint="eastAsia"/>
        </w:rPr>
        <w:br/>
      </w:r>
      <w:r>
        <w:rPr>
          <w:rFonts w:hint="eastAsia"/>
        </w:rPr>
        <w:t>　　图表 ABS防抱死系统行业标准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2019-2024年中国ABS防抱死系统行业市场规模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2024年中国ABS防抱死系统行业产能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2019-2024年中国ABS防抱死系统行业产量统计</w:t>
      </w:r>
      <w:r>
        <w:rPr>
          <w:rFonts w:hint="eastAsia"/>
        </w:rPr>
        <w:br/>
      </w:r>
      <w:r>
        <w:rPr>
          <w:rFonts w:hint="eastAsia"/>
        </w:rPr>
        <w:t>　　图表 ABS防抱死系统行业动态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2019-2024年中国ABS防抱死系统市场需求量</w:t>
      </w:r>
      <w:r>
        <w:rPr>
          <w:rFonts w:hint="eastAsia"/>
        </w:rPr>
        <w:br/>
      </w:r>
      <w:r>
        <w:rPr>
          <w:rFonts w:hint="eastAsia"/>
        </w:rPr>
        <w:t>　　图表 2024年中国ABS防抱死系统行业需求区域调研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2019-2024年中国ABS防抱死系统行情</w:t>
      </w:r>
      <w:r>
        <w:rPr>
          <w:rFonts w:hint="eastAsia"/>
        </w:rPr>
        <w:br/>
      </w:r>
      <w:r>
        <w:rPr>
          <w:rFonts w:hint="eastAsia"/>
        </w:rPr>
        <w:t>　　图表 2019-2024年中国ABS防抱死系统价格走势图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2019-2024年中国ABS防抱死系统行业销售收入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2019-2024年中国ABS防抱死系统行业盈利情况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2019-2024年中国ABS防抱死系统行业利润总额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2019-2024年中国ABS防抱死系统进口统计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2019-2024年中国ABS防抱死系统出口统计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2019-2024年中国ABS防抱死系统行业企业数量统计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**地区ABS防抱死系统市场规模</w:t>
      </w:r>
      <w:r>
        <w:rPr>
          <w:rFonts w:hint="eastAsia"/>
        </w:rPr>
        <w:br/>
      </w:r>
      <w:r>
        <w:rPr>
          <w:rFonts w:hint="eastAsia"/>
        </w:rPr>
        <w:t>　　图表 **地区ABS防抱死系统行业市场需求</w:t>
      </w:r>
      <w:r>
        <w:rPr>
          <w:rFonts w:hint="eastAsia"/>
        </w:rPr>
        <w:br/>
      </w:r>
      <w:r>
        <w:rPr>
          <w:rFonts w:hint="eastAsia"/>
        </w:rPr>
        <w:t>　　图表 **地区ABS防抱死系统市场调研</w:t>
      </w:r>
      <w:r>
        <w:rPr>
          <w:rFonts w:hint="eastAsia"/>
        </w:rPr>
        <w:br/>
      </w:r>
      <w:r>
        <w:rPr>
          <w:rFonts w:hint="eastAsia"/>
        </w:rPr>
        <w:t>　　图表 **地区ABS防抱死系统行业市场需求分析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**地区ABS防抱死系统市场规模</w:t>
      </w:r>
      <w:r>
        <w:rPr>
          <w:rFonts w:hint="eastAsia"/>
        </w:rPr>
        <w:br/>
      </w:r>
      <w:r>
        <w:rPr>
          <w:rFonts w:hint="eastAsia"/>
        </w:rPr>
        <w:t>　　图表 **地区ABS防抱死系统行业市场需求</w:t>
      </w:r>
      <w:r>
        <w:rPr>
          <w:rFonts w:hint="eastAsia"/>
        </w:rPr>
        <w:br/>
      </w:r>
      <w:r>
        <w:rPr>
          <w:rFonts w:hint="eastAsia"/>
        </w:rPr>
        <w:t>　　图表 **地区ABS防抱死系统市场调研</w:t>
      </w:r>
      <w:r>
        <w:rPr>
          <w:rFonts w:hint="eastAsia"/>
        </w:rPr>
        <w:br/>
      </w:r>
      <w:r>
        <w:rPr>
          <w:rFonts w:hint="eastAsia"/>
        </w:rPr>
        <w:t>　　图表 **地区ABS防抱死系统行业市场需求分析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ABS防抱死系统行业竞争对手分析</w:t>
      </w:r>
      <w:r>
        <w:rPr>
          <w:rFonts w:hint="eastAsia"/>
        </w:rPr>
        <w:br/>
      </w:r>
      <w:r>
        <w:rPr>
          <w:rFonts w:hint="eastAsia"/>
        </w:rPr>
        <w:t>　　图表 ABS防抱死系统重点企业（一）基本信息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ABS防抱死系统重点企业（一）经营情况分析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ABS防抱死系统重点企业（一）主要经济指标情况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ABS防抱死系统重点企业（一）盈利能力情况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ABS防抱死系统重点企业（一）偿债能力情况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ABS防抱死系统重点企业（一）运营能力情况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ABS防抱死系统重点企业（一）成长能力情况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ABS防抱死系统重点企业（二）基本信息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ABS防抱死系统重点企业（二）经营情况分析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ABS防抱死系统重点企业（二）主要经济指标情况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ABS防抱死系统重点企业（二）盈利能力情况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ABS防抱死系统重点企业（二）偿债能力情况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ABS防抱死系统重点企业（二）运营能力情况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ABS防抱死系统重点企业（二）成长能力情况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ABS防抱死系统重点企业（三）基本信息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ABS防抱死系统重点企业（三）经营情况分析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ABS防抱死系统重点企业（三）主要经济指标情况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ABS防抱死系统重点企业（三）盈利能力情况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ABS防抱死系统重点企业（三）偿债能力情况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ABS防抱死系统重点企业（三）运营能力情况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ABS防抱死系统重点企业（三）成长能力情况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2025-2031年中国ABS防抱死系统行业产能预测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2025-2031年中国ABS防抱死系统行业产量预测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2025-2031年中国ABS防抱死系统市场需求预测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2025-2031年中国ABS防抱死系统行业市场规模预测</w:t>
      </w:r>
      <w:r>
        <w:rPr>
          <w:rFonts w:hint="eastAsia"/>
        </w:rPr>
        <w:br/>
      </w:r>
      <w:r>
        <w:rPr>
          <w:rFonts w:hint="eastAsia"/>
        </w:rPr>
        <w:t>　　图表 ABS防抱死系统行业准入条件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2025-2031年中国ABS防抱死系统行业信息化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2025-2031年中国ABS防抱死系统行业风险分析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2025-2031年中国ABS防抱死系统行业发展趋势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2025-2031年中国ABS防抱死系统市场前景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5828784e04880" w:history="1">
        <w:r>
          <w:rPr>
            <w:rStyle w:val="Hyperlink"/>
          </w:rPr>
          <w:t>2025-2031年中国ABS防抱死系统市场调查研究与发展前景报告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5828784e04880" w:history="1">
        <w:r>
          <w:rPr>
            <w:rStyle w:val="Hyperlink"/>
          </w:rPr>
          <w:t>https://www.20087.com/8/38/ABSFangBaoSiXiTongHangYeQianJingQuShi.html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热点：汽车abs灯亮了怎么处理、abs灯亮了还能开吗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95847a1df406a" w:history="1">
      <w:r>
        <w:rPr>
          <w:rStyle w:val="Hyperlink"/>
        </w:rPr>
        <w:t>2025-2031年中国ABS防抱死系统市场调查研究与发展前景报告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ABSFangBaoSiXiTongHangYeQianJingQuShi.html" TargetMode="External" Id="Rc6e5828784e0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ABSFangBaoSiXiTongHangYeQianJingQuShi.html" TargetMode="External" Id="R00b95847a1df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2025-11-19T05:09:44Z</dcterms:created>
  <dcterms:modified xsi:type="dcterms:W3CDTF">2025-11-19T06:09:44Z</dcterms:modified>
  <dc:subject>2025-2031年中国ABS防抱死系统市场调查研究与发展前景报告</dc:subject>
  <dc:title>2025-2031年中国ABS防抱死系统市场调查研究与发展前景报告</dc:title>
  <cp:keywords>2025-2031年中国ABS防抱死系统市场调查研究与发展前景报告</cp:keywords>
  <dc:description>2025-2031年中国ABS防抱死系统市场调查研究与发展前景报告</dc:description>
</cp:coreProperties>
</file>