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8c171d8ee456c" w:history="1">
              <w:r>
                <w:rPr>
                  <w:rStyle w:val="Hyperlink"/>
                </w:rPr>
                <w:t>2026-2032年全球与中国高压架空绝缘电缆发展现状调研及市场前景分析报告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8c171d8ee456c" w:history="1">
              <w:r>
                <w:rPr>
                  <w:rStyle w:val="Hyperlink"/>
                </w:rPr>
                <w:t>2026-2032年全球与中国高压架空绝缘电缆发展现状调研及市场前景分析报告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8c171d8ee456c" w:history="1">
                <w:r>
                  <w:rPr>
                    <w:rStyle w:val="Hyperlink"/>
                  </w:rPr>
                  <w:t>https://www.20087.com/8/98/GaoYaJiaKongJueYuanDianLanDeQianJing.html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高压架空绝缘电缆是一种在导体外挤包交联聚乙烯（XLPE）或高密度聚乙烯（HDPE）绝缘层的电力传输线缆，用于10 kV至35 kV中高压配电网络，相比裸导线可显著减少树障、鸟害及人身触电风险，适用于城市密集区、林区及沿海高湿环境。高压架空绝缘电缆强调耐候性（抗UV、耐盐雾）、高击穿强度及长期热稳定性，部分采用三层共挤工艺提升界面结合力。然而，在雷电过电压或施工损伤下，绝缘层易发生局部放电，引发树枝状老化；接头制作工艺复杂，现场安装质量直接影响系统可靠性。此外，成本高于裸导线，制约其在农村电网大规模替换应用。</w:t>
      </w:r>
      <w:r>
        <w:rPr>
          <w:rFonts w:hint="eastAsia"/>
        </w:rPr>
        <w:br/>
      </w:r>
      <w:r>
        <w:rPr>
          <w:rFonts w:hint="eastAsia"/>
        </w:rPr>
        <w:t>　　未来，高压架空绝缘电缆将向智能感知、环保材料与韧性电网融合升级。市场调研网认为，内置光纤或分布式温度传感器可实现线路状态实时监测；生物基聚烯烃绝缘料将降低全生命周期碳排放。在新型电力系统中，电缆将支持更高电压等级（如66 kV）以适应分布式能源接入。长远看，高压架空绝缘电缆将从“安全升级选项”进化为“智能配电网骨干载体”，在城市电网可靠性提升与能源转型双重驱动下，成为构建安全、绿色、弹性配电基础设施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8c171d8ee456c" w:history="1">
        <w:r>
          <w:rPr>
            <w:rStyle w:val="Hyperlink"/>
          </w:rPr>
          <w:t>2026-2032年全球与中国高压架空绝缘电缆发展现状调研及市场前景分析报告</w:t>
        </w:r>
      </w:hyperlink>
      <w:r>
        <w:rPr>
          <w:rFonts w:hint="eastAsia"/>
        </w:rPr>
        <w:t>》，2025年高压架空绝缘电缆行业市场规模达 亿元，预计2032年市场规模将达 亿元，期间年均复合增长率（CAGR）达 %。报告依托国家统计局、相关行业协会的详实数据，结合宏观经济与政策环境分析，系统研究了高压架空绝缘电缆行业的市场规模、需求动态及产业链结构。报告详细解析了高压架空绝缘电缆市场价格变化、行业竞争格局及重点企业的经营现状，并对未来市场前景与发展趋势进行了科学预测。同时，报告通过细分市场领域，评估了高压架空绝缘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按产品类型细分，全球高压架空绝缘电缆市场规模2021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PVC绝缘</w:t>
      </w:r>
      <w:r>
        <w:rPr>
          <w:rFonts w:hint="eastAsia"/>
        </w:rPr>
        <w:br/>
      </w:r>
      <w:r>
        <w:rPr>
          <w:rFonts w:hint="eastAsia"/>
        </w:rPr>
        <w:t>　　　　1.3.3 PE绝缘</w:t>
      </w:r>
      <w:r>
        <w:rPr>
          <w:rFonts w:hint="eastAsia"/>
        </w:rPr>
        <w:br/>
      </w:r>
      <w:r>
        <w:rPr>
          <w:rFonts w:hint="eastAsia"/>
        </w:rPr>
        <w:t>　　　　1.3.4 XLPE绝缘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按电压等级细分，全球高压架空绝缘电缆市场规模2021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中压架空绝缘电缆</w:t>
      </w:r>
      <w:r>
        <w:rPr>
          <w:rFonts w:hint="eastAsia"/>
        </w:rPr>
        <w:br/>
      </w:r>
      <w:r>
        <w:rPr>
          <w:rFonts w:hint="eastAsia"/>
        </w:rPr>
        <w:t>　　　　1.4.3 高压架空绝缘电缆</w:t>
      </w:r>
      <w:r>
        <w:rPr>
          <w:rFonts w:hint="eastAsia"/>
        </w:rPr>
        <w:br/>
      </w:r>
      <w:r>
        <w:rPr>
          <w:rFonts w:hint="eastAsia"/>
        </w:rPr>
        <w:t>　　　　1.4.4 超高压架空绝缘电缆</w:t>
      </w:r>
      <w:r>
        <w:rPr>
          <w:rFonts w:hint="eastAsia"/>
        </w:rPr>
        <w:br/>
      </w:r>
      <w:r>
        <w:rPr>
          <w:rFonts w:hint="eastAsia"/>
        </w:rPr>
        <w:t>　　1.5 产品分类，按线芯结构</w:t>
      </w:r>
      <w:r>
        <w:rPr>
          <w:rFonts w:hint="eastAsia"/>
        </w:rPr>
        <w:br/>
      </w:r>
      <w:r>
        <w:rPr>
          <w:rFonts w:hint="eastAsia"/>
        </w:rPr>
        <w:t>　　　　1.5.1 按线芯结构细分，全球高压架空绝缘电缆市场规模2021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单芯绝缘电缆</w:t>
      </w:r>
      <w:r>
        <w:rPr>
          <w:rFonts w:hint="eastAsia"/>
        </w:rPr>
        <w:br/>
      </w:r>
      <w:r>
        <w:rPr>
          <w:rFonts w:hint="eastAsia"/>
        </w:rPr>
        <w:t>　　　　1.5.3 多芯绝缘电缆</w:t>
      </w:r>
      <w:r>
        <w:rPr>
          <w:rFonts w:hint="eastAsia"/>
        </w:rPr>
        <w:br/>
      </w:r>
      <w:r>
        <w:rPr>
          <w:rFonts w:hint="eastAsia"/>
        </w:rPr>
        <w:t>　　　　1.5.4 紧凑型绝缘导线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按应用细分，全球高压架空绝缘电缆市场规模2021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高压架空绝缘电缆行业发展总体概况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高压架空绝缘电缆行业发展主要特点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高压架空绝缘电缆行业发展影响因素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高压架空绝缘电缆有利因素</w:t>
      </w:r>
      <w:r>
        <w:rPr>
          <w:rFonts w:hint="eastAsia"/>
        </w:rPr>
        <w:br/>
      </w:r>
      <w:r>
        <w:rPr>
          <w:rFonts w:hint="eastAsia"/>
        </w:rPr>
        <w:t>　　　　1.7.3 .2 高压架空绝缘电缆不利因素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全球市场，近三年高压架空绝缘电缆主要企业占有率及排名（按销量）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高压架空绝缘电缆主要企业在国际市场占有率（按销量，2023-2026）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2025年高压架空绝缘电缆主要企业在国际市场排名（按销量）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全球市场主要企业高压架空绝缘电缆销量（2023-2026）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全球市场，近三年高压架空绝缘电缆主要企业占有率及排名（按收入）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高压架空绝缘电缆主要企业在国际市场占有率（按收入，2023-2026）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2025年高压架空绝缘电缆主要企业在国际市场排名（按收入）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全球市场主要企业高压架空绝缘电缆销售收入（2023-2026）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全球市场主要企业高压架空绝缘电缆销售价格（2023-2026）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中国市场，近三年高压架空绝缘电缆主要企业占有率及排名（按销量）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高压架空绝缘电缆主要企业在中国市场占有率（按销量，2023-2026）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2025年高压架空绝缘电缆主要企业在中国市场排名（按销量）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中国市场主要企业高压架空绝缘电缆销量（2023-2026）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中国市场，近三年高压架空绝缘电缆主要企业占有率及排名（按收入）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高压架空绝缘电缆主要企业在中国市场占有率（按收入，2023-2026）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2025年高压架空绝缘电缆主要企业在中国市场排名（按收入）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中国市场主要企业高压架空绝缘电缆销售收入（2023-2026）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全球主要厂商高压架空绝缘电缆总部及产地分布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全球主要厂商成立时间及高压架空绝缘电缆商业化日期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全球主要厂商高压架空绝缘电缆产品类型及应用</w:t>
      </w:r>
      <w:r>
        <w:rPr>
          <w:rFonts w:hint="eastAsia"/>
        </w:rPr>
        <w:br/>
      </w:r>
      <w:r>
        <w:rPr>
          <w:rFonts w:hint="eastAsia"/>
        </w:rPr>
        <w:t>　　2.9 高压架空绝缘电缆行业集中度、竞争程度分析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高压架空绝缘电缆行业集中度分析：2025年全球Top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全球高压架空绝缘电缆第一梯队、第二梯队和第三梯队生产商（品牌）及市场份额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全球高压架空绝缘电缆总体规模分析</w:t>
      </w:r>
      <w:r>
        <w:rPr>
          <w:rFonts w:hint="eastAsia"/>
        </w:rPr>
        <w:br/>
      </w:r>
      <w:r>
        <w:rPr>
          <w:rFonts w:hint="eastAsia"/>
        </w:rPr>
        <w:t>　　3.1 全球高压架空绝缘电缆供需现状及预测（2021-2032）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全球高压架空绝缘电缆产能、产量、产能利用率及发展趋势（2021-2032）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全球高压架空绝缘电缆产量、需求量及发展趋势（2021-2032）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全球主要地区高压架空绝缘电缆产量及发展趋势（2021-2032）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全球主要地区高压架空绝缘电缆产量（2021-2026）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全球主要地区高压架空绝缘电缆产量（2027-2032）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全球主要地区高压架空绝缘电缆产量市场份额（2021-2032）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中国高压架空绝缘电缆供需现状及预测（2021-2032）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中国高压架空绝缘电缆产能、产量、产能利用率及发展趋势（2021-2032）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中国高压架空绝缘电缆产量、市场需求量及发展趋势（2021-2032）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中国市场高压架空绝缘电缆进出口（2021-2032）</w:t>
      </w:r>
      <w:r>
        <w:rPr>
          <w:rFonts w:hint="eastAsia"/>
        </w:rPr>
        <w:br/>
      </w:r>
      <w:r>
        <w:rPr>
          <w:rFonts w:hint="eastAsia"/>
        </w:rPr>
        <w:t>　　3.4 全球高压架空绝缘电缆销量及销售额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全球市场高压架空绝缘电缆销售额（2021-2032）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全球市场高压架空绝缘电缆价格趋势（2021-2032）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全球高压架空绝缘电缆主要地区分析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全球主要地区高压架空绝缘电缆市场规模分析：2021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全球主要地区高压架空绝缘电缆销售收入及市场份额（2021-2026）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全球主要地区高压架空绝缘电缆销售收入预测（2027-2032）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全球主要地区高压架空绝缘电缆销量分析：2021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全球主要地区高压架空绝缘电缆销量及市场份额预测（2027-2032）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不同产品类型高压架空绝缘电缆分析</w:t>
      </w:r>
      <w:r>
        <w:rPr>
          <w:rFonts w:hint="eastAsia"/>
        </w:rPr>
        <w:br/>
      </w:r>
      <w:r>
        <w:rPr>
          <w:rFonts w:hint="eastAsia"/>
        </w:rPr>
        <w:t>　　6.1 全球不同产品类型高压架空绝缘电缆销量（2021-2032）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全球不同产品类型高压架空绝缘电缆收入（2021-2032）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全球不同产品类型高压架空绝缘电缆收入及市场份额（2021-2026）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全球不同产品类型高压架空绝缘电缆收入预测（2027-2032）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全球不同产品类型高压架空绝缘电缆价格走势（2021-2032）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中国不同产品类型高压架空绝缘电缆收入（2021-2032）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中国不同产品类型高压架空绝缘电缆收入及市场份额（2021-2026）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中国不同产品类型高压架空绝缘电缆收入预测（2027-2032）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不同应用高压架空绝缘电缆分析</w:t>
      </w:r>
      <w:r>
        <w:rPr>
          <w:rFonts w:hint="eastAsia"/>
        </w:rPr>
        <w:br/>
      </w:r>
      <w:r>
        <w:rPr>
          <w:rFonts w:hint="eastAsia"/>
        </w:rPr>
        <w:t>　　7.1 全球不同应用高压架空绝缘电缆销量（2021-2032）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全球不同应用高压架空绝缘电缆收入（2021-2032）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全球不同应用高压架空绝缘电缆收入及市场份额（2021-2026）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全球不同应用高压架空绝缘电缆收入预测（2027-2032）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全球不同应用高压架空绝缘电缆价格走势（2021-2032）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中国不同应用高压架空绝缘电缆收入（2021-2032）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中国不同应用高压架空绝缘电缆收入及市场份额（2021-2026）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中国不同应用高压架空绝缘电缆收入预测（2027-2032）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高压架空绝缘电缆行业发展趋势</w:t>
      </w:r>
      <w:r>
        <w:rPr>
          <w:rFonts w:hint="eastAsia"/>
        </w:rPr>
        <w:br/>
      </w:r>
      <w:r>
        <w:rPr>
          <w:rFonts w:hint="eastAsia"/>
        </w:rPr>
        <w:t>　　8.2 高压架空绝缘电缆行业主要驱动因素</w:t>
      </w:r>
      <w:r>
        <w:rPr>
          <w:rFonts w:hint="eastAsia"/>
        </w:rPr>
        <w:br/>
      </w:r>
      <w:r>
        <w:rPr>
          <w:rFonts w:hint="eastAsia"/>
        </w:rPr>
        <w:t>　　8.3 高压架空绝缘电缆中国企业SWOT分析</w:t>
      </w:r>
      <w:r>
        <w:rPr>
          <w:rFonts w:hint="eastAsia"/>
        </w:rPr>
        <w:br/>
      </w:r>
      <w:r>
        <w:rPr>
          <w:rFonts w:hint="eastAsia"/>
        </w:rPr>
        <w:t>　　8.4 中国高压架空绝缘电缆行业政策环境分析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高压架空绝缘电缆行业产业链简介</w:t>
      </w:r>
      <w:r>
        <w:rPr>
          <w:rFonts w:hint="eastAsia"/>
        </w:rPr>
        <w:br/>
      </w:r>
      <w:r>
        <w:rPr>
          <w:rFonts w:hint="eastAsia"/>
        </w:rPr>
        <w:t>　　　　9.1.1 高压架空绝缘电缆行业供应链分析</w:t>
      </w:r>
      <w:r>
        <w:rPr>
          <w:rFonts w:hint="eastAsia"/>
        </w:rPr>
        <w:br/>
      </w:r>
      <w:r>
        <w:rPr>
          <w:rFonts w:hint="eastAsia"/>
        </w:rPr>
        <w:t>　　　　9.1.2 高压架空绝缘电缆主要原料及供应情况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高压架空绝缘电缆行业采购模式</w:t>
      </w:r>
      <w:r>
        <w:rPr>
          <w:rFonts w:hint="eastAsia"/>
        </w:rPr>
        <w:br/>
      </w:r>
      <w:r>
        <w:rPr>
          <w:rFonts w:hint="eastAsia"/>
        </w:rPr>
        <w:t>　　9.3 高压架空绝缘电缆行业生产模式</w:t>
      </w:r>
      <w:r>
        <w:rPr>
          <w:rFonts w:hint="eastAsia"/>
        </w:rPr>
        <w:br/>
      </w:r>
      <w:r>
        <w:rPr>
          <w:rFonts w:hint="eastAsia"/>
        </w:rPr>
        <w:t>　　9.4 高压架空绝缘电缆行业销售模式及销售渠道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按线芯结构细分，全球高压架空绝缘电缆市场规模2021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按应用细分，全球高压架空绝缘电缆市场规模（CAGR）2021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高压架空绝缘电缆行业发展主要特点</w:t>
      </w:r>
      <w:r>
        <w:rPr>
          <w:rFonts w:hint="eastAsia"/>
        </w:rPr>
        <w:br/>
      </w:r>
      <w:r>
        <w:rPr>
          <w:rFonts w:hint="eastAsia"/>
        </w:rPr>
        <w:t>　　表 6： 高压架空绝缘电缆行业发展有利因素分析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高压架空绝缘电缆行业发展不利因素分析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进入高压架空绝缘电缆行业壁垒</w:t>
      </w:r>
      <w:r>
        <w:rPr>
          <w:rFonts w:hint="eastAsia"/>
        </w:rPr>
        <w:br/>
      </w:r>
      <w:r>
        <w:rPr>
          <w:rFonts w:hint="eastAsia"/>
        </w:rPr>
        <w:t>　　表 9： 高压架空绝缘电缆主要企业在国际市场占有率（按销量，2023-2026）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2025年高压架空绝缘电缆主要企业在国际市场排名（按销量）&amp;（千米）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全球市场主要企业高压架空绝缘电缆销量（2023-2026）&amp;（千米）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高压架空绝缘电缆主要企业在国际市场占有率（按收入，2023-2026）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2025年高压架空绝缘电缆主要企业在国际市场排名（按收入）&amp;（万元）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全球市场主要企业高压架空绝缘电缆销售收入（2023-2026）&amp;（万元）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全球市场主要企业高压架空绝缘电缆销售价格（2023-2026）&amp;（元/米）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高压架空绝缘电缆主要企业在中国市场占有率（按销量，2023-2026）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2025年高压架空绝缘电缆主要企业在中国市场排名（按销量）&amp;（千米）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中国市场主要企业高压架空绝缘电缆销量（2023-2026）&amp;（千米）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高压架空绝缘电缆主要企业在中国市场占有率（按收入，2023-2026）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2025年高压架空绝缘电缆主要企业在中国市场排名（按收入）&amp;（万元）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中国市场主要企业高压架空绝缘电缆销售收入（2023-2026）&amp;（万元）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全球主要厂商高压架空绝缘电缆总部及产地分布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全球主要厂商成立时间及高压架空绝缘电缆商业化日期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全球主要厂商高压架空绝缘电缆产品类型及应用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2025年全球高压架空绝缘电缆主要厂商市场地位（第一梯队、第二梯队和第三梯队）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全球高压架空绝缘电缆市场投资、并购等现状分析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全球主要地区高压架空绝缘电缆产量增速（CAGR）：（2021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全球主要地区高压架空绝缘电缆产量（2021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全球主要地区高压架空绝缘电缆产量（2021-2026）&amp;（千米）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全球主要地区高压架空绝缘电缆产量（2027-2032）&amp;（千米）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全球主要地区高压架空绝缘电缆产量市场份额（2021-2026）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全球主要地区高压架空绝缘电缆产量市场份额（2027-2032）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中国市场高压架空绝缘电缆产量、销量、进出口（2021-2026）&amp;（千米）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中国市场高压架空绝缘电缆产量、销量、进出口预测（2027-2032）&amp;（千米）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全球主要地区高压架空绝缘电缆销售收入增速：（2021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全球主要地区高压架空绝缘电缆销售收入（2021-2026）&amp;（万元）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全球主要地区高压架空绝缘电缆销售收入市场份额（2021-2026）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全球主要地区高压架空绝缘电缆收入（2027-2032）&amp;（万元）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全球主要地区高压架空绝缘电缆收入市场份额（2027-2032）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全球主要地区高压架空绝缘电缆销量（千米）：2021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全球主要地区高压架空绝缘电缆销量（2027-2032）&amp;（千米）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全球主要地区高压架空绝缘电缆销量份额（2027-2032）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116： 全球不同产品类型高压架空绝缘电缆销量市场份额（2021-2026）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全球不同产品类型高压架空绝缘电缆收入预测（2027-2032）&amp;（万元）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全球不同产品类型高压架空绝缘电缆收入市场份额预测（2027-2032）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124： 中国不同产品类型高压架空绝缘电缆销量市场份额（2021-2026）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中国不同产品类型高压架空绝缘电缆收入预测（2027-2032）&amp;（万元）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中国不同产品类型高压架空绝缘电缆收入市场份额预测（2027-2032）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全球不同应用高压架空绝缘电缆收入预测（2027-2032）&amp;（万元）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全球不同应用高压架空绝缘电缆收入市场份额预测（2027-2032）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中国不同应用高压架空绝缘电缆销量市场份额（2021-2026）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142： 中国市场不同应用高压架空绝缘电缆销量市场份额预测（2027-2032）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中国不同应用高压架空绝缘电缆收入预测（2027-2032）&amp;（万元）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中国不同应用高压架空绝缘电缆收入市场份额预测（2027-2032）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高压架空绝缘电缆行业发展趋势</w:t>
      </w:r>
      <w:r>
        <w:rPr>
          <w:rFonts w:hint="eastAsia"/>
        </w:rPr>
        <w:br/>
      </w:r>
      <w:r>
        <w:rPr>
          <w:rFonts w:hint="eastAsia"/>
        </w:rPr>
        <w:t>　　表 148： 高压架空绝缘电缆行业主要驱动因素</w:t>
      </w:r>
      <w:r>
        <w:rPr>
          <w:rFonts w:hint="eastAsia"/>
        </w:rPr>
        <w:br/>
      </w:r>
      <w:r>
        <w:rPr>
          <w:rFonts w:hint="eastAsia"/>
        </w:rPr>
        <w:t>　　表 149： 高压架空绝缘电缆行业供应链分析</w:t>
      </w:r>
      <w:r>
        <w:rPr>
          <w:rFonts w:hint="eastAsia"/>
        </w:rPr>
        <w:br/>
      </w:r>
      <w:r>
        <w:rPr>
          <w:rFonts w:hint="eastAsia"/>
        </w:rPr>
        <w:t>　　表 150： 高压架空绝缘电缆上游原料供应商</w:t>
      </w:r>
      <w:r>
        <w:rPr>
          <w:rFonts w:hint="eastAsia"/>
        </w:rPr>
        <w:br/>
      </w:r>
      <w:r>
        <w:rPr>
          <w:rFonts w:hint="eastAsia"/>
        </w:rPr>
        <w:t>　　表 151： 高压架空绝缘电缆主要地区不同应用客户分析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高压架空绝缘电缆典型经销商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高压架空绝缘电缆产品图片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全球不同产品类型高压架空绝缘电缆销售额2021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PVC绝缘产品图片</w:t>
      </w:r>
      <w:r>
        <w:rPr>
          <w:rFonts w:hint="eastAsia"/>
        </w:rPr>
        <w:br/>
      </w:r>
      <w:r>
        <w:rPr>
          <w:rFonts w:hint="eastAsia"/>
        </w:rPr>
        <w:t>　　图 5： PE绝缘产品图片</w:t>
      </w:r>
      <w:r>
        <w:rPr>
          <w:rFonts w:hint="eastAsia"/>
        </w:rPr>
        <w:br/>
      </w:r>
      <w:r>
        <w:rPr>
          <w:rFonts w:hint="eastAsia"/>
        </w:rPr>
        <w:t>　　图 6： XLPE绝缘产品图片</w:t>
      </w:r>
      <w:r>
        <w:rPr>
          <w:rFonts w:hint="eastAsia"/>
        </w:rPr>
        <w:br/>
      </w:r>
      <w:r>
        <w:rPr>
          <w:rFonts w:hint="eastAsia"/>
        </w:rPr>
        <w:t>　　图 7： 全球不同电压等级高压架空绝缘电缆销售额2021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全球不同电压等级高压架空绝缘电缆市场份额2025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中压架空绝缘电缆产品图片</w:t>
      </w:r>
      <w:r>
        <w:rPr>
          <w:rFonts w:hint="eastAsia"/>
        </w:rPr>
        <w:br/>
      </w:r>
      <w:r>
        <w:rPr>
          <w:rFonts w:hint="eastAsia"/>
        </w:rPr>
        <w:t>　　图 10： 高压架空绝缘电缆产品图片</w:t>
      </w:r>
      <w:r>
        <w:rPr>
          <w:rFonts w:hint="eastAsia"/>
        </w:rPr>
        <w:br/>
      </w:r>
      <w:r>
        <w:rPr>
          <w:rFonts w:hint="eastAsia"/>
        </w:rPr>
        <w:t>　　图 11： 超高压架空绝缘电缆产品图片</w:t>
      </w:r>
      <w:r>
        <w:rPr>
          <w:rFonts w:hint="eastAsia"/>
        </w:rPr>
        <w:br/>
      </w:r>
      <w:r>
        <w:rPr>
          <w:rFonts w:hint="eastAsia"/>
        </w:rPr>
        <w:t>　　图 12： 全球不同线芯结构高压架空绝缘电缆销售额2021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全球不同线芯结构高压架空绝缘电缆市场份额2025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14： 单芯绝缘电缆产品图片</w:t>
      </w:r>
      <w:r>
        <w:rPr>
          <w:rFonts w:hint="eastAsia"/>
        </w:rPr>
        <w:br/>
      </w:r>
      <w:r>
        <w:rPr>
          <w:rFonts w:hint="eastAsia"/>
        </w:rPr>
        <w:t>　　图 15： 多芯绝缘电缆产品图片</w:t>
      </w:r>
      <w:r>
        <w:rPr>
          <w:rFonts w:hint="eastAsia"/>
        </w:rPr>
        <w:br/>
      </w:r>
      <w:r>
        <w:rPr>
          <w:rFonts w:hint="eastAsia"/>
        </w:rPr>
        <w:t>　　图 16： 紧凑型绝缘导线产品图片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19： 市政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2025年全球前五大生产商高压架空绝缘电缆市场份额</w:t>
      </w:r>
      <w:r>
        <w:rPr>
          <w:rFonts w:hint="eastAsia"/>
        </w:rPr>
        <w:br/>
      </w:r>
      <w:r>
        <w:rPr>
          <w:rFonts w:hint="eastAsia"/>
        </w:rPr>
        <w:t>　　图 23： 2025年全球高压架空绝缘电缆第一梯队、第二梯队和第三梯队厂商及市场份额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全球高压架空绝缘电缆产能、产量、产能利用率及发展趋势（2021-2032）&amp;（千米）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全球高压架空绝缘电缆产量、需求量及发展趋势（2021-2032）&amp;（千米）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全球主要地区高压架空绝缘电缆产量市场份额（2021-2032）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中国高压架空绝缘电缆产能、产量、产能利用率及发展趋势（2021-2032）&amp;（千米）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中国高压架空绝缘电缆产量、市场需求量及发展趋势（2021-2032）&amp;（千米）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全球高压架空绝缘电缆市场销售额及增长率：（2021-2032）&amp;（万元）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全球市场高压架空绝缘电缆市场规模：2021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全球市场高压架空绝缘电缆价格趋势（2021-2032）&amp;（元/米）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全球主要地区高压架空绝缘电缆销售收入（2021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全球主要地区高压架空绝缘电缆销售收入市场份额（2021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北美市场高压架空绝缘电缆收入及增长率（2021-2032）&amp;（万元）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欧洲市场高压架空绝缘电缆收入及增长率（2021-2032）&amp;（万元）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日本市场高压架空绝缘电缆收入及增长率（2021-2032）&amp;（万元）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东南亚市场高压架空绝缘电缆收入及增长率（2021-2032）&amp;（万元）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印度市场高压架空绝缘电缆收入及增长率（2021-2032）&amp;（万元）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南美市场高压架空绝缘电缆收入及增长率（2021-2032）&amp;（万元）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中东市场高压架空绝缘电缆收入及增长率（2021-2032）&amp;（万元）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全球不同产品类型高压架空绝缘电缆价格走势（2021-2032）&amp;（元/米）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全球不同应用高压架空绝缘电缆价格走势（2021-2032）&amp;（元/米）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高压架空绝缘电缆中国企业SWOT分析</w:t>
      </w:r>
      <w:r>
        <w:rPr>
          <w:rFonts w:hint="eastAsia"/>
        </w:rPr>
        <w:br/>
      </w:r>
      <w:r>
        <w:rPr>
          <w:rFonts w:hint="eastAsia"/>
        </w:rPr>
        <w:t>　　图 54： 高压架空绝缘电缆产业链</w:t>
      </w:r>
      <w:r>
        <w:rPr>
          <w:rFonts w:hint="eastAsia"/>
        </w:rPr>
        <w:br/>
      </w:r>
      <w:r>
        <w:rPr>
          <w:rFonts w:hint="eastAsia"/>
        </w:rPr>
        <w:t>　　图 55： 高压架空绝缘电缆行业采购模式分析</w:t>
      </w:r>
      <w:r>
        <w:rPr>
          <w:rFonts w:hint="eastAsia"/>
        </w:rPr>
        <w:br/>
      </w:r>
      <w:r>
        <w:rPr>
          <w:rFonts w:hint="eastAsia"/>
        </w:rPr>
        <w:t>　　图 56： 高压架空绝缘电缆行业生产模式</w:t>
      </w:r>
      <w:r>
        <w:rPr>
          <w:rFonts w:hint="eastAsia"/>
        </w:rPr>
        <w:br/>
      </w:r>
      <w:r>
        <w:rPr>
          <w:rFonts w:hint="eastAsia"/>
        </w:rPr>
        <w:t>　　图 57： 高压架空绝缘电缆行业销售模式分析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8c171d8ee456c" w:history="1">
        <w:r>
          <w:rPr>
            <w:rStyle w:val="Hyperlink"/>
          </w:rPr>
          <w:t>2026-2032年全球与中国高压架空绝缘电缆发展现状调研及市场前景分析报告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8c171d8ee456c" w:history="1">
        <w:r>
          <w:rPr>
            <w:rStyle w:val="Hyperlink"/>
          </w:rPr>
          <w:t>https://www.20087.com/8/98/GaoYaJiaKongJueYuanDianLanDeQianJing.html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热点：高压架空绝缘电缆图片、高压架空绝缘导线价格、高压架空绝缘导线工作有哪些安全注意事项、高压架空绝缘导线安全间距、jklyj高压架空绝缘导线参数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d6d4b79b495e" w:history="1">
      <w:r>
        <w:rPr>
          <w:rStyle w:val="Hyperlink"/>
        </w:rPr>
        <w:t>2026-2032年全球与中国高压架空绝缘电缆发展现状调研及市场前景分析报告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oYaJiaKongJueYuanDianLanDeQianJing.html" TargetMode="External" Id="Re2f8c171d8ee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oYaJiaKongJueYuanDianLanDeQianJing.html" TargetMode="External" Id="R74bed6d4b79b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2026-02-10T00:21:43Z</dcterms:created>
  <dcterms:modified xsi:type="dcterms:W3CDTF">2026-02-10T01:21:43Z</dcterms:modified>
  <dc:subject>2026-2032年全球与中国高压架空绝缘电缆发展现状调研及市场前景分析报告</dc:subject>
  <dc:title>2026-2032年全球与中国高压架空绝缘电缆发展现状调研及市场前景分析报告</dc:title>
  <cp:keywords>2026-2032年全球与中国高压架空绝缘电缆发展现状调研及市场前景分析报告</cp:keywords>
  <dc:description>2026-2032年全球与中国高压架空绝缘电缆发展现状调研及市场前景分析报告</dc:description>
</cp:coreProperties>
</file>