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cb1b0bc8b43d6" w:history="1">
              <w:r>
                <w:rPr>
                  <w:rStyle w:val="Hyperlink"/>
                </w:rPr>
                <w:t>2026-2032年全球与中国家用电饼铛市场现状及前景趋势预测报告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cb1b0bc8b43d6" w:history="1">
              <w:r>
                <w:rPr>
                  <w:rStyle w:val="Hyperlink"/>
                </w:rPr>
                <w:t>2026-2032年全球与中国家用电饼铛市场现状及前景趋势预测报告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cb1b0bc8b43d6" w:history="1">
                <w:r>
                  <w:rPr>
                    <w:rStyle w:val="Hyperlink"/>
                  </w:rPr>
                  <w:t>https://www.20087.com/0/59/JiaYongDianBingDangShiChangQianJingYuCe.html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饼铛是多功能厨房小家电，凭借双面加热、自动恒温与快速烹饪特性，已在国内家庭中形成较高普及率，主要用于制作煎饼、烤肉、蛋堡及速冻食品复热等。当前市场产品普遍配备不粘涂层内胆、可180度开合结构及多档火力调节功能，部分型号还集成定时提醒与蒸汽排放设计以提升使用安全。主流品牌在外观设计上趋向简约化与色彩多样化，以契合年轻消费群体审美。然而，涂层耐久性不足、加热均匀性差异、清洁死角多等问题仍影响长期使用体验。此外，同质化竞争激烈导致价格战频发，抑制了企业在热控算法、能效优化等核心技术上的投入意愿，制约产品向高端化跃升。</w:t>
      </w:r>
      <w:r>
        <w:rPr>
          <w:rFonts w:hint="eastAsia"/>
        </w:rPr>
        <w:br/>
      </w:r>
      <w:r>
        <w:rPr>
          <w:rFonts w:hint="eastAsia"/>
        </w:rPr>
        <w:t>　　未来，家用电饼铛将深度融合智能控制、健康烹饪与模块化设计理念。市场调研网认为，基于NTC温度传感器与PID算法的精准温控系统，将实现食材水分保留与美拉德反应的动态平衡，提升烹饪品质一致性。内胆材料将向陶瓷釉、钛合金等高耐磨、无氟环保涂层升级，延长使用寿命并消除健康隐患。在功能拓展方面，可更换烤盘（如华夫格、平面、波纹）与APP食谱联动将成为标配，满足早餐、轻食、烘焙等多元场景需求。随着绿色家电理念普及，低功耗待机、快速预热与余热利用技术也将被纳入产品开发重点。最终，家用电饼铛将从单一烹饪工具转型为智能健康饮食生态的入口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6cb1b0bc8b43d6" w:history="1">
        <w:r>
          <w:rPr>
            <w:rStyle w:val="Hyperlink"/>
          </w:rPr>
          <w:t>2026-2032年全球与中国家用电饼铛市场现状及前景趋势预测报告</w:t>
        </w:r>
      </w:hyperlink>
      <w:r>
        <w:rPr>
          <w:rFonts w:hint="eastAsia"/>
        </w:rPr>
        <w:t>》，2025年家用电饼铛行业市场规模达 亿元，预计2032年市场规模将达 亿元，期间年均复合增长率（CAGR）达 %。报告基于国家统计局及家用电饼铛行业协会的权威数据，全面调研了家用电饼铛行业的市场规模、市场需求、产业链结构及价格变动，并对家用电饼铛细分市场进行了深入分析。报告详细剖析了家用电饼铛市场竞争格局，重点关注品牌影响力及重点企业的运营表现，同时科学预测了家用电饼铛市场前景与发展趋势，识别了行业潜在的风险与机遇。通过专业、科学的研究方法，报告为家用电饼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按产品类型细分，全球家用电饼铛市场规模2021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家用单面电饼铛</w:t>
      </w:r>
      <w:r>
        <w:rPr>
          <w:rFonts w:hint="eastAsia"/>
        </w:rPr>
        <w:br/>
      </w:r>
      <w:r>
        <w:rPr>
          <w:rFonts w:hint="eastAsia"/>
        </w:rPr>
        <w:t>　　　　1.3.3 家用双面电饼铛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按应用细分，全球家用电饼铛市场规模2021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家用电饼铛行业发展总体概况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家用电饼铛行业发展主要特点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家用电饼铛行业发展影响因素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家用电饼铛有利因素</w:t>
      </w:r>
      <w:r>
        <w:rPr>
          <w:rFonts w:hint="eastAsia"/>
        </w:rPr>
        <w:br/>
      </w:r>
      <w:r>
        <w:rPr>
          <w:rFonts w:hint="eastAsia"/>
        </w:rPr>
        <w:t>　　　　1.5.3 .2 家用电饼铛不利因素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全球市场，近三年家用电饼铛主要企业占有率及排名（按销量）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家用电饼铛主要企业在国际市场占有率（按销量，2023-2026）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2025年家用电饼铛主要企业在国际市场排名（按销量）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全球市场主要企业家用电饼铛销量（2023-2026）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全球市场，近三年家用电饼铛主要企业占有率及排名（按收入）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家用电饼铛主要企业在国际市场占有率（按收入，2023-2026）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2025年家用电饼铛主要企业在国际市场排名（按收入）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全球市场主要企业家用电饼铛销售收入（2023-2026）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全球市场主要企业家用电饼铛销售价格（2023-2026）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中国市场，近三年家用电饼铛主要企业占有率及排名（按销量）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家用电饼铛主要企业在中国市场占有率（按销量，2023-2026）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2025年家用电饼铛主要企业在中国市场排名（按销量）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中国市场主要企业家用电饼铛销量（2023-2026）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中国市场，近三年家用电饼铛主要企业占有率及排名（按收入）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家用电饼铛主要企业在中国市场占有率（按收入，2023-2026）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2025年家用电饼铛主要企业在中国市场排名（按收入）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中国市场主要企业家用电饼铛销售收入（2023-2026）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全球主要厂商家用电饼铛总部及产地分布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全球主要厂商成立时间及家用电饼铛商业化日期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全球主要厂商家用电饼铛产品类型及应用</w:t>
      </w:r>
      <w:r>
        <w:rPr>
          <w:rFonts w:hint="eastAsia"/>
        </w:rPr>
        <w:br/>
      </w:r>
      <w:r>
        <w:rPr>
          <w:rFonts w:hint="eastAsia"/>
        </w:rPr>
        <w:t>　　2.9 家用电饼铛行业集中度、竞争程度分析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家用电饼铛行业集中度分析：2025年全球Top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全球家用电饼铛第一梯队、第二梯队和第三梯队生产商（品牌）及市场份额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全球家用电饼铛总体规模分析</w:t>
      </w:r>
      <w:r>
        <w:rPr>
          <w:rFonts w:hint="eastAsia"/>
        </w:rPr>
        <w:br/>
      </w:r>
      <w:r>
        <w:rPr>
          <w:rFonts w:hint="eastAsia"/>
        </w:rPr>
        <w:t>　　3.1 全球家用电饼铛供需现状及预测（2021-2032）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全球家用电饼铛产能、产量、产能利用率及发展趋势（2021-2032）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全球家用电饼铛产量、需求量及发展趋势（2021-2032）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全球主要地区家用电饼铛产量及发展趋势（2021-2032）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全球主要地区家用电饼铛产量（2021-2026）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全球主要地区家用电饼铛产量（2027-2032）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全球主要地区家用电饼铛产量市场份额（2021-2032）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中国家用电饼铛供需现状及预测（2021-2032）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中国家用电饼铛产能、产量、产能利用率及发展趋势（2021-2032）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中国家用电饼铛产量、市场需求量及发展趋势（2021-2032）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中国市场家用电饼铛进出口（2021-2032）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全球家用电饼铛销量及销售额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全球市场家用电饼铛销售额（2021-2032）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全球市场家用电饼铛价格趋势（2021-2032）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全球家用电饼铛主要地区分析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全球主要地区家用电饼铛市场规模分析：2021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全球主要地区家用电饼铛销售收入及市场份额（2021-2026）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全球主要地区家用电饼铛销售收入预测（2027-2032）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全球主要地区家用电饼铛销量分析：2021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全球主要地区家用电饼铛销量及市场份额预测（2027-2032）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中东市场家用电饼铛销量、收入及增长率（2021-2032）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不同产品类型家用电饼铛分析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全球不同产品类型家用电饼铛销量预测（2027-2032）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全球不同产品类型家用电饼铛收入（2021-2032）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全球不同产品类型家用电饼铛收入及市场份额（2021-2026）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全球不同产品类型家用电饼铛收入预测（2027-2032）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全球不同产品类型家用电饼铛价格走势（2021-2032）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中国不同产品类型家用电饼铛销量预测（2027-2032）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中国不同产品类型家用电饼铛收入（2021-2032）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中国不同产品类型家用电饼铛收入及市场份额（2021-2026）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中国不同产品类型家用电饼铛收入预测（2027-2032）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不同应用家用电饼铛分析</w:t>
      </w:r>
      <w:r>
        <w:rPr>
          <w:rFonts w:hint="eastAsia"/>
        </w:rPr>
        <w:br/>
      </w:r>
      <w:r>
        <w:rPr>
          <w:rFonts w:hint="eastAsia"/>
        </w:rPr>
        <w:t>　　7.1 全球不同应用家用电饼铛销量（2021-2032）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全球不同应用家用电饼铛销量预测（2027-2032）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全球不同应用家用电饼铛收入（2021-2032）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全球不同应用家用电饼铛收入及市场份额（2021-2026）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全球不同应用家用电饼铛收入预测（2027-2032）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全球不同应用家用电饼铛价格走势（2021-2032）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中国不同应用家用电饼铛销量预测（2027-2032）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中国不同应用家用电饼铛收入（2021-2032）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中国不同应用家用电饼铛收入及市场份额（2021-2026）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中国不同应用家用电饼铛收入预测（2027-2032）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家用电饼铛行业发展趋势</w:t>
      </w:r>
      <w:r>
        <w:rPr>
          <w:rFonts w:hint="eastAsia"/>
        </w:rPr>
        <w:br/>
      </w:r>
      <w:r>
        <w:rPr>
          <w:rFonts w:hint="eastAsia"/>
        </w:rPr>
        <w:t>　　8.2 家用电饼铛行业主要驱动因素</w:t>
      </w:r>
      <w:r>
        <w:rPr>
          <w:rFonts w:hint="eastAsia"/>
        </w:rPr>
        <w:br/>
      </w:r>
      <w:r>
        <w:rPr>
          <w:rFonts w:hint="eastAsia"/>
        </w:rPr>
        <w:t>　　8.3 家用电饼铛中国企业SWOT分析</w:t>
      </w:r>
      <w:r>
        <w:rPr>
          <w:rFonts w:hint="eastAsia"/>
        </w:rPr>
        <w:br/>
      </w:r>
      <w:r>
        <w:rPr>
          <w:rFonts w:hint="eastAsia"/>
        </w:rPr>
        <w:t>　　8.4 中国家用电饼铛行业政策环境分析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家用电饼铛行业产业链简介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家用电饼铛行业供应链分析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家用电饼铛主要原料及供应情况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家用电饼铛行业采购模式</w:t>
      </w:r>
      <w:r>
        <w:rPr>
          <w:rFonts w:hint="eastAsia"/>
        </w:rPr>
        <w:br/>
      </w:r>
      <w:r>
        <w:rPr>
          <w:rFonts w:hint="eastAsia"/>
        </w:rPr>
        <w:t>　　9.3 家用电饼铛行业生产模式</w:t>
      </w:r>
      <w:r>
        <w:rPr>
          <w:rFonts w:hint="eastAsia"/>
        </w:rPr>
        <w:br/>
      </w:r>
      <w:r>
        <w:rPr>
          <w:rFonts w:hint="eastAsia"/>
        </w:rPr>
        <w:t>　　9.4 家用电饼铛行业销售模式及销售渠道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按产品类型细分，全球家用电饼铛市场规模2021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按应用细分，全球家用电饼铛市场规模（CAGR）2021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家用电饼铛行业发展主要特点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家用电饼铛行业发展有利因素分析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家用电饼铛行业发展不利因素分析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进入家用电饼铛行业壁垒</w:t>
      </w:r>
      <w:r>
        <w:rPr>
          <w:rFonts w:hint="eastAsia"/>
        </w:rPr>
        <w:br/>
      </w:r>
      <w:r>
        <w:rPr>
          <w:rFonts w:hint="eastAsia"/>
        </w:rPr>
        <w:t>　　表 7： 家用电饼铛主要企业在国际市场占有率（按销量，2023-2026）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2025年家用电饼铛主要企业在国际市场排名（按销量）&amp;（千件）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全球市场主要企业家用电饼铛销量（2023-2026）&amp;（千件）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家用电饼铛主要企业在国际市场占有率（按收入，2023-2026）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2025年家用电饼铛主要企业在国际市场排名（按收入）&amp;（万元）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全球市场主要企业家用电饼铛销售收入（2023-2026）&amp;（万元）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全球市场主要企业家用电饼铛销售价格（2023-2026）&amp;（元/件）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家用电饼铛主要企业在中国市场占有率（按销量，2023-2026）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2025年家用电饼铛主要企业在中国市场排名（按销量）&amp;（千件）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中国市场主要企业家用电饼铛销量（2023-2026）&amp;（千件）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家用电饼铛主要企业在中国市场占有率（按收入，2023-2026）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2025年家用电饼铛主要企业在中国市场排名（按收入）&amp;（万元）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中国市场主要企业家用电饼铛销售收入（2023-2026）&amp;（万元）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全球主要厂商家用电饼铛总部及产地分布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全球主要厂商成立时间及家用电饼铛商业化日期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全球主要厂商家用电饼铛产品类型及应用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2025年全球家用电饼铛主要厂商市场地位（第一梯队、第二梯队和第三梯队）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全球家用电饼铛市场投资、并购等现状分析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全球主要地区家用电饼铛产量增速（CAGR）：（2021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全球主要地区家用电饼铛产量（2021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全球主要地区家用电饼铛产量（2021-2026）&amp;（千件）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全球主要地区家用电饼铛产量（2027-2032）&amp;（千件）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全球主要地区家用电饼铛产量市场份额（2021-2026）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全球主要地区家用电饼铛产量市场份额（2027-2032）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中国市场家用电饼铛产量、销量、进出口（2021-2026）&amp;（千件）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中国市场家用电饼铛产量、销量、进出口预测（2027-2032）&amp;（千件）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全球主要地区家用电饼铛销售收入增速：（2021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全球主要地区家用电饼铛销售收入（2021-2026）&amp;（万元）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全球主要地区家用电饼铛销售收入市场份额（2021-2026）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全球主要地区家用电饼铛收入（2027-2032）&amp;（万元）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全球主要地区家用电饼铛收入市场份额（2027-2032）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全球主要地区家用电饼铛销量（千件）：2021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全球主要地区家用电饼铛销量（2027-2032）&amp;（千件）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全球主要地区家用电饼铛销量份额（2027-2032）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全球不同产品类型家用电饼铛销量预测（2027-2032）&amp;（千件）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全球市场不同产品类型家用电饼铛销量市场份额预测（2027-2032）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全球不同产品类型家用电饼铛收入（2021-2026）&amp;（万元）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全球不同产品类型家用电饼铛收入市场份额（2021-2026）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全球不同产品类型家用电饼铛收入预测（2027-2032）&amp;（万元）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全球不同产品类型家用电饼铛收入市场份额预测（2027-2032）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中国不同产品类型家用电饼铛销量预测（2027-2032）&amp;（千件）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全球市场不同产品类型家用电饼铛销量市场份额预测（2027-2032）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中国不同产品类型家用电饼铛收入（2021-2026）&amp;（万元）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中国不同产品类型家用电饼铛收入市场份额（2021-2026）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中国不同产品类型家用电饼铛收入预测（2027-2032）&amp;（万元）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中国不同产品类型家用电饼铛收入市场份额预测（2027-2032）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全球不同应用家用电饼铛销量预测（2027-2032）&amp;（千件）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全球市场不同应用家用电饼铛销量市场份额预测（2027-2032）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全球不同应用家用电饼铛收入（2021-2026）&amp;（万元）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全球不同应用家用电饼铛收入市场份额（2021-2026）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全球不同应用家用电饼铛收入预测（2027-2032）&amp;（万元）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全球不同应用家用电饼铛收入市场份额预测（2027-2032）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中国不同应用家用电饼铛销量预测（2027-2032）&amp;（千件）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中国市场不同应用家用电饼铛销量市场份额预测（2027-2032）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中国不同应用家用电饼铛收入（2021-2026）&amp;（万元）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中国不同应用家用电饼铛收入市场份额（2021-2026）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中国不同应用家用电饼铛收入预测（2027-2032）&amp;（万元）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中国不同应用家用电饼铛收入市场份额预测（2027-2032）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家用电饼铛行业发展趋势</w:t>
      </w:r>
      <w:r>
        <w:rPr>
          <w:rFonts w:hint="eastAsia"/>
        </w:rPr>
        <w:br/>
      </w:r>
      <w:r>
        <w:rPr>
          <w:rFonts w:hint="eastAsia"/>
        </w:rPr>
        <w:t>　　表 126： 家用电饼铛行业主要驱动因素</w:t>
      </w:r>
      <w:r>
        <w:rPr>
          <w:rFonts w:hint="eastAsia"/>
        </w:rPr>
        <w:br/>
      </w:r>
      <w:r>
        <w:rPr>
          <w:rFonts w:hint="eastAsia"/>
        </w:rPr>
        <w:t>　　表 127： 家用电饼铛行业供应链分析</w:t>
      </w:r>
      <w:r>
        <w:rPr>
          <w:rFonts w:hint="eastAsia"/>
        </w:rPr>
        <w:br/>
      </w:r>
      <w:r>
        <w:rPr>
          <w:rFonts w:hint="eastAsia"/>
        </w:rPr>
        <w:t>　　表 128： 家用电饼铛上游原料供应商</w:t>
      </w:r>
      <w:r>
        <w:rPr>
          <w:rFonts w:hint="eastAsia"/>
        </w:rPr>
        <w:br/>
      </w:r>
      <w:r>
        <w:rPr>
          <w:rFonts w:hint="eastAsia"/>
        </w:rPr>
        <w:t>　　表 129： 家用电饼铛主要地区不同应用客户分析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家用电饼铛典型经销商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家用电饼铛产品图片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全球不同产品类型家用电饼铛销售额2021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全球不同产品类型家用电饼铛市场份额2025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家用单面电饼铛产品图片</w:t>
      </w:r>
      <w:r>
        <w:rPr>
          <w:rFonts w:hint="eastAsia"/>
        </w:rPr>
        <w:br/>
      </w:r>
      <w:r>
        <w:rPr>
          <w:rFonts w:hint="eastAsia"/>
        </w:rPr>
        <w:t>　　图 5： 家用双面电饼铛产品图片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全球不同应用家用电饼铛市场份额2025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2025年全球前五大生产商家用电饼铛市场份额</w:t>
      </w:r>
      <w:r>
        <w:rPr>
          <w:rFonts w:hint="eastAsia"/>
        </w:rPr>
        <w:br/>
      </w:r>
      <w:r>
        <w:rPr>
          <w:rFonts w:hint="eastAsia"/>
        </w:rPr>
        <w:t>　　图 11： 2025年全球家用电饼铛第一梯队、第二梯队和第三梯队厂商及市场份额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全球家用电饼铛产能、产量、产能利用率及发展趋势（2021-2032）&amp;（千件）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全球家用电饼铛产量、需求量及发展趋势（2021-2032）&amp;（千件）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全球主要地区家用电饼铛产量市场份额（2021-2032）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中国家用电饼铛产能、产量、产能利用率及发展趋势（2021-2032）&amp;（千件）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中国家用电饼铛产量、市场需求量及发展趋势（2021-2032）&amp;（千件）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全球家用电饼铛市场销售额及增长率：（2021-2032）&amp;（万元）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全球市场家用电饼铛市场规模：2021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全球市场家用电饼铛价格趋势（2021-2032）&amp;（元/件）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全球主要地区家用电饼铛销售收入（2021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全球主要地区家用电饼铛销售收入市场份额（2021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全球不同产品类型家用电饼铛价格走势（2021-2032）&amp;（元/件）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全球不同应用家用电饼铛价格走势（2021-2032）&amp;（元/件）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家用电饼铛中国企业SWOT分析</w:t>
      </w:r>
      <w:r>
        <w:rPr>
          <w:rFonts w:hint="eastAsia"/>
        </w:rPr>
        <w:br/>
      </w:r>
      <w:r>
        <w:rPr>
          <w:rFonts w:hint="eastAsia"/>
        </w:rPr>
        <w:t>　　图 42： 家用电饼铛产业链</w:t>
      </w:r>
      <w:r>
        <w:rPr>
          <w:rFonts w:hint="eastAsia"/>
        </w:rPr>
        <w:br/>
      </w:r>
      <w:r>
        <w:rPr>
          <w:rFonts w:hint="eastAsia"/>
        </w:rPr>
        <w:t>　　图 43： 家用电饼铛行业采购模式分析</w:t>
      </w:r>
      <w:r>
        <w:rPr>
          <w:rFonts w:hint="eastAsia"/>
        </w:rPr>
        <w:br/>
      </w:r>
      <w:r>
        <w:rPr>
          <w:rFonts w:hint="eastAsia"/>
        </w:rPr>
        <w:t>　　图 44： 家用电饼铛行业生产模式</w:t>
      </w:r>
      <w:r>
        <w:rPr>
          <w:rFonts w:hint="eastAsia"/>
        </w:rPr>
        <w:br/>
      </w:r>
      <w:r>
        <w:rPr>
          <w:rFonts w:hint="eastAsia"/>
        </w:rPr>
        <w:t>　　图 45： 家用电饼铛行业销售模式分析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cb1b0bc8b43d6" w:history="1">
        <w:r>
          <w:rPr>
            <w:rStyle w:val="Hyperlink"/>
          </w:rPr>
          <w:t>2026-2032年全球与中国家用电饼铛市场现状及前景趋势预测报告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cb1b0bc8b43d6" w:history="1">
        <w:r>
          <w:rPr>
            <w:rStyle w:val="Hyperlink"/>
          </w:rPr>
          <w:t>https://www.20087.com/0/59/JiaYongDianBingDangShiChangQianJingYuCe.html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电饼铛是哪款、家用电饼铛什么牌子的好用又实惠、电饼铛多少钱、家用电饼铛多大尺寸合适、电饼铛尺寸一览表、家用电饼铛哪个牌子好用质量好耐用、电饼铛哪个牌子好用质量好耐用、家用电饼铛哪个好、电饼铛家用46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f4ab9399439f" w:history="1">
      <w:r>
        <w:rPr>
          <w:rStyle w:val="Hyperlink"/>
        </w:rPr>
        <w:t>2026-2032年全球与中国家用电饼铛市场现状及前景趋势预测报告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YongDianBingDangShiChangQianJingYuCe.html" TargetMode="External" Id="R686cb1b0bc8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YongDianBingDangShiChangQianJingYuCe.html" TargetMode="External" Id="R7bf6f4ab9399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2026-02-07T04:12:40Z</dcterms:created>
  <dcterms:modified xsi:type="dcterms:W3CDTF">2026-02-07T05:12:40Z</dcterms:modified>
  <dc:subject>2026-2032年全球与中国家用电饼铛市场现状及前景趋势预测报告</dc:subject>
  <dc:title>2026-2032年全球与中国家用电饼铛市场现状及前景趋势预测报告</dc:title>
  <cp:keywords>2026-2032年全球与中国家用电饼铛市场现状及前景趋势预测报告</cp:keywords>
  <dc:description>2026-2032年全球与中国家用电饼铛市场现状及前景趋势预测报告</dc:description>
</cp:coreProperties>
</file>