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4b1e9e9754ea4" w:history="1">
              <w:r>
                <w:rPr>
                  <w:rStyle w:val="Hyperlink"/>
                </w:rPr>
                <w:t>2025-2031年中国下吸式抽油烟机市场调查研究与行业前景分析报告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4b1e9e9754ea4" w:history="1">
              <w:r>
                <w:rPr>
                  <w:rStyle w:val="Hyperlink"/>
                </w:rPr>
                <w:t>2025-2031年中国下吸式抽油烟机市场调查研究与行业前景分析报告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4b1e9e9754ea4" w:history="1">
                <w:r>
                  <w:rPr>
                    <w:rStyle w:val="Hyperlink"/>
                  </w:rPr>
                  <w:t>https://www.20087.com/8/09/XiaXiShiChouYouYanJiHangYeQianJing.html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吸式抽油烟机是一种专为厨房设计的高效排烟设备，广泛应用于家庭、餐厅及商业厨房。随着人们对健康生活和厨房环境的要求不断提高，下吸式抽油烟机的设计和技术不断创新。现代下吸式抽油烟机不仅在排烟效果和噪音控制方面有了明显改进，还通过多种创新设计提高了其美观性和智能化程度。例如，采用高效的过滤系统可以提高油烟净化效果；智能感应技术则可以根据烹饪状态自动调整风速，减少了手动操作的麻烦。此外，一些高端产品还具备自清洁功能，减少了维护工作量。</w:t>
      </w:r>
      <w:r>
        <w:rPr>
          <w:rFonts w:hint="eastAsia"/>
        </w:rPr>
        <w:br/>
      </w:r>
      <w:r>
        <w:rPr>
          <w:rFonts w:hint="eastAsia"/>
        </w:rPr>
        <w:t>　　未来，下吸式抽油烟机将在技术创新和市场拓展方面迎来更多机遇。一方面，随着智能家居和物联网技术的发展，下吸式抽油烟机的功能将进一步丰富。例如，基于AI的智能控制系统可以提高设备的操作便捷性和用户体验；云计算平台的应用则可以实现远程监控和数据共享，提供更强的支持。另一方面，随着全球对健康生活方式和环保厨房的关注度不断提高，特别是在新兴市场中，下吸式抽油烟机的需求将持续增长。特别是在年轻消费群体和高端住宅项目中，高效便捷且美观的下吸式抽油烟机成为主流选择。此外，随着国际间合作的加强，下吸式抽油烟机的标准和规范将更加统一和完善。未来几年，下吸式抽油烟机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4b1e9e9754ea4" w:history="1">
        <w:r>
          <w:rPr>
            <w:rStyle w:val="Hyperlink"/>
          </w:rPr>
          <w:t>2025-2031年中国下吸式抽油烟机市场调查研究与行业前景分析报告</w:t>
        </w:r>
      </w:hyperlink>
      <w:r>
        <w:rPr>
          <w:rFonts w:hint="eastAsia"/>
        </w:rPr>
        <w:t>》基于权威数据和长期市场监测，全面分析了下吸式抽油烟机行业的市场规模、供需状况及竞争格局。报告梳理了下吸式抽油烟机技术现状与未来方向，预测了市场前景与趋势，并评估了重点企业的表现与地位。同时，报告揭示了下吸式抽油烟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下吸式抽油烟机行业概述</w:t>
      </w:r>
      <w:r>
        <w:rPr>
          <w:rFonts w:hint="eastAsia"/>
        </w:rPr>
        <w:br/>
      </w:r>
      <w:r>
        <w:rPr>
          <w:rFonts w:hint="eastAsia"/>
        </w:rPr>
        <w:t>　　第一节 下吸式抽油烟机定义与分类</w:t>
      </w:r>
      <w:r>
        <w:rPr>
          <w:rFonts w:hint="eastAsia"/>
        </w:rPr>
        <w:br/>
      </w:r>
      <w:r>
        <w:rPr>
          <w:rFonts w:hint="eastAsia"/>
        </w:rPr>
        <w:t>　　第二节 下吸式抽油烟机应用领域</w:t>
      </w:r>
      <w:r>
        <w:rPr>
          <w:rFonts w:hint="eastAsia"/>
        </w:rPr>
        <w:br/>
      </w:r>
      <w:r>
        <w:rPr>
          <w:rFonts w:hint="eastAsia"/>
        </w:rPr>
        <w:t>　　第三节 下吸式抽油烟机行业经济指标分析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一、下吸式抽油烟机行业赢利性评估</w:t>
      </w:r>
      <w:r>
        <w:rPr>
          <w:rFonts w:hint="eastAsia"/>
        </w:rPr>
        <w:br/>
      </w:r>
      <w:r>
        <w:rPr>
          <w:rFonts w:hint="eastAsia"/>
        </w:rPr>
        <w:t>　　　　二、下吸式抽油烟机行业成长速度分析</w:t>
      </w:r>
      <w:r>
        <w:rPr>
          <w:rFonts w:hint="eastAsia"/>
        </w:rPr>
        <w:br/>
      </w:r>
      <w:r>
        <w:rPr>
          <w:rFonts w:hint="eastAsia"/>
        </w:rPr>
        <w:t>　　　　三、下吸式抽油烟机附加值提升空间探讨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四、下吸式抽油烟机行业进入壁垒分析</w:t>
      </w:r>
      <w:r>
        <w:rPr>
          <w:rFonts w:hint="eastAsia"/>
        </w:rPr>
        <w:br/>
      </w:r>
      <w:r>
        <w:rPr>
          <w:rFonts w:hint="eastAsia"/>
        </w:rPr>
        <w:t>　　　　五、下吸式抽油烟机行业风险性评估</w:t>
      </w:r>
      <w:r>
        <w:rPr>
          <w:rFonts w:hint="eastAsia"/>
        </w:rPr>
        <w:br/>
      </w:r>
      <w:r>
        <w:rPr>
          <w:rFonts w:hint="eastAsia"/>
        </w:rPr>
        <w:t>　　　　六、下吸式抽油烟机行业周期性分析</w:t>
      </w:r>
      <w:r>
        <w:rPr>
          <w:rFonts w:hint="eastAsia"/>
        </w:rPr>
        <w:br/>
      </w:r>
      <w:r>
        <w:rPr>
          <w:rFonts w:hint="eastAsia"/>
        </w:rPr>
        <w:t>　　　　七、下吸式抽油烟机行业竞争程度指标</w:t>
      </w:r>
      <w:r>
        <w:rPr>
          <w:rFonts w:hint="eastAsia"/>
        </w:rPr>
        <w:br/>
      </w:r>
      <w:r>
        <w:rPr>
          <w:rFonts w:hint="eastAsia"/>
        </w:rPr>
        <w:t>　　　　八、下吸式抽油烟机行业成熟度综合分析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下吸式抽油烟机产业链及经营模式分析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三、下吸式抽油烟机销售模式与渠道策略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全球下吸式抽油烟机市场发展分析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2024-2025年全球下吸式抽油烟机行业发展分析</w:t>
      </w:r>
      <w:r>
        <w:rPr>
          <w:rFonts w:hint="eastAsia"/>
        </w:rPr>
        <w:br/>
      </w:r>
      <w:r>
        <w:rPr>
          <w:rFonts w:hint="eastAsia"/>
        </w:rPr>
        <w:t>　　　　一、全球下吸式抽油烟机行业市场规模与趋势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二、全球下吸式抽油烟机行业发展特点</w:t>
      </w:r>
      <w:r>
        <w:rPr>
          <w:rFonts w:hint="eastAsia"/>
        </w:rPr>
        <w:br/>
      </w:r>
      <w:r>
        <w:rPr>
          <w:rFonts w:hint="eastAsia"/>
        </w:rPr>
        <w:t>　　　　三、全球下吸式抽油烟机行业竞争格局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主要国家与地区下吸式抽油烟机市场分析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2025-2031年全球下吸式抽油烟机行业发展趋势与前景预测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一、下吸式抽油烟机行业发展趋势</w:t>
      </w:r>
      <w:r>
        <w:rPr>
          <w:rFonts w:hint="eastAsia"/>
        </w:rPr>
        <w:br/>
      </w:r>
      <w:r>
        <w:rPr>
          <w:rFonts w:hint="eastAsia"/>
        </w:rPr>
        <w:t>　　　　二、下吸式抽油烟机行业发展潜力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中国下吸式抽油烟机行业市场分析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2024-2025年下吸式抽油烟机产能与投资动态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一、国内下吸式抽油烟机产能现状与利用效率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二、下吸式抽油烟机产能扩张与投资动态分析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2025-2031年下吸式抽油烟机行业产量统计与趋势预测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一、2019-2024年下吸式抽油烟机行业产量与增长趋势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1、2019-2024年下吸式抽油烟机产量及增长趋势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2、2019-2024年下吸式抽油烟机细分产品产量及份额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二、下吸式抽油烟机产量影响因素分析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三、2025-2031年下吸式抽油烟机产量预测</w:t>
      </w:r>
      <w:r>
        <w:rPr>
          <w:rFonts w:hint="eastAsia"/>
        </w:rPr>
        <w:br/>
      </w:r>
      <w:r>
        <w:rPr>
          <w:rFonts w:hint="eastAsia"/>
        </w:rPr>
        <w:t>　　第三节 2025-2031年下吸式抽油烟机市场需求与销售分析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一、2024-2025年下吸式抽油烟机行业需求现状</w:t>
      </w:r>
      <w:r>
        <w:rPr>
          <w:rFonts w:hint="eastAsia"/>
        </w:rPr>
        <w:br/>
      </w:r>
      <w:r>
        <w:rPr>
          <w:rFonts w:hint="eastAsia"/>
        </w:rPr>
        <w:t>　　　　二、下吸式抽油烟机客户群体与需求特点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三、2019-2024年下吸式抽油烟机行业销售规模分析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四、2025-2031年下吸式抽油烟机市场增长潜力与规模预测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2024-2025年下吸式抽油烟机行业技术发展现状及趋势分析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下吸式抽油烟机行业技术发展现状分析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国内外下吸式抽油烟机行业技术差距分析及差距形成的主要原因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下吸式抽油烟机行业技术发展方向、趋势预测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提升下吸式抽油烟机行业技术能力策略建议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中国下吸式抽油烟机细分市场分析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一、2024-2025年下吸式抽油烟机主要细分产品市场现状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下吸式抽油烟机价格机制与竞争策略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一、2019-2024年下吸式抽油烟机市场价格走势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下吸式抽油烟机定价策略与方法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2025-2031年下吸式抽油烟机价格竞争态势与趋势预测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中国下吸式抽油烟机行业重点区域市场研究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2024-2025年重点区域下吸式抽油烟机市场发展概况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三、2025-2031年下吸式抽油烟机行业发展潜力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三、2025-2031年下吸式抽油烟机行业发展潜力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三、2025-2031年下吸式抽油烟机行业发展潜力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三、2025-2031年下吸式抽油烟机行业发展潜力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三、2025-2031年下吸式抽油烟机行业发展潜力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2019-2024年中国下吸式抽油烟机行业进出口情况分析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下吸式抽油烟机行业进口规模与来源分析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一、2019-2024年下吸式抽油烟机进口规模分析</w:t>
      </w:r>
      <w:r>
        <w:rPr>
          <w:rFonts w:hint="eastAsia"/>
        </w:rPr>
        <w:br/>
      </w:r>
      <w:r>
        <w:rPr>
          <w:rFonts w:hint="eastAsia"/>
        </w:rPr>
        <w:t>　　　　二、下吸式抽油烟机主要进口来源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下吸式抽油烟机行业出口规模与目的地分析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一、2019-2024年下吸式抽油烟机出口规模分析</w:t>
      </w:r>
      <w:r>
        <w:rPr>
          <w:rFonts w:hint="eastAsia"/>
        </w:rPr>
        <w:br/>
      </w:r>
      <w:r>
        <w:rPr>
          <w:rFonts w:hint="eastAsia"/>
        </w:rPr>
        <w:t>　　　　二、下吸式抽油烟机主要出口目的地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2019-2024年中国下吸式抽油烟机总体规模与财务指标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中国下吸式抽油烟机行业总体规模分析</w:t>
      </w:r>
      <w:r>
        <w:rPr>
          <w:rFonts w:hint="eastAsia"/>
        </w:rPr>
        <w:br/>
      </w:r>
      <w:r>
        <w:rPr>
          <w:rFonts w:hint="eastAsia"/>
        </w:rPr>
        <w:t>　　　　一、下吸式抽油烟机企业数量与结构</w:t>
      </w:r>
      <w:r>
        <w:rPr>
          <w:rFonts w:hint="eastAsia"/>
        </w:rPr>
        <w:br/>
      </w:r>
      <w:r>
        <w:rPr>
          <w:rFonts w:hint="eastAsia"/>
        </w:rPr>
        <w:t>　　　　二、下吸式抽油烟机从业人员规模</w:t>
      </w:r>
      <w:r>
        <w:rPr>
          <w:rFonts w:hint="eastAsia"/>
        </w:rPr>
        <w:br/>
      </w:r>
      <w:r>
        <w:rPr>
          <w:rFonts w:hint="eastAsia"/>
        </w:rPr>
        <w:t>　　　　三、下吸式抽油烟机行业资产状况</w:t>
      </w:r>
      <w:r>
        <w:rPr>
          <w:rFonts w:hint="eastAsia"/>
        </w:rPr>
        <w:br/>
      </w:r>
      <w:r>
        <w:rPr>
          <w:rFonts w:hint="eastAsia"/>
        </w:rPr>
        <w:t>　　第二节 中国下吸式抽油烟机行业财务指标总体分析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下吸式抽油烟机行业重点企业经营状况分析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下吸式抽油烟机重点企业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下吸式抽油烟机领先企业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下吸式抽油烟机标杆企业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下吸式抽油烟机代表企业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下吸式抽油烟机龙头企业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下吸式抽油烟机重点企业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中国下吸式抽油烟机行业竞争格局分析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下吸式抽油烟机行业竞争格局总览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2024-2025年下吸式抽油烟机行业竞争力分析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一、下吸式抽油烟机供应商议价能力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四、下吸式抽油烟机替代品威胁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2019-2024年下吸式抽油烟机行业企业并购活动分析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2024-2025年下吸式抽油烟机行业会展与招投标活动分析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一、下吸式抽油烟机行业会展活动及其市场影响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2025年中国下吸式抽油烟机企业发展策略分析</w:t>
      </w:r>
      <w:r>
        <w:rPr>
          <w:rFonts w:hint="eastAsia"/>
        </w:rPr>
        <w:br/>
      </w:r>
      <w:r>
        <w:rPr>
          <w:rFonts w:hint="eastAsia"/>
        </w:rPr>
        <w:t>　　第一节 下吸式抽油烟机市场策略分析</w:t>
      </w:r>
      <w:r>
        <w:rPr>
          <w:rFonts w:hint="eastAsia"/>
        </w:rPr>
        <w:br/>
      </w:r>
      <w:r>
        <w:rPr>
          <w:rFonts w:hint="eastAsia"/>
        </w:rPr>
        <w:t>　　　　一、下吸式抽油烟机市场定位与拓展策略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二、下吸式抽油烟机市场细分与目标客户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下吸式抽油烟机销售策略分析</w:t>
      </w:r>
      <w:r>
        <w:rPr>
          <w:rFonts w:hint="eastAsia"/>
        </w:rPr>
        <w:br/>
      </w:r>
      <w:r>
        <w:rPr>
          <w:rFonts w:hint="eastAsia"/>
        </w:rPr>
        <w:t>　　　　一、下吸式抽油烟机销售渠道与网络建设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提高下吸式抽油烟机企业竞争力建议</w:t>
      </w:r>
      <w:r>
        <w:rPr>
          <w:rFonts w:hint="eastAsia"/>
        </w:rPr>
        <w:br/>
      </w:r>
      <w:r>
        <w:rPr>
          <w:rFonts w:hint="eastAsia"/>
        </w:rPr>
        <w:t>　　　　一、下吸式抽油烟机技术创新与管理优化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下吸式抽油烟机品牌战略思考</w:t>
      </w:r>
      <w:r>
        <w:rPr>
          <w:rFonts w:hint="eastAsia"/>
        </w:rPr>
        <w:br/>
      </w:r>
      <w:r>
        <w:rPr>
          <w:rFonts w:hint="eastAsia"/>
        </w:rPr>
        <w:t>　　　　一、下吸式抽油烟机品牌建设与维护</w:t>
      </w:r>
      <w:r>
        <w:rPr>
          <w:rFonts w:hint="eastAsia"/>
        </w:rPr>
        <w:br/>
      </w:r>
      <w:r>
        <w:rPr>
          <w:rFonts w:hint="eastAsia"/>
        </w:rPr>
        <w:t>　　　　二、下吸式抽油烟机品牌影响力与市场竞争力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中国下吸式抽油烟机行业风险与对策</w:t>
      </w:r>
      <w:r>
        <w:rPr>
          <w:rFonts w:hint="eastAsia"/>
        </w:rPr>
        <w:br/>
      </w:r>
      <w:r>
        <w:rPr>
          <w:rFonts w:hint="eastAsia"/>
        </w:rPr>
        <w:t>　　第一节 下吸式抽油烟机行业SWOT分析</w:t>
      </w:r>
      <w:r>
        <w:rPr>
          <w:rFonts w:hint="eastAsia"/>
        </w:rPr>
        <w:br/>
      </w:r>
      <w:r>
        <w:rPr>
          <w:rFonts w:hint="eastAsia"/>
        </w:rPr>
        <w:t>　　　　一、下吸式抽油烟机行业优势分析</w:t>
      </w:r>
      <w:r>
        <w:rPr>
          <w:rFonts w:hint="eastAsia"/>
        </w:rPr>
        <w:br/>
      </w:r>
      <w:r>
        <w:rPr>
          <w:rFonts w:hint="eastAsia"/>
        </w:rPr>
        <w:t>　　　　二、下吸式抽油烟机行业劣势分析</w:t>
      </w:r>
      <w:r>
        <w:rPr>
          <w:rFonts w:hint="eastAsia"/>
        </w:rPr>
        <w:br/>
      </w:r>
      <w:r>
        <w:rPr>
          <w:rFonts w:hint="eastAsia"/>
        </w:rPr>
        <w:t>　　　　三、下吸式抽油烟机市场机会探索</w:t>
      </w:r>
      <w:r>
        <w:rPr>
          <w:rFonts w:hint="eastAsia"/>
        </w:rPr>
        <w:br/>
      </w:r>
      <w:r>
        <w:rPr>
          <w:rFonts w:hint="eastAsia"/>
        </w:rPr>
        <w:t>　　　　四、下吸式抽油烟机市场威胁评估</w:t>
      </w:r>
      <w:r>
        <w:rPr>
          <w:rFonts w:hint="eastAsia"/>
        </w:rPr>
        <w:br/>
      </w:r>
      <w:r>
        <w:rPr>
          <w:rFonts w:hint="eastAsia"/>
        </w:rPr>
        <w:t>　　第二节 下吸式抽油烟机行业风险及对策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2025-2031年中国下吸式抽油烟机行业前景与发展趋势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下吸式抽油烟机行业发展环境分析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2025-2031年下吸式抽油烟机行业发展趋势与方向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一、下吸式抽油烟机行业发展方向预测</w:t>
      </w:r>
      <w:r>
        <w:rPr>
          <w:rFonts w:hint="eastAsia"/>
        </w:rPr>
        <w:br/>
      </w:r>
      <w:r>
        <w:rPr>
          <w:rFonts w:hint="eastAsia"/>
        </w:rPr>
        <w:t>　　　　二、下吸式抽油烟机发展趋势分析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2025-2031年下吸式抽油烟机行业发展潜力与机遇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一、下吸式抽油烟机市场发展潜力评估</w:t>
      </w:r>
      <w:r>
        <w:rPr>
          <w:rFonts w:hint="eastAsia"/>
        </w:rPr>
        <w:br/>
      </w:r>
      <w:r>
        <w:rPr>
          <w:rFonts w:hint="eastAsia"/>
        </w:rPr>
        <w:t>　　　　二、下吸式抽油烟机新兴市场与机遇探索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下吸式抽油烟机行业研究结论与建议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中~智~林~－下吸式抽油烟机行业发展建议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下吸式抽油烟机行业类别</w:t>
      </w:r>
      <w:r>
        <w:rPr>
          <w:rFonts w:hint="eastAsia"/>
        </w:rPr>
        <w:br/>
      </w:r>
      <w:r>
        <w:rPr>
          <w:rFonts w:hint="eastAsia"/>
        </w:rPr>
        <w:t>　　图表 下吸式抽油烟机行业产业链调研</w:t>
      </w:r>
      <w:r>
        <w:rPr>
          <w:rFonts w:hint="eastAsia"/>
        </w:rPr>
        <w:br/>
      </w:r>
      <w:r>
        <w:rPr>
          <w:rFonts w:hint="eastAsia"/>
        </w:rPr>
        <w:t>　　图表 下吸式抽油烟机行业现状</w:t>
      </w:r>
      <w:r>
        <w:rPr>
          <w:rFonts w:hint="eastAsia"/>
        </w:rPr>
        <w:br/>
      </w:r>
      <w:r>
        <w:rPr>
          <w:rFonts w:hint="eastAsia"/>
        </w:rPr>
        <w:t>　　图表 下吸式抽油烟机行业标准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2024年中国下吸式抽油烟机行业产能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2019-2024年中国下吸式抽油烟机行业产量统计</w:t>
      </w:r>
      <w:r>
        <w:rPr>
          <w:rFonts w:hint="eastAsia"/>
        </w:rPr>
        <w:br/>
      </w:r>
      <w:r>
        <w:rPr>
          <w:rFonts w:hint="eastAsia"/>
        </w:rPr>
        <w:t>　　图表 下吸式抽油烟机行业动态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2019-2024年中国下吸式抽油烟机市场需求量</w:t>
      </w:r>
      <w:r>
        <w:rPr>
          <w:rFonts w:hint="eastAsia"/>
        </w:rPr>
        <w:br/>
      </w:r>
      <w:r>
        <w:rPr>
          <w:rFonts w:hint="eastAsia"/>
        </w:rPr>
        <w:t>　　图表 2024年中国下吸式抽油烟机行业需求区域调研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2019-2024年中国下吸式抽油烟机行情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2019-2024年中国下吸式抽油烟机行业企业数量统计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**地区下吸式抽油烟机市场规模</w:t>
      </w:r>
      <w:r>
        <w:rPr>
          <w:rFonts w:hint="eastAsia"/>
        </w:rPr>
        <w:br/>
      </w:r>
      <w:r>
        <w:rPr>
          <w:rFonts w:hint="eastAsia"/>
        </w:rPr>
        <w:t>　　图表 **地区下吸式抽油烟机行业市场需求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**地区下吸式抽油烟机市场调研</w:t>
      </w:r>
      <w:r>
        <w:rPr>
          <w:rFonts w:hint="eastAsia"/>
        </w:rPr>
        <w:br/>
      </w:r>
      <w:r>
        <w:rPr>
          <w:rFonts w:hint="eastAsia"/>
        </w:rPr>
        <w:t>　　图表 **地区下吸式抽油烟机行业市场需求分析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**地区下吸式抽油烟机市场规模</w:t>
      </w:r>
      <w:r>
        <w:rPr>
          <w:rFonts w:hint="eastAsia"/>
        </w:rPr>
        <w:br/>
      </w:r>
      <w:r>
        <w:rPr>
          <w:rFonts w:hint="eastAsia"/>
        </w:rPr>
        <w:t>　　图表 **地区下吸式抽油烟机行业市场需求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**地区下吸式抽油烟机市场调研</w:t>
      </w:r>
      <w:r>
        <w:rPr>
          <w:rFonts w:hint="eastAsia"/>
        </w:rPr>
        <w:br/>
      </w:r>
      <w:r>
        <w:rPr>
          <w:rFonts w:hint="eastAsia"/>
        </w:rPr>
        <w:t>　　图表 **地区下吸式抽油烟机行业市场需求分析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下吸式抽油烟机行业竞争对手分析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下吸式抽油烟机重点企业（三）成长能力情况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2025-2031年中国下吸式抽油烟机行业产能预测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2025-2031年中国下吸式抽油烟机行业产量预测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2025-2031年中国下吸式抽油烟机市场需求预测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2025-2031年中国下吸式抽油烟机行业市场规模预测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下吸式抽油烟机行业准入条件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2025-2031年中国下吸式抽油烟机行业信息化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2025-2031年中国下吸式抽油烟机市场前景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2025-2031年中国下吸式抽油烟机行业风险分析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2025-2031年中国下吸式抽油烟机行业发展趋势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4b1e9e9754ea4" w:history="1">
        <w:r>
          <w:rPr>
            <w:rStyle w:val="Hyperlink"/>
          </w:rPr>
          <w:t>2025-2031年中国下吸式抽油烟机市场调查研究与行业前景分析报告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4b1e9e9754ea4" w:history="1">
        <w:r>
          <w:rPr>
            <w:rStyle w:val="Hyperlink"/>
          </w:rPr>
          <w:t>https://www.20087.com/8/09/XiaXiShiChouYouYanJiHangYeQianJing.html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热点：油烟机上门安装、下置抽油烟机、餐馆油烟机净化器清洗、下抽式抽油烟机的缺点、老板油烟机官方旗舰店、华帝油烟机怎么自动清洗视频教程、做油烟机清洗这行怎么样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9667acdf44b5f" w:history="1">
      <w:r>
        <w:rPr>
          <w:rStyle w:val="Hyperlink"/>
        </w:rPr>
        <w:t>2025-2031年中国下吸式抽油烟机市场调查研究与行业前景分析报告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aXiShiChouYouYanJiHangYeQianJing.html" TargetMode="External" Id="Rfde4b1e9e975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aXiShiChouYouYanJiHangYeQianJing.html" TargetMode="External" Id="R4a89667acdf4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2025-04-27T01:13:07Z</dcterms:created>
  <dcterms:modified xsi:type="dcterms:W3CDTF">2025-04-27T02:13:07Z</dcterms:modified>
  <dc:subject>2025-2031年中国下吸式抽油烟机市场调查研究与行业前景分析报告</dc:subject>
  <dc:title>2025-2031年中国下吸式抽油烟机市场调查研究与行业前景分析报告</dc:title>
  <cp:keywords>2025-2031年中国下吸式抽油烟机市场调查研究与行业前景分析报告</cp:keywords>
  <dc:description>2025-2031年中国下吸式抽油烟机市场调查研究与行业前景分析报告</dc:description>
</cp:coreProperties>
</file>