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636b642be34f69" w:history="1">
              <w:r>
                <w:rPr>
                  <w:rStyle w:val="Hyperlink"/>
                </w:rPr>
                <w:t>2025-2031年中国泡茶机行业发展分析与市场前景报告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636b642be34f69" w:history="1">
              <w:r>
                <w:rPr>
                  <w:rStyle w:val="Hyperlink"/>
                </w:rPr>
                <w:t>2025-2031年中国泡茶机行业发展分析与市场前景报告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3095599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e636b642be34f69" w:history="1">
                <w:r>
                  <w:rPr>
                    <w:rStyle w:val="Hyperlink"/>
                  </w:rPr>
                  <w:t>https://www.20087.com/9/59/PaoChaJiFaZhanQianJingFenXi.html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泡茶机是一种自动化设备，用于精确控制泡茶的水温和时间，以保证茶叶的最佳风味。近年来，随着生活节奏加快和健康饮品的流行，泡茶机市场逐渐兴起，尤其是针对办公室和家庭用户。技术进步使得泡茶机能够适应不同类型的茶叶，提供个性化泡茶方案。</w:t>
      </w:r>
      <w:r>
        <w:rPr>
          <w:rFonts w:hint="eastAsia"/>
        </w:rPr>
        <w:br/>
      </w:r>
      <w:r>
        <w:rPr>
          <w:rFonts w:hint="eastAsia"/>
        </w:rPr>
        <w:t>　　未来，泡茶机行业将更加注重用户体验和智能化。随着物联网技术的发展，泡茶机将集成更多智能功能，如远程控制、智能推荐泡茶程序，以及健康跟踪，根据用户的身体状况推荐适宜的茶饮。同时，设计上将更加注重美学和空间节约，满足现代家居的审美和功能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636b642be34f69" w:history="1">
        <w:r>
          <w:rPr>
            <w:rStyle w:val="Hyperlink"/>
          </w:rPr>
          <w:t>2025-2031年中国泡茶机行业发展分析与市场前景报告</w:t>
        </w:r>
      </w:hyperlink>
      <w:r>
        <w:rPr>
          <w:rFonts w:hint="eastAsia"/>
        </w:rPr>
        <w:t>》依据国家统计局、海关总署及泡茶机相关协会等部门的权威资料数据，以及对泡茶机行业重点区域实地调研，结合泡茶机行业发展所处的环境，从理论到实践、从宏观到微观等多个角度对泡茶机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636b642be34f69" w:history="1">
        <w:r>
          <w:rPr>
            <w:rStyle w:val="Hyperlink"/>
          </w:rPr>
          <w:t>2025-2031年中国泡茶机行业发展分析与市场前景报告</w:t>
        </w:r>
      </w:hyperlink>
      <w:r>
        <w:rPr>
          <w:rFonts w:hint="eastAsia"/>
        </w:rPr>
        <w:t>》内容严谨、数据翔实，通过辅以大量直观的图表，帮助泡茶机企业准确把握泡茶机行业发展动向、正确制定泡茶机企业发展战略和泡茶机投资策略。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泡茶机行业相关概述</w:t>
      </w:r>
      <w:r>
        <w:rPr>
          <w:rFonts w:hint="eastAsia"/>
        </w:rPr>
        <w:br/>
      </w:r>
      <w:r>
        <w:rPr>
          <w:rFonts w:hint="eastAsia"/>
        </w:rPr>
        <w:t>　　　　一、泡茶机行业定义及特点</w:t>
      </w:r>
      <w:r>
        <w:rPr>
          <w:rFonts w:hint="eastAsia"/>
        </w:rPr>
        <w:br/>
      </w:r>
      <w:r>
        <w:rPr>
          <w:rFonts w:hint="eastAsia"/>
        </w:rPr>
        <w:t>　　　　　　1、泡茶机行业定义</w:t>
      </w:r>
      <w:r>
        <w:rPr>
          <w:rFonts w:hint="eastAsia"/>
        </w:rPr>
        <w:br/>
      </w:r>
      <w:r>
        <w:rPr>
          <w:rFonts w:hint="eastAsia"/>
        </w:rPr>
        <w:t>　　　　　　2、泡茶机行业特点</w:t>
      </w:r>
      <w:r>
        <w:rPr>
          <w:rFonts w:hint="eastAsia"/>
        </w:rPr>
        <w:br/>
      </w:r>
      <w:r>
        <w:rPr>
          <w:rFonts w:hint="eastAsia"/>
        </w:rPr>
        <w:t>　　　　二、泡茶机行业经营模式分析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1、泡茶机生产模式</w:t>
      </w:r>
      <w:r>
        <w:rPr>
          <w:rFonts w:hint="eastAsia"/>
        </w:rPr>
        <w:br/>
      </w:r>
      <w:r>
        <w:rPr>
          <w:rFonts w:hint="eastAsia"/>
        </w:rPr>
        <w:t>　　　　　　2、泡茶机采购模式</w:t>
      </w:r>
      <w:r>
        <w:rPr>
          <w:rFonts w:hint="eastAsia"/>
        </w:rPr>
        <w:br/>
      </w:r>
      <w:r>
        <w:rPr>
          <w:rFonts w:hint="eastAsia"/>
        </w:rPr>
        <w:t>　　　　　　3、泡茶机销售模式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2024-2025年世界泡茶机行业市场运行形势分析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2024-2025年全球泡茶机行业发展概况</w:t>
      </w:r>
      <w:r>
        <w:rPr>
          <w:rFonts w:hint="eastAsia"/>
        </w:rPr>
        <w:br/>
      </w:r>
      <w:r>
        <w:rPr>
          <w:rFonts w:hint="eastAsia"/>
        </w:rPr>
        <w:t>　　第二节 世界泡茶机行业发展走势</w:t>
      </w:r>
      <w:r>
        <w:rPr>
          <w:rFonts w:hint="eastAsia"/>
        </w:rPr>
        <w:br/>
      </w:r>
      <w:r>
        <w:rPr>
          <w:rFonts w:hint="eastAsia"/>
        </w:rPr>
        <w:t>　　　　一、全球泡茶机行业市场分布情况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二、全球泡茶机行业发展趋势分析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全球泡茶机行业重点国家和区域分析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2024-2025年中国泡茶机行业发展环境分析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泡茶机政策环境分析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泡茶机技术环境分析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2024-2025年泡茶机行业技术发展现状及趋势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当前我国泡茶机技术发展现状</w:t>
      </w:r>
      <w:r>
        <w:rPr>
          <w:rFonts w:hint="eastAsia"/>
        </w:rPr>
        <w:br/>
      </w:r>
      <w:r>
        <w:rPr>
          <w:rFonts w:hint="eastAsia"/>
        </w:rPr>
        <w:t>　　第二节 中外泡茶机技术差距及产生差距的主要原因分析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提高我国泡茶机技术的对策</w:t>
      </w:r>
      <w:r>
        <w:rPr>
          <w:rFonts w:hint="eastAsia"/>
        </w:rPr>
        <w:br/>
      </w:r>
      <w:r>
        <w:rPr>
          <w:rFonts w:hint="eastAsia"/>
        </w:rPr>
        <w:t>　　第四节 我国泡茶机研发、设计发展趋势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中国泡茶机行业市场供需状况分析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中国泡茶机行业市场规模情况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中国泡茶机行业盈利情况分析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中国泡茶机行业市场需求状况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一、2019-2024年泡茶机行业市场需求情况</w:t>
      </w:r>
      <w:r>
        <w:rPr>
          <w:rFonts w:hint="eastAsia"/>
        </w:rPr>
        <w:br/>
      </w:r>
      <w:r>
        <w:rPr>
          <w:rFonts w:hint="eastAsia"/>
        </w:rPr>
        <w:t>　　　　二、泡茶机行业市场需求特点分析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三、2025-2031年泡茶机行业市场需求预测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中国泡茶机行业市场供给状况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一、2019-2024年泡茶机行业市场供给情况</w:t>
      </w:r>
      <w:r>
        <w:rPr>
          <w:rFonts w:hint="eastAsia"/>
        </w:rPr>
        <w:br/>
      </w:r>
      <w:r>
        <w:rPr>
          <w:rFonts w:hint="eastAsia"/>
        </w:rPr>
        <w:t>　　　　二、泡茶机行业市场供给特点分析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三、2025-2031年泡茶机行业市场供给预测</w:t>
      </w:r>
      <w:r>
        <w:rPr>
          <w:rFonts w:hint="eastAsia"/>
        </w:rPr>
        <w:br/>
      </w:r>
      <w:r>
        <w:rPr>
          <w:rFonts w:hint="eastAsia"/>
        </w:rPr>
        <w:t>　　第五节 泡茶机行业市场供需平衡状况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中国泡茶机行业进出口情况分析预测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2019-2024年中国泡茶机行业进出口情况分析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一、2019-2024年中国泡茶机行业进口分析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二、2019-2024年中国泡茶机行业出口分析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2025-2031年中国泡茶机行业进出口情况预测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一、2025-2031年中国泡茶机行业进口预测分析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二、2025-2031年中国泡茶机行业出口预测分析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影响泡茶机行业进出口变化的主要原因分析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2019-2024年中国泡茶机行业重点地区调研分析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一、中国泡茶机行业重点区域市场结构调研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二、**地区泡茶机市场调研分析</w:t>
      </w:r>
      <w:r>
        <w:rPr>
          <w:rFonts w:hint="eastAsia"/>
        </w:rPr>
        <w:br/>
      </w:r>
      <w:r>
        <w:rPr>
          <w:rFonts w:hint="eastAsia"/>
        </w:rPr>
        <w:t>　　　　三、**地区泡茶机市场调研分析</w:t>
      </w:r>
      <w:r>
        <w:rPr>
          <w:rFonts w:hint="eastAsia"/>
        </w:rPr>
        <w:br/>
      </w:r>
      <w:r>
        <w:rPr>
          <w:rFonts w:hint="eastAsia"/>
        </w:rPr>
        <w:t>　　　　四、**地区泡茶机市场调研分析</w:t>
      </w:r>
      <w:r>
        <w:rPr>
          <w:rFonts w:hint="eastAsia"/>
        </w:rPr>
        <w:br/>
      </w:r>
      <w:r>
        <w:rPr>
          <w:rFonts w:hint="eastAsia"/>
        </w:rPr>
        <w:t>　　　　五、**地区泡茶机市场调研分析</w:t>
      </w:r>
      <w:r>
        <w:rPr>
          <w:rFonts w:hint="eastAsia"/>
        </w:rPr>
        <w:br/>
      </w:r>
      <w:r>
        <w:rPr>
          <w:rFonts w:hint="eastAsia"/>
        </w:rPr>
        <w:t>　　　　六、**地区泡茶机市场调研分析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泡茶机行业细分产品市场调研分析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中国泡茶机行业市场行情分析预测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泡茶机价格影响因素分析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2019-2024年中国泡茶机市场价格趋向分析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2025-2031年中国泡茶机市场价格趋向预测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泡茶机行业上、下游市场分析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泡茶机行业上游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泡茶机行业下游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泡茶机行业竞争格局分析</w:t>
      </w:r>
      <w:r>
        <w:rPr>
          <w:rFonts w:hint="eastAsia"/>
        </w:rPr>
        <w:br/>
      </w:r>
      <w:r>
        <w:rPr>
          <w:rFonts w:hint="eastAsia"/>
        </w:rPr>
        <w:t>　　第一节 泡茶机行业集中度分析</w:t>
      </w:r>
      <w:r>
        <w:rPr>
          <w:rFonts w:hint="eastAsia"/>
        </w:rPr>
        <w:br/>
      </w:r>
      <w:r>
        <w:rPr>
          <w:rFonts w:hint="eastAsia"/>
        </w:rPr>
        <w:t>　　　　一、泡茶机市场集中度分析</w:t>
      </w:r>
      <w:r>
        <w:rPr>
          <w:rFonts w:hint="eastAsia"/>
        </w:rPr>
        <w:br/>
      </w:r>
      <w:r>
        <w:rPr>
          <w:rFonts w:hint="eastAsia"/>
        </w:rPr>
        <w:t>　　　　二、泡茶机企业集中度分析</w:t>
      </w:r>
      <w:r>
        <w:rPr>
          <w:rFonts w:hint="eastAsia"/>
        </w:rPr>
        <w:br/>
      </w:r>
      <w:r>
        <w:rPr>
          <w:rFonts w:hint="eastAsia"/>
        </w:rPr>
        <w:t>　　　　三、泡茶机区域集中度分析</w:t>
      </w:r>
      <w:r>
        <w:rPr>
          <w:rFonts w:hint="eastAsia"/>
        </w:rPr>
        <w:br/>
      </w:r>
      <w:r>
        <w:rPr>
          <w:rFonts w:hint="eastAsia"/>
        </w:rPr>
        <w:t>　　第二节 泡茶机行业竞争格局分析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一、2024-2025年泡茶机行业竞争分析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二、2024-2025年中外泡茶机产品竞争分析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三、2024-2025年中国泡茶机市场竞争分析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四、2025-2031年国内主要泡茶机企业动向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泡茶机行业重点企业发展调研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泡茶机重点企业（一）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泡茶机重点企业（二）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泡茶机重点企业（三）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泡茶机重点企业（四）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泡茶机重点企业（五）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泡茶机重点企业（六）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泡茶机企业发展策略分析</w:t>
      </w:r>
      <w:r>
        <w:rPr>
          <w:rFonts w:hint="eastAsia"/>
        </w:rPr>
        <w:br/>
      </w:r>
      <w:r>
        <w:rPr>
          <w:rFonts w:hint="eastAsia"/>
        </w:rPr>
        <w:t>　　第一节 泡茶机市场策略分析</w:t>
      </w:r>
      <w:r>
        <w:rPr>
          <w:rFonts w:hint="eastAsia"/>
        </w:rPr>
        <w:br/>
      </w:r>
      <w:r>
        <w:rPr>
          <w:rFonts w:hint="eastAsia"/>
        </w:rPr>
        <w:t>　　　　一、泡茶机价格策略分析</w:t>
      </w:r>
      <w:r>
        <w:rPr>
          <w:rFonts w:hint="eastAsia"/>
        </w:rPr>
        <w:br/>
      </w:r>
      <w:r>
        <w:rPr>
          <w:rFonts w:hint="eastAsia"/>
        </w:rPr>
        <w:t>　　　　二、泡茶机渠道策略分析</w:t>
      </w:r>
      <w:r>
        <w:rPr>
          <w:rFonts w:hint="eastAsia"/>
        </w:rPr>
        <w:br/>
      </w:r>
      <w:r>
        <w:rPr>
          <w:rFonts w:hint="eastAsia"/>
        </w:rPr>
        <w:t>　　第二节 泡茶机销售策略分析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提高泡茶机企业竞争力的策略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一、提高中国泡茶机企业核心竞争力的对策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二、泡茶机企业提升竞争力的主要方向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三、影响泡茶机企业核心竞争力的因素及提升途径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四、提高泡茶机企业竞争力的策略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对我国泡茶机品牌的战略思考</w:t>
      </w:r>
      <w:r>
        <w:rPr>
          <w:rFonts w:hint="eastAsia"/>
        </w:rPr>
        <w:br/>
      </w:r>
      <w:r>
        <w:rPr>
          <w:rFonts w:hint="eastAsia"/>
        </w:rPr>
        <w:t>　　　　一、泡茶机实施品牌战略的意义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二、泡茶机企业品牌的现状分析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三、我国泡茶机企业的品牌战略</w:t>
      </w:r>
      <w:r>
        <w:rPr>
          <w:rFonts w:hint="eastAsia"/>
        </w:rPr>
        <w:br/>
      </w:r>
      <w:r>
        <w:rPr>
          <w:rFonts w:hint="eastAsia"/>
        </w:rPr>
        <w:t>　　　　四、泡茶机品牌战略管理的策略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中国泡茶机行业营销策略分析</w:t>
      </w:r>
      <w:r>
        <w:rPr>
          <w:rFonts w:hint="eastAsia"/>
        </w:rPr>
        <w:br/>
      </w:r>
      <w:r>
        <w:rPr>
          <w:rFonts w:hint="eastAsia"/>
        </w:rPr>
        <w:t>　　第一节 泡茶机市场推广策略研究分析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一、做好泡茶机产品导入</w:t>
      </w:r>
      <w:r>
        <w:rPr>
          <w:rFonts w:hint="eastAsia"/>
        </w:rPr>
        <w:br/>
      </w:r>
      <w:r>
        <w:rPr>
          <w:rFonts w:hint="eastAsia"/>
        </w:rPr>
        <w:t>　　　　二、做好泡茶机产品组合和产品线决策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三、泡茶机行业城市市场推广策略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泡茶机行业渠道营销研究分析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一、泡茶机行业营销环境分析</w:t>
      </w:r>
      <w:r>
        <w:rPr>
          <w:rFonts w:hint="eastAsia"/>
        </w:rPr>
        <w:br/>
      </w:r>
      <w:r>
        <w:rPr>
          <w:rFonts w:hint="eastAsia"/>
        </w:rPr>
        <w:t>　　　　二、泡茶机行业现存的营销渠道分析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三、泡茶机行业终端市场营销管理策略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泡茶机行业营销战略研究分析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一、中国泡茶机行业有效整合营销策略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二、建立泡茶机行业厂商的双嬴模式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2025-2031年中国泡茶机行业前景与风险预测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2025年泡茶机市场前景分析</w:t>
      </w:r>
      <w:r>
        <w:rPr>
          <w:rFonts w:hint="eastAsia"/>
        </w:rPr>
        <w:br/>
      </w:r>
      <w:r>
        <w:rPr>
          <w:rFonts w:hint="eastAsia"/>
        </w:rPr>
        <w:t>　　第二节 2025年泡茶机发展趋势预测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2025-2031年中国泡茶机行业投资特性分析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一、2025-2031年中国泡茶机行业进入壁垒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二、2025-2031年中国泡茶机行业盈利模式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三、2025-2031年中国泡茶机行业盈利因素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2025-2031年中国泡茶机行业投资机会分析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一、2025-2031年中国泡茶机细分市场投资机会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二、2025-2031年中国泡茶机行业区域市场投资潜力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2025-2031年中国泡茶机行业投资风险分析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一、2025-2031年中国泡茶机行业市场竞争风险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二、2025-2031年中国泡茶机行业技术风险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三、2025-2031年中国泡茶机行业政策风险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四、2025-2031年中国泡茶机行业进入退出风险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2025-2031年中国泡茶机行业盈利模式与投资策略分析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国外泡茶机行业投资现状及经营模式分析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一、境外泡茶机行业成长情况调查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中国泡茶机行业商业模式探讨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中国泡茶机行业投资国际化发展战略分析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中国泡茶机行业投资策略分析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中国泡茶机行业资本运作战略选择方案研究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中:智:林:：中国泡茶机行业多元化经营战略的可行性分析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泡茶机行业历程</w:t>
      </w:r>
      <w:r>
        <w:rPr>
          <w:rFonts w:hint="eastAsia"/>
        </w:rPr>
        <w:br/>
      </w:r>
      <w:r>
        <w:rPr>
          <w:rFonts w:hint="eastAsia"/>
        </w:rPr>
        <w:t>　　图表 泡茶机行业生命周期</w:t>
      </w:r>
      <w:r>
        <w:rPr>
          <w:rFonts w:hint="eastAsia"/>
        </w:rPr>
        <w:br/>
      </w:r>
      <w:r>
        <w:rPr>
          <w:rFonts w:hint="eastAsia"/>
        </w:rPr>
        <w:t>　　图表 泡茶机行业产业链分析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2019-2024年中国泡茶机行业市场规模及增长情况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2019-2024年泡茶机行业市场容量分析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2019-2024年中国泡茶机行业产能统计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2019-2024年中国泡茶机行业产量及增长趋势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2019-2024年中国泡茶机市场需求量及增速统计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2025年中国泡茶机行业需求领域分布格局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2019-2024年中国泡茶机行业销售收入分析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2019-2024年中国泡茶机行业盈利情况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2019-2024年中国泡茶机行业利润总额统计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2019-2024年中国泡茶机进口数量分析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2019-2024年中国泡茶机进口金额分析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2019-2024年中国泡茶机出口数量分析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2019-2024年中国泡茶机出口金额分析</w:t>
      </w:r>
      <w:r>
        <w:rPr>
          <w:rFonts w:hint="eastAsia"/>
        </w:rPr>
        <w:br/>
      </w:r>
      <w:r>
        <w:rPr>
          <w:rFonts w:hint="eastAsia"/>
        </w:rPr>
        <w:t>　　图表 2025年中国泡茶机进口国家及地区分析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2025年中国泡茶机出口国家及地区分析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2019-2024年中国泡茶机行业企业数量情况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2019-2024年中国泡茶机行业企业平均规模情况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**地区泡茶机市场规模及增长情况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**地区泡茶机行业市场需求情况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**地区泡茶机市场规模及增长情况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**地区泡茶机行业市场需求情况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**地区泡茶机市场规模及增长情况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**地区泡茶机行业市场需求情况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**地区泡茶机市场规模及增长情况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**地区泡茶机行业市场需求情况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泡茶机重点企业（一）基本信息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泡茶机重点企业（一）经营情况分析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泡茶机重点企业（一）主要经济指标情况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泡茶机重点企业（一）盈利能力情况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泡茶机重点企业（一）偿债能力情况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泡茶机重点企业（一）运营能力情况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泡茶机重点企业（一）成长能力情况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泡茶机重点企业（二）基本信息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泡茶机重点企业（二）经营情况分析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泡茶机重点企业（二）主要经济指标情况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泡茶机重点企业（二）盈利能力情况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泡茶机重点企业（二）偿债能力情况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泡茶机重点企业（二）运营能力情况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泡茶机重点企业（二）成长能力情况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泡茶机重点企业（三）基本信息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泡茶机重点企业（三）经营情况分析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泡茶机重点企业（三）主要经济指标情况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泡茶机重点企业（三）盈利能力情况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泡茶机重点企业（三）偿债能力情况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泡茶机重点企业（三）运营能力情况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泡茶机重点企业（三）成长能力情况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2025-2031年中国泡茶机行业产能预测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2025-2031年中国泡茶机行业产量预测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2025-2031年中国泡茶机市场需求量预测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2025-2031年中国泡茶机行业供需平衡预测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2025-2031年中国泡茶机行业市场容量预测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2025-2031年中国泡茶机行业市场规模预测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2025-2031年中国泡茶机市场前景分析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2025-2031年中国泡茶机行业发展趋势预测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636b642be34f69" w:history="1">
        <w:r>
          <w:rPr>
            <w:rStyle w:val="Hyperlink"/>
          </w:rPr>
          <w:t>2025-2031年中国泡茶机行业发展分析与市场前景报告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3095599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e636b642be34f69" w:history="1">
        <w:r>
          <w:rPr>
            <w:rStyle w:val="Hyperlink"/>
          </w:rPr>
          <w:t>https://www.20087.com/9/59/PaoChaJiFaZhanQianJingFenXi.html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be6da188784023" w:history="1">
      <w:r>
        <w:rPr>
          <w:rStyle w:val="Hyperlink"/>
        </w:rPr>
        <w:t>2025-2031年中国泡茶机行业发展分析与市场前景报告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PaoChaJiFaZhanQianJingFenXi.html" TargetMode="External" Id="R2e636b642be34f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PaoChaJiFaZhanQianJingFenXi.html" TargetMode="External" Id="R87be6da1887840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2024-11-10T00:33:00Z</dcterms:created>
  <dcterms:modified xsi:type="dcterms:W3CDTF">2024-11-10T01:33:00Z</dcterms:modified>
  <dc:subject>2025-2031年中国泡茶机行业发展分析与市场前景报告</dc:subject>
  <dc:title>2025-2031年中国泡茶机行业发展分析与市场前景报告</dc:title>
  <cp:keywords>2025-2031年中国泡茶机行业发展分析与市场前景报告</cp:keywords>
  <dc:description>2025-2031年中国泡茶机行业发展分析与市场前景报告</dc:description>
</cp:coreProperties>
</file>