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e06c99bbb4df8" w:history="1">
              <w:r>
                <w:rPr>
                  <w:rStyle w:val="Hyperlink"/>
                </w:rPr>
                <w:t>2026-2032年中国双桶洗衣机行业市场现状及投资前景分析报告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e06c99bbb4df8" w:history="1">
              <w:r>
                <w:rPr>
                  <w:rStyle w:val="Hyperlink"/>
                </w:rPr>
                <w:t>2026-2032年中国双桶洗衣机行业市场现状及投资前景分析报告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e06c99bbb4df8" w:history="1">
                <w:r>
                  <w:rPr>
                    <w:rStyle w:val="Hyperlink"/>
                  </w:rPr>
                  <w:t>https://www.20087.com/8/9A/ShuangTongXiYiJiDiaoChaBaoGao.html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桶洗衣机是洗衣设备的一种创新设计，通过两个独立的洗涤桶满足了分类洗涤的需求，尤其适合对衣物材质敏感或有婴幼儿的家庭。市场上的双桶洗衣机普遍采用了智能控制技术，如WiFi远程控制、自动投放洗涤剂等功能，提升了用户的便利性。同时，节水节电和静音设计也成为产品升级的重点。</w:t>
      </w:r>
      <w:r>
        <w:rPr>
          <w:rFonts w:hint="eastAsia"/>
        </w:rPr>
        <w:br/>
      </w:r>
      <w:r>
        <w:rPr>
          <w:rFonts w:hint="eastAsia"/>
        </w:rPr>
        <w:t>　　双桶洗衣机的未来趋势将向更加智能化和环保节能方向发展。随着物联网技术的深化应用，洗衣机将更好地融入智能家居生态系统，提供个性化洗涤方案，甚至根据衣物标签自动调整洗涤程序。此外，材料科学的进步将推动洗衣机桶体的轻量化和耐用性，而高效电机和循环水利用系统的应用将大幅降低能耗和水资源消耗。环保材料和易回收设计也将成为产品创新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e06c99bbb4df8" w:history="1">
        <w:r>
          <w:rPr>
            <w:rStyle w:val="Hyperlink"/>
          </w:rPr>
          <w:t>2026-2032年中国双桶洗衣机行业市场现状及投资前景分析报告</w:t>
        </w:r>
      </w:hyperlink>
      <w:r>
        <w:rPr>
          <w:rFonts w:hint="eastAsia"/>
        </w:rPr>
        <w:t>》系统梳理了双桶洗衣机行业产业链结构，分析双桶洗衣机行业市场规模、需求特征及价格动态，客观呈现双桶洗衣机行业发展现状。报告研究了双桶洗衣机技术发展现状及未来方向，结合市场趋势科学预测增长空间，并解析双桶洗衣机重点企业的竞争格局与品牌表现。通过对双桶洗衣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双桶洗衣机产业概述</w:t>
      </w:r>
      <w:r>
        <w:rPr>
          <w:rFonts w:hint="eastAsia"/>
        </w:rPr>
        <w:br/>
      </w:r>
      <w:r>
        <w:rPr>
          <w:rFonts w:hint="eastAsia"/>
        </w:rPr>
        <w:t>　　第一节 双桶洗衣机产业定义</w:t>
      </w:r>
      <w:r>
        <w:rPr>
          <w:rFonts w:hint="eastAsia"/>
        </w:rPr>
        <w:br/>
      </w:r>
      <w:r>
        <w:rPr>
          <w:rFonts w:hint="eastAsia"/>
        </w:rPr>
        <w:t>　　第二节 双桶洗衣机产业发展历程</w:t>
      </w:r>
      <w:r>
        <w:rPr>
          <w:rFonts w:hint="eastAsia"/>
        </w:rPr>
        <w:br/>
      </w:r>
      <w:r>
        <w:rPr>
          <w:rFonts w:hint="eastAsia"/>
        </w:rPr>
        <w:t>　　第三节 双桶洗衣机分类情况</w:t>
      </w:r>
      <w:r>
        <w:rPr>
          <w:rFonts w:hint="eastAsia"/>
        </w:rPr>
        <w:br/>
      </w:r>
      <w:r>
        <w:rPr>
          <w:rFonts w:hint="eastAsia"/>
        </w:rPr>
        <w:t>　　第四节 双桶洗衣机产业链分析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2025-2026年双桶洗衣机行业发展环境分析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双桶洗衣机行业经济环境分析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我国双桶洗衣机行业政策环境分析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一、双桶洗衣机产业政策分析</w:t>
      </w:r>
      <w:r>
        <w:rPr>
          <w:rFonts w:hint="eastAsia"/>
        </w:rPr>
        <w:br/>
      </w:r>
      <w:r>
        <w:rPr>
          <w:rFonts w:hint="eastAsia"/>
        </w:rPr>
        <w:t>　　　　二、相关双桶洗衣机产业政策影响分析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我国双桶洗衣机行业技术环境分析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一、我国双桶洗衣机技术发展概况</w:t>
      </w:r>
      <w:r>
        <w:rPr>
          <w:rFonts w:hint="eastAsia"/>
        </w:rPr>
        <w:br/>
      </w:r>
      <w:r>
        <w:rPr>
          <w:rFonts w:hint="eastAsia"/>
        </w:rPr>
        <w:t>　　　　二、我国双桶洗衣机行业技术发展趋势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中国双桶洗衣机市场供需分析预测</w:t>
      </w:r>
      <w:r>
        <w:rPr>
          <w:rFonts w:hint="eastAsia"/>
        </w:rPr>
        <w:br/>
      </w:r>
      <w:r>
        <w:rPr>
          <w:rFonts w:hint="eastAsia"/>
        </w:rPr>
        <w:t>　　第一节 双桶洗衣机市场现状分析及预测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一、2020-2025年我国双桶洗衣机市场规模分析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二、2026-2032年我国双桶洗衣机市场规模预测</w:t>
      </w:r>
      <w:r>
        <w:rPr>
          <w:rFonts w:hint="eastAsia"/>
        </w:rPr>
        <w:br/>
      </w:r>
      <w:r>
        <w:rPr>
          <w:rFonts w:hint="eastAsia"/>
        </w:rPr>
        <w:t>　　第二节 双桶洗衣机行业供给分析及预测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一、2020-2025年我国双桶洗衣机行业产量分析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二、2026年我国双桶洗衣机行业产量特点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三、2026-2032年我国双桶洗衣机行业产量预测</w:t>
      </w:r>
      <w:r>
        <w:rPr>
          <w:rFonts w:hint="eastAsia"/>
        </w:rPr>
        <w:br/>
      </w:r>
      <w:r>
        <w:rPr>
          <w:rFonts w:hint="eastAsia"/>
        </w:rPr>
        <w:t>　　第三节 双桶洗衣机市场需求分析及预测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一、2020-2025年我国双桶洗衣机市场需求分析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二、2026年我国双桶洗衣机市场需求特点分析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三、2026-2032年我国双桶洗衣机市场需求预测</w:t>
      </w:r>
      <w:r>
        <w:rPr>
          <w:rFonts w:hint="eastAsia"/>
        </w:rPr>
        <w:br/>
      </w:r>
      <w:r>
        <w:rPr>
          <w:rFonts w:hint="eastAsia"/>
        </w:rPr>
        <w:t>　　第四节 双桶洗衣机行业进出口情况分析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一、2020-2025年我国双桶洗衣机进出口情况分析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二、2026年我国双桶洗衣机行业进出口特点分析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三、2026-2032年我国双桶洗衣机进出口情况预测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中国双桶洗衣机市场价格未来趋势分析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2020-2025年我国双桶洗衣机市场价格回顾分析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当前国内双桶洗衣机产品市场价格及评述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国内双桶洗衣机产品价格影响因素分析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2026-2032年我国双桶洗衣机市场价格趋势预测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双桶洗衣机行业细分市场调研分析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双桶洗衣机行业细分（一）市场调研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双桶洗衣机行业细分（二）市场调研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双桶洗衣机行业上、下游产业分析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双桶洗衣机产业链分析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二、双桶洗衣机产业链模型分析</w:t>
      </w:r>
      <w:r>
        <w:rPr>
          <w:rFonts w:hint="eastAsia"/>
        </w:rPr>
        <w:br/>
      </w:r>
      <w:r>
        <w:rPr>
          <w:rFonts w:hint="eastAsia"/>
        </w:rPr>
        <w:t>　　第二节 双桶洗衣机上游行业发展状况分析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双桶洗衣机下游产业发展状况分析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中国双桶洗衣机行业重点区域发展分析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一、中国双桶洗衣机行业重点区域市场结构变化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二、中国双桶洗衣机行业重点区域（一）发展分析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三、中国双桶洗衣机行业重点区域（二）发展分析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四、中国双桶洗衣机行业重点区域（三）发展分析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五、中国双桶洗衣机行业重点区域（四）发展分析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六、中国双桶洗衣机行业重点区域（五）发展分析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近几年双桶洗衣机行业重点企业发展分析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双桶洗衣机企业（一）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二、双桶洗衣机企业经营情况分析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三、双桶洗衣机企业发展规划及前景展望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双桶洗衣机企业（二）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二、双桶洗衣机企业经营情况分析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三、双桶洗衣机企业发展规划及前景展望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双桶洗衣机企业（三）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二、双桶洗衣机企业经营情况分析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三、双桶洗衣机企业发展规划及前景展望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双桶洗衣机企业（四）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二、双桶洗衣机企业经营情况分析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三、双桶洗衣机企业发展规划及前景展望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双桶洗衣机企业（五）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二、双桶洗衣机企业经营情况分析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三、双桶洗衣机企业发展规划及前景展望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2020-2025年中国双桶洗衣机行业总体发展状况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中国双桶洗衣机行业规模情况分析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中国双桶洗衣机行业财务能力分析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双桶洗衣机行业竞争格局分析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2020-2025年中国双桶洗衣机行业集中度分析</w:t>
      </w:r>
      <w:r>
        <w:rPr>
          <w:rFonts w:hint="eastAsia"/>
        </w:rPr>
        <w:br/>
      </w:r>
      <w:r>
        <w:rPr>
          <w:rFonts w:hint="eastAsia"/>
        </w:rPr>
        <w:t>　　第二节 双桶洗衣机行业SWOT分析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2026-2032年中国双桶洗衣机行业竞争格局预测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2026-2032年双桶洗衣机行业发展趋势及投资风险分析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当前双桶洗衣机行业存在的问题</w:t>
      </w:r>
      <w:r>
        <w:rPr>
          <w:rFonts w:hint="eastAsia"/>
        </w:rPr>
        <w:br/>
      </w:r>
      <w:r>
        <w:rPr>
          <w:rFonts w:hint="eastAsia"/>
        </w:rPr>
        <w:t>　　第二节 双桶洗衣机未来发展预测分析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一、中国双桶洗衣机发展方向分析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二、2026-2032年中国双桶洗衣机行业发展规模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三、2026-2032年中国双桶洗衣机行业发展趋势预测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2026-2032年中国双桶洗衣机行业投资风险分析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一、双桶洗衣机市场竞争风险</w:t>
      </w:r>
      <w:r>
        <w:rPr>
          <w:rFonts w:hint="eastAsia"/>
        </w:rPr>
        <w:br/>
      </w:r>
      <w:r>
        <w:rPr>
          <w:rFonts w:hint="eastAsia"/>
        </w:rPr>
        <w:t>　　　　二、双桶洗衣机原材料压力风险分析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三、双桶洗衣机技术风险分析</w:t>
      </w:r>
      <w:r>
        <w:rPr>
          <w:rFonts w:hint="eastAsia"/>
        </w:rPr>
        <w:br/>
      </w:r>
      <w:r>
        <w:rPr>
          <w:rFonts w:hint="eastAsia"/>
        </w:rPr>
        <w:t>　　　　四、双桶洗衣机政策和体制风险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双桶洗衣机行业投资情况与发展前景分析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2025-2026年双桶洗衣机行业投资情况分析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一、双桶洗衣机总体投资结构</w:t>
      </w:r>
      <w:r>
        <w:rPr>
          <w:rFonts w:hint="eastAsia"/>
        </w:rPr>
        <w:br/>
      </w:r>
      <w:r>
        <w:rPr>
          <w:rFonts w:hint="eastAsia"/>
        </w:rPr>
        <w:t>　　　　二、双桶洗衣机投资规模情况</w:t>
      </w:r>
      <w:r>
        <w:rPr>
          <w:rFonts w:hint="eastAsia"/>
        </w:rPr>
        <w:br/>
      </w:r>
      <w:r>
        <w:rPr>
          <w:rFonts w:hint="eastAsia"/>
        </w:rPr>
        <w:t>　　　　三、双桶洗衣机投资增速情况</w:t>
      </w:r>
      <w:r>
        <w:rPr>
          <w:rFonts w:hint="eastAsia"/>
        </w:rPr>
        <w:br/>
      </w:r>
      <w:r>
        <w:rPr>
          <w:rFonts w:hint="eastAsia"/>
        </w:rPr>
        <w:t>　　　　四、双桶洗衣机分地区投资分析</w:t>
      </w:r>
      <w:r>
        <w:rPr>
          <w:rFonts w:hint="eastAsia"/>
        </w:rPr>
        <w:br/>
      </w:r>
      <w:r>
        <w:rPr>
          <w:rFonts w:hint="eastAsia"/>
        </w:rPr>
        <w:t>　　第二节 双桶洗衣机行业投资机会分析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一、双桶洗衣机投资项目分析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二、可以投资的双桶洗衣机模式</w:t>
      </w:r>
      <w:r>
        <w:rPr>
          <w:rFonts w:hint="eastAsia"/>
        </w:rPr>
        <w:br/>
      </w:r>
      <w:r>
        <w:rPr>
          <w:rFonts w:hint="eastAsia"/>
        </w:rPr>
        <w:t>　　　　三、2026年双桶洗衣机投资机会分析</w:t>
      </w:r>
      <w:r>
        <w:rPr>
          <w:rFonts w:hint="eastAsia"/>
        </w:rPr>
        <w:br/>
      </w:r>
      <w:r>
        <w:rPr>
          <w:rFonts w:hint="eastAsia"/>
        </w:rPr>
        <w:t>　　　　四、2026年双桶洗衣机投资新方向</w:t>
      </w:r>
      <w:r>
        <w:rPr>
          <w:rFonts w:hint="eastAsia"/>
        </w:rPr>
        <w:br/>
      </w:r>
      <w:r>
        <w:rPr>
          <w:rFonts w:hint="eastAsia"/>
        </w:rPr>
        <w:t>　　第三节 中-智-林：双桶洗衣机行业发展前景分析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一、2026年双桶洗衣机市场发展前景</w:t>
      </w:r>
      <w:r>
        <w:rPr>
          <w:rFonts w:hint="eastAsia"/>
        </w:rPr>
        <w:br/>
      </w:r>
      <w:r>
        <w:rPr>
          <w:rFonts w:hint="eastAsia"/>
        </w:rPr>
        <w:t>　　　　二、2026年双桶洗衣机市场面临的发展商机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双桶洗衣机行业研究观点及建议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双桶洗衣机行业历程</w:t>
      </w:r>
      <w:r>
        <w:rPr>
          <w:rFonts w:hint="eastAsia"/>
        </w:rPr>
        <w:br/>
      </w:r>
      <w:r>
        <w:rPr>
          <w:rFonts w:hint="eastAsia"/>
        </w:rPr>
        <w:t>　　图表 双桶洗衣机行业生命周期</w:t>
      </w:r>
      <w:r>
        <w:rPr>
          <w:rFonts w:hint="eastAsia"/>
        </w:rPr>
        <w:br/>
      </w:r>
      <w:r>
        <w:rPr>
          <w:rFonts w:hint="eastAsia"/>
        </w:rPr>
        <w:t>　　图表 双桶洗衣机行业产业链分析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2020-2025年中国双桶洗衣机行业市场规模及增长情况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2020-2025年双桶洗衣机行业市场容量分析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2020-2025年中国双桶洗衣机行业产能统计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2020-2025年中国双桶洗衣机行业产量及增长趋势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2020-2025年中国双桶洗衣机市场需求量及增速统计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2026年中国双桶洗衣机行业需求领域分布格局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2020-2025年中国双桶洗衣机行业销售收入分析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2020-2025年中国双桶洗衣机行业盈利情况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2020-2025年中国双桶洗衣机行业利润总额统计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2020-2025年中国双桶洗衣机进口数量分析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2020-2025年中国双桶洗衣机进口金额分析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2020-2025年中国双桶洗衣机出口数量分析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2020-2025年中国双桶洗衣机出口金额分析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2026年中国双桶洗衣机进口国家及地区分析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2026年中国双桶洗衣机出口国家及地区分析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2020-2025年中国双桶洗衣机行业企业数量情况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2020-2025年中国双桶洗衣机行业企业平均规模情况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**地区双桶洗衣机市场规模及增长情况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**地区双桶洗衣机行业市场需求情况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**地区双桶洗衣机市场规模及增长情况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**地区双桶洗衣机行业市场需求情况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**地区双桶洗衣机市场规模及增长情况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**地区双桶洗衣机行业市场需求情况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**地区双桶洗衣机市场规模及增长情况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**地区双桶洗衣机行业市场需求情况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2026-2032年中国双桶洗衣机行业产能预测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2026-2032年中国双桶洗衣机行业产量预测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2026-2032年中国双桶洗衣机市场需求量预测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2026-2032年中国双桶洗衣机行业供需平衡预测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2026-2032年中国双桶洗衣机行业市场容量预测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2026-2032年中国双桶洗衣机行业市场规模预测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2026年中国双桶洗衣机市场前景分析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2026年中国双桶洗衣机发展趋势预测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e06c99bbb4df8" w:history="1">
        <w:r>
          <w:rPr>
            <w:rStyle w:val="Hyperlink"/>
          </w:rPr>
          <w:t>2026-2032年中国双桶洗衣机行业市场现状及投资前景分析报告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e06c99bbb4df8" w:history="1">
        <w:r>
          <w:rPr>
            <w:rStyle w:val="Hyperlink"/>
          </w:rPr>
          <w:t>https://www.20087.com/8/9A/ShuangTongXiYiJiDiaoChaBaoGao.html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桶洗衣机品牌排行榜、双桶洗衣机拆卸图解、双缸波轮洗衣机、双桶洗衣机洗涤不转了自己怎么修、双桶洗衣机多少钱、双桶洗衣机洗涤桶有异响怎么办?、海尔10公斤双缸洗衣机价格、双桶洗衣机脱水桶不转、老款双桶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a8080244342b3" w:history="1">
      <w:r>
        <w:rPr>
          <w:rStyle w:val="Hyperlink"/>
        </w:rPr>
        <w:t>2026-2032年中国双桶洗衣机行业市场现状及投资前景分析报告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ShuangTongXiYiJiDiaoChaBaoGao.html" TargetMode="External" Id="Rec2e06c99bbb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ShuangTongXiYiJiDiaoChaBaoGao.html" TargetMode="External" Id="R102a80802443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2025-10-22T00:15:00Z</dcterms:created>
  <dcterms:modified xsi:type="dcterms:W3CDTF">2025-10-22T01:15:00Z</dcterms:modified>
  <dc:subject>2026-2032年中国双桶洗衣机行业市场现状及投资前景分析报告</dc:subject>
  <dc:title>2026-2032年中国双桶洗衣机行业市场现状及投资前景分析报告</dc:title>
  <cp:keywords>2026-2032年中国双桶洗衣机行业市场现状及投资前景分析报告</cp:keywords>
  <dc:description>2026-2032年中国双桶洗衣机行业市场现状及投资前景分析报告</dc:description>
</cp:coreProperties>
</file>