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7bfa2120a48be" w:history="1">
              <w:r>
                <w:rPr>
                  <w:rStyle w:val="Hyperlink"/>
                </w:rPr>
                <w:t>2025-2031年花岗石台面板行业发展调研及市场前景分析报告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7bfa2120a48be" w:history="1">
              <w:r>
                <w:rPr>
                  <w:rStyle w:val="Hyperlink"/>
                </w:rPr>
                <w:t>2025-2031年花岗石台面板行业发展调研及市场前景分析报告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7bfa2120a48be" w:history="1">
                <w:r>
                  <w:rPr>
                    <w:rStyle w:val="Hyperlink"/>
                  </w:rPr>
                  <w:t>https://www.20087.com/1/30/HuaGangShiTaiMianBanShiChangQianJing.html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台面板凭借其天然石材的美观、坚硬和耐久性，成为厨房和浴室装修的热门选择。花岗石的自然纹理和丰富的颜色选择，能够为室内空间增添一份奢华感。近年来，随着石材加工技术的革新，花岗石台面板的边缘处理和表面抛光更加精致，安装过程中的精确度和效率也大大提高。</w:t>
      </w:r>
      <w:r>
        <w:rPr>
          <w:rFonts w:hint="eastAsia"/>
        </w:rPr>
        <w:br/>
      </w:r>
      <w:r>
        <w:rPr>
          <w:rFonts w:hint="eastAsia"/>
        </w:rPr>
        <w:t>　　未来，花岗石台面板的发展将趋向于可持续性和设计的创新。可持续采石和加工流程的优化，将减少对环境的影响，同时，采用再生花岗石材料将推动行业的绿色发展。设计方面，薄型化和大尺寸化将是趋势，超薄花岗石板不仅减轻了重量，还便于运输和安装，而大尺寸板材则能减少接缝，呈现更加连贯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7bfa2120a48be" w:history="1">
        <w:r>
          <w:rPr>
            <w:rStyle w:val="Hyperlink"/>
          </w:rPr>
          <w:t>2025-2031年花岗石台面板行业发展调研及市场前景分析报告</w:t>
        </w:r>
      </w:hyperlink>
      <w:r>
        <w:rPr>
          <w:rFonts w:hint="eastAsia"/>
        </w:rPr>
        <w:t>》全面分析了花岗石台面板行业的市场规模、供需状况及产业链结构，深入探讨了花岗石台面板各细分市场的品牌竞争情况和价格动态，聚焦花岗石台面板重点企业经营现状，揭示了行业的集中度和竞争格局。此外，花岗石台面板报告对花岗石台面板行业的市场前景进行了科学预测，揭示了行业未来的发展趋势、潜在风险和机遇。花岗石台面板报告旨在为花岗石台面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中国花岗石台面板行业发展环境</w:t>
      </w:r>
      <w:r>
        <w:rPr>
          <w:rFonts w:hint="eastAsia"/>
        </w:rPr>
        <w:br/>
      </w:r>
      <w:r>
        <w:rPr>
          <w:rFonts w:hint="eastAsia"/>
        </w:rPr>
        <w:t>　　第一节 花岗石台面板行业及属性分析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中国花岗石台面板生产现状分析</w:t>
      </w:r>
      <w:r>
        <w:rPr>
          <w:rFonts w:hint="eastAsia"/>
        </w:rPr>
        <w:br/>
      </w:r>
      <w:r>
        <w:rPr>
          <w:rFonts w:hint="eastAsia"/>
        </w:rPr>
        <w:t>　　第一节 花岗石台面板行业总体规模</w:t>
      </w:r>
      <w:r>
        <w:rPr>
          <w:rFonts w:hint="eastAsia"/>
        </w:rPr>
        <w:br/>
      </w:r>
      <w:r>
        <w:rPr>
          <w:rFonts w:hint="eastAsia"/>
        </w:rPr>
        <w:t>　　第一节 花岗石台面板产能概况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花岗石台面板市场容量概况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花岗石台面板产业的生命周期分析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花岗石台面板产业供需情况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2025年中国花岗石台面板市场供需监测分析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2025年中国花岗石台面板市场竞争格局与厂商市场竞争力评价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我国花岗石台面板行业供需状况分析</w:t>
      </w:r>
      <w:r>
        <w:rPr>
          <w:rFonts w:hint="eastAsia"/>
        </w:rPr>
        <w:br/>
      </w:r>
      <w:r>
        <w:rPr>
          <w:rFonts w:hint="eastAsia"/>
        </w:rPr>
        <w:t>　　第一节 花岗石台面板行业市场需求分析</w:t>
      </w:r>
      <w:r>
        <w:rPr>
          <w:rFonts w:hint="eastAsia"/>
        </w:rPr>
        <w:br/>
      </w:r>
      <w:r>
        <w:rPr>
          <w:rFonts w:hint="eastAsia"/>
        </w:rPr>
        <w:t>　　第二节 花岗石台面板行业供给能力分析</w:t>
      </w:r>
      <w:r>
        <w:rPr>
          <w:rFonts w:hint="eastAsia"/>
        </w:rPr>
        <w:br/>
      </w:r>
      <w:r>
        <w:rPr>
          <w:rFonts w:hint="eastAsia"/>
        </w:rPr>
        <w:t>　　第三节 花岗石台面板行业进出口贸易分析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花岗石台面板行业竞争绩效分析</w:t>
      </w:r>
      <w:r>
        <w:rPr>
          <w:rFonts w:hint="eastAsia"/>
        </w:rPr>
        <w:br/>
      </w:r>
      <w:r>
        <w:rPr>
          <w:rFonts w:hint="eastAsia"/>
        </w:rPr>
        <w:t>　　第一节 花岗石台面板行业总体效益水平分析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花岗石台面板行业产业集中度分析</w:t>
      </w:r>
      <w:r>
        <w:rPr>
          <w:rFonts w:hint="eastAsia"/>
        </w:rPr>
        <w:br/>
      </w:r>
      <w:r>
        <w:rPr>
          <w:rFonts w:hint="eastAsia"/>
        </w:rPr>
        <w:t>　　第三节 花岗石台面板行业不同所有制企业绩效分析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花岗石台面板行业不同规模企业绩效分析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花岗石台面板市场分销体系分析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2025年花岗石台面板市场发展前景预测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我国花岗石台面板行业投融资分析</w:t>
      </w:r>
      <w:r>
        <w:rPr>
          <w:rFonts w:hint="eastAsia"/>
        </w:rPr>
        <w:br/>
      </w:r>
      <w:r>
        <w:rPr>
          <w:rFonts w:hint="eastAsia"/>
        </w:rPr>
        <w:t>　　第一节 我国花岗石台面板行业企业所有制状况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我国花岗石台面板行业外资进入状况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我国花岗石台面板行业合作与并购</w:t>
      </w:r>
      <w:r>
        <w:rPr>
          <w:rFonts w:hint="eastAsia"/>
        </w:rPr>
        <w:br/>
      </w:r>
      <w:r>
        <w:rPr>
          <w:rFonts w:hint="eastAsia"/>
        </w:rPr>
        <w:t>　　第四节 我国花岗石台面板行业投资体制分析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我国花岗石台面板行业资本市场融资分析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花岗石台面板产业投资策略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花岗石台面板企业发展调研分析</w:t>
      </w:r>
      <w:r>
        <w:rPr>
          <w:rFonts w:hint="eastAsia"/>
        </w:rPr>
        <w:br/>
      </w:r>
      <w:r>
        <w:rPr>
          <w:rFonts w:hint="eastAsia"/>
        </w:rPr>
        <w:t>　　第一节 花岗石台面板企业（一）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花岗石台面板企业（二）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花岗石台面板企业（三）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花岗石台面板企业（四）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花岗石台面板企业（五）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花岗石台面板企业（六）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2025年中国花岗石台面板产业投资分析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花岗石台面板相关产业2024年走势分析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花岗石台面板行业成长能力及稳定性分析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花岗石台面板行业生命周期分析</w:t>
      </w:r>
      <w:r>
        <w:rPr>
          <w:rFonts w:hint="eastAsia"/>
        </w:rPr>
        <w:br/>
      </w:r>
      <w:r>
        <w:rPr>
          <w:rFonts w:hint="eastAsia"/>
        </w:rPr>
        <w:t>　　第二节 花岗石台面板行业增长性与波动性分析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花岗石台面板行业集中程度分析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花岗石台面板行业风险趋势分析与对策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花岗石台面板行业风险分析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花岗石台面板行业投资风险及控制策略分析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一、2025-2031年花岗石台面板行业市场风险及控制策略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二、2025-2031年花岗石台面板行业政策风险及控制策略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三、2025-2031年花岗石台面板行业经营风险及控制策略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四、2025-2031年花岗石台面板同业竞争风险及控制策略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五、2025-2031年花岗石台面板行业其他风险及控制策略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花岗石台面板产业投资风险</w:t>
      </w:r>
      <w:r>
        <w:rPr>
          <w:rFonts w:hint="eastAsia"/>
        </w:rPr>
        <w:br/>
      </w:r>
      <w:r>
        <w:rPr>
          <w:rFonts w:hint="eastAsia"/>
        </w:rPr>
        <w:t>　　第一节 花岗石台面板行业宏观调控风险</w:t>
      </w:r>
      <w:r>
        <w:rPr>
          <w:rFonts w:hint="eastAsia"/>
        </w:rPr>
        <w:br/>
      </w:r>
      <w:r>
        <w:rPr>
          <w:rFonts w:hint="eastAsia"/>
        </w:rPr>
        <w:t>　　第二节 花岗石台面板行业竞争风险</w:t>
      </w:r>
      <w:r>
        <w:rPr>
          <w:rFonts w:hint="eastAsia"/>
        </w:rPr>
        <w:br/>
      </w:r>
      <w:r>
        <w:rPr>
          <w:rFonts w:hint="eastAsia"/>
        </w:rPr>
        <w:t>　　第三节 花岗石台面板行业供需波动风险</w:t>
      </w:r>
      <w:r>
        <w:rPr>
          <w:rFonts w:hint="eastAsia"/>
        </w:rPr>
        <w:br/>
      </w:r>
      <w:r>
        <w:rPr>
          <w:rFonts w:hint="eastAsia"/>
        </w:rPr>
        <w:t>　　第四节 花岗石台面板行业技术创新风险</w:t>
      </w:r>
      <w:r>
        <w:rPr>
          <w:rFonts w:hint="eastAsia"/>
        </w:rPr>
        <w:br/>
      </w:r>
      <w:r>
        <w:rPr>
          <w:rFonts w:hint="eastAsia"/>
        </w:rPr>
        <w:t>　　第五节 花岗石台面板行业经营管理风险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2025-2031年中国花岗石台面板行业发展趋势研究分析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2025-2031年花岗石台面板行业国际市场预测</w:t>
      </w:r>
      <w:r>
        <w:rPr>
          <w:rFonts w:hint="eastAsia"/>
        </w:rPr>
        <w:br/>
      </w:r>
      <w:r>
        <w:rPr>
          <w:rFonts w:hint="eastAsia"/>
        </w:rPr>
        <w:t>　　　　一、花岗石台面板行业产能预测</w:t>
      </w:r>
      <w:r>
        <w:rPr>
          <w:rFonts w:hint="eastAsia"/>
        </w:rPr>
        <w:br/>
      </w:r>
      <w:r>
        <w:rPr>
          <w:rFonts w:hint="eastAsia"/>
        </w:rPr>
        <w:t>　　　　二、花岗石台面板行业市场需求前景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中国花岗石台面板行业发展趋势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2025-2031年花岗石台面板行业中国市场预测</w:t>
      </w:r>
      <w:r>
        <w:rPr>
          <w:rFonts w:hint="eastAsia"/>
        </w:rPr>
        <w:br/>
      </w:r>
      <w:r>
        <w:rPr>
          <w:rFonts w:hint="eastAsia"/>
        </w:rPr>
        <w:t>　　　　一、花岗石台面板行业产能预测</w:t>
      </w:r>
      <w:r>
        <w:rPr>
          <w:rFonts w:hint="eastAsia"/>
        </w:rPr>
        <w:br/>
      </w:r>
      <w:r>
        <w:rPr>
          <w:rFonts w:hint="eastAsia"/>
        </w:rPr>
        <w:t>　　　　二、花岗石台面板行业市场需求前景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花岗石台面板行业投资机会分析研究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2025-2031年花岗石台面板行业主要区域投资机会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2025-2031年花岗石台面板行业出口市场投资机会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中智.林.－2025-2031年花岗石台面板行业企业的多元化投资机会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2019-2024年中国花岗石台面板市场规模及增长情况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2019-2024年中国花岗石台面板行业产量及增长趋势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2025-2031年中国花岗石台面板行业产量预测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2019-2024年中国花岗石台面板行业市场需求及增长情况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2025-2031年中国花岗石台面板行业市场需求预测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2019-2024年中国花岗石台面板行业利润及增长情况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**地区花岗石台面板市场规模及增长情况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**地区花岗石台面板市场规模及增长情况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**地区花岗石台面板行业市场需求情况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2019-2024年中国花岗石台面板行业出口情况分析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2019-2024年中国花岗石台面板行业产品市场价格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2025-2031年中国花岗石台面板行业产品市场价格走势预测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花岗石台面板重点企业经营情况分析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花岗石台面板重点企业经营情况分析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2025-2031年中国花岗石台面板市场规模预测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2025-2031年中国花岗石台面板行业利润预测</w:t>
      </w:r>
      <w:r>
        <w:rPr>
          <w:rFonts w:hint="eastAsia"/>
        </w:rPr>
        <w:br/>
      </w:r>
      <w:r>
        <w:rPr>
          <w:rFonts w:hint="eastAsia"/>
        </w:rPr>
        <w:t>　　图表 2025年花岗石台面板行业壁垒</w:t>
      </w:r>
      <w:r>
        <w:rPr>
          <w:rFonts w:hint="eastAsia"/>
        </w:rPr>
        <w:br/>
      </w:r>
      <w:r>
        <w:rPr>
          <w:rFonts w:hint="eastAsia"/>
        </w:rPr>
        <w:t>　　图表 2025年花岗石台面板市场前景分析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2025-2031年中国花岗石台面板市场需求预测</w:t>
      </w:r>
      <w:r>
        <w:rPr>
          <w:rFonts w:hint="eastAsia"/>
        </w:rPr>
        <w:br/>
      </w:r>
      <w:r>
        <w:rPr>
          <w:rFonts w:hint="eastAsia"/>
        </w:rPr>
        <w:t>　　图表 2025年花岗石台面板发展趋势预测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7bfa2120a48be" w:history="1">
        <w:r>
          <w:rPr>
            <w:rStyle w:val="Hyperlink"/>
          </w:rPr>
          <w:t>2025-2031年花岗石台面板行业发展调研及市场前景分析报告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7bfa2120a48be" w:history="1">
        <w:r>
          <w:rPr>
            <w:rStyle w:val="Hyperlink"/>
          </w:rPr>
          <w:t>https://www.20087.com/1/30/HuaGangShiTaiMianBanShiChangQianJing.html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热点：花岗石台面板图片大全、花岗石台面好吗、花岗石台面裂了如何修补、花岗岩石材厨房台面、花岗石做台面好还是石英石做台面好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3d7994b1469b" w:history="1">
      <w:r>
        <w:rPr>
          <w:rStyle w:val="Hyperlink"/>
        </w:rPr>
        <w:t>2025-2031年花岗石台面板行业发展调研及市场前景分析报告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GangShiTaiMianBanShiChangQianJing.html" TargetMode="External" Id="R2d07bfa2120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GangShiTaiMianBanShiChangQianJing.html" TargetMode="External" Id="Rae9f3d7994b1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2025-01-31T07:48:00Z</dcterms:created>
  <dcterms:modified xsi:type="dcterms:W3CDTF">2025-01-31T08:48:00Z</dcterms:modified>
  <dc:subject>2025-2031年花岗石台面板行业发展调研及市场前景分析报告</dc:subject>
  <dc:title>2025-2031年花岗石台面板行业发展调研及市场前景分析报告</dc:title>
  <cp:keywords>2025-2031年花岗石台面板行业发展调研及市场前景分析报告</cp:keywords>
  <dc:description>2025-2031年花岗石台面板行业发展调研及市场前景分析报告</dc:description>
</cp:coreProperties>
</file>