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32cf53bf24076" w:history="1">
              <w:r>
                <w:rPr>
                  <w:rStyle w:val="Hyperlink"/>
                </w:rPr>
                <w:t>全球与中国环氧玻璃鳞片漆行业发展分析及市场前景预测报告（2026-2032年）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32cf53bf24076" w:history="1">
              <w:r>
                <w:rPr>
                  <w:rStyle w:val="Hyperlink"/>
                </w:rPr>
                <w:t>全球与中国环氧玻璃鳞片漆行业发展分析及市场前景预测报告（2026-2032年）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32cf53bf24076" w:history="1">
                <w:r>
                  <w:rPr>
                    <w:rStyle w:val="Hyperlink"/>
                  </w:rPr>
                  <w:t>https://www.20087.com/1/20/HuanYangBoLiLinPianQiDeQianJingQuShi.html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玻璃鳞片漆是一种以环氧树脂为成膜物、掺入微米级玻璃鳞片的高性能防腐涂料，凭借鳞片在涂层中形成的“迷宫效应”，显著阻隔水汽、氧气及腐蚀介质渗透，广泛应用于化工储罐、海洋平台、烟气脱硫装置及跨海桥梁等严苛腐蚀环境。环氧玻璃鳞片漆强调高固体分、低VOC排放及与喷砂钢面的强附着力，施工多采用镘涂或高压无气喷涂。在基础设施长效防护与环保法规趋严背景下，该涂料在重防腐领域保持不可替代地位。然而，玻璃鳞片分散均匀性对施工工艺要求高；低温固化性能受限，冬季施工易出现流挂或固化不全；部分低价产品鳞片含量不足，削弱屏障效果。</w:t>
      </w:r>
      <w:r>
        <w:rPr>
          <w:rFonts w:hint="eastAsia"/>
        </w:rPr>
        <w:br/>
      </w:r>
      <w:r>
        <w:rPr>
          <w:rFonts w:hint="eastAsia"/>
        </w:rPr>
        <w:t>　　未来，环氧玻璃鳞片漆将向纳米改性、智能响应与绿色配方方向演进。市场调研网指出，纳米SiO₂或石墨烯掺杂可进一步提升致密性与力学强度；自修复微胶囊技术可在涂层划伤时释放修复剂，延长服役周期。在环保层面，水性环氧体系与生物基固化剂将降低VOC含量，满足更严苛的室内与密闭空间应用标准。此外，配套红外或超声在线监测技术可实时评估涂层完整性。尽管属传统重防腐材料，环氧玻璃鳞片漆在国家重大工程耐久性要求提升与双碳目标约束下，将持续通过材料创新巩固其在极端腐蚀防护领域的核心地位，并向智能化、可持续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32cf53bf24076" w:history="1">
        <w:r>
          <w:rPr>
            <w:rStyle w:val="Hyperlink"/>
          </w:rPr>
          <w:t>全球与中国环氧玻璃鳞片漆行业发展分析及市场前景预测报告（2026-2032年）</w:t>
        </w:r>
      </w:hyperlink>
      <w:r>
        <w:rPr>
          <w:rFonts w:hint="eastAsia"/>
        </w:rPr>
        <w:t>》，2025年环氧玻璃鳞片漆行业市场规模达 亿元，预计2032年市场规模将达 亿元，期间年均复合增长率（CAGR）达 %。报告全面分析了环氧玻璃鳞片漆行业的市场规模、产业链结构及技术现状，结合环氧玻璃鳞片漆市场需求、价格动态与竞争格局，提供了清晰的数据支持。报告预测了环氧玻璃鳞片漆发展趋势与市场前景，重点解读了环氧玻璃鳞片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按产品类型细分，全球环氧玻璃鳞片漆市场规模2021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溶剂型</w:t>
      </w:r>
      <w:r>
        <w:rPr>
          <w:rFonts w:hint="eastAsia"/>
        </w:rPr>
        <w:br/>
      </w:r>
      <w:r>
        <w:rPr>
          <w:rFonts w:hint="eastAsia"/>
        </w:rPr>
        <w:t>　　　　1.3.3 水性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按应用细分，全球环氧玻璃鳞片漆市场规模2021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工业涂装</w:t>
      </w:r>
      <w:r>
        <w:rPr>
          <w:rFonts w:hint="eastAsia"/>
        </w:rPr>
        <w:br/>
      </w:r>
      <w:r>
        <w:rPr>
          <w:rFonts w:hint="eastAsia"/>
        </w:rPr>
        <w:t>　　　　1.4.3 船舶涂装</w:t>
      </w:r>
      <w:r>
        <w:rPr>
          <w:rFonts w:hint="eastAsia"/>
        </w:rPr>
        <w:br/>
      </w:r>
      <w:r>
        <w:rPr>
          <w:rFonts w:hint="eastAsia"/>
        </w:rPr>
        <w:t>　　　　1.4.4 桥梁防腐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环氧玻璃鳞片漆行业发展总体概况</w:t>
      </w:r>
      <w:r>
        <w:rPr>
          <w:rFonts w:hint="eastAsia"/>
        </w:rPr>
        <w:br/>
      </w:r>
      <w:r>
        <w:rPr>
          <w:rFonts w:hint="eastAsia"/>
        </w:rPr>
        <w:t>　　　　1.5.2 环氧玻璃鳞片漆行业发展主要特点</w:t>
      </w:r>
      <w:r>
        <w:rPr>
          <w:rFonts w:hint="eastAsia"/>
        </w:rPr>
        <w:br/>
      </w:r>
      <w:r>
        <w:rPr>
          <w:rFonts w:hint="eastAsia"/>
        </w:rPr>
        <w:t>　　　　1.5.3 环氧玻璃鳞片漆行业发展影响因素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环氧玻璃鳞片漆有利因素</w:t>
      </w:r>
      <w:r>
        <w:rPr>
          <w:rFonts w:hint="eastAsia"/>
        </w:rPr>
        <w:br/>
      </w:r>
      <w:r>
        <w:rPr>
          <w:rFonts w:hint="eastAsia"/>
        </w:rPr>
        <w:t>　　　　1.5.3 .2 环氧玻璃鳞片漆不利因素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全球市场，近三年环氧玻璃鳞片漆主要企业占有率及排名（按销量）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环氧玻璃鳞片漆主要企业在国际市场占有率（按销量，2023-2026）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2025年环氧玻璃鳞片漆主要企业在国际市场排名（按销量）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全球市场主要企业环氧玻璃鳞片漆销量（2023-2026）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全球市场，近三年环氧玻璃鳞片漆主要企业占有率及排名（按收入）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环氧玻璃鳞片漆主要企业在国际市场占有率（按收入，2023-2026）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2025年环氧玻璃鳞片漆主要企业在国际市场排名（按收入）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全球市场主要企业环氧玻璃鳞片漆销售收入（2023-2026）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全球市场主要企业环氧玻璃鳞片漆销售价格（2023-2026）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中国市场，近三年环氧玻璃鳞片漆主要企业占有率及排名（按销量）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环氧玻璃鳞片漆主要企业在中国市场占有率（按销量，2023-2026）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2025年环氧玻璃鳞片漆主要企业在中国市场排名（按销量）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中国市场主要企业环氧玻璃鳞片漆销量（2023-2026）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中国市场，近三年环氧玻璃鳞片漆主要企业占有率及排名（按收入）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环氧玻璃鳞片漆主要企业在中国市场占有率（按收入，2023-2026）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2025年环氧玻璃鳞片漆主要企业在中国市场排名（按收入）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中国市场主要企业环氧玻璃鳞片漆销售收入（2023-2026）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全球主要厂商环氧玻璃鳞片漆总部及产地分布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全球主要厂商成立时间及环氧玻璃鳞片漆商业化日期</w:t>
      </w:r>
      <w:r>
        <w:rPr>
          <w:rFonts w:hint="eastAsia"/>
        </w:rPr>
        <w:br/>
      </w:r>
      <w:r>
        <w:rPr>
          <w:rFonts w:hint="eastAsia"/>
        </w:rPr>
        <w:t>　　2.8 全球主要厂商环氧玻璃鳞片漆产品类型及应用</w:t>
      </w:r>
      <w:r>
        <w:rPr>
          <w:rFonts w:hint="eastAsia"/>
        </w:rPr>
        <w:br/>
      </w:r>
      <w:r>
        <w:rPr>
          <w:rFonts w:hint="eastAsia"/>
        </w:rPr>
        <w:t>　　2.9 环氧玻璃鳞片漆行业集中度、竞争程度分析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环氧玻璃鳞片漆行业集中度分析：2025年全球Top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全球环氧玻璃鳞片漆第一梯队、第二梯队和第三梯队生产商（品牌）及市场份额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全球环氧玻璃鳞片漆总体规模分析</w:t>
      </w:r>
      <w:r>
        <w:rPr>
          <w:rFonts w:hint="eastAsia"/>
        </w:rPr>
        <w:br/>
      </w:r>
      <w:r>
        <w:rPr>
          <w:rFonts w:hint="eastAsia"/>
        </w:rPr>
        <w:t>　　3.1 全球环氧玻璃鳞片漆供需现状及预测（2021-2032）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全球环氧玻璃鳞片漆产能、产量、产能利用率及发展趋势（2021-2032）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全球环氧玻璃鳞片漆产量、需求量及发展趋势（2021-2032）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全球主要地区环氧玻璃鳞片漆产量及发展趋势（2021-2032）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全球主要地区环氧玻璃鳞片漆产量（2021-2026）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全球主要地区环氧玻璃鳞片漆产量（2027-2032）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全球主要地区环氧玻璃鳞片漆产量市场份额（2021-2032）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中国环氧玻璃鳞片漆供需现状及预测（2021-2032）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中国环氧玻璃鳞片漆产能、产量、产能利用率及发展趋势（2021-2032）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中国环氧玻璃鳞片漆产量、市场需求量及发展趋势（2021-2032）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中国市场环氧玻璃鳞片漆进出口（2021-2032）</w:t>
      </w:r>
      <w:r>
        <w:rPr>
          <w:rFonts w:hint="eastAsia"/>
        </w:rPr>
        <w:br/>
      </w:r>
      <w:r>
        <w:rPr>
          <w:rFonts w:hint="eastAsia"/>
        </w:rPr>
        <w:t>　　3.4 全球环氧玻璃鳞片漆销量及销售额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全球市场环氧玻璃鳞片漆销售额（2021-2032）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全球市场环氧玻璃鳞片漆销量（2021-2032）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全球市场环氧玻璃鳞片漆价格趋势（2021-2032）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全球环氧玻璃鳞片漆主要地区分析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全球主要地区环氧玻璃鳞片漆市场规模分析：2021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全球主要地区环氧玻璃鳞片漆销售收入及市场份额（2021-2026）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全球主要地区环氧玻璃鳞片漆销售收入预测（2027-2032）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全球主要地区环氧玻璃鳞片漆销量分析：2021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全球主要地区环氧玻璃鳞片漆销量及市场份额（2021-2026）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全球主要地区环氧玻璃鳞片漆销量及市场份额预测（2027-2032）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北美市场环氧玻璃鳞片漆销量、收入及增长率（2021-2032）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欧洲市场环氧玻璃鳞片漆销量、收入及增长率（2021-2032）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中国市场环氧玻璃鳞片漆销量、收入及增长率（2021-2032）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日本市场环氧玻璃鳞片漆销量、收入及增长率（2021-2032）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东南亚市场环氧玻璃鳞片漆销量、收入及增长率（2021-2032）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印度市场环氧玻璃鳞片漆销量、收入及增长率（2021-2032）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南美市场环氧玻璃鳞片漆销量、收入及增长率（2021-2032）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中东市场环氧玻璃鳞片漆销量、收入及增长率（2021-2032）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环氧玻璃鳞片漆销量、收入、价格及毛利率（2021-2026）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环氧玻璃鳞片漆销量、收入、价格及毛利率（2021-2026）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环氧玻璃鳞片漆销量、收入、价格及毛利率（2021-2026）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环氧玻璃鳞片漆销量、收入、价格及毛利率（2021-2026）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环氧玻璃鳞片漆销量、收入、价格及毛利率（2021-2026）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环氧玻璃鳞片漆销量、收入、价格及毛利率（2021-2026）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环氧玻璃鳞片漆销量、收入、价格及毛利率（2021-2026）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环氧玻璃鳞片漆销量、收入、价格及毛利率（2021-2026）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不同产品类型环氧玻璃鳞片漆分析</w:t>
      </w:r>
      <w:r>
        <w:rPr>
          <w:rFonts w:hint="eastAsia"/>
        </w:rPr>
        <w:br/>
      </w:r>
      <w:r>
        <w:rPr>
          <w:rFonts w:hint="eastAsia"/>
        </w:rPr>
        <w:t>　　6.1 全球不同产品类型环氧玻璃鳞片漆销量（2021-2032）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全球不同产品类型环氧玻璃鳞片漆销量及市场份额（2021-2026）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全球不同产品类型环氧玻璃鳞片漆销量预测（2027-2032）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全球不同产品类型环氧玻璃鳞片漆收入（2021-2032）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全球不同产品类型环氧玻璃鳞片漆收入及市场份额（2021-2026）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全球不同产品类型环氧玻璃鳞片漆收入预测（2027-2032）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全球不同产品类型环氧玻璃鳞片漆价格走势（2021-2032）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中国不同产品类型环氧玻璃鳞片漆销量（2021-2032）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中国不同产品类型环氧玻璃鳞片漆销量及市场份额（2021-2026）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中国不同产品类型环氧玻璃鳞片漆销量预测（2027-2032）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中国不同产品类型环氧玻璃鳞片漆收入（2021-2032）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中国不同产品类型环氧玻璃鳞片漆收入及市场份额（2021-2026）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中国不同产品类型环氧玻璃鳞片漆收入预测（2027-2032）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不同应用环氧玻璃鳞片漆分析</w:t>
      </w:r>
      <w:r>
        <w:rPr>
          <w:rFonts w:hint="eastAsia"/>
        </w:rPr>
        <w:br/>
      </w:r>
      <w:r>
        <w:rPr>
          <w:rFonts w:hint="eastAsia"/>
        </w:rPr>
        <w:t>　　7.1 全球不同应用环氧玻璃鳞片漆销量（2021-2032）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全球不同应用环氧玻璃鳞片漆销量及市场份额（2021-2026）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全球不同应用环氧玻璃鳞片漆销量预测（2027-2032）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全球不同应用环氧玻璃鳞片漆收入（2021-2032）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全球不同应用环氧玻璃鳞片漆收入及市场份额（2021-2026）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全球不同应用环氧玻璃鳞片漆收入预测（2027-2032）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全球不同应用环氧玻璃鳞片漆价格走势（2021-2032）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中国不同应用环氧玻璃鳞片漆销量（2021-2032）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中国不同应用环氧玻璃鳞片漆销量及市场份额（2021-2026）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中国不同应用环氧玻璃鳞片漆销量预测（2027-2032）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中国不同应用环氧玻璃鳞片漆收入（2021-2032）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中国不同应用环氧玻璃鳞片漆收入及市场份额（2021-2026）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中国不同应用环氧玻璃鳞片漆收入预测（2027-2032）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环氧玻璃鳞片漆行业发展趋势</w:t>
      </w:r>
      <w:r>
        <w:rPr>
          <w:rFonts w:hint="eastAsia"/>
        </w:rPr>
        <w:br/>
      </w:r>
      <w:r>
        <w:rPr>
          <w:rFonts w:hint="eastAsia"/>
        </w:rPr>
        <w:t>　　8.2 环氧玻璃鳞片漆行业主要驱动因素</w:t>
      </w:r>
      <w:r>
        <w:rPr>
          <w:rFonts w:hint="eastAsia"/>
        </w:rPr>
        <w:br/>
      </w:r>
      <w:r>
        <w:rPr>
          <w:rFonts w:hint="eastAsia"/>
        </w:rPr>
        <w:t>　　8.3 环氧玻璃鳞片漆中国企业SWOT分析</w:t>
      </w:r>
      <w:r>
        <w:rPr>
          <w:rFonts w:hint="eastAsia"/>
        </w:rPr>
        <w:br/>
      </w:r>
      <w:r>
        <w:rPr>
          <w:rFonts w:hint="eastAsia"/>
        </w:rPr>
        <w:t>　　8.4 中国环氧玻璃鳞片漆行业政策环境分析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环氧玻璃鳞片漆行业产业链简介</w:t>
      </w:r>
      <w:r>
        <w:rPr>
          <w:rFonts w:hint="eastAsia"/>
        </w:rPr>
        <w:br/>
      </w:r>
      <w:r>
        <w:rPr>
          <w:rFonts w:hint="eastAsia"/>
        </w:rPr>
        <w:t>　　　　9.1.1 环氧玻璃鳞片漆行业供应链分析</w:t>
      </w:r>
      <w:r>
        <w:rPr>
          <w:rFonts w:hint="eastAsia"/>
        </w:rPr>
        <w:br/>
      </w:r>
      <w:r>
        <w:rPr>
          <w:rFonts w:hint="eastAsia"/>
        </w:rPr>
        <w:t>　　　　9.1.2 环氧玻璃鳞片漆主要原料及供应情况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环氧玻璃鳞片漆行业采购模式</w:t>
      </w:r>
      <w:r>
        <w:rPr>
          <w:rFonts w:hint="eastAsia"/>
        </w:rPr>
        <w:br/>
      </w:r>
      <w:r>
        <w:rPr>
          <w:rFonts w:hint="eastAsia"/>
        </w:rPr>
        <w:t>　　9.3 环氧玻璃鳞片漆行业生产模式</w:t>
      </w:r>
      <w:r>
        <w:rPr>
          <w:rFonts w:hint="eastAsia"/>
        </w:rPr>
        <w:br/>
      </w:r>
      <w:r>
        <w:rPr>
          <w:rFonts w:hint="eastAsia"/>
        </w:rPr>
        <w:t>　　9.4 环氧玻璃鳞片漆行业销售模式及销售渠道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按产品类型细分，全球环氧玻璃鳞片漆市场规模2021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按应用细分，全球环氧玻璃鳞片漆市场规模（CAGR）2021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环氧玻璃鳞片漆行业发展主要特点</w:t>
      </w:r>
      <w:r>
        <w:rPr>
          <w:rFonts w:hint="eastAsia"/>
        </w:rPr>
        <w:br/>
      </w:r>
      <w:r>
        <w:rPr>
          <w:rFonts w:hint="eastAsia"/>
        </w:rPr>
        <w:t>　　表 4： 环氧玻璃鳞片漆行业发展有利因素分析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环氧玻璃鳞片漆行业发展不利因素分析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进入环氧玻璃鳞片漆行业壁垒</w:t>
      </w:r>
      <w:r>
        <w:rPr>
          <w:rFonts w:hint="eastAsia"/>
        </w:rPr>
        <w:br/>
      </w:r>
      <w:r>
        <w:rPr>
          <w:rFonts w:hint="eastAsia"/>
        </w:rPr>
        <w:t>　　表 7： 环氧玻璃鳞片漆主要企业在国际市场占有率（按销量，2023-2026）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2025年环氧玻璃鳞片漆主要企业在国际市场排名（按销量）&amp;（吨）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全球市场主要企业环氧玻璃鳞片漆销量（2023-2026）&amp;（吨）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环氧玻璃鳞片漆主要企业在国际市场占有率（按收入，2023-2026）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2025年环氧玻璃鳞片漆主要企业在国际市场排名（按收入）&amp;（万元）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全球市场主要企业环氧玻璃鳞片漆销售收入（2023-2026）&amp;（万元）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全球市场主要企业环氧玻璃鳞片漆销售价格（2023-2026）&amp;（元/吨）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环氧玻璃鳞片漆主要企业在中国市场占有率（按销量，2023-2026）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2025年环氧玻璃鳞片漆主要企业在中国市场排名（按销量）&amp;（吨）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中国市场主要企业环氧玻璃鳞片漆销量（2023-2026）&amp;（吨）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环氧玻璃鳞片漆主要企业在中国市场占有率（按收入，2023-2026）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2025年环氧玻璃鳞片漆主要企业在中国市场排名（按收入）&amp;（万元）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中国市场主要企业环氧玻璃鳞片漆销售收入（2023-2026）&amp;（万元）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全球主要厂商环氧玻璃鳞片漆总部及产地分布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全球主要厂商成立时间及环氧玻璃鳞片漆商业化日期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全球主要厂商环氧玻璃鳞片漆产品类型及应用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2025年全球环氧玻璃鳞片漆主要厂商市场地位（第一梯队、第二梯队和第三梯队）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全球环氧玻璃鳞片漆市场投资、并购等现状分析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全球主要地区环氧玻璃鳞片漆产量增速（CAGR）：（2021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全球主要地区环氧玻璃鳞片漆产量（2021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全球主要地区环氧玻璃鳞片漆产量（2021-2026）&amp;（吨）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全球主要地区环氧玻璃鳞片漆产量（2027-2032）&amp;（吨）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全球主要地区环氧玻璃鳞片漆产量市场份额（2021-2026）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全球主要地区环氧玻璃鳞片漆产量市场份额（2027-2032）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中国市场环氧玻璃鳞片漆产量、销量、进出口（2021-2026）&amp;（吨）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中国市场环氧玻璃鳞片漆产量、销量、进出口预测（2027-2032）&amp;（吨）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全球主要地区环氧玻璃鳞片漆销售收入增速：（2021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全球主要地区环氧玻璃鳞片漆销售收入（2021-2026）&amp;（万元）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全球主要地区环氧玻璃鳞片漆销售收入市场份额（2021-2026）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全球主要地区环氧玻璃鳞片漆收入（2027-2032）&amp;（万元）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全球主要地区环氧玻璃鳞片漆收入市场份额（2027-2032）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全球主要地区环氧玻璃鳞片漆销量（吨）：2021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全球主要地区环氧玻璃鳞片漆销量（2021-2026）&amp;（吨）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全球主要地区环氧玻璃鳞片漆销量市场份额（2021-2026）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全球主要地区环氧玻璃鳞片漆销量（2027-2032）&amp;（吨）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全球主要地区环氧玻璃鳞片漆销量份额（2027-2032）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环氧玻璃鳞片漆销量（吨）、收入（万元）、价格（元/吨）及毛利率（2021-2026）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环氧玻璃鳞片漆销量（吨）、收入（万元）、价格（元/吨）及毛利率（2021-2026）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环氧玻璃鳞片漆销量（吨）、收入（万元）、价格（元/吨）及毛利率（2021-2026）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环氧玻璃鳞片漆销量（吨）、收入（万元）、价格（元/吨）及毛利率（2021-2026）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环氧玻璃鳞片漆销量（吨）、收入（万元）、价格（元/吨）及毛利率（2021-2026）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环氧玻璃鳞片漆销量（吨）、收入（万元）、价格（元/吨）及毛利率（2021-2026）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环氧玻璃鳞片漆销量（吨）、收入（万元）、价格（元/吨）及毛利率（2021-2026）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环氧玻璃鳞片漆生产基地、销售区域、竞争对手及市场地位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环氧玻璃鳞片漆产品规格、参数及市场应用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环氧玻璃鳞片漆销量（吨）、收入（万元）、价格（元/吨）及毛利率（2021-2026）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全球不同产品类型环氧玻璃鳞片漆销量（2021-2026）&amp;（吨）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全球不同产品类型环氧玻璃鳞片漆销量市场份额（2021-2026）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全球不同产品类型环氧玻璃鳞片漆销量预测（2027-2032）&amp;（吨）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全球市场不同产品类型环氧玻璃鳞片漆销量市场份额预测（2027-2032）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全球不同产品类型环氧玻璃鳞片漆收入（2021-2026）&amp;（万元）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全球不同产品类型环氧玻璃鳞片漆收入市场份额（2021-2026）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全球不同产品类型环氧玻璃鳞片漆收入预测（2027-2032）&amp;（万元）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全球不同产品类型环氧玻璃鳞片漆收入市场份额预测（2027-2032）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中国不同产品类型环氧玻璃鳞片漆销量（2021-2026）&amp;（吨）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中国不同产品类型环氧玻璃鳞片漆销量市场份额（2021-2026）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中国不同产品类型环氧玻璃鳞片漆销量预测（2027-2032）&amp;（吨）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全球市场不同产品类型环氧玻璃鳞片漆销量市场份额预测（2027-2032）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中国不同产品类型环氧玻璃鳞片漆收入（2021-2026）&amp;（万元）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中国不同产品类型环氧玻璃鳞片漆收入市场份额（2021-2026）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中国不同产品类型环氧玻璃鳞片漆收入预测（2027-2032）&amp;（万元）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中国不同产品类型环氧玻璃鳞片漆收入市场份额预测（2027-2032）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全球不同应用环氧玻璃鳞片漆销量（2021-2026）&amp;（吨）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全球不同应用环氧玻璃鳞片漆销量市场份额（2021-2026）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全球不同应用环氧玻璃鳞片漆销量预测（2027-2032）&amp;（吨）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全球市场不同应用环氧玻璃鳞片漆销量市场份额预测（2027-2032）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全球不同应用环氧玻璃鳞片漆收入（2021-2026）&amp;（万元）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全球不同应用环氧玻璃鳞片漆收入市场份额（2021-2026）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全球不同应用环氧玻璃鳞片漆收入预测（2027-2032）&amp;（万元）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全球不同应用环氧玻璃鳞片漆收入市场份额预测（2027-2032）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中国不同应用环氧玻璃鳞片漆销量（2021-2026）&amp;（吨）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中国不同应用环氧玻璃鳞片漆销量市场份额（2021-2026）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中国不同应用环氧玻璃鳞片漆销量预测（2027-2032）&amp;（吨）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中国市场不同应用环氧玻璃鳞片漆销量市场份额预测（2027-2032）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中国不同应用环氧玻璃鳞片漆收入（2021-2026）&amp;（万元）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中国不同应用环氧玻璃鳞片漆收入市场份额（2021-2026）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中国不同应用环氧玻璃鳞片漆收入预测（2027-2032）&amp;（万元）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中国不同应用环氧玻璃鳞片漆收入市场份额预测（2027-2032）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环氧玻璃鳞片漆行业发展趋势</w:t>
      </w:r>
      <w:r>
        <w:rPr>
          <w:rFonts w:hint="eastAsia"/>
        </w:rPr>
        <w:br/>
      </w:r>
      <w:r>
        <w:rPr>
          <w:rFonts w:hint="eastAsia"/>
        </w:rPr>
        <w:t>　　表 116： 环氧玻璃鳞片漆行业主要驱动因素</w:t>
      </w:r>
      <w:r>
        <w:rPr>
          <w:rFonts w:hint="eastAsia"/>
        </w:rPr>
        <w:br/>
      </w:r>
      <w:r>
        <w:rPr>
          <w:rFonts w:hint="eastAsia"/>
        </w:rPr>
        <w:t>　　表 117： 环氧玻璃鳞片漆行业供应链分析</w:t>
      </w:r>
      <w:r>
        <w:rPr>
          <w:rFonts w:hint="eastAsia"/>
        </w:rPr>
        <w:br/>
      </w:r>
      <w:r>
        <w:rPr>
          <w:rFonts w:hint="eastAsia"/>
        </w:rPr>
        <w:t>　　表 118： 环氧玻璃鳞片漆上游原料供应商</w:t>
      </w:r>
      <w:r>
        <w:rPr>
          <w:rFonts w:hint="eastAsia"/>
        </w:rPr>
        <w:br/>
      </w:r>
      <w:r>
        <w:rPr>
          <w:rFonts w:hint="eastAsia"/>
        </w:rPr>
        <w:t>　　表 119： 环氧玻璃鳞片漆主要地区不同应用客户分析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环氧玻璃鳞片漆典型经销商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环氧玻璃鳞片漆产品图片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全球不同产品类型环氧玻璃鳞片漆销售额2021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全球不同产品类型环氧玻璃鳞片漆市场份额2025 &amp; 2032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水性产品图片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全球不同应用环氧玻璃鳞片漆市场份额2025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工业涂装</w:t>
      </w:r>
      <w:r>
        <w:rPr>
          <w:rFonts w:hint="eastAsia"/>
        </w:rPr>
        <w:br/>
      </w:r>
      <w:r>
        <w:rPr>
          <w:rFonts w:hint="eastAsia"/>
        </w:rPr>
        <w:t>　　图 9： 船舶涂装</w:t>
      </w:r>
      <w:r>
        <w:rPr>
          <w:rFonts w:hint="eastAsia"/>
        </w:rPr>
        <w:br/>
      </w:r>
      <w:r>
        <w:rPr>
          <w:rFonts w:hint="eastAsia"/>
        </w:rPr>
        <w:t>　　图 10： 桥梁防腐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2025年全球前五大生产商环氧玻璃鳞片漆市场份额</w:t>
      </w:r>
      <w:r>
        <w:rPr>
          <w:rFonts w:hint="eastAsia"/>
        </w:rPr>
        <w:br/>
      </w:r>
      <w:r>
        <w:rPr>
          <w:rFonts w:hint="eastAsia"/>
        </w:rPr>
        <w:t>　　图 12： 2025年全球环氧玻璃鳞片漆第一梯队、第二梯队和第三梯队厂商及市场份额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全球环氧玻璃鳞片漆产能、产量、产能利用率及发展趋势（2021-2032）&amp;（吨）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全球环氧玻璃鳞片漆产量、需求量及发展趋势（2021-2032）&amp;（吨）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全球主要地区环氧玻璃鳞片漆产量市场份额（2021-2032）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中国环氧玻璃鳞片漆产能、产量、产能利用率及发展趋势（2021-2032）&amp;（吨）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中国环氧玻璃鳞片漆产量、市场需求量及发展趋势（2021-2032）&amp;（吨）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全球环氧玻璃鳞片漆市场销售额及增长率：（2021-2032）&amp;（万元）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全球市场环氧玻璃鳞片漆市场规模：2021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全球市场环氧玻璃鳞片漆销量及增长率（2021-2032）&amp;（吨）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全球市场环氧玻璃鳞片漆价格趋势（2021-2032）&amp;（元/吨）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全球主要地区环氧玻璃鳞片漆销售收入（2021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全球主要地区环氧玻璃鳞片漆销售收入市场份额（2021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北美市场环氧玻璃鳞片漆销量及增长率（2021-2032）&amp;（吨）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北美市场环氧玻璃鳞片漆收入及增长率（2021-2032）&amp;（万元）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欧洲市场环氧玻璃鳞片漆销量及增长率（2021-2032）&amp;（吨）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欧洲市场环氧玻璃鳞片漆收入及增长率（2021-2032）&amp;（万元）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中国市场环氧玻璃鳞片漆销量及增长率（2021-2032）&amp;（吨）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中国市场环氧玻璃鳞片漆收入及增长率（2021-2032）&amp;（万元）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日本市场环氧玻璃鳞片漆销量及增长率（2021-2032）&amp;（吨）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日本市场环氧玻璃鳞片漆收入及增长率（2021-2032）&amp;（万元）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东南亚市场环氧玻璃鳞片漆销量及增长率（2021-2032）&amp;（吨）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东南亚市场环氧玻璃鳞片漆收入及增长率（2021-2032）&amp;（万元）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印度市场环氧玻璃鳞片漆销量及增长率（2021-2032）&amp;（吨）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印度市场环氧玻璃鳞片漆收入及增长率（2021-2032）&amp;（万元）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南美市场环氧玻璃鳞片漆销量及增长率（2021-2032）&amp;（吨）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南美市场环氧玻璃鳞片漆收入及增长率（2021-2032）&amp;（万元）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中东市场环氧玻璃鳞片漆销量及增长率（2021-2032）&amp;（吨）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中东市场环氧玻璃鳞片漆收入及增长率（2021-2032）&amp;（万元）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全球不同产品类型环氧玻璃鳞片漆价格走势（2021-2032）&amp;（元/吨）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全球不同应用环氧玻璃鳞片漆价格走势（2021-2032）&amp;（元/吨）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环氧玻璃鳞片漆中国企业SWOT分析</w:t>
      </w:r>
      <w:r>
        <w:rPr>
          <w:rFonts w:hint="eastAsia"/>
        </w:rPr>
        <w:br/>
      </w:r>
      <w:r>
        <w:rPr>
          <w:rFonts w:hint="eastAsia"/>
        </w:rPr>
        <w:t>　　图 43： 环氧玻璃鳞片漆产业链</w:t>
      </w:r>
      <w:r>
        <w:rPr>
          <w:rFonts w:hint="eastAsia"/>
        </w:rPr>
        <w:br/>
      </w:r>
      <w:r>
        <w:rPr>
          <w:rFonts w:hint="eastAsia"/>
        </w:rPr>
        <w:t>　　图 44： 环氧玻璃鳞片漆行业采购模式分析</w:t>
      </w:r>
      <w:r>
        <w:rPr>
          <w:rFonts w:hint="eastAsia"/>
        </w:rPr>
        <w:br/>
      </w:r>
      <w:r>
        <w:rPr>
          <w:rFonts w:hint="eastAsia"/>
        </w:rPr>
        <w:t>　　图 45： 环氧玻璃鳞片漆行业生产模式</w:t>
      </w:r>
      <w:r>
        <w:rPr>
          <w:rFonts w:hint="eastAsia"/>
        </w:rPr>
        <w:br/>
      </w:r>
      <w:r>
        <w:rPr>
          <w:rFonts w:hint="eastAsia"/>
        </w:rPr>
        <w:t>　　图 46： 环氧玻璃鳞片漆行业销售模式分析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32cf53bf24076" w:history="1">
        <w:r>
          <w:rPr>
            <w:rStyle w:val="Hyperlink"/>
          </w:rPr>
          <w:t>全球与中国环氧玻璃鳞片漆行业发展分析及市场前景预测报告（2026-2032年）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32cf53bf24076" w:history="1">
        <w:r>
          <w:rPr>
            <w:rStyle w:val="Hyperlink"/>
          </w:rPr>
          <w:t>https://www.20087.com/1/20/HuanYangBoLiLinPianQiDeQianJingQuShi.html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热点：环氧玻璃鳞片漆防腐施工、环氧玻璃鳞片漆价格、环氧玻璃鳞片漆用途、环氧玻璃鳞片漆最怕三个东西、环氧玻璃鳞片漆能耐多少度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3e4591e9a4622" w:history="1">
      <w:r>
        <w:rPr>
          <w:rStyle w:val="Hyperlink"/>
        </w:rPr>
        <w:t>全球与中国环氧玻璃鳞片漆行业发展分析及市场前景预测报告（2026-2032年）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uanYangBoLiLinPianQiDeQianJingQuShi.html" TargetMode="External" Id="Raa832cf53bf2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uanYangBoLiLinPianQiDeQianJingQuShi.html" TargetMode="External" Id="Rdd73e4591e9a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2026-03-26T06:53:01Z</dcterms:created>
  <dcterms:modified xsi:type="dcterms:W3CDTF">2026-03-26T07:53:01Z</dcterms:modified>
  <dc:subject>全球与中国环氧玻璃鳞片漆行业发展分析及市场前景预测报告（2026-2032年）</dc:subject>
  <dc:title>全球与中国环氧玻璃鳞片漆行业发展分析及市场前景预测报告（2026-2032年）</dc:title>
  <cp:keywords>全球与中国环氧玻璃鳞片漆行业发展分析及市场前景预测报告（2026-2032年）</cp:keywords>
  <dc:description>全球与中国环氧玻璃鳞片漆行业发展分析及市场前景预测报告（2026-2032年）</dc:description>
</cp:coreProperties>
</file>