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ec88644f74730" w:history="1">
              <w:r>
                <w:rPr>
                  <w:rStyle w:val="Hyperlink"/>
                </w:rPr>
                <w:t>全球与中国不锈钢波纹管行业现状研究分析及市场前景预测（2025-2031年）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ec88644f74730" w:history="1">
              <w:r>
                <w:rPr>
                  <w:rStyle w:val="Hyperlink"/>
                </w:rPr>
                <w:t>全球与中国不锈钢波纹管行业现状研究分析及市场前景预测（2025-2031年）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ec88644f74730" w:history="1">
                <w:r>
                  <w:rPr>
                    <w:rStyle w:val="Hyperlink"/>
                  </w:rPr>
                  <w:t>https://www.20087.com/2/10/BuXiuGangBoWenGuanShiChangQianJingFenXi.html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波纹管是一种新型的管道连接件，因其优异的耐腐蚀性、高强度和高弹性，在多个领域得到了广泛应用。其主要应用于给排水系统、空调系统、燃气输送系统以及工业流体传输等领域。不锈钢波纹管的制造工艺和技术不断进步，产品的质量和性能得到了显著提升。目前，市场上存在多种规格和型号的不锈钢波纹管，能够满足不同工程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波纹管的发展将主要集中在以下几个方面。首先，材料技术的进步将进一步提升不锈钢波纹管的耐腐蚀性和使用寿命。新型合金材料的研发和应用，将使波纹管在恶劣环境下的性能更加优越。其次，制造工艺的自动化和智能化将提高生产效率和产品质量。通过引入先进的制造设备和自动化控制系统，可以实现波纹管生产的高效化和精准化。此外，随着环保要求的不断提高，不锈钢波纹管在绿色建筑和可持续发展的应用中将发挥更大的作用。其优异的耐腐蚀性和长寿命特性，使其成为绿色建筑中理想的管道连接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1ec88644f74730" w:history="1">
        <w:r>
          <w:rPr>
            <w:rStyle w:val="Hyperlink"/>
          </w:rPr>
          <w:t>全球与中国不锈钢波纹管行业现状研究分析及市场前景预测（2025-2031年）</w:t>
        </w:r>
      </w:hyperlink>
      <w:r>
        <w:rPr>
          <w:rFonts w:hint="eastAsia"/>
        </w:rPr>
        <w:t>全面剖析了不锈钢波纹管行业的市场规模、需求及价格动态。报告通过对不锈钢波纹管产业链的深入挖掘，详细分析了行业现状，并对不锈钢波纹管市场前景及发展趋势进行了科学预测。不锈钢波纹管报告还深入探索了各细分市场的特点，突出关注不锈钢波纹管重点企业的经营状况，全面揭示了不锈钢波纹管行业竞争格局、品牌影响力和市场集中度。不锈钢波纹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不锈钢波纹管市场概述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全球不同产品类型不锈钢波纹管销售额增长趋势2020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法兰式</w:t>
      </w:r>
      <w:r>
        <w:rPr>
          <w:rFonts w:hint="eastAsia"/>
        </w:rPr>
        <w:br/>
      </w:r>
      <w:r>
        <w:rPr>
          <w:rFonts w:hint="eastAsia"/>
        </w:rPr>
        <w:t>　　　　1.2.3 焊接式</w:t>
      </w:r>
      <w:r>
        <w:rPr>
          <w:rFonts w:hint="eastAsia"/>
        </w:rPr>
        <w:br/>
      </w:r>
      <w:r>
        <w:rPr>
          <w:rFonts w:hint="eastAsia"/>
        </w:rPr>
        <w:t>　　　　1.2.4 螺纹连接式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从不同应用，不锈钢波纹管主要包括如下几个方面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全球不同应用不锈钢波纹管销售额增长趋势2020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不锈钢波纹管行业背景、发展历史、现状及趋势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不锈钢波纹管行业目前现状分析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不锈钢波纹管发展趋势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全球不锈钢波纹管总体规模分析</w:t>
      </w:r>
      <w:r>
        <w:rPr>
          <w:rFonts w:hint="eastAsia"/>
        </w:rPr>
        <w:br/>
      </w:r>
      <w:r>
        <w:rPr>
          <w:rFonts w:hint="eastAsia"/>
        </w:rPr>
        <w:t>　　2.1 全球不锈钢波纹管供需现状及预测（2020-2031）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全球不锈钢波纹管产量、需求量及发展趋势（2020-2031）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全球主要地区不锈钢波纹管产量及发展趋势（2020-2031）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全球主要地区不锈钢波纹管产量（2020-2025）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全球主要地区不锈钢波纹管产量（2026-2031）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全球不锈钢波纹管销量及销售额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全球市场不锈钢波纹管销售额（2020-2031）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全球市场不锈钢波纹管销量（2020-2031）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全球市场不锈钢波纹管价格趋势（2020-2031）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全球不锈钢波纹管主要地区分析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全球主要地区不锈钢波纹管市场规模分析：2020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全球主要地区不锈钢波纹管销售收入及市场份额（2020-2025年）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全球主要地区不锈钢波纹管销售收入预测（2026-2031年）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全球主要地区不锈钢波纹管销量分析：2020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全球主要地区不锈钢波纹管销量及市场份额（2020-2025年）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全球主要地区不锈钢波纹管销量及市场份额预测（2026-2031）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全球市场主要厂商不锈钢波纹管产能市场份额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全球市场主要厂商不锈钢波纹管销量（2020-2025）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全球市场主要厂商不锈钢波纹管销量（2020-2025）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全球市场主要厂商不锈钢波纹管销售价格（2020-2025）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2024年全球主要生产商不锈钢波纹管收入排名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中国市场主要厂商不锈钢波纹管销量（2020-2025）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中国市场主要厂商不锈钢波纹管销量（2020-2025）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2024年中国主要生产商不锈钢波纹管收入排名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中国市场主要厂商不锈钢波纹管销售价格（2020-2025）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全球主要厂商不锈钢波纹管总部及产地分布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全球主要厂商成立时间及不锈钢波纹管商业化日期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全球主要厂商不锈钢波纹管产品类型及应用</w:t>
      </w:r>
      <w:r>
        <w:rPr>
          <w:rFonts w:hint="eastAsia"/>
        </w:rPr>
        <w:br/>
      </w:r>
      <w:r>
        <w:rPr>
          <w:rFonts w:hint="eastAsia"/>
        </w:rPr>
        <w:t>　　4.7 不锈钢波纹管行业集中度、竞争程度分析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不锈钢波纹管行业集中度分析：2024年全球Top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全球不锈钢波纹管第一梯队、第二梯队和第三梯队生产商（品牌）及市场份额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不同产品类型不锈钢波纹管分析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全球不同产品类型不锈钢波纹管销量（2020-2031）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全球不同产品类型不锈钢波纹管销量预测（2026-2031）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全球不同产品类型不锈钢波纹管收入（2020-2031）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全球不同产品类型不锈钢波纹管收入预测（2026-2031）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不同应用不锈钢波纹管分析</w:t>
      </w:r>
      <w:r>
        <w:rPr>
          <w:rFonts w:hint="eastAsia"/>
        </w:rPr>
        <w:br/>
      </w:r>
      <w:r>
        <w:rPr>
          <w:rFonts w:hint="eastAsia"/>
        </w:rPr>
        <w:t>　　7.1 全球不同应用不锈钢波纹管销量（2020-2031）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全球不同应用不锈钢波纹管销量预测（2026-2031）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全球不同应用不锈钢波纹管收入（2020-2031）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全球不同应用不锈钢波纹管收入预测（2026-2031）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不锈钢波纹管产业链分析</w:t>
      </w:r>
      <w:r>
        <w:rPr>
          <w:rFonts w:hint="eastAsia"/>
        </w:rPr>
        <w:br/>
      </w:r>
      <w:r>
        <w:rPr>
          <w:rFonts w:hint="eastAsia"/>
        </w:rPr>
        <w:t>　　8.2 不锈钢波纹管工艺制造技术分析</w:t>
      </w:r>
      <w:r>
        <w:rPr>
          <w:rFonts w:hint="eastAsia"/>
        </w:rPr>
        <w:br/>
      </w:r>
      <w:r>
        <w:rPr>
          <w:rFonts w:hint="eastAsia"/>
        </w:rPr>
        <w:t>　　8.3 不锈钢波纹管产业上游供应分析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不锈钢波纹管下游客户分析</w:t>
      </w:r>
      <w:r>
        <w:rPr>
          <w:rFonts w:hint="eastAsia"/>
        </w:rPr>
        <w:br/>
      </w:r>
      <w:r>
        <w:rPr>
          <w:rFonts w:hint="eastAsia"/>
        </w:rPr>
        <w:t>　　8.5 不锈钢波纹管销售渠道分析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不锈钢波纹管行业发展机遇及主要驱动因素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不锈钢波纹管行业发展面临的风险</w:t>
      </w:r>
      <w:r>
        <w:rPr>
          <w:rFonts w:hint="eastAsia"/>
        </w:rPr>
        <w:br/>
      </w:r>
      <w:r>
        <w:rPr>
          <w:rFonts w:hint="eastAsia"/>
        </w:rPr>
        <w:t>　　9.3 不锈钢波纹管行业政策分析</w:t>
      </w:r>
      <w:r>
        <w:rPr>
          <w:rFonts w:hint="eastAsia"/>
        </w:rPr>
        <w:br/>
      </w:r>
      <w:r>
        <w:rPr>
          <w:rFonts w:hint="eastAsia"/>
        </w:rPr>
        <w:t>　　9.4 不锈钢波纹管中国企业SWOT分析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全球不同产品类型不锈钢波纹管销售额增长（CAGR）趋势2020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不锈钢波纹管行业目前发展现状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不锈钢波纹管发展趋势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全球主要地区不锈钢波纹管产量增速（CAGR）：（2020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全球主要地区不锈钢波纹管产量（2020-2025）&amp;（万件）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全球主要地区不锈钢波纹管产量（2026-2031）&amp;（万件）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全球主要地区不锈钢波纹管产量市场份额（2020-2025）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全球主要地区不锈钢波纹管产量（2026-2031）&amp;（万件）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全球主要地区不锈钢波纹管销售收入增速：（2020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全球主要地区不锈钢波纹管收入（2026-2031）&amp;（百万美元）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全球主要地区不锈钢波纹管收入市场份额（2026-2031）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全球主要地区不锈钢波纹管销量（万件）：2020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全球主要地区不锈钢波纹管销量（2020-2025）&amp;（万件）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全球主要地区不锈钢波纹管销量市场份额（2020-2025）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全球主要地区不锈钢波纹管销量（2026-2031）&amp;（万件）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全球主要地区不锈钢波纹管销量份额（2026-2031）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全球市场主要厂商不锈钢波纹管产能（2024-2025）&amp;（万件）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全球市场主要厂商不锈钢波纹管销量（2020-2025）&amp;（万件）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全球市场主要厂商不锈钢波纹管销售价格（2020-2025）&amp;（美元/件）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中国市场主要厂商不锈钢波纹管销量（2020-2025）&amp;（万件）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中国市场主要厂商不锈钢波纹管销售价格（2020-2025）&amp;（美元/件）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全球主要厂商不锈钢波纹管总部及产地分布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全球主要厂商成立时间及不锈钢波纹管商业化日期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全球主要厂商不锈钢波纹管产品类型及应用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2024年全球不锈钢波纹管主要厂商市场地位（第一梯队、第二梯队和第三梯队）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全球不锈钢波纹管市场投资、并购等现状分析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不锈钢波纹管销量（万件）、收入（百万美元）、价格（美元/件）及毛利率（2020-2025）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不锈钢波纹管销量（万件）、收入（百万美元）、价格（美元/件）及毛利率（2020-2025）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不锈钢波纹管销量（万件）、收入（百万美元）、价格（美元/件）及毛利率（2020-2025）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不锈钢波纹管销量（万件）、收入（百万美元）、价格（美元/件）及毛利率（2020-2025）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不锈钢波纹管销量（万件）、收入（百万美元）、价格（美元/件）及毛利率（2020-2025）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不锈钢波纹管销量（万件）、收入（百万美元）、价格（美元/件）及毛利率（2020-2025）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不锈钢波纹管销量（万件）、收入（百万美元）、价格（美元/件）及毛利率（2020-2025）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不锈钢波纹管销量（万件）、收入（百万美元）、价格（美元/件）及毛利率（2020-2025）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不锈钢波纹管销量（万件）、收入（百万美元）、价格（美元/件）及毛利率（2020-2025）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不锈钢波纹管销量（万件）、收入（百万美元）、价格（美元/件）及毛利率（2020-2025）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全球不同产品类型不锈钢波纹管销量（2020-2025年）&amp;（万件）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89： 全球不同产品类型不锈钢波纹管销量市场份额（2020-2025）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全球不同产品类型不锈钢波纹管销量预测（2026-2031）&amp;（万件）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全球市场不同产品类型不锈钢波纹管销量市场份额预测（2026-2031）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全球不同产品类型不锈钢波纹管收入（2020-2025年）&amp;（百万美元）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全球不同产品类型不锈钢波纹管收入市场份额（2020-2025）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全球不同产品类型不锈钢波纹管收入预测（2026-2031）&amp;（百万美元）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全球不同产品类型不锈钢波纹管收入市场份额预测（2026-2031）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全球不同应用不锈钢波纹管销量（2020-2025年）&amp;（万件）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97： 全球不同应用不锈钢波纹管销量市场份额（2020-2025）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全球不同应用不锈钢波纹管销量预测（2026-2031）&amp;（万件）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99： 全球市场不同应用不锈钢波纹管销量市场份额预测（2026-2031）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全球不同应用不锈钢波纹管收入（2020-2025年）&amp;（百万美元）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全球不同应用不锈钢波纹管收入市场份额（2020-2025）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全球不同应用不锈钢波纹管收入预测（2026-2031）&amp;（百万美元）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全球不同应用不锈钢波纹管收入市场份额预测（2026-2031）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不锈钢波纹管上游原料供应商及联系方式列表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不锈钢波纹管典型客户列表</w:t>
      </w:r>
      <w:r>
        <w:rPr>
          <w:rFonts w:hint="eastAsia"/>
        </w:rPr>
        <w:br/>
      </w:r>
      <w:r>
        <w:rPr>
          <w:rFonts w:hint="eastAsia"/>
        </w:rPr>
        <w:t>　　表 106： 不锈钢波纹管主要销售模式及销售渠道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不锈钢波纹管行业发展机遇及主要驱动因素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不锈钢波纹管行业发展面临的风险</w:t>
      </w:r>
      <w:r>
        <w:rPr>
          <w:rFonts w:hint="eastAsia"/>
        </w:rPr>
        <w:br/>
      </w:r>
      <w:r>
        <w:rPr>
          <w:rFonts w:hint="eastAsia"/>
        </w:rPr>
        <w:t>　　表 109： 不锈钢波纹管行业政策分析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不锈钢波纹管产品图片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全球不同产品类型不锈钢波纹管销售额2020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全球不同产品类型不锈钢波纹管市场份额2024 &amp; 2031</w:t>
      </w:r>
      <w:r>
        <w:rPr>
          <w:rFonts w:hint="eastAsia"/>
        </w:rPr>
        <w:br/>
      </w:r>
      <w:r>
        <w:rPr>
          <w:rFonts w:hint="eastAsia"/>
        </w:rPr>
        <w:t>　　图 4： 法兰式产品图片</w:t>
      </w:r>
      <w:r>
        <w:rPr>
          <w:rFonts w:hint="eastAsia"/>
        </w:rPr>
        <w:br/>
      </w:r>
      <w:r>
        <w:rPr>
          <w:rFonts w:hint="eastAsia"/>
        </w:rPr>
        <w:t>　　图 5： 焊接式产品图片</w:t>
      </w:r>
      <w:r>
        <w:rPr>
          <w:rFonts w:hint="eastAsia"/>
        </w:rPr>
        <w:br/>
      </w:r>
      <w:r>
        <w:rPr>
          <w:rFonts w:hint="eastAsia"/>
        </w:rPr>
        <w:t>　　图 6： 螺纹连接式产品图片</w:t>
      </w:r>
      <w:r>
        <w:rPr>
          <w:rFonts w:hint="eastAsia"/>
        </w:rPr>
        <w:br/>
      </w:r>
      <w:r>
        <w:rPr>
          <w:rFonts w:hint="eastAsia"/>
        </w:rPr>
        <w:t>　　图 7： 其他分类产品图片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全球不同应用不锈钢波纹管市场份额2024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暖通空调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水处理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全球不锈钢波纹管产能、产量、产能利用率及发展趋势（2020-2031）&amp;（万件）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17： 全球不锈钢波纹管产量、需求量及发展趋势（2020-2031）&amp;（万件）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18： 全球主要地区不锈钢波纹管产量（2020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19： 全球主要地区不锈钢波纹管产量市场份额（2020-2031）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中国不锈钢波纹管产能、产量、产能利用率及发展趋势（2020-2031）&amp;（万件）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21： 中国不锈钢波纹管产量、市场需求量及发展趋势（2020-2031）&amp;（万件）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22： 全球不锈钢波纹管市场销售额及增长率：（2020-2031）&amp;（百万美元）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全球市场不锈钢波纹管市场规模：2020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全球市场不锈钢波纹管销量及增长率（2020-2031）&amp;（万件）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25： 全球市场不锈钢波纹管价格趋势（2020-2031）&amp;（美元/件）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全球主要地区不锈钢波纹管销售收入（2020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全球主要地区不锈钢波纹管销售收入市场份额（2020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北美市场不锈钢波纹管销量及增长率（2020-2031）&amp;（万件）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29： 北美市场不锈钢波纹管收入及增长率（2020-2031）&amp;（百万美元）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欧洲市场不锈钢波纹管销量及增长率（2020-2031）&amp;（万件）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31： 欧洲市场不锈钢波纹管收入及增长率（2020-2031）&amp;（百万美元）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中国市场不锈钢波纹管销量及增长率（2020-2031）&amp;（万件）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33： 中国市场不锈钢波纹管收入及增长率（2020-2031）&amp;（百万美元）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日本市场不锈钢波纹管销量及增长率（2020-2031）&amp;（万件）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35： 日本市场不锈钢波纹管收入及增长率（2020-2031）&amp;（百万美元）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东南亚市场不锈钢波纹管销量及增长率（2020-2031）&amp;（万件）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37： 东南亚市场不锈钢波纹管收入及增长率（2020-2031）&amp;（百万美元）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印度市场不锈钢波纹管销量及增长率（2020-2031）&amp;（万件）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39： 印度市场不锈钢波纹管收入及增长率（2020-2031）&amp;（百万美元）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2024年全球市场主要厂商不锈钢波纹管销量市场份额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2024年全球市场主要厂商不锈钢波纹管收入市场份额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2024年中国市场主要厂商不锈钢波纹管销量市场份额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2024年中国市场主要厂商不锈钢波纹管收入市场份额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2024年全球前五大生产商不锈钢波纹管市场份额</w:t>
      </w:r>
      <w:r>
        <w:rPr>
          <w:rFonts w:hint="eastAsia"/>
        </w:rPr>
        <w:br/>
      </w:r>
      <w:r>
        <w:rPr>
          <w:rFonts w:hint="eastAsia"/>
        </w:rPr>
        <w:t>　　图 45： 2024年全球不锈钢波纹管第一梯队、第二梯队和第三梯队厂商及市场份额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全球不同产品类型不锈钢波纹管价格走势（2020-2031）&amp;（美元/件）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全球不同应用不锈钢波纹管价格走势（2020-2031）&amp;（美元/件）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不锈钢波纹管产业链</w:t>
      </w:r>
      <w:r>
        <w:rPr>
          <w:rFonts w:hint="eastAsia"/>
        </w:rPr>
        <w:br/>
      </w:r>
      <w:r>
        <w:rPr>
          <w:rFonts w:hint="eastAsia"/>
        </w:rPr>
        <w:t>　　图 49： 不锈钢波纹管中国企业SWOT分析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ec88644f74730" w:history="1">
        <w:r>
          <w:rPr>
            <w:rStyle w:val="Hyperlink"/>
          </w:rPr>
          <w:t>全球与中国不锈钢波纹管行业现状研究分析及市场前景预测（2025-2031年）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ec88644f74730" w:history="1">
        <w:r>
          <w:rPr>
            <w:rStyle w:val="Hyperlink"/>
          </w:rPr>
          <w:t>https://www.20087.com/2/10/BuXiuGangBoWenGuanShiChangQianJingFenXi.html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a8cd2e613412b" w:history="1">
      <w:r>
        <w:rPr>
          <w:rStyle w:val="Hyperlink"/>
        </w:rPr>
        <w:t>全球与中国不锈钢波纹管行业现状研究分析及市场前景预测（2025-2031年）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uXiuGangBoWenGuanShiChangQianJingFenXi.html" TargetMode="External" Id="Reb1ec88644f7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uXiuGangBoWenGuanShiChangQianJingFenXi.html" TargetMode="External" Id="Rec5a8cd2e613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2025-02-18T05:53:57Z</dcterms:created>
  <dcterms:modified xsi:type="dcterms:W3CDTF">2025-02-18T06:53:57Z</dcterms:modified>
  <dc:subject>全球与中国不锈钢波纹管行业现状研究分析及市场前景预测（2025-2031年）</dc:subject>
  <dc:title>全球与中国不锈钢波纹管行业现状研究分析及市场前景预测（2025-2031年）</dc:title>
  <cp:keywords>全球与中国不锈钢波纹管行业现状研究分析及市场前景预测（2025-2031年）</cp:keywords>
  <dc:description>全球与中国不锈钢波纹管行业现状研究分析及市场前景预测（2025-2031年）</dc:description>
</cp:coreProperties>
</file>