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21243deff49e5" w:history="1">
              <w:r>
                <w:rPr>
                  <w:rStyle w:val="Hyperlink"/>
                </w:rPr>
                <w:t>2026-2032年全球与中国金属三脚架行业现状分析及发展前景报告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21243deff49e5" w:history="1">
              <w:r>
                <w:rPr>
                  <w:rStyle w:val="Hyperlink"/>
                </w:rPr>
                <w:t>2026-2032年全球与中国金属三脚架行业现状分析及发展前景报告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21243deff49e5" w:history="1">
                <w:r>
                  <w:rPr>
                    <w:rStyle w:val="Hyperlink"/>
                  </w:rPr>
                  <w:t>https://www.20087.com/2/70/JinShuSanJiaoJiaXianZhuangYuQianJingFenXi.html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三脚架是摄影、测量及工业设备稳定支撑的基础工具，凭借高刚性、耐候性与长期可靠性，在专业领域保持不可替代地位。金属三脚架以铝合金和碳钢为主要材质，部分高端型号采用镁合金实现轻量化与强度平衡。结构设计聚焦于快速锁紧机构、多角度中轴调节及可更换脚钉系统，以适应岩石、沙地或冰雪等复杂地形。在影视制作与测绘行业，三脚架需满足严苛的负载稳定性与微调精度要求，推动云台一体化与阻尼控制系统发展。然而，金属材质固有的重量劣势在移动拍摄场景中构成使用负担，且导热性强易导致低温环境下操作不适。此外，低价市场存在大量结构简化、螺纹精度不足的产品，影响设备安全与成像质量。</w:t>
      </w:r>
      <w:r>
        <w:rPr>
          <w:rFonts w:hint="eastAsia"/>
        </w:rPr>
        <w:br/>
      </w:r>
      <w:r>
        <w:rPr>
          <w:rFonts w:hint="eastAsia"/>
        </w:rPr>
        <w:t>　　未来，金属三脚架的演进将围绕复合材料融合、智能反馈与多功能集成展开。市场调研网认为，尽管碳纤维已在轻量化领域占据优势，但新型金属基复合材料（如铝-碳纳米管增强合金）有望在保持金属质感的同时显著减重。未来三脚架或嵌入姿态传感器与水平校准系统，通过蓝牙向终端设备传输倾角数据，辅助用户快速调平。模块化接口设计将支持快速切换云台、延长杆或手持握把，实现“一机多用”。在工业应用端，三脚架可能集成激光测距或振动抑制模块，服务于精密仪器部署。可持续制造亦成趋势，再生金属使用与表面处理工艺绿色化将响应环保法规。长远看，金属三脚架将在专业可靠性与用户体验之间寻求新平衡，巩固其在高负载、高风险场景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21243deff49e5" w:history="1">
        <w:r>
          <w:rPr>
            <w:rStyle w:val="Hyperlink"/>
          </w:rPr>
          <w:t>2026-2032年全球与中国金属三脚架行业现状分析及发展前景报告</w:t>
        </w:r>
      </w:hyperlink>
      <w:r>
        <w:rPr>
          <w:rFonts w:hint="eastAsia"/>
        </w:rPr>
        <w:t>》，2025年金属三脚架行业市场规模达 亿元，预计2032年市场规模将达 亿元，期间年均复合增长率（CAGR）达 %。报告基于多年市场监测与行业研究，全面分析了金属三脚架行业的现状、市场需求及市场规模，详细解读了金属三脚架产业链结构、价格趋势及细分市场特点。报告科学预测了行业前景与发展方向，重点剖析了品牌竞争格局、市场集中度及主要企业的经营表现，并通过SWOT分析揭示了金属三脚架行业机遇与风险。为投资者和决策者提供专业、客观的战略建议，是把握金属三脚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按产品类型细分，全球金属三脚架市场规模2021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钢铁材料</w:t>
      </w:r>
      <w:r>
        <w:rPr>
          <w:rFonts w:hint="eastAsia"/>
        </w:rPr>
        <w:br/>
      </w:r>
      <w:r>
        <w:rPr>
          <w:rFonts w:hint="eastAsia"/>
        </w:rPr>
        <w:t>　　　　1.3.3 铝合金材料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按应用细分，全球金属三脚架市场规模2021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金属三脚架行业发展总体概况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金属三脚架行业发展主要特点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金属三脚架行业发展影响因素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金属三脚架有利因素</w:t>
      </w:r>
      <w:r>
        <w:rPr>
          <w:rFonts w:hint="eastAsia"/>
        </w:rPr>
        <w:br/>
      </w:r>
      <w:r>
        <w:rPr>
          <w:rFonts w:hint="eastAsia"/>
        </w:rPr>
        <w:t>　　　　1.5.3 .2 金属三脚架不利因素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全球市场，近三年金属三脚架主要企业占有率及排名（按销量）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金属三脚架主要企业在国际市场占有率（按销量，2023-2026）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2025年金属三脚架主要企业在国际市场排名（按销量）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全球市场主要企业金属三脚架销量（2023-2026）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全球市场，近三年金属三脚架主要企业占有率及排名（按收入）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金属三脚架主要企业在国际市场占有率（按收入，2023-2026）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2025年金属三脚架主要企业在国际市场排名（按收入）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全球市场主要企业金属三脚架销售收入（2023-2026）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全球市场主要企业金属三脚架销售价格（2023-2026）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中国市场，近三年金属三脚架主要企业占有率及排名（按销量）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金属三脚架主要企业在中国市场占有率（按销量，2023-2026）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2025年金属三脚架主要企业在中国市场排名（按销量）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中国市场主要企业金属三脚架销量（2023-2026）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中国市场，近三年金属三脚架主要企业占有率及排名（按收入）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金属三脚架主要企业在中国市场占有率（按收入，2023-2026）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2025年金属三脚架主要企业在中国市场排名（按收入）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中国市场主要企业金属三脚架销售收入（2023-2026）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全球主要厂商金属三脚架总部及产地分布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全球主要厂商成立时间及金属三脚架商业化日期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全球主要厂商金属三脚架产品类型及应用</w:t>
      </w:r>
      <w:r>
        <w:rPr>
          <w:rFonts w:hint="eastAsia"/>
        </w:rPr>
        <w:br/>
      </w:r>
      <w:r>
        <w:rPr>
          <w:rFonts w:hint="eastAsia"/>
        </w:rPr>
        <w:t>　　2.9 金属三脚架行业集中度、竞争程度分析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金属三脚架行业集中度分析：2025年全球Top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全球金属三脚架第一梯队、第二梯队和第三梯队生产商（品牌）及市场份额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全球金属三脚架总体规模分析</w:t>
      </w:r>
      <w:r>
        <w:rPr>
          <w:rFonts w:hint="eastAsia"/>
        </w:rPr>
        <w:br/>
      </w:r>
      <w:r>
        <w:rPr>
          <w:rFonts w:hint="eastAsia"/>
        </w:rPr>
        <w:t>　　3.1 全球金属三脚架供需现状及预测（2021-2032）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全球金属三脚架产能、产量、产能利用率及发展趋势（2021-2032）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全球金属三脚架产量、需求量及发展趋势（2021-2032）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全球主要地区金属三脚架产量及发展趋势（2021-2032）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全球主要地区金属三脚架产量（2021-2026）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全球主要地区金属三脚架产量（2027-2032）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全球主要地区金属三脚架产量市场份额（2021-2032）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中国金属三脚架供需现状及预测（2021-2032）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中国金属三脚架产能、产量、产能利用率及发展趋势（2021-2032）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中国金属三脚架产量、市场需求量及发展趋势（2021-2032）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中国市场金属三脚架进出口（2021-2032）</w:t>
      </w:r>
      <w:r>
        <w:rPr>
          <w:rFonts w:hint="eastAsia"/>
        </w:rPr>
        <w:br/>
      </w:r>
      <w:r>
        <w:rPr>
          <w:rFonts w:hint="eastAsia"/>
        </w:rPr>
        <w:t>　　3.4 全球金属三脚架销量及销售额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全球市场金属三脚架销售额（2021-2032）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全球市场金属三脚架销量（2021-2032）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全球市场金属三脚架价格趋势（2021-2032）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全球金属三脚架主要地区分析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全球主要地区金属三脚架市场规模分析：2021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全球主要地区金属三脚架销售收入及市场份额（2021-2026）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全球主要地区金属三脚架销售收入预测（2027-2032）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全球主要地区金属三脚架销量分析：2021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全球主要地区金属三脚架销量及市场份额预测（2027-2032）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不同产品类型金属三脚架分析</w:t>
      </w:r>
      <w:r>
        <w:rPr>
          <w:rFonts w:hint="eastAsia"/>
        </w:rPr>
        <w:br/>
      </w:r>
      <w:r>
        <w:rPr>
          <w:rFonts w:hint="eastAsia"/>
        </w:rPr>
        <w:t>　　6.1 全球不同产品类型金属三脚架销量（2021-2032）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全球不同产品类型金属三脚架销量预测（2027-2032）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全球不同产品类型金属三脚架收入（2021-2032）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全球不同产品类型金属三脚架收入预测（2027-2032）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全球不同产品类型金属三脚架价格走势（2021-2032）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中国不同产品类型金属三脚架销量（2021-2032）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中国不同产品类型金属三脚架销量预测（2027-2032）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中国不同产品类型金属三脚架收入（2021-2032）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中国不同产品类型金属三脚架收入预测（2027-2032）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不同应用金属三脚架分析</w:t>
      </w:r>
      <w:r>
        <w:rPr>
          <w:rFonts w:hint="eastAsia"/>
        </w:rPr>
        <w:br/>
      </w:r>
      <w:r>
        <w:rPr>
          <w:rFonts w:hint="eastAsia"/>
        </w:rPr>
        <w:t>　　7.1 全球不同应用金属三脚架销量（2021-2032）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全球不同应用金属三脚架销量预测（2027-2032）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全球不同应用金属三脚架收入（2021-2032）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全球不同应用金属三脚架收入预测（2027-2032）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全球不同应用金属三脚架价格走势（2021-2032）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中国不同应用金属三脚架销量（2021-2032）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中国不同应用金属三脚架销量预测（2027-2032）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中国不同应用金属三脚架收入（2021-2032）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中国不同应用金属三脚架收入预测（2027-2032）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金属三脚架行业发展趋势</w:t>
      </w:r>
      <w:r>
        <w:rPr>
          <w:rFonts w:hint="eastAsia"/>
        </w:rPr>
        <w:br/>
      </w:r>
      <w:r>
        <w:rPr>
          <w:rFonts w:hint="eastAsia"/>
        </w:rPr>
        <w:t>　　8.2 金属三脚架行业主要驱动因素</w:t>
      </w:r>
      <w:r>
        <w:rPr>
          <w:rFonts w:hint="eastAsia"/>
        </w:rPr>
        <w:br/>
      </w:r>
      <w:r>
        <w:rPr>
          <w:rFonts w:hint="eastAsia"/>
        </w:rPr>
        <w:t>　　8.3 金属三脚架中国企业SWOT分析</w:t>
      </w:r>
      <w:r>
        <w:rPr>
          <w:rFonts w:hint="eastAsia"/>
        </w:rPr>
        <w:br/>
      </w:r>
      <w:r>
        <w:rPr>
          <w:rFonts w:hint="eastAsia"/>
        </w:rPr>
        <w:t>　　8.4 中国金属三脚架行业政策环境分析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金属三脚架行业产业链简介</w:t>
      </w:r>
      <w:r>
        <w:rPr>
          <w:rFonts w:hint="eastAsia"/>
        </w:rPr>
        <w:br/>
      </w:r>
      <w:r>
        <w:rPr>
          <w:rFonts w:hint="eastAsia"/>
        </w:rPr>
        <w:t>　　　　9.1.1 金属三脚架行业供应链分析</w:t>
      </w:r>
      <w:r>
        <w:rPr>
          <w:rFonts w:hint="eastAsia"/>
        </w:rPr>
        <w:br/>
      </w:r>
      <w:r>
        <w:rPr>
          <w:rFonts w:hint="eastAsia"/>
        </w:rPr>
        <w:t>　　　　9.1.2 金属三脚架主要原料及供应情况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金属三脚架行业采购模式</w:t>
      </w:r>
      <w:r>
        <w:rPr>
          <w:rFonts w:hint="eastAsia"/>
        </w:rPr>
        <w:br/>
      </w:r>
      <w:r>
        <w:rPr>
          <w:rFonts w:hint="eastAsia"/>
        </w:rPr>
        <w:t>　　9.3 金属三脚架行业生产模式</w:t>
      </w:r>
      <w:r>
        <w:rPr>
          <w:rFonts w:hint="eastAsia"/>
        </w:rPr>
        <w:br/>
      </w:r>
      <w:r>
        <w:rPr>
          <w:rFonts w:hint="eastAsia"/>
        </w:rPr>
        <w:t>　　9.4 金属三脚架行业销售模式及销售渠道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按产品类型细分，全球金属三脚架市场规模2021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按应用细分，全球金属三脚架市场规模（CAGR）2021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金属三脚架行业发展主要特点</w:t>
      </w:r>
      <w:r>
        <w:rPr>
          <w:rFonts w:hint="eastAsia"/>
        </w:rPr>
        <w:br/>
      </w:r>
      <w:r>
        <w:rPr>
          <w:rFonts w:hint="eastAsia"/>
        </w:rPr>
        <w:t>　　表 4： 金属三脚架行业发展有利因素分析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金属三脚架行业发展不利因素分析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进入金属三脚架行业壁垒</w:t>
      </w:r>
      <w:r>
        <w:rPr>
          <w:rFonts w:hint="eastAsia"/>
        </w:rPr>
        <w:br/>
      </w:r>
      <w:r>
        <w:rPr>
          <w:rFonts w:hint="eastAsia"/>
        </w:rPr>
        <w:t>　　表 7： 金属三脚架主要企业在国际市场占有率（按销量，2023-2026）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2025年金属三脚架主要企业在国际市场排名（按销量）&amp;（千件）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全球市场主要企业金属三脚架销量（2023-2026）&amp;（千件）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金属三脚架主要企业在国际市场占有率（按收入，2023-2026）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2025年金属三脚架主要企业在国际市场排名（按收入）&amp;（万元）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全球市场主要企业金属三脚架销售收入（2023-2026）&amp;（万元）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全球市场主要企业金属三脚架销售价格（2023-2026）&amp;（元/件）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金属三脚架主要企业在中国市场占有率（按销量，2023-2026）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2025年金属三脚架主要企业在中国市场排名（按销量）&amp;（千件）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中国市场主要企业金属三脚架销量（2023-2026）&amp;（千件）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金属三脚架主要企业在中国市场占有率（按收入，2023-2026）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2025年金属三脚架主要企业在中国市场排名（按收入）&amp;（万元）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中国市场主要企业金属三脚架销售收入（2023-2026）&amp;（万元）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全球主要厂商金属三脚架总部及产地分布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全球主要厂商成立时间及金属三脚架商业化日期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全球主要厂商金属三脚架产品类型及应用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2025年全球金属三脚架主要厂商市场地位（第一梯队、第二梯队和第三梯队）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全球金属三脚架市场投资、并购等现状分析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全球主要地区金属三脚架产量增速（CAGR）：（2021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全球主要地区金属三脚架产量（2021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全球主要地区金属三脚架产量（2021-2026）&amp;（千件）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全球主要地区金属三脚架产量（2027-2032）&amp;（千件）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全球主要地区金属三脚架产量市场份额（2021-2026）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全球主要地区金属三脚架产量市场份额（2027-2032）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中国市场金属三脚架产量、销量、进出口（2021-2026）&amp;（千件）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中国市场金属三脚架产量、销量、进出口预测（2027-2032）&amp;（千件）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全球主要地区金属三脚架销售收入增速：（2021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全球主要地区金属三脚架销售收入（2021-2026）&amp;（万元）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全球主要地区金属三脚架销售收入市场份额（2021-2026）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全球主要地区金属三脚架收入（2027-2032）&amp;（万元）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全球主要地区金属三脚架收入市场份额（2027-2032）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全球主要地区金属三脚架销量（千件）：2021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全球主要地区金属三脚架销量（2027-2032）&amp;（千件）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全球主要地区金属三脚架销量份额（2027-2032）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全球不同产品类型金属三脚架销量（2021-2026）&amp;（千件）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全球市场不同产品类型金属三脚架销量市场份额预测（2027-2032）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全球不同产品类型金属三脚架收入市场份额（2021-2026）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中国不同产品类型金属三脚架销量（2021-2026）&amp;（千件）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全球市场不同产品类型金属三脚架销量市场份额预测（2027-2032）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中国不同产品类型金属三脚架收入市场份额（2021-2026）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全球不同应用金属三脚架销量（2021-2026）&amp;（千件）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全球不同应用金属三脚架销量市场份额（2021-2026）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全球不同应用金属三脚架销量预测（2027-2032）&amp;（千件）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全球市场不同应用金属三脚架销量市场份额预测（2027-2032）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全球不同应用金属三脚架收入（2021-2026）&amp;（万元）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全球不同应用金属三脚架收入市场份额（2021-2026）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全球不同应用金属三脚架收入预测（2027-2032）&amp;（万元）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中国不同应用金属三脚架销量（2021-2026）&amp;（千件）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中国不同应用金属三脚架销量市场份额（2021-2026）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中国不同应用金属三脚架销量预测（2027-2032）&amp;（千件）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中国市场不同应用金属三脚架销量市场份额预测（2027-2032）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中国不同应用金属三脚架收入（2021-2026）&amp;（万元）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中国不同应用金属三脚架收入市场份额（2021-2026）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中国不同应用金属三脚架收入预测（2027-2032）&amp;（万元）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金属三脚架行业发展趋势</w:t>
      </w:r>
      <w:r>
        <w:rPr>
          <w:rFonts w:hint="eastAsia"/>
        </w:rPr>
        <w:br/>
      </w:r>
      <w:r>
        <w:rPr>
          <w:rFonts w:hint="eastAsia"/>
        </w:rPr>
        <w:t>　　表 191： 金属三脚架行业主要驱动因素</w:t>
      </w:r>
      <w:r>
        <w:rPr>
          <w:rFonts w:hint="eastAsia"/>
        </w:rPr>
        <w:br/>
      </w:r>
      <w:r>
        <w:rPr>
          <w:rFonts w:hint="eastAsia"/>
        </w:rPr>
        <w:t>　　表 192： 金属三脚架行业供应链分析</w:t>
      </w:r>
      <w:r>
        <w:rPr>
          <w:rFonts w:hint="eastAsia"/>
        </w:rPr>
        <w:br/>
      </w:r>
      <w:r>
        <w:rPr>
          <w:rFonts w:hint="eastAsia"/>
        </w:rPr>
        <w:t>　　表 193： 金属三脚架上游原料供应商</w:t>
      </w:r>
      <w:r>
        <w:rPr>
          <w:rFonts w:hint="eastAsia"/>
        </w:rPr>
        <w:br/>
      </w:r>
      <w:r>
        <w:rPr>
          <w:rFonts w:hint="eastAsia"/>
        </w:rPr>
        <w:t>　　表 194： 金属三脚架主要地区不同应用客户分析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金属三脚架典型经销商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金属三脚架产品图片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全球不同产品类型金属三脚架销售额2021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全球不同产品类型金属三脚架市场份额2025 &amp; 2032</w:t>
      </w:r>
      <w:r>
        <w:rPr>
          <w:rFonts w:hint="eastAsia"/>
        </w:rPr>
        <w:br/>
      </w:r>
      <w:r>
        <w:rPr>
          <w:rFonts w:hint="eastAsia"/>
        </w:rPr>
        <w:t>　　图 4： 钢铁材料产品图片</w:t>
      </w:r>
      <w:r>
        <w:rPr>
          <w:rFonts w:hint="eastAsia"/>
        </w:rPr>
        <w:br/>
      </w:r>
      <w:r>
        <w:rPr>
          <w:rFonts w:hint="eastAsia"/>
        </w:rPr>
        <w:t>　　图 5： 铝合金材料产品图片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全球不同应用金属三脚架市场份额2025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2025年全球前五大生产商金属三脚架市场份额</w:t>
      </w:r>
      <w:r>
        <w:rPr>
          <w:rFonts w:hint="eastAsia"/>
        </w:rPr>
        <w:br/>
      </w:r>
      <w:r>
        <w:rPr>
          <w:rFonts w:hint="eastAsia"/>
        </w:rPr>
        <w:t>　　图 11： 2025年全球金属三脚架第一梯队、第二梯队和第三梯队厂商及市场份额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全球金属三脚架产能、产量、产能利用率及发展趋势（2021-2032）&amp;（千件）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全球金属三脚架产量、需求量及发展趋势（2021-2032）&amp;（千件）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全球主要地区金属三脚架产量市场份额（2021-2032）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中国金属三脚架产能、产量、产能利用率及发展趋势（2021-2032）&amp;（千件）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中国金属三脚架产量、市场需求量及发展趋势（2021-2032）&amp;（千件）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全球金属三脚架市场销售额及增长率：（2021-2032）&amp;（万元）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全球市场金属三脚架市场规模：2021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全球市场金属三脚架价格趋势（2021-2032）&amp;（元/件）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全球主要地区金属三脚架销售收入（2021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全球主要地区金属三脚架销售收入市场份额（2021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中东市场金属三脚架销量及增长率（2021-2032）&amp;（千件）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中东市场金属三脚架收入及增长率（2021-2032）&amp;（万元）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全球不同产品类型金属三脚架价格走势（2021-2032）&amp;（元/件）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全球不同应用金属三脚架价格走势（2021-2032）&amp;（元/件）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金属三脚架中国企业SWOT分析</w:t>
      </w:r>
      <w:r>
        <w:rPr>
          <w:rFonts w:hint="eastAsia"/>
        </w:rPr>
        <w:br/>
      </w:r>
      <w:r>
        <w:rPr>
          <w:rFonts w:hint="eastAsia"/>
        </w:rPr>
        <w:t>　　图 42： 金属三脚架产业链</w:t>
      </w:r>
      <w:r>
        <w:rPr>
          <w:rFonts w:hint="eastAsia"/>
        </w:rPr>
        <w:br/>
      </w:r>
      <w:r>
        <w:rPr>
          <w:rFonts w:hint="eastAsia"/>
        </w:rPr>
        <w:t>　　图 43： 金属三脚架行业采购模式分析</w:t>
      </w:r>
      <w:r>
        <w:rPr>
          <w:rFonts w:hint="eastAsia"/>
        </w:rPr>
        <w:br/>
      </w:r>
      <w:r>
        <w:rPr>
          <w:rFonts w:hint="eastAsia"/>
        </w:rPr>
        <w:t>　　图 44： 金属三脚架行业生产模式</w:t>
      </w:r>
      <w:r>
        <w:rPr>
          <w:rFonts w:hint="eastAsia"/>
        </w:rPr>
        <w:br/>
      </w:r>
      <w:r>
        <w:rPr>
          <w:rFonts w:hint="eastAsia"/>
        </w:rPr>
        <w:t>　　图 45： 金属三脚架行业销售模式分析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21243deff49e5" w:history="1">
        <w:r>
          <w:rPr>
            <w:rStyle w:val="Hyperlink"/>
          </w:rPr>
          <w:t>2026-2032年全球与中国金属三脚架行业现状分析及发展前景报告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21243deff49e5" w:history="1">
        <w:r>
          <w:rPr>
            <w:rStyle w:val="Hyperlink"/>
          </w:rPr>
          <w:t>https://www.20087.com/2/70/JinShuSanJiaoJiaXianZhuangYuQianJingFenXi.html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热点：三脚架结构图解、金属三脚架手机支架、三脚架什么材质的好、三脚架金属脚钉、不锈钢三角架子、三脚架部件、三脚架打一个数字、三脚架专业术语、相机支架三脚架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e86b925804937" w:history="1">
      <w:r>
        <w:rPr>
          <w:rStyle w:val="Hyperlink"/>
        </w:rPr>
        <w:t>2026-2032年全球与中国金属三脚架行业现状分析及发展前景报告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nShuSanJiaoJiaXianZhuangYuQianJingFenXi.html" TargetMode="External" Id="R8fc21243deff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nShuSanJiaoJiaXianZhuangYuQianJingFenXi.html" TargetMode="External" Id="R00ae86b92580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2026-02-07T08:57:10Z</dcterms:created>
  <dcterms:modified xsi:type="dcterms:W3CDTF">2026-02-07T09:57:10Z</dcterms:modified>
  <dc:subject>2026-2032年全球与中国金属三脚架行业现状分析及发展前景报告</dc:subject>
  <dc:title>2026-2032年全球与中国金属三脚架行业现状分析及发展前景报告</dc:title>
  <cp:keywords>2026-2032年全球与中国金属三脚架行业现状分析及发展前景报告</cp:keywords>
  <dc:description>2026-2032年全球与中国金属三脚架行业现状分析及发展前景报告</dc:description>
</cp:coreProperties>
</file>