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859b2768540d6" w:history="1">
              <w:r>
                <w:rPr>
                  <w:rStyle w:val="Hyperlink"/>
                </w:rPr>
                <w:t>全球与中国狗用指甲钳行业市场调研及行业前景分析报告（2026-2032年）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859b2768540d6" w:history="1">
              <w:r>
                <w:rPr>
                  <w:rStyle w:val="Hyperlink"/>
                </w:rPr>
                <w:t>全球与中国狗用指甲钳行业市场调研及行业前景分析报告（2026-2032年）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859b2768540d6" w:history="1">
                <w:r>
                  <w:rPr>
                    <w:rStyle w:val="Hyperlink"/>
                  </w:rPr>
                  <w:t>https://www.20087.com/3/10/GouYongZhiJiaQianXianZhuangYuQianJingFenXi.html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用指甲钳是宠物护理基础工具，已形成多样化产品矩阵以适配不同犬种体型、指甲硬度及主人操作习惯。主流设计注重人体工学握持、防滑刃口与安全止挡结构，部分高端型号集成LED照明、碎屑收集仓或静音剪切机制，提升使用便捷性与宠物舒适度。市场对专业级与家用级产品的区分日益清晰，前者强调耐用性与精准控制，后者侧重操作简易与安全性。消费者教育水平提高亦推动产品说明标准化与使用指导普及，降低误伤风险。</w:t>
      </w:r>
      <w:r>
        <w:rPr>
          <w:rFonts w:hint="eastAsia"/>
        </w:rPr>
        <w:br/>
      </w:r>
      <w:r>
        <w:rPr>
          <w:rFonts w:hint="eastAsia"/>
        </w:rPr>
        <w:t>　　未来，狗用指甲钳将融合更多智能感知与辅助决策技术。市场调研网指出，例如，通过压力传感与声音反馈提示最佳剪切位置，避免剪至血线；或结合图像识别APP，辅助用户判断指甲生长状态。材料方面，抗菌涂层、自锐化合金刃口及可替换组件设计将延长产品寿命并提升卫生水平。此外，随着宠物人性化护理趋势加强，产品外观设计将更注重情感化与个性化，融入宠物美学元素。细分市场亦将催生针对老年犬、小型犬或特殊健康状况犬只的专用型号，体现精细化服务导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2859b2768540d6" w:history="1">
        <w:r>
          <w:rPr>
            <w:rStyle w:val="Hyperlink"/>
          </w:rPr>
          <w:t>全球与中国狗用指甲钳行业市场调研及行业前景分析报告（2026-2032年）</w:t>
        </w:r>
      </w:hyperlink>
      <w:r>
        <w:rPr>
          <w:rFonts w:hint="eastAsia"/>
        </w:rPr>
        <w:t>》，2025年狗用指甲钳行业市场规模达 亿元，预计2032年市场规模将达 亿元，期间年均复合增长率（CAGR）达 %。报告基于权威数据与一手调研资料，系统分析了狗用指甲钳行业的产业链结构、市场规模、需求特征及价格体系，客观呈现了狗用指甲钳行业发展现状。报告科学预测了狗用指甲钳市场前景与未来趋势，重点剖析了主要企业的竞争格局、市场集中度及品牌影响力。同时，通过对狗用指甲钳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按产品类型细分，全球狗用指甲钳市场规模2021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剪刀式</w:t>
      </w:r>
      <w:r>
        <w:rPr>
          <w:rFonts w:hint="eastAsia"/>
        </w:rPr>
        <w:br/>
      </w:r>
      <w:r>
        <w:rPr>
          <w:rFonts w:hint="eastAsia"/>
        </w:rPr>
        <w:t>　　　　1.3.3 闸刀式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产品分类，按刀刃材料</w:t>
      </w:r>
      <w:r>
        <w:rPr>
          <w:rFonts w:hint="eastAsia"/>
        </w:rPr>
        <w:br/>
      </w:r>
      <w:r>
        <w:rPr>
          <w:rFonts w:hint="eastAsia"/>
        </w:rPr>
        <w:t>　　　　1.4.1 按刀刃材料细分，全球狗用指甲钳市场规模2021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不锈钢刀刃</w:t>
      </w:r>
      <w:r>
        <w:rPr>
          <w:rFonts w:hint="eastAsia"/>
        </w:rPr>
        <w:br/>
      </w:r>
      <w:r>
        <w:rPr>
          <w:rFonts w:hint="eastAsia"/>
        </w:rPr>
        <w:t>　　　　1.4.3 高碳钢刀刃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产品分类，按价格带</w:t>
      </w:r>
      <w:r>
        <w:rPr>
          <w:rFonts w:hint="eastAsia"/>
        </w:rPr>
        <w:br/>
      </w:r>
      <w:r>
        <w:rPr>
          <w:rFonts w:hint="eastAsia"/>
        </w:rPr>
        <w:t>　　　　1.5.1 按价格带细分，全球狗用指甲钳市场规模2021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大众入门</w:t>
      </w:r>
      <w:r>
        <w:rPr>
          <w:rFonts w:hint="eastAsia"/>
        </w:rPr>
        <w:br/>
      </w:r>
      <w:r>
        <w:rPr>
          <w:rFonts w:hint="eastAsia"/>
        </w:rPr>
        <w:t>　　　　1.5.3 中端主流</w:t>
      </w:r>
      <w:r>
        <w:rPr>
          <w:rFonts w:hint="eastAsia"/>
        </w:rPr>
        <w:br/>
      </w:r>
      <w:r>
        <w:rPr>
          <w:rFonts w:hint="eastAsia"/>
        </w:rPr>
        <w:t>　　　　1.5.4 高端溢价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按销售渠道细分，全球狗用指甲钳市场规模2021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</w:t>
      </w:r>
      <w:r>
        <w:rPr>
          <w:rFonts w:hint="eastAsia"/>
        </w:rPr>
        <w:br/>
      </w:r>
      <w:r>
        <w:rPr>
          <w:rFonts w:hint="eastAsia"/>
        </w:rPr>
        <w:t>　　　　1.6.3 线下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按应用细分，全球狗用指甲钳市场规模2021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家庭居家护理</w:t>
      </w:r>
      <w:r>
        <w:rPr>
          <w:rFonts w:hint="eastAsia"/>
        </w:rPr>
        <w:br/>
      </w:r>
      <w:r>
        <w:rPr>
          <w:rFonts w:hint="eastAsia"/>
        </w:rPr>
        <w:t>　　　　1.7.3 宠物美容店使用</w:t>
      </w:r>
      <w:r>
        <w:rPr>
          <w:rFonts w:hint="eastAsia"/>
        </w:rPr>
        <w:br/>
      </w:r>
      <w:r>
        <w:rPr>
          <w:rFonts w:hint="eastAsia"/>
        </w:rPr>
        <w:t>　　　　1.7.4 动物医院护理使用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狗用指甲钳行业发展总体概况</w:t>
      </w:r>
      <w:r>
        <w:rPr>
          <w:rFonts w:hint="eastAsia"/>
        </w:rPr>
        <w:br/>
      </w:r>
      <w:r>
        <w:rPr>
          <w:rFonts w:hint="eastAsia"/>
        </w:rPr>
        <w:t>　　　　1.8.2 狗用指甲钳行业发展主要特点</w:t>
      </w:r>
      <w:r>
        <w:rPr>
          <w:rFonts w:hint="eastAsia"/>
        </w:rPr>
        <w:br/>
      </w:r>
      <w:r>
        <w:rPr>
          <w:rFonts w:hint="eastAsia"/>
        </w:rPr>
        <w:t>　　　　1.8.3 狗用指甲钳行业发展影响因素</w:t>
      </w:r>
      <w:r>
        <w:rPr>
          <w:rFonts w:hint="eastAsia"/>
        </w:rPr>
        <w:br/>
      </w:r>
      <w:r>
        <w:rPr>
          <w:rFonts w:hint="eastAsia"/>
        </w:rPr>
        <w:t>　　　　1.8.3 .1 狗用指甲钳有利因素</w:t>
      </w:r>
      <w:r>
        <w:rPr>
          <w:rFonts w:hint="eastAsia"/>
        </w:rPr>
        <w:br/>
      </w:r>
      <w:r>
        <w:rPr>
          <w:rFonts w:hint="eastAsia"/>
        </w:rPr>
        <w:t>　　　　1.8.3 .2 狗用指甲钳不利因素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全球市场，近三年狗用指甲钳主要企业占有率及排名（按销量）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狗用指甲钳主要企业在国际市场占有率（按销量，2023-2026）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2025年狗用指甲钳主要企业在国际市场排名（按销量）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全球市场主要企业狗用指甲钳销量（2023-2026）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全球市场，近三年狗用指甲钳主要企业占有率及排名（按收入）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狗用指甲钳主要企业在国际市场占有率（按收入，2023-2026）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2025年狗用指甲钳主要企业在国际市场排名（按收入）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全球市场主要企业狗用指甲钳销售收入（2023-2026）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全球市场主要企业狗用指甲钳销售价格（2023-2026）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中国市场，近三年狗用指甲钳主要企业占有率及排名（按销量）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狗用指甲钳主要企业在中国市场占有率（按销量，2023-2026）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2025年狗用指甲钳主要企业在中国市场排名（按销量）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中国市场主要企业狗用指甲钳销量（2023-2026）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中国市场，近三年狗用指甲钳主要企业占有率及排名（按收入）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狗用指甲钳主要企业在中国市场占有率（按收入，2023-2026）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2025年狗用指甲钳主要企业在中国市场排名（按收入）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中国市场主要企业狗用指甲钳销售收入（2023-2026）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全球主要厂商狗用指甲钳总部及产地分布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全球主要厂商成立时间及狗用指甲钳商业化日期</w:t>
      </w:r>
      <w:r>
        <w:rPr>
          <w:rFonts w:hint="eastAsia"/>
        </w:rPr>
        <w:br/>
      </w:r>
      <w:r>
        <w:rPr>
          <w:rFonts w:hint="eastAsia"/>
        </w:rPr>
        <w:t>　　2.8 全球主要厂商狗用指甲钳产品类型及应用</w:t>
      </w:r>
      <w:r>
        <w:rPr>
          <w:rFonts w:hint="eastAsia"/>
        </w:rPr>
        <w:br/>
      </w:r>
      <w:r>
        <w:rPr>
          <w:rFonts w:hint="eastAsia"/>
        </w:rPr>
        <w:t>　　2.9 狗用指甲钳行业集中度、竞争程度分析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狗用指甲钳行业集中度分析：2025年全球Top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全球狗用指甲钳第一梯队、第二梯队和第三梯队生产商（品牌）及市场份额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全球狗用指甲钳总体规模分析</w:t>
      </w:r>
      <w:r>
        <w:rPr>
          <w:rFonts w:hint="eastAsia"/>
        </w:rPr>
        <w:br/>
      </w:r>
      <w:r>
        <w:rPr>
          <w:rFonts w:hint="eastAsia"/>
        </w:rPr>
        <w:t>　　3.1 全球狗用指甲钳供需现状及预测（2021-2032）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全球狗用指甲钳产能、产量、产能利用率及发展趋势（2021-2032）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全球狗用指甲钳产量、需求量及发展趋势（2021-2032）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全球主要地区狗用指甲钳产量及发展趋势（2021-2032）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全球主要地区狗用指甲钳产量（2021-2026）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全球主要地区狗用指甲钳产量（2027-2032）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全球主要地区狗用指甲钳产量市场份额（2021-2032）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中国狗用指甲钳供需现状及预测（2021-2032）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中国狗用指甲钳产能、产量、产能利用率及发展趋势（2021-2032）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中国狗用指甲钳产量、市场需求量及发展趋势（2021-2032）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中国市场狗用指甲钳进出口（2021-2032）</w:t>
      </w:r>
      <w:r>
        <w:rPr>
          <w:rFonts w:hint="eastAsia"/>
        </w:rPr>
        <w:br/>
      </w:r>
      <w:r>
        <w:rPr>
          <w:rFonts w:hint="eastAsia"/>
        </w:rPr>
        <w:t>　　3.4 全球狗用指甲钳销量及销售额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全球市场狗用指甲钳销售额（2021-2032）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全球市场狗用指甲钳销量（2021-2032）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全球市场狗用指甲钳价格趋势（2021-2032）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全球狗用指甲钳主要地区分析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全球主要地区狗用指甲钳市场规模分析：2021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全球主要地区狗用指甲钳销售收入及市场份额（2021-2026）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全球主要地区狗用指甲钳销售收入预测（2027-2032）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全球主要地区狗用指甲钳销量分析：2021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全球主要地区狗用指甲钳销量及市场份额（2021-2026）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全球主要地区狗用指甲钳销量及市场份额预测（2027-2032）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北美市场狗用指甲钳销量、收入及增长率（2021-2032）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欧洲市场狗用指甲钳销量、收入及增长率（2021-2032）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中国市场狗用指甲钳销量、收入及增长率（2021-2032）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日本市场狗用指甲钳销量、收入及增长率（2021-2032）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东南亚市场狗用指甲钳销量、收入及增长率（2021-2032）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印度市场狗用指甲钳销量、收入及增长率（2021-2032）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南美市场狗用指甲钳销量、收入及增长率（2021-2032）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中东市场狗用指甲钳销量、收入及增长率（2021-2032）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狗用指甲钳销量、收入、价格及毛利率（2021-2026）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狗用指甲钳销量、收入、价格及毛利率（2021-2026）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狗用指甲钳销量、收入、价格及毛利率（2021-2026）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狗用指甲钳销量、收入、价格及毛利率（2021-2026）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狗用指甲钳销量、收入、价格及毛利率（2021-2026）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狗用指甲钳销量、收入、价格及毛利率（2021-2026）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狗用指甲钳销量、收入、价格及毛利率（2021-2026）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狗用指甲钳销量、收入、价格及毛利率（2021-2026）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狗用指甲钳销量、收入、价格及毛利率（2021-2026）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狗用指甲钳销量、收入、价格及毛利率（2021-2026）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狗用指甲钳销量、收入、价格及毛利率（2021-2026）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狗用指甲钳销量、收入、价格及毛利率（2021-2026）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狗用指甲钳销量、收入、价格及毛利率（2021-2026）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不同产品类型狗用指甲钳分析</w:t>
      </w:r>
      <w:r>
        <w:rPr>
          <w:rFonts w:hint="eastAsia"/>
        </w:rPr>
        <w:br/>
      </w:r>
      <w:r>
        <w:rPr>
          <w:rFonts w:hint="eastAsia"/>
        </w:rPr>
        <w:t>　　6.1 全球不同产品类型狗用指甲钳销量（2021-2032）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全球不同产品类型狗用指甲钳销量及市场份额（2021-2026）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全球不同产品类型狗用指甲钳销量预测（2027-2032）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全球不同产品类型狗用指甲钳收入（2021-2032）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全球不同产品类型狗用指甲钳收入及市场份额（2021-2026）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全球不同产品类型狗用指甲钳收入预测（2027-2032）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全球不同产品类型狗用指甲钳价格走势（2021-2032）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中国不同产品类型狗用指甲钳销量（2021-2032）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中国不同产品类型狗用指甲钳销量及市场份额（2021-2026）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中国不同产品类型狗用指甲钳销量预测（2027-2032）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中国不同产品类型狗用指甲钳收入（2021-2032）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中国不同产品类型狗用指甲钳收入及市场份额（2021-2026）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中国不同产品类型狗用指甲钳收入预测（2027-2032）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不同应用狗用指甲钳分析</w:t>
      </w:r>
      <w:r>
        <w:rPr>
          <w:rFonts w:hint="eastAsia"/>
        </w:rPr>
        <w:br/>
      </w:r>
      <w:r>
        <w:rPr>
          <w:rFonts w:hint="eastAsia"/>
        </w:rPr>
        <w:t>　　7.1 全球不同应用狗用指甲钳销量（2021-2032）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全球不同应用狗用指甲钳销量及市场份额（2021-2026）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全球不同应用狗用指甲钳销量预测（2027-2032）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全球不同应用狗用指甲钳收入（2021-2032）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全球不同应用狗用指甲钳收入及市场份额（2021-2026）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全球不同应用狗用指甲钳收入预测（2027-2032）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全球不同应用狗用指甲钳价格走势（2021-2032）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中国不同应用狗用指甲钳销量（2021-2032）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中国不同应用狗用指甲钳销量及市场份额（2021-2026）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中国不同应用狗用指甲钳销量预测（2027-2032）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中国不同应用狗用指甲钳收入（2021-2032）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中国不同应用狗用指甲钳收入及市场份额（2021-2026）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中国不同应用狗用指甲钳收入预测（2027-2032）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狗用指甲钳行业发展趋势</w:t>
      </w:r>
      <w:r>
        <w:rPr>
          <w:rFonts w:hint="eastAsia"/>
        </w:rPr>
        <w:br/>
      </w:r>
      <w:r>
        <w:rPr>
          <w:rFonts w:hint="eastAsia"/>
        </w:rPr>
        <w:t>　　8.2 狗用指甲钳行业主要驱动因素</w:t>
      </w:r>
      <w:r>
        <w:rPr>
          <w:rFonts w:hint="eastAsia"/>
        </w:rPr>
        <w:br/>
      </w:r>
      <w:r>
        <w:rPr>
          <w:rFonts w:hint="eastAsia"/>
        </w:rPr>
        <w:t>　　8.3 狗用指甲钳中国企业SWOT分析</w:t>
      </w:r>
      <w:r>
        <w:rPr>
          <w:rFonts w:hint="eastAsia"/>
        </w:rPr>
        <w:br/>
      </w:r>
      <w:r>
        <w:rPr>
          <w:rFonts w:hint="eastAsia"/>
        </w:rPr>
        <w:t>　　8.4 中国狗用指甲钳行业政策环境分析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狗用指甲钳行业产业链简介</w:t>
      </w:r>
      <w:r>
        <w:rPr>
          <w:rFonts w:hint="eastAsia"/>
        </w:rPr>
        <w:br/>
      </w:r>
      <w:r>
        <w:rPr>
          <w:rFonts w:hint="eastAsia"/>
        </w:rPr>
        <w:t>　　　　9.1.1 狗用指甲钳行业供应链分析</w:t>
      </w:r>
      <w:r>
        <w:rPr>
          <w:rFonts w:hint="eastAsia"/>
        </w:rPr>
        <w:br/>
      </w:r>
      <w:r>
        <w:rPr>
          <w:rFonts w:hint="eastAsia"/>
        </w:rPr>
        <w:t>　　　　9.1.2 狗用指甲钳主要原料及供应情况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狗用指甲钳行业采购模式</w:t>
      </w:r>
      <w:r>
        <w:rPr>
          <w:rFonts w:hint="eastAsia"/>
        </w:rPr>
        <w:br/>
      </w:r>
      <w:r>
        <w:rPr>
          <w:rFonts w:hint="eastAsia"/>
        </w:rPr>
        <w:t>　　9.3 狗用指甲钳行业生产模式</w:t>
      </w:r>
      <w:r>
        <w:rPr>
          <w:rFonts w:hint="eastAsia"/>
        </w:rPr>
        <w:br/>
      </w:r>
      <w:r>
        <w:rPr>
          <w:rFonts w:hint="eastAsia"/>
        </w:rPr>
        <w:t>　　9.4 狗用指甲钳行业销售模式及销售渠道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按产品类型细分，全球狗用指甲钳市场规模2021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按刀刃材料细分，全球狗用指甲钳市场规模2021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按价格带细分，全球狗用指甲钳市场规模2021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按销售渠道细分，全球狗用指甲钳市场规模2021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按应用细分，全球狗用指甲钳市场规模（CAGR）2021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狗用指甲钳行业发展主要特点</w:t>
      </w:r>
      <w:r>
        <w:rPr>
          <w:rFonts w:hint="eastAsia"/>
        </w:rPr>
        <w:br/>
      </w:r>
      <w:r>
        <w:rPr>
          <w:rFonts w:hint="eastAsia"/>
        </w:rPr>
        <w:t>　　表 7： 狗用指甲钳行业发展有利因素分析</w:t>
      </w:r>
      <w:r>
        <w:rPr>
          <w:rFonts w:hint="eastAsia"/>
        </w:rPr>
        <w:br/>
      </w:r>
      <w:r>
        <w:rPr>
          <w:rFonts w:hint="eastAsia"/>
        </w:rPr>
        <w:t>　　表 8： 狗用指甲钳行业发展不利因素分析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进入狗用指甲钳行业壁垒</w:t>
      </w:r>
      <w:r>
        <w:rPr>
          <w:rFonts w:hint="eastAsia"/>
        </w:rPr>
        <w:br/>
      </w:r>
      <w:r>
        <w:rPr>
          <w:rFonts w:hint="eastAsia"/>
        </w:rPr>
        <w:t>　　表 10： 狗用指甲钳主要企业在国际市场占有率（按销量，2023-2026）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2025年狗用指甲钳主要企业在国际市场排名（按销量）&amp;（千把）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12： 全球市场主要企业狗用指甲钳销量（2023-2026）&amp;（千把）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13： 狗用指甲钳主要企业在国际市场占有率（按收入，2023-2026）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2025年狗用指甲钳主要企业在国际市场排名（按收入）&amp;（万元）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全球市场主要企业狗用指甲钳销售收入（2023-2026）&amp;（万元）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全球市场主要企业狗用指甲钳销售价格（2023-2026）&amp;（元/把）</w:t>
      </w:r>
      <w:r>
        <w:rPr>
          <w:rFonts w:hint="eastAsia"/>
        </w:rPr>
        <w:br/>
      </w:r>
      <w:r>
        <w:rPr>
          <w:rFonts w:hint="eastAsia"/>
        </w:rPr>
        <w:t>　　表 17： 狗用指甲钳主要企业在中国市场占有率（按销量，2023-2026）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2025年狗用指甲钳主要企业在中国市场排名（按销量）&amp;（千把）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19： 中国市场主要企业狗用指甲钳销量（2023-2026）&amp;（千把）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20： 狗用指甲钳主要企业在中国市场占有率（按收入，2023-2026）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2025年狗用指甲钳主要企业在中国市场排名（按收入）&amp;（万元）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中国市场主要企业狗用指甲钳销售收入（2023-2026）&amp;（万元）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全球主要厂商狗用指甲钳总部及产地分布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全球主要厂商成立时间及狗用指甲钳商业化日期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全球主要厂商狗用指甲钳产品类型及应用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2025年全球狗用指甲钳主要厂商市场地位（第一梯队、第二梯队和第三梯队）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全球狗用指甲钳市场投资、并购等现状分析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全球主要地区狗用指甲钳产量增速（CAGR）：（2021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29： 全球主要地区狗用指甲钳产量（2021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30： 全球主要地区狗用指甲钳产量（2021-2026）&amp;（千把）</w:t>
      </w:r>
      <w:r>
        <w:rPr>
          <w:rFonts w:hint="eastAsia"/>
        </w:rPr>
        <w:br/>
      </w:r>
      <w:r>
        <w:rPr>
          <w:rFonts w:hint="eastAsia"/>
        </w:rPr>
        <w:t>　　表 31： 全球主要地区狗用指甲钳产量（2027-2032）&amp;（千把）</w:t>
      </w:r>
      <w:r>
        <w:rPr>
          <w:rFonts w:hint="eastAsia"/>
        </w:rPr>
        <w:br/>
      </w:r>
      <w:r>
        <w:rPr>
          <w:rFonts w:hint="eastAsia"/>
        </w:rPr>
        <w:t>　　表 32： 全球主要地区狗用指甲钳产量市场份额（2021-2026）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全球主要地区狗用指甲钳产量市场份额（2027-2032）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中国市场狗用指甲钳产量、销量、进出口（2021-2026）&amp;（千把）</w:t>
      </w:r>
      <w:r>
        <w:rPr>
          <w:rFonts w:hint="eastAsia"/>
        </w:rPr>
        <w:br/>
      </w:r>
      <w:r>
        <w:rPr>
          <w:rFonts w:hint="eastAsia"/>
        </w:rPr>
        <w:t>　　表 35： 中国市场狗用指甲钳产量、销量、进出口预测（2027-2032）&amp;（千把）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36： 全球主要地区狗用指甲钳销售收入增速：（2021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全球主要地区狗用指甲钳销售收入（2021-2026）&amp;（万元）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全球主要地区狗用指甲钳销售收入市场份额（2021-2026）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全球主要地区狗用指甲钳收入（2027-2032）&amp;（万元）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全球主要地区狗用指甲钳收入市场份额（2027-2032）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全球主要地区狗用指甲钳销量（千把）：2021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全球主要地区狗用指甲钳销量（2021-2026）&amp;（千把）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43： 全球主要地区狗用指甲钳销量市场份额（2021-2026）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全球主要地区狗用指甲钳销量（2027-2032）&amp;（千把）</w:t>
      </w:r>
      <w:r>
        <w:rPr>
          <w:rFonts w:hint="eastAsia"/>
        </w:rPr>
        <w:br/>
      </w:r>
      <w:r>
        <w:rPr>
          <w:rFonts w:hint="eastAsia"/>
        </w:rPr>
        <w:t>　　表 45： 全球主要地区狗用指甲钳销量份额（2027-2032）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狗用指甲钳销量（千把）、收入（万元）、价格（元/把）及毛利率（2021-2026）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狗用指甲钳销量（千把）、收入（万元）、价格（元/把）及毛利率（2021-2026）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狗用指甲钳销量（千把）、收入（万元）、价格（元/把）及毛利率（2021-2026）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狗用指甲钳销量（千把）、收入（万元）、价格（元/把）及毛利率（2021-2026）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狗用指甲钳销量（千把）、收入（万元）、价格（元/把）及毛利率（2021-2026）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狗用指甲钳销量（千把）、收入（万元）、价格（元/把）及毛利率（2021-2026）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狗用指甲钳销量（千把）、收入（万元）、价格（元/把）及毛利率（2021-2026）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狗用指甲钳销量（千把）、收入（万元）、价格（元/把）及毛利率（2021-2026）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狗用指甲钳销量（千把）、收入（万元）、价格（元/把）及毛利率（2021-2026）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狗用指甲钳销量（千把）、收入（万元）、价格（元/把）及毛利率（2021-2026）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狗用指甲钳销量（千把）、收入（万元）、价格（元/把）及毛利率（2021-2026）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狗用指甲钳销量（千把）、收入（万元）、价格（元/把）及毛利率（2021-2026）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狗用指甲钳生产基地、销售区域、竞争对手及市场地位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狗用指甲钳产品规格、参数及市场应用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狗用指甲钳销量（千把）、收入（万元）、价格（元/把）及毛利率（2021-2026）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全球不同产品类型狗用指甲钳销量（2021-2026）&amp;（千把）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112： 全球不同产品类型狗用指甲钳销量市场份额（2021-2026）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全球不同产品类型狗用指甲钳销量预测（2027-2032）&amp;（千把）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全球市场不同产品类型狗用指甲钳销量市场份额预测（2027-2032）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全球不同产品类型狗用指甲钳收入（2021-2026）&amp;（万元）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全球不同产品类型狗用指甲钳收入市场份额（2021-2026）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全球不同产品类型狗用指甲钳收入预测（2027-2032）&amp;（万元）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全球不同产品类型狗用指甲钳收入市场份额预测（2027-2032）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中国不同产品类型狗用指甲钳销量（2021-2026）&amp;（千把）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120： 中国不同产品类型狗用指甲钳销量市场份额（2021-2026）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中国不同产品类型狗用指甲钳销量预测（2027-2032）&amp;（千把）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全球市场不同产品类型狗用指甲钳销量市场份额预测（2027-2032）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中国不同产品类型狗用指甲钳收入（2021-2026）&amp;（万元）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中国不同产品类型狗用指甲钳收入市场份额（2021-2026）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中国不同产品类型狗用指甲钳收入预测（2027-2032）&amp;（万元）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中国不同产品类型狗用指甲钳收入市场份额预测（2027-2032）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全球不同应用狗用指甲钳销量（2021-2026）&amp;（千把）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128： 全球不同应用狗用指甲钳销量市场份额（2021-2026）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全球不同应用狗用指甲钳销量预测（2027-2032）&amp;（千把）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130： 全球市场不同应用狗用指甲钳销量市场份额预测（2027-2032）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全球不同应用狗用指甲钳收入（2021-2026）&amp;（万元）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全球不同应用狗用指甲钳收入市场份额（2021-2026）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全球不同应用狗用指甲钳收入预测（2027-2032）&amp;（万元）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全球不同应用狗用指甲钳收入市场份额预测（2027-2032）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中国不同应用狗用指甲钳销量（2021-2026）&amp;（千把）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136： 中国不同应用狗用指甲钳销量市场份额（2021-2026）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中国不同应用狗用指甲钳销量预测（2027-2032）&amp;（千把）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138： 中国市场不同应用狗用指甲钳销量市场份额预测（2027-2032）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中国不同应用狗用指甲钳收入（2021-2026）&amp;（万元）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中国不同应用狗用指甲钳收入市场份额（2021-2026）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中国不同应用狗用指甲钳收入预测（2027-2032）&amp;（万元）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中国不同应用狗用指甲钳收入市场份额预测（2027-2032）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狗用指甲钳行业发展趋势</w:t>
      </w:r>
      <w:r>
        <w:rPr>
          <w:rFonts w:hint="eastAsia"/>
        </w:rPr>
        <w:br/>
      </w:r>
      <w:r>
        <w:rPr>
          <w:rFonts w:hint="eastAsia"/>
        </w:rPr>
        <w:t>　　表 144： 狗用指甲钳行业主要驱动因素</w:t>
      </w:r>
      <w:r>
        <w:rPr>
          <w:rFonts w:hint="eastAsia"/>
        </w:rPr>
        <w:br/>
      </w:r>
      <w:r>
        <w:rPr>
          <w:rFonts w:hint="eastAsia"/>
        </w:rPr>
        <w:t>　　表 145： 狗用指甲钳行业供应链分析</w:t>
      </w:r>
      <w:r>
        <w:rPr>
          <w:rFonts w:hint="eastAsia"/>
        </w:rPr>
        <w:br/>
      </w:r>
      <w:r>
        <w:rPr>
          <w:rFonts w:hint="eastAsia"/>
        </w:rPr>
        <w:t>　　表 146： 狗用指甲钳上游原料供应商</w:t>
      </w:r>
      <w:r>
        <w:rPr>
          <w:rFonts w:hint="eastAsia"/>
        </w:rPr>
        <w:br/>
      </w:r>
      <w:r>
        <w:rPr>
          <w:rFonts w:hint="eastAsia"/>
        </w:rPr>
        <w:t>　　表 147： 狗用指甲钳主要地区不同应用客户分析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148： 狗用指甲钳典型经销商</w:t>
      </w:r>
      <w:r>
        <w:rPr>
          <w:rFonts w:hint="eastAsia"/>
        </w:rPr>
        <w:br/>
      </w:r>
      <w:r>
        <w:rPr>
          <w:rFonts w:hint="eastAsia"/>
        </w:rPr>
        <w:t>　　表 149： 研究范围</w:t>
      </w:r>
      <w:r>
        <w:rPr>
          <w:rFonts w:hint="eastAsia"/>
        </w:rPr>
        <w:br/>
      </w:r>
      <w:r>
        <w:rPr>
          <w:rFonts w:hint="eastAsia"/>
        </w:rPr>
        <w:t>　　表 150：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狗用指甲钳产品图片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全球不同产品类型狗用指甲钳销售额2021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全球不同产品类型狗用指甲钳市场份额2025 &amp; 2032</w:t>
      </w:r>
      <w:r>
        <w:rPr>
          <w:rFonts w:hint="eastAsia"/>
        </w:rPr>
        <w:br/>
      </w:r>
      <w:r>
        <w:rPr>
          <w:rFonts w:hint="eastAsia"/>
        </w:rPr>
        <w:t>　　图 4： 剪刀式产品图片</w:t>
      </w:r>
      <w:r>
        <w:rPr>
          <w:rFonts w:hint="eastAsia"/>
        </w:rPr>
        <w:br/>
      </w:r>
      <w:r>
        <w:rPr>
          <w:rFonts w:hint="eastAsia"/>
        </w:rPr>
        <w:t>　　图 5： 闸刀式产品图片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全球不同刀刃材料狗用指甲钳销售额2021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全球不同刀刃材料狗用指甲钳市场份额2025 &amp; 2032</w:t>
      </w:r>
      <w:r>
        <w:rPr>
          <w:rFonts w:hint="eastAsia"/>
        </w:rPr>
        <w:br/>
      </w:r>
      <w:r>
        <w:rPr>
          <w:rFonts w:hint="eastAsia"/>
        </w:rPr>
        <w:t>　　图 9： 不锈钢刀刃产品图片</w:t>
      </w:r>
      <w:r>
        <w:rPr>
          <w:rFonts w:hint="eastAsia"/>
        </w:rPr>
        <w:br/>
      </w:r>
      <w:r>
        <w:rPr>
          <w:rFonts w:hint="eastAsia"/>
        </w:rPr>
        <w:t>　　图 10： 高碳钢刀刃产品图片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全球不同价格带狗用指甲钳销售额2021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全球不同价格带狗用指甲钳市场份额2025 &amp; 2032</w:t>
      </w:r>
      <w:r>
        <w:rPr>
          <w:rFonts w:hint="eastAsia"/>
        </w:rPr>
        <w:br/>
      </w:r>
      <w:r>
        <w:rPr>
          <w:rFonts w:hint="eastAsia"/>
        </w:rPr>
        <w:t>　　图 14： 大众入门产品图片</w:t>
      </w:r>
      <w:r>
        <w:rPr>
          <w:rFonts w:hint="eastAsia"/>
        </w:rPr>
        <w:br/>
      </w:r>
      <w:r>
        <w:rPr>
          <w:rFonts w:hint="eastAsia"/>
        </w:rPr>
        <w:t>　　图 15： 中端主流产品图片</w:t>
      </w:r>
      <w:r>
        <w:rPr>
          <w:rFonts w:hint="eastAsia"/>
        </w:rPr>
        <w:br/>
      </w:r>
      <w:r>
        <w:rPr>
          <w:rFonts w:hint="eastAsia"/>
        </w:rPr>
        <w:t>　　图 16： 高端溢价产品图片</w:t>
      </w:r>
      <w:r>
        <w:rPr>
          <w:rFonts w:hint="eastAsia"/>
        </w:rPr>
        <w:br/>
      </w:r>
      <w:r>
        <w:rPr>
          <w:rFonts w:hint="eastAsia"/>
        </w:rPr>
        <w:t>　　图 17： 全球不同销售渠道狗用指甲钳销售额2021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全球不同销售渠道狗用指甲钳市场份额2025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线上产品图片</w:t>
      </w:r>
      <w:r>
        <w:rPr>
          <w:rFonts w:hint="eastAsia"/>
        </w:rPr>
        <w:br/>
      </w:r>
      <w:r>
        <w:rPr>
          <w:rFonts w:hint="eastAsia"/>
        </w:rPr>
        <w:t>　　图 20： 线下产品图片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全球不同应用狗用指甲钳市场份额2025 &amp; 2032</w:t>
      </w:r>
      <w:r>
        <w:rPr>
          <w:rFonts w:hint="eastAsia"/>
        </w:rPr>
        <w:br/>
      </w:r>
      <w:r>
        <w:rPr>
          <w:rFonts w:hint="eastAsia"/>
        </w:rPr>
        <w:t>　　图 23： 家庭居家护理</w:t>
      </w:r>
      <w:r>
        <w:rPr>
          <w:rFonts w:hint="eastAsia"/>
        </w:rPr>
        <w:br/>
      </w:r>
      <w:r>
        <w:rPr>
          <w:rFonts w:hint="eastAsia"/>
        </w:rPr>
        <w:t>　　图 24： 宠物美容店使用</w:t>
      </w:r>
      <w:r>
        <w:rPr>
          <w:rFonts w:hint="eastAsia"/>
        </w:rPr>
        <w:br/>
      </w:r>
      <w:r>
        <w:rPr>
          <w:rFonts w:hint="eastAsia"/>
        </w:rPr>
        <w:t>　　图 25： 动物医院护理使用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2025年全球前五大生产商狗用指甲钳市场份额</w:t>
      </w:r>
      <w:r>
        <w:rPr>
          <w:rFonts w:hint="eastAsia"/>
        </w:rPr>
        <w:br/>
      </w:r>
      <w:r>
        <w:rPr>
          <w:rFonts w:hint="eastAsia"/>
        </w:rPr>
        <w:t>　　图 27： 2025年全球狗用指甲钳第一梯队、第二梯队和第三梯队厂商及市场份额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全球狗用指甲钳产能、产量、产能利用率及发展趋势（2021-2032）&amp;（千把）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29： 全球狗用指甲钳产量、需求量及发展趋势（2021-2032）&amp;（千把）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30： 全球主要地区狗用指甲钳产量市场份额（2021-2032）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中国狗用指甲钳产能、产量、产能利用率及发展趋势（2021-2032）&amp;（千把）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32： 中国狗用指甲钳产量、市场需求量及发展趋势（2021-2032）&amp;（千把）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33： 全球狗用指甲钳市场销售额及增长率：（2021-2032）&amp;（万元）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全球市场狗用指甲钳市场规模：2021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全球市场狗用指甲钳销量及增长率（2021-2032）&amp;（千把）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36： 全球市场狗用指甲钳价格趋势（2021-2032）&amp;（元/把）</w:t>
      </w:r>
      <w:r>
        <w:rPr>
          <w:rFonts w:hint="eastAsia"/>
        </w:rPr>
        <w:br/>
      </w:r>
      <w:r>
        <w:rPr>
          <w:rFonts w:hint="eastAsia"/>
        </w:rPr>
        <w:t>　　图 37： 全球主要地区狗用指甲钳销售收入（2021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全球主要地区狗用指甲钳销售收入市场份额（2021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北美市场狗用指甲钳销量及增长率（2021-2032）&amp;（千把）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40： 北美市场狗用指甲钳收入及增长率（2021-2032）&amp;（万元）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欧洲市场狗用指甲钳销量及增长率（2021-2032）&amp;（千把）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42： 欧洲市场狗用指甲钳收入及增长率（2021-2032）&amp;（万元）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中国市场狗用指甲钳销量及增长率（2021-2032）&amp;（千把）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44： 中国市场狗用指甲钳收入及增长率（2021-2032）&amp;（万元）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日本市场狗用指甲钳销量及增长率（2021-2032）&amp;（千把）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46： 日本市场狗用指甲钳收入及增长率（2021-2032）&amp;（万元）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东南亚市场狗用指甲钳销量及增长率（2021-2032）&amp;（千把）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48： 东南亚市场狗用指甲钳收入及增长率（2021-2032）&amp;（万元）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印度市场狗用指甲钳销量及增长率（2021-2032）&amp;（千把）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50： 印度市场狗用指甲钳收入及增长率（2021-2032）&amp;（万元）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南美市场狗用指甲钳销量及增长率（2021-2032）&amp;（千把）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52： 南美市场狗用指甲钳收入及增长率（2021-2032）&amp;（万元）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中东市场狗用指甲钳销量及增长率（2021-2032）&amp;（千把）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54： 中东市场狗用指甲钳收入及增长率（2021-2032）&amp;（万元）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全球不同产品类型狗用指甲钳价格走势（2021-2032）&amp;（元/把）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56： 全球不同应用狗用指甲钳价格走势（2021-2032）&amp;（元/把）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57： 狗用指甲钳中国企业SWOT分析</w:t>
      </w:r>
      <w:r>
        <w:rPr>
          <w:rFonts w:hint="eastAsia"/>
        </w:rPr>
        <w:br/>
      </w:r>
      <w:r>
        <w:rPr>
          <w:rFonts w:hint="eastAsia"/>
        </w:rPr>
        <w:t>　　图 58： 狗用指甲钳产业链</w:t>
      </w:r>
      <w:r>
        <w:rPr>
          <w:rFonts w:hint="eastAsia"/>
        </w:rPr>
        <w:br/>
      </w:r>
      <w:r>
        <w:rPr>
          <w:rFonts w:hint="eastAsia"/>
        </w:rPr>
        <w:t>　　图 59： 狗用指甲钳行业采购模式分析</w:t>
      </w:r>
      <w:r>
        <w:rPr>
          <w:rFonts w:hint="eastAsia"/>
        </w:rPr>
        <w:br/>
      </w:r>
      <w:r>
        <w:rPr>
          <w:rFonts w:hint="eastAsia"/>
        </w:rPr>
        <w:t>　　图 60： 狗用指甲钳行业生产模式</w:t>
      </w:r>
      <w:r>
        <w:rPr>
          <w:rFonts w:hint="eastAsia"/>
        </w:rPr>
        <w:br/>
      </w:r>
      <w:r>
        <w:rPr>
          <w:rFonts w:hint="eastAsia"/>
        </w:rPr>
        <w:t>　　图 61： 狗用指甲钳行业销售模式分析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859b2768540d6" w:history="1">
        <w:r>
          <w:rPr>
            <w:rStyle w:val="Hyperlink"/>
          </w:rPr>
          <w:t>全球与中国狗用指甲钳行业市场调研及行业前景分析报告（2026-2032年）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859b2768540d6" w:history="1">
        <w:r>
          <w:rPr>
            <w:rStyle w:val="Hyperlink"/>
          </w:rPr>
          <w:t>https://www.20087.com/3/10/GouYongZhiJiaQianXianZhuangYuQianJingFenXi.html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热点：狗狗可以用人的指甲刀吗、狗用指甲钳可以给猫用吗、宠物指甲钳、狗指甲钳子怎么用图解、狗狗指甲刀怎么用、狗指甲钳怎么打开、狗狗有几个指甲、狗指甲钳推荐、狗指甲会有狂犬病毒吗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953f12e8048ec" w:history="1">
      <w:r>
        <w:rPr>
          <w:rStyle w:val="Hyperlink"/>
        </w:rPr>
        <w:t>全球与中国狗用指甲钳行业市场调研及行业前景分析报告（2026-2032年）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ouYongZhiJiaQianXianZhuangYuQianJingFenXi.html" TargetMode="External" Id="R092859b27685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ouYongZhiJiaQianXianZhuangYuQianJingFenXi.html" TargetMode="External" Id="R42e953f12e80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2026-03-06T08:06:18Z</dcterms:created>
  <dcterms:modified xsi:type="dcterms:W3CDTF">2026-03-06T09:06:18Z</dcterms:modified>
  <dc:subject>全球与中国狗用指甲钳行业市场调研及行业前景分析报告（2026-2032年）</dc:subject>
  <dc:title>全球与中国狗用指甲钳行业市场调研及行业前景分析报告（2026-2032年）</dc:title>
  <cp:keywords>全球与中国狗用指甲钳行业市场调研及行业前景分析报告（2026-2032年）</cp:keywords>
  <dc:description>全球与中国狗用指甲钳行业市场调研及行业前景分析报告（2026-2032年）</dc:description>
</cp:coreProperties>
</file>