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15336d24b4f84" w:history="1">
              <w:r>
                <w:rPr>
                  <w:rStyle w:val="Hyperlink"/>
                </w:rPr>
                <w:t>2025-2031年中国玻璃生产设备市场调查研究与前景分析报告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15336d24b4f84" w:history="1">
              <w:r>
                <w:rPr>
                  <w:rStyle w:val="Hyperlink"/>
                </w:rPr>
                <w:t>2025-2031年中国玻璃生产设备市场调查研究与前景分析报告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15336d24b4f84" w:history="1">
                <w:r>
                  <w:rPr>
                    <w:rStyle w:val="Hyperlink"/>
                  </w:rPr>
                  <w:t>https://www.20087.com/6/70/BoLiShengChanSheBeiHangYeQianJingFenXi.html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生产设备是玻璃制造业的基础，近年来随着智能制造技术的发展，玻璃生产设备的技术水平和自动化程度不断提高。目前市场上，玻璃生产设备不仅在生产效率、产品质量方面有了显著提升，而且在节能降耗、环保减排等方面也取得了重要进展。通过采用先进的控制系统和机器人技术，实现了生产线的高度自动化，大幅降低了人力成本和提高了生产效率。</w:t>
      </w:r>
      <w:r>
        <w:rPr>
          <w:rFonts w:hint="eastAsia"/>
        </w:rPr>
        <w:br/>
      </w:r>
      <w:r>
        <w:rPr>
          <w:rFonts w:hint="eastAsia"/>
        </w:rPr>
        <w:t>　　未来，玻璃生产设备的发展将更加注重智能化和可持续性。一方面，通过集成更多先进的传感技术和智能控制系统，实现对生产过程的精确控制，提高成品的一致性和可靠性。另一方面，随着对环保要求的日益严格，玻璃生产设备将更加注重节能减排，例如采用更高效的能源管理系统和采用清洁能源驱动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15336d24b4f84" w:history="1">
        <w:r>
          <w:rPr>
            <w:rStyle w:val="Hyperlink"/>
          </w:rPr>
          <w:t>2025-2031年中国玻璃生产设备市场调查研究与前景分析报告</w:t>
        </w:r>
      </w:hyperlink>
      <w:r>
        <w:rPr>
          <w:rFonts w:hint="eastAsia"/>
        </w:rPr>
        <w:t>》基于对玻璃生产设备行业长期跟踪研究，采用定量与定性相结合的分析方法，系统梳理玻璃生产设备行业市场现状。报告从玻璃生产设备供需关系角度分析市场规模、产品动态及品牌竞争格局，考察玻璃生产设备重点企业经营状况，并评估玻璃生产设备行业技术发展现状与创新方向。通过对玻璃生产设备市场环境的分析，报告对玻璃生产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玻璃生产设备行业概述</w:t>
      </w:r>
      <w:r>
        <w:rPr>
          <w:rFonts w:hint="eastAsia"/>
        </w:rPr>
        <w:br/>
      </w:r>
      <w:r>
        <w:rPr>
          <w:rFonts w:hint="eastAsia"/>
        </w:rPr>
        <w:t>　　第一节 玻璃生产设备定义与分类</w:t>
      </w:r>
      <w:r>
        <w:rPr>
          <w:rFonts w:hint="eastAsia"/>
        </w:rPr>
        <w:br/>
      </w:r>
      <w:r>
        <w:rPr>
          <w:rFonts w:hint="eastAsia"/>
        </w:rPr>
        <w:t>　　第二节 玻璃生产设备应用领域</w:t>
      </w:r>
      <w:r>
        <w:rPr>
          <w:rFonts w:hint="eastAsia"/>
        </w:rPr>
        <w:br/>
      </w:r>
      <w:r>
        <w:rPr>
          <w:rFonts w:hint="eastAsia"/>
        </w:rPr>
        <w:t>　　第三节 玻璃生产设备行业经济指标分析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一、玻璃生产设备行业赢利性评估</w:t>
      </w:r>
      <w:r>
        <w:rPr>
          <w:rFonts w:hint="eastAsia"/>
        </w:rPr>
        <w:br/>
      </w:r>
      <w:r>
        <w:rPr>
          <w:rFonts w:hint="eastAsia"/>
        </w:rPr>
        <w:t>　　　　二、玻璃生产设备行业成长速度分析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三、玻璃生产设备附加值提升空间探讨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五、玻璃生产设备行业风险性评估</w:t>
      </w:r>
      <w:r>
        <w:rPr>
          <w:rFonts w:hint="eastAsia"/>
        </w:rPr>
        <w:br/>
      </w:r>
      <w:r>
        <w:rPr>
          <w:rFonts w:hint="eastAsia"/>
        </w:rPr>
        <w:t>　　　　六、玻璃生产设备行业周期性分析</w:t>
      </w:r>
      <w:r>
        <w:rPr>
          <w:rFonts w:hint="eastAsia"/>
        </w:rPr>
        <w:br/>
      </w:r>
      <w:r>
        <w:rPr>
          <w:rFonts w:hint="eastAsia"/>
        </w:rPr>
        <w:t>　　　　七、玻璃生产设备行业竞争程度指标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八、玻璃生产设备行业成熟度综合分析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三、玻璃生产设备销售模式与渠道策略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全球玻璃生产设备市场发展分析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2024-2025年全球玻璃生产设备行业发展分析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一、全球玻璃生产设备行业市场规模与趋势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二、全球玻璃生产设备行业发展特点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三、全球玻璃生产设备行业竞争格局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主要国家与地区玻璃生产设备市场分析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2025-2031年全球玻璃生产设备行业发展趋势与前景预测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一、玻璃生产设备行业发展趋势</w:t>
      </w:r>
      <w:r>
        <w:rPr>
          <w:rFonts w:hint="eastAsia"/>
        </w:rPr>
        <w:br/>
      </w:r>
      <w:r>
        <w:rPr>
          <w:rFonts w:hint="eastAsia"/>
        </w:rPr>
        <w:t>　　　　二、玻璃生产设备行业发展潜力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一、国内玻璃生产设备产能现状与利用效率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二、玻璃生产设备产能扩张与投资动态分析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一、2019-2024年玻璃生产设备行业产量与增长趋势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二、玻璃生产设备产量影响因素分析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三、2025-2031年玻璃生产设备产量预测</w:t>
      </w:r>
      <w:r>
        <w:rPr>
          <w:rFonts w:hint="eastAsia"/>
        </w:rPr>
        <w:br/>
      </w:r>
      <w:r>
        <w:rPr>
          <w:rFonts w:hint="eastAsia"/>
        </w:rPr>
        <w:t>　　第三节 2025-2031年玻璃生产设备市场需求与销售分析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二、玻璃生产设备客户群体与需求特点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国内外玻璃生产设备行业技术差距分析及差距形成的主要原因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玻璃生产设备行业进口规模与来源分析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一、2019-2024年玻璃生产设备进口规模分析</w:t>
      </w:r>
      <w:r>
        <w:rPr>
          <w:rFonts w:hint="eastAsia"/>
        </w:rPr>
        <w:br/>
      </w:r>
      <w:r>
        <w:rPr>
          <w:rFonts w:hint="eastAsia"/>
        </w:rPr>
        <w:t>　　　　二、玻璃生产设备主要进口来源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玻璃生产设备行业出口规模与目的地分析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一、2019-2024年玻璃生产设备出口规模分析</w:t>
      </w:r>
      <w:r>
        <w:rPr>
          <w:rFonts w:hint="eastAsia"/>
        </w:rPr>
        <w:br/>
      </w:r>
      <w:r>
        <w:rPr>
          <w:rFonts w:hint="eastAsia"/>
        </w:rPr>
        <w:t>　　　　二、玻璃生产设备主要出口目的地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2019-2024年中国玻璃生产设备总体规模与财务指标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中国玻璃生产设备行业总体规模分析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一、玻璃生产设备企业数量与结构</w:t>
      </w:r>
      <w:r>
        <w:rPr>
          <w:rFonts w:hint="eastAsia"/>
        </w:rPr>
        <w:br/>
      </w:r>
      <w:r>
        <w:rPr>
          <w:rFonts w:hint="eastAsia"/>
        </w:rPr>
        <w:t>　　　　二、玻璃生产设备从业人员规模</w:t>
      </w:r>
      <w:r>
        <w:rPr>
          <w:rFonts w:hint="eastAsia"/>
        </w:rPr>
        <w:br/>
      </w:r>
      <w:r>
        <w:rPr>
          <w:rFonts w:hint="eastAsia"/>
        </w:rPr>
        <w:t>　　　　三、玻璃生产设备行业资产状况</w:t>
      </w:r>
      <w:r>
        <w:rPr>
          <w:rFonts w:hint="eastAsia"/>
        </w:rPr>
        <w:br/>
      </w:r>
      <w:r>
        <w:rPr>
          <w:rFonts w:hint="eastAsia"/>
        </w:rPr>
        <w:t>　　第二节 中国玻璃生产设备行业财务指标总体分析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玻璃生产设备行业重点企业经营状况分析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玻璃生产设备领先企业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玻璃生产设备标杆企业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玻璃生产设备代表企业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玻璃生产设备龙头企业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玻璃生产设备行业竞争格局总览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一、玻璃生产设备供应商议价能力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四、玻璃生产设备替代品威胁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玻璃生产设备市场策略分析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一、玻璃生产设备市场定位与拓展策略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二、玻璃生产设备市场细分与目标客户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一、玻璃生产设备销售渠道与网络建设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提高玻璃生产设备企业竞争力建议</w:t>
      </w:r>
      <w:r>
        <w:rPr>
          <w:rFonts w:hint="eastAsia"/>
        </w:rPr>
        <w:br/>
      </w:r>
      <w:r>
        <w:rPr>
          <w:rFonts w:hint="eastAsia"/>
        </w:rPr>
        <w:t>　　　　一、玻璃生产设备技术创新与管理优化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玻璃生产设备品牌战略思考</w:t>
      </w:r>
      <w:r>
        <w:rPr>
          <w:rFonts w:hint="eastAsia"/>
        </w:rPr>
        <w:br/>
      </w:r>
      <w:r>
        <w:rPr>
          <w:rFonts w:hint="eastAsia"/>
        </w:rPr>
        <w:t>　　　　一、玻璃生产设备品牌建设与维护</w:t>
      </w:r>
      <w:r>
        <w:rPr>
          <w:rFonts w:hint="eastAsia"/>
        </w:rPr>
        <w:br/>
      </w:r>
      <w:r>
        <w:rPr>
          <w:rFonts w:hint="eastAsia"/>
        </w:rPr>
        <w:t>　　　　二、玻璃生产设备品牌影响力与市场竞争力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玻璃生产设备行业SWOT分析</w:t>
      </w:r>
      <w:r>
        <w:rPr>
          <w:rFonts w:hint="eastAsia"/>
        </w:rPr>
        <w:br/>
      </w:r>
      <w:r>
        <w:rPr>
          <w:rFonts w:hint="eastAsia"/>
        </w:rPr>
        <w:t>　　　　一、玻璃生产设备行业优势分析</w:t>
      </w:r>
      <w:r>
        <w:rPr>
          <w:rFonts w:hint="eastAsia"/>
        </w:rPr>
        <w:br/>
      </w:r>
      <w:r>
        <w:rPr>
          <w:rFonts w:hint="eastAsia"/>
        </w:rPr>
        <w:t>　　　　二、玻璃生产设备行业劣势分析</w:t>
      </w:r>
      <w:r>
        <w:rPr>
          <w:rFonts w:hint="eastAsia"/>
        </w:rPr>
        <w:br/>
      </w:r>
      <w:r>
        <w:rPr>
          <w:rFonts w:hint="eastAsia"/>
        </w:rPr>
        <w:t>　　　　三、玻璃生产设备市场机会探索</w:t>
      </w:r>
      <w:r>
        <w:rPr>
          <w:rFonts w:hint="eastAsia"/>
        </w:rPr>
        <w:br/>
      </w:r>
      <w:r>
        <w:rPr>
          <w:rFonts w:hint="eastAsia"/>
        </w:rPr>
        <w:t>　　　　四、玻璃生产设备市场威胁评估</w:t>
      </w:r>
      <w:r>
        <w:rPr>
          <w:rFonts w:hint="eastAsia"/>
        </w:rPr>
        <w:br/>
      </w:r>
      <w:r>
        <w:rPr>
          <w:rFonts w:hint="eastAsia"/>
        </w:rPr>
        <w:t>　　第二节 玻璃生产设备行业风险及对策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一、玻璃生产设备行业发展方向预测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二、玻璃生产设备发展趋势分析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一、玻璃生产设备市场发展潜力评估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二、玻璃生产设备新兴市场与机遇探索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[~中~智林~]玻璃生产设备行业发展建议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2025-2031年中国玻璃生产设备行业产量预测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2019-2024年中国玻璃生产设备行业市场需求及增长情况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2025-2031年中国玻璃生产设备行业市场需求预测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2019-2024年中国玻璃生产设备行业出口情况分析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玻璃生产设备重点企业经营情况分析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2025年玻璃生产设备行业壁垒</w:t>
      </w:r>
      <w:r>
        <w:rPr>
          <w:rFonts w:hint="eastAsia"/>
        </w:rPr>
        <w:br/>
      </w:r>
      <w:r>
        <w:rPr>
          <w:rFonts w:hint="eastAsia"/>
        </w:rPr>
        <w:t>　　图表 2025年玻璃生产设备市场前景分析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2025-2031年中国玻璃生产设备市场规模预测</w:t>
      </w:r>
      <w:r>
        <w:rPr>
          <w:rFonts w:hint="eastAsia"/>
        </w:rPr>
        <w:br/>
      </w:r>
      <w:r>
        <w:rPr>
          <w:rFonts w:hint="eastAsia"/>
        </w:rPr>
        <w:t>　　图表 2025年玻璃生产设备发展趋势预测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15336d24b4f84" w:history="1">
        <w:r>
          <w:rPr>
            <w:rStyle w:val="Hyperlink"/>
          </w:rPr>
          <w:t>2025-2031年中国玻璃生产设备市场调查研究与前景分析报告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15336d24b4f84" w:history="1">
        <w:r>
          <w:rPr>
            <w:rStyle w:val="Hyperlink"/>
          </w:rPr>
          <w:t>https://www.20087.com/6/70/BoLiShengChanSheBeiHangYeQianJingFenXi.html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厂设备有哪些、玻璃生产设备多少钱一台、玻璃自动化生产线设备、玻璃生产设备名称、玻璃加工机器设备大全、玻璃生产设备及工艺流程图、玻璃砖生产设备多少钱、玻璃生产设备和原料制造流程及费用、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886e55276400c" w:history="1">
      <w:r>
        <w:rPr>
          <w:rStyle w:val="Hyperlink"/>
        </w:rPr>
        <w:t>2025-2031年中国玻璃生产设备市场调查研究与前景分析报告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oLiShengChanSheBeiHangYeQianJingFenXi.html" TargetMode="External" Id="Rde915336d24b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oLiShengChanSheBeiHangYeQianJingFenXi.html" TargetMode="External" Id="Rec1886e55276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2025-04-07T04:35:54Z</dcterms:created>
  <dcterms:modified xsi:type="dcterms:W3CDTF">2025-04-07T05:35:54Z</dcterms:modified>
  <dc:subject>2025-2031年中国玻璃生产设备市场调查研究与前景分析报告</dc:subject>
  <dc:title>2025-2031年中国玻璃生产设备市场调查研究与前景分析报告</dc:title>
  <cp:keywords>2025-2031年中国玻璃生产设备市场调查研究与前景分析报告</cp:keywords>
  <dc:description>2025-2031年中国玻璃生产设备市场调查研究与前景分析报告</dc:description>
</cp:coreProperties>
</file>