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80ee7a1cc4595" w:history="1">
              <w:r>
                <w:rPr>
                  <w:rStyle w:val="Hyperlink"/>
                </w:rPr>
                <w:t>2026-2032年全球与中国玻璃包装材料市场研究及前景趋势分析报告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80ee7a1cc4595" w:history="1">
              <w:r>
                <w:rPr>
                  <w:rStyle w:val="Hyperlink"/>
                </w:rPr>
                <w:t>2026-2032年全球与中国玻璃包装材料市场研究及前景趋势分析报告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80ee7a1cc4595" w:history="1">
                <w:r>
                  <w:rPr>
                    <w:rStyle w:val="Hyperlink"/>
                  </w:rPr>
                  <w:t>https://www.20087.com/6/70/BoLiBaoZhuangCaiLiaoHangYeQianJing.html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材料以其优异的透明度、化学稳定性和良好的阻隔性能，广泛应用于食品饮料、医药及化妆品等行业。其不仅能够有效保护内容物免受外界环境的影响，还能通过精美的设计提升品牌形象。近年来，随着消费者对食品安全和环境保护的关注度不断提高，玻璃包装因其无毒、可回收的特点而受到青睐。然而，相比塑料等其他包装材料，玻璃较重且易碎，运输成本较高，限制了其应用范围。</w:t>
      </w:r>
      <w:r>
        <w:rPr>
          <w:rFonts w:hint="eastAsia"/>
        </w:rPr>
        <w:br/>
      </w:r>
      <w:r>
        <w:rPr>
          <w:rFonts w:hint="eastAsia"/>
        </w:rPr>
        <w:t>　　未来，玻璃包装材料的发展将更加注重轻量化与多功能化。一方面，通过采用新型玻璃配方或改进生产工艺，可以显著减轻玻璃制品的重量，同时保持其强度和耐用性，从而降低物流成本。另一方面，结合纳米技术和表面改性处理，赋予玻璃包装额外的功能特性，如抗菌性或增强的防伪能力，不仅能提升产品附加值，还能满足多样化市场需求。此外，随着循环经济理念的普及，探索更加环保的生产工艺和可回收利用型材料，减少生产过程中的资源浪费和环境污染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80ee7a1cc4595" w:history="1">
        <w:r>
          <w:rPr>
            <w:rStyle w:val="Hyperlink"/>
          </w:rPr>
          <w:t>2026-2032年全球与中国玻璃包装材料市场研究及前景趋势分析报告</w:t>
        </w:r>
      </w:hyperlink>
      <w:r>
        <w:rPr>
          <w:rFonts w:hint="eastAsia"/>
        </w:rPr>
        <w:t>》依托权威数据资源与长期市场监测，系统分析了玻璃包装材料行业的市场规模、市场需求及产业链结构，深入探讨了玻璃包装材料价格变动与细分市场特征。报告科学预测了玻璃包装材料市场前景及未来发展趋势，重点剖析了行业集中度、竞争格局及重点企业的市场地位，并通过SWOT分析揭示了玻璃包装材料行业机遇与潜在风险。报告为投资者及业内企业提供了全面的市场洞察与决策参考，助力把握玻璃包装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按产品类型细分，全球玻璃包装材料市场规模2021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标准玻璃品质</w:t>
      </w:r>
      <w:r>
        <w:rPr>
          <w:rFonts w:hint="eastAsia"/>
        </w:rPr>
        <w:br/>
      </w:r>
      <w:r>
        <w:rPr>
          <w:rFonts w:hint="eastAsia"/>
        </w:rPr>
        <w:t>　　　　1.3.3 优质玻璃品质</w:t>
      </w:r>
      <w:r>
        <w:rPr>
          <w:rFonts w:hint="eastAsia"/>
        </w:rPr>
        <w:br/>
      </w:r>
      <w:r>
        <w:rPr>
          <w:rFonts w:hint="eastAsia"/>
        </w:rPr>
        <w:t>　　　　1.3.4 超优质玻璃品质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按应用细分，全球玻璃包装材料市场规模2021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饮料包装</w:t>
      </w:r>
      <w:r>
        <w:rPr>
          <w:rFonts w:hint="eastAsia"/>
        </w:rPr>
        <w:br/>
      </w:r>
      <w:r>
        <w:rPr>
          <w:rFonts w:hint="eastAsia"/>
        </w:rPr>
        <w:t>　　　　1.4.3 食品包装</w:t>
      </w:r>
      <w:r>
        <w:rPr>
          <w:rFonts w:hint="eastAsia"/>
        </w:rPr>
        <w:br/>
      </w:r>
      <w:r>
        <w:rPr>
          <w:rFonts w:hint="eastAsia"/>
        </w:rPr>
        <w:t>　　　　1.4.4 药品包装</w:t>
      </w:r>
      <w:r>
        <w:rPr>
          <w:rFonts w:hint="eastAsia"/>
        </w:rPr>
        <w:br/>
      </w:r>
      <w:r>
        <w:rPr>
          <w:rFonts w:hint="eastAsia"/>
        </w:rPr>
        <w:t>　　　　1.4.5 个人护理包装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玻璃包装材料行业发展总体概况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玻璃包装材料行业发展主要特点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玻璃包装材料行业发展影响因素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玻璃包装材料有利因素</w:t>
      </w:r>
      <w:r>
        <w:rPr>
          <w:rFonts w:hint="eastAsia"/>
        </w:rPr>
        <w:br/>
      </w:r>
      <w:r>
        <w:rPr>
          <w:rFonts w:hint="eastAsia"/>
        </w:rPr>
        <w:t>　　　　1.5.3 .2 玻璃包装材料不利因素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全球市场，近三年玻璃包装材料主要企业占有率及排名（按销量）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玻璃包装材料主要企业在国际市场占有率（按销量，2023-2026）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2025年玻璃包装材料主要企业在国际市场排名（按销量）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全球市场主要企业玻璃包装材料销量（2023-2026）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全球市场，近三年玻璃包装材料主要企业占有率及排名（按收入）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玻璃包装材料主要企业在国际市场占有率（按收入，2023-2026）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2025年玻璃包装材料主要企业在国际市场排名（按收入）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全球市场主要企业玻璃包装材料销售收入（2023-2026）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全球市场主要企业玻璃包装材料销售价格（2023-2026）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中国市场，近三年玻璃包装材料主要企业占有率及排名（按销量）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玻璃包装材料主要企业在中国市场占有率（按销量，2023-2026）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2025年玻璃包装材料主要企业在中国市场排名（按销量）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中国市场主要企业玻璃包装材料销量（2023-2026）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中国市场，近三年玻璃包装材料主要企业占有率及排名（按收入）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玻璃包装材料主要企业在中国市场占有率（按收入，2023-2026）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2025年玻璃包装材料主要企业在中国市场排名（按收入）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中国市场主要企业玻璃包装材料销售收入（2023-2026）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全球主要厂商玻璃包装材料总部及产地分布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全球主要厂商成立时间及玻璃包装材料商业化日期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全球主要厂商玻璃包装材料产品类型及应用</w:t>
      </w:r>
      <w:r>
        <w:rPr>
          <w:rFonts w:hint="eastAsia"/>
        </w:rPr>
        <w:br/>
      </w:r>
      <w:r>
        <w:rPr>
          <w:rFonts w:hint="eastAsia"/>
        </w:rPr>
        <w:t>　　2.9 玻璃包装材料行业集中度、竞争程度分析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玻璃包装材料行业集中度分析：2025年全球Top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全球玻璃包装材料第一梯队、第二梯队和第三梯队生产商（品牌）及市场份额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全球玻璃包装材料总体规模分析</w:t>
      </w:r>
      <w:r>
        <w:rPr>
          <w:rFonts w:hint="eastAsia"/>
        </w:rPr>
        <w:br/>
      </w:r>
      <w:r>
        <w:rPr>
          <w:rFonts w:hint="eastAsia"/>
        </w:rPr>
        <w:t>　　3.1 全球玻璃包装材料供需现状及预测（2021-2032）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全球玻璃包装材料产能、产量、产能利用率及发展趋势（2021-2032）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全球玻璃包装材料产量、需求量及发展趋势（2021-2032）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全球主要地区玻璃包装材料产量及发展趋势（2021-2032）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全球主要地区玻璃包装材料产量（2021-2026）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全球主要地区玻璃包装材料产量（2027-2032）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全球主要地区玻璃包装材料产量市场份额（2021-2032）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中国玻璃包装材料供需现状及预测（2021-2032）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中国玻璃包装材料产能、产量、产能利用率及发展趋势（2021-2032）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中国玻璃包装材料产量、市场需求量及发展趋势（2021-2032）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中国市场玻璃包装材料进出口（2021-2032）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全球玻璃包装材料销量及销售额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全球市场玻璃包装材料销售额（2021-2032）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全球市场玻璃包装材料销量（2021-2032）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全球市场玻璃包装材料价格趋势（2021-2032）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全球玻璃包装材料主要地区分析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全球主要地区玻璃包装材料市场规模分析：2021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全球主要地区玻璃包装材料销售收入及市场份额（2021-2026）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全球主要地区玻璃包装材料销售收入预测（2027-2032）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全球主要地区玻璃包装材料销量分析：2021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全球主要地区玻璃包装材料销量及市场份额预测（2027-2032）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玻璃包装材料销量、收入、价格及毛利率（2021-2026）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不同产品类型玻璃包装材料分析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全球不同产品类型玻璃包装材料销量（2021-2032）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全球不同产品类型玻璃包装材料销量预测（2027-2032）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全球不同产品类型玻璃包装材料收入（2021-2032）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全球不同产品类型玻璃包装材料收入预测（2027-2032）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全球不同产品类型玻璃包装材料价格走势（2021-2032）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中国不同产品类型玻璃包装材料销量（2021-2032）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中国不同产品类型玻璃包装材料销量预测（2027-2032）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中国不同产品类型玻璃包装材料收入（2021-2032）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中国不同产品类型玻璃包装材料收入预测（2027-2032）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不同应用玻璃包装材料分析</w:t>
      </w:r>
      <w:r>
        <w:rPr>
          <w:rFonts w:hint="eastAsia"/>
        </w:rPr>
        <w:br/>
      </w:r>
      <w:r>
        <w:rPr>
          <w:rFonts w:hint="eastAsia"/>
        </w:rPr>
        <w:t>　　7.1 全球不同应用玻璃包装材料销量（2021-2032）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全球不同应用玻璃包装材料销量预测（2027-2032）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全球不同应用玻璃包装材料收入（2021-2032）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全球不同应用玻璃包装材料收入预测（2027-2032）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全球不同应用玻璃包装材料价格走势（2021-2032）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中国不同应用玻璃包装材料销量（2021-2032）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中国不同应用玻璃包装材料销量预测（2027-2032）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中国不同应用玻璃包装材料收入（2021-2032）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中国不同应用玻璃包装材料收入预测（2027-2032）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玻璃包装材料行业发展趋势</w:t>
      </w:r>
      <w:r>
        <w:rPr>
          <w:rFonts w:hint="eastAsia"/>
        </w:rPr>
        <w:br/>
      </w:r>
      <w:r>
        <w:rPr>
          <w:rFonts w:hint="eastAsia"/>
        </w:rPr>
        <w:t>　　8.2 玻璃包装材料行业主要驱动因素</w:t>
      </w:r>
      <w:r>
        <w:rPr>
          <w:rFonts w:hint="eastAsia"/>
        </w:rPr>
        <w:br/>
      </w:r>
      <w:r>
        <w:rPr>
          <w:rFonts w:hint="eastAsia"/>
        </w:rPr>
        <w:t>　　8.3 玻璃包装材料中国企业SWOT分析</w:t>
      </w:r>
      <w:r>
        <w:rPr>
          <w:rFonts w:hint="eastAsia"/>
        </w:rPr>
        <w:br/>
      </w:r>
      <w:r>
        <w:rPr>
          <w:rFonts w:hint="eastAsia"/>
        </w:rPr>
        <w:t>　　8.4 中国玻璃包装材料行业政策环境分析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玻璃包装材料行业产业链简介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玻璃包装材料行业供应链分析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玻璃包装材料主要原料及供应情况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玻璃包装材料行业采购模式</w:t>
      </w:r>
      <w:r>
        <w:rPr>
          <w:rFonts w:hint="eastAsia"/>
        </w:rPr>
        <w:br/>
      </w:r>
      <w:r>
        <w:rPr>
          <w:rFonts w:hint="eastAsia"/>
        </w:rPr>
        <w:t>　　9.3 玻璃包装材料行业生产模式</w:t>
      </w:r>
      <w:r>
        <w:rPr>
          <w:rFonts w:hint="eastAsia"/>
        </w:rPr>
        <w:br/>
      </w:r>
      <w:r>
        <w:rPr>
          <w:rFonts w:hint="eastAsia"/>
        </w:rPr>
        <w:t>　　9.4 玻璃包装材料行业销售模式及销售渠道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按产品类型细分，全球玻璃包装材料市场规模2021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按应用细分，全球玻璃包装材料市场规模（CAGR）2021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玻璃包装材料行业发展主要特点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玻璃包装材料行业发展有利因素分析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玻璃包装材料行业发展不利因素分析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进入玻璃包装材料行业壁垒</w:t>
      </w:r>
      <w:r>
        <w:rPr>
          <w:rFonts w:hint="eastAsia"/>
        </w:rPr>
        <w:br/>
      </w:r>
      <w:r>
        <w:rPr>
          <w:rFonts w:hint="eastAsia"/>
        </w:rPr>
        <w:t>　　表 7： 玻璃包装材料主要企业在国际市场占有率（按销量，2023-2026）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2025年玻璃包装材料主要企业在国际市场排名（按销量）&amp;（千个）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全球市场主要企业玻璃包装材料销量（2023-2026）&amp;（千个）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玻璃包装材料主要企业在国际市场占有率（按收入，2023-2026）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2025年玻璃包装材料主要企业在国际市场排名（按收入）&amp;（万元）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全球市场主要企业玻璃包装材料销售收入（2023-2026）&amp;（万元）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全球市场主要企业玻璃包装材料销售价格（2023-2026）&amp;（US$/Unit）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玻璃包装材料主要企业在中国市场占有率（按销量，2023-2026）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2025年玻璃包装材料主要企业在中国市场排名（按销量）&amp;（千个）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中国市场主要企业玻璃包装材料销量（2023-2026）&amp;（千个）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玻璃包装材料主要企业在中国市场占有率（按收入，2023-2026）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2025年玻璃包装材料主要企业在中国市场排名（按收入）&amp;（万元）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中国市场主要企业玻璃包装材料销售收入（2023-2026）&amp;（万元）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全球主要厂商玻璃包装材料总部及产地分布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全球主要厂商成立时间及玻璃包装材料商业化日期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全球主要厂商玻璃包装材料产品类型及应用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全球主要地区玻璃包装材料产量增速（CAGR）：（2021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全球主要地区玻璃包装材料产量（2021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全球主要地区玻璃包装材料产量（2021-2026）&amp;（千个）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全球主要地区玻璃包装材料产量（2027-2032）&amp;（千个）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全球主要地区玻璃包装材料产量市场份额（2021-2026）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全球主要地区玻璃包装材料产量市场份额（2027-2032）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中国市场玻璃包装材料产量、销量、进出口（2021-2026）&amp;（千个）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中国市场玻璃包装材料产量、销量、进出口预测（2027-2032）&amp;（千个）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全球主要地区玻璃包装材料销售收入增速：（2021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全球主要地区玻璃包装材料销售收入（2021-2026）&amp;（万元）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全球主要地区玻璃包装材料销售收入市场份额（2021-2026）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全球主要地区玻璃包装材料收入（2027-2032）&amp;（万元）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全球主要地区玻璃包装材料收入市场份额（2027-2032）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全球主要地区玻璃包装材料销量（千个）：2021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全球主要地区玻璃包装材料销量（2021-2026）&amp;（千个）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全球主要地区玻璃包装材料销量市场份额（2021-2026）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全球主要地区玻璃包装材料销量（2027-2032）&amp;（千个）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全球主要地区玻璃包装材料销量份额（2027-2032）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玻璃包装材料生产基地、销售区域、竞争对手及市场地位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玻璃包装材料产品规格、参数及市场应用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玻璃包装材料销量（千个）、收入（万元）、价格（US$/Unit）及毛利率（2021-2026）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全球不同产品类型玻璃包装材料销量（2021-2026）&amp;（千个）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全球不同产品类型玻璃包装材料销量市场份额（2021-2026）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全球不同产品类型玻璃包装材料销量预测（2027-2032）&amp;（千个）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全球市场不同产品类型玻璃包装材料销量市场份额预测（2027-2032）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全球不同产品类型玻璃包装材料收入（2021-2026）&amp;（万元）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全球不同产品类型玻璃包装材料收入市场份额（2021-2026）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全球不同产品类型玻璃包装材料收入预测（2027-2032）&amp;（万元）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全球不同产品类型玻璃包装材料收入市场份额预测（2027-2032）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中国不同产品类型玻璃包装材料销量（2021-2026）&amp;（千个）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中国不同产品类型玻璃包装材料销量市场份额（2021-2026）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中国不同产品类型玻璃包装材料销量预测（2027-2032）&amp;（千个）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全球市场不同产品类型玻璃包装材料销量市场份额预测（2027-2032）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中国不同产品类型玻璃包装材料收入（2021-2026）&amp;（万元）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中国不同产品类型玻璃包装材料收入市场份额（2021-2026）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中国不同产品类型玻璃包装材料收入预测（2027-2032）&amp;（万元）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中国不同产品类型玻璃包装材料收入市场份额预测（2027-2032）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全球不同应用玻璃包装材料销量（2021-2026）&amp;（千个）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全球不同应用玻璃包装材料销量市场份额（2021-2026）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全球不同应用玻璃包装材料销量预测（2027-2032）&amp;（千个）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全球市场不同应用玻璃包装材料销量市场份额预测（2027-2032）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全球不同应用玻璃包装材料收入（2021-2026）&amp;（万元）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全球不同应用玻璃包装材料收入市场份额（2021-2026）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全球不同应用玻璃包装材料收入预测（2027-2032）&amp;（万元）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全球不同应用玻璃包装材料收入市场份额预测（2027-2032）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中国不同应用玻璃包装材料销量（2021-2026）&amp;（千个）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中国不同应用玻璃包装材料销量市场份额（2021-2026）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中国不同应用玻璃包装材料销量预测（2027-2032）&amp;（千个）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中国市场不同应用玻璃包装材料销量市场份额预测（2027-2032）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中国不同应用玻璃包装材料收入（2021-2026）&amp;（万元）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中国不同应用玻璃包装材料收入市场份额（2021-2026）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中国不同应用玻璃包装材料收入预测（2027-2032）&amp;（万元）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中国不同应用玻璃包装材料收入市场份额预测（2027-2032）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玻璃包装材料行业发展趋势</w:t>
      </w:r>
      <w:r>
        <w:rPr>
          <w:rFonts w:hint="eastAsia"/>
        </w:rPr>
        <w:br/>
      </w:r>
      <w:r>
        <w:rPr>
          <w:rFonts w:hint="eastAsia"/>
        </w:rPr>
        <w:t>　　表 181： 玻璃包装材料行业主要驱动因素</w:t>
      </w:r>
      <w:r>
        <w:rPr>
          <w:rFonts w:hint="eastAsia"/>
        </w:rPr>
        <w:br/>
      </w:r>
      <w:r>
        <w:rPr>
          <w:rFonts w:hint="eastAsia"/>
        </w:rPr>
        <w:t>　　表 182： 玻璃包装材料行业供应链分析</w:t>
      </w:r>
      <w:r>
        <w:rPr>
          <w:rFonts w:hint="eastAsia"/>
        </w:rPr>
        <w:br/>
      </w:r>
      <w:r>
        <w:rPr>
          <w:rFonts w:hint="eastAsia"/>
        </w:rPr>
        <w:t>　　表 183： 玻璃包装材料上游原料供应商</w:t>
      </w:r>
      <w:r>
        <w:rPr>
          <w:rFonts w:hint="eastAsia"/>
        </w:rPr>
        <w:br/>
      </w:r>
      <w:r>
        <w:rPr>
          <w:rFonts w:hint="eastAsia"/>
        </w:rPr>
        <w:t>　　表 184： 玻璃包装材料主要地区不同应用客户分析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玻璃包装材料典型经销商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玻璃包装材料产品图片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全球不同产品类型玻璃包装材料销售额2021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全球不同产品类型玻璃包装材料市场份额2025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标准玻璃品质产品图片</w:t>
      </w:r>
      <w:r>
        <w:rPr>
          <w:rFonts w:hint="eastAsia"/>
        </w:rPr>
        <w:br/>
      </w:r>
      <w:r>
        <w:rPr>
          <w:rFonts w:hint="eastAsia"/>
        </w:rPr>
        <w:t>　　图 5： 优质玻璃品质产品图片</w:t>
      </w:r>
      <w:r>
        <w:rPr>
          <w:rFonts w:hint="eastAsia"/>
        </w:rPr>
        <w:br/>
      </w:r>
      <w:r>
        <w:rPr>
          <w:rFonts w:hint="eastAsia"/>
        </w:rPr>
        <w:t>　　图 6： 超优质玻璃品质产品图片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全球不同应用玻璃包装材料市场份额2025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饮料包装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药品包装</w:t>
      </w:r>
      <w:r>
        <w:rPr>
          <w:rFonts w:hint="eastAsia"/>
        </w:rPr>
        <w:br/>
      </w:r>
      <w:r>
        <w:rPr>
          <w:rFonts w:hint="eastAsia"/>
        </w:rPr>
        <w:t>　　图 12： 个人护理包装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2025年全球前五大生产商玻璃包装材料市场份额</w:t>
      </w:r>
      <w:r>
        <w:rPr>
          <w:rFonts w:hint="eastAsia"/>
        </w:rPr>
        <w:br/>
      </w:r>
      <w:r>
        <w:rPr>
          <w:rFonts w:hint="eastAsia"/>
        </w:rPr>
        <w:t>　　图 14： 2025年全球玻璃包装材料第一梯队、第二梯队和第三梯队厂商及市场份额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全球玻璃包装材料产能、产量、产能利用率及发展趋势（2021-2032）&amp;（千个）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全球玻璃包装材料产量、需求量及发展趋势（2021-2032）&amp;（千个）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全球主要地区玻璃包装材料产量市场份额（2021-2032）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中国玻璃包装材料产能、产量、产能利用率及发展趋势（2021-2032）&amp;（千个）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中国玻璃包装材料产量、市场需求量及发展趋势（2021-2032）&amp;（千个）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全球玻璃包装材料市场销售额及增长率：（2021-2032）&amp;（万元）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全球市场玻璃包装材料市场规模：2021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全球市场玻璃包装材料价格趋势（2021-2032）&amp;（US$/Unit）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全球主要地区玻璃包装材料销售收入（2021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全球主要地区玻璃包装材料销售收入市场份额（2021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中东市场玻璃包装材料销量及增长率（2021-2032）&amp;（千个）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中东市场玻璃包装材料收入及增长率（2021-2032）&amp;（万元）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全球不同产品类型玻璃包装材料价格走势（2021-2032）&amp;（US$/Unit）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全球不同应用玻璃包装材料价格走势（2021-2032）&amp;（US$/Unit）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玻璃包装材料中国企业SWOT分析</w:t>
      </w:r>
      <w:r>
        <w:rPr>
          <w:rFonts w:hint="eastAsia"/>
        </w:rPr>
        <w:br/>
      </w:r>
      <w:r>
        <w:rPr>
          <w:rFonts w:hint="eastAsia"/>
        </w:rPr>
        <w:t>　　图 45： 玻璃包装材料产业链</w:t>
      </w:r>
      <w:r>
        <w:rPr>
          <w:rFonts w:hint="eastAsia"/>
        </w:rPr>
        <w:br/>
      </w:r>
      <w:r>
        <w:rPr>
          <w:rFonts w:hint="eastAsia"/>
        </w:rPr>
        <w:t>　　图 46： 玻璃包装材料行业采购模式分析</w:t>
      </w:r>
      <w:r>
        <w:rPr>
          <w:rFonts w:hint="eastAsia"/>
        </w:rPr>
        <w:br/>
      </w:r>
      <w:r>
        <w:rPr>
          <w:rFonts w:hint="eastAsia"/>
        </w:rPr>
        <w:t>　　图 47： 玻璃包装材料行业生产模式</w:t>
      </w:r>
      <w:r>
        <w:rPr>
          <w:rFonts w:hint="eastAsia"/>
        </w:rPr>
        <w:br/>
      </w:r>
      <w:r>
        <w:rPr>
          <w:rFonts w:hint="eastAsia"/>
        </w:rPr>
        <w:t>　　图 48： 玻璃包装材料行业销售模式分析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80ee7a1cc4595" w:history="1">
        <w:r>
          <w:rPr>
            <w:rStyle w:val="Hyperlink"/>
          </w:rPr>
          <w:t>2026-2032年全球与中国玻璃包装材料市场研究及前景趋势分析报告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80ee7a1cc4595" w:history="1">
        <w:r>
          <w:rPr>
            <w:rStyle w:val="Hyperlink"/>
          </w:rPr>
          <w:t>https://www.20087.com/6/70/BoLiBaoZhuangCaiLiaoHangYeQianJing.html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热点：玻璃包装的产品有哪些、玻璃包装的优缺点、玻璃包装一般使用什么技术、玻璃制品包装材料、玻璃制品包装要求、玻璃包装制品、纸包装、玻璃制品包装、玻璃包装设计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46ed909b345a8" w:history="1">
      <w:r>
        <w:rPr>
          <w:rStyle w:val="Hyperlink"/>
        </w:rPr>
        <w:t>2026-2032年全球与中国玻璃包装材料市场研究及前景趋势分析报告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oLiBaoZhuangCaiLiaoHangYeQianJing.html" TargetMode="External" Id="R98580ee7a1cc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oLiBaoZhuangCaiLiaoHangYeQianJing.html" TargetMode="External" Id="Rbfd46ed909b3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2026-01-02T03:28:10Z</dcterms:created>
  <dcterms:modified xsi:type="dcterms:W3CDTF">2026-01-02T04:28:10Z</dcterms:modified>
  <dc:subject>2026-2032年全球与中国玻璃包装材料市场研究及前景趋势分析报告</dc:subject>
  <dc:title>2026-2032年全球与中国玻璃包装材料市场研究及前景趋势分析报告</dc:title>
  <cp:keywords>2026-2032年全球与中国玻璃包装材料市场研究及前景趋势分析报告</cp:keywords>
  <dc:description>2026-2032年全球与中国玻璃包装材料市场研究及前景趋势分析报告</dc:description>
</cp:coreProperties>
</file>