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218ae8e6b4ba7" w:history="1">
              <w:r>
                <w:rPr>
                  <w:rStyle w:val="Hyperlink"/>
                </w:rPr>
                <w:t>2025-2031年中国挂镜线市场调查研究与发展趋势报告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218ae8e6b4ba7" w:history="1">
              <w:r>
                <w:rPr>
                  <w:rStyle w:val="Hyperlink"/>
                </w:rPr>
                <w:t>2025-2031年中国挂镜线市场调查研究与发展趋势报告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218ae8e6b4ba7" w:history="1">
                <w:r>
                  <w:rPr>
                    <w:rStyle w:val="Hyperlink"/>
                  </w:rPr>
                  <w:t>https://www.20087.com/7/60/GuaJingXianFaZhanQuShiFenXi.html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镜线是一种装饰性与功能性兼备的产品，广泛应用于家庭、办公室和公共空间，用于悬挂画框、镜子或其他装饰物品。随着家装市场的细化，消费者对于墙面装饰的需求更加多样化，挂镜线的设计和材质也不断升级，以满足不同风格和负载需求。新型材料的应用，如金属合金、高强度塑料和环保木材，不仅增强了挂镜线的承重能力和美观度，也拓宽了其适用场景。</w:t>
      </w:r>
      <w:r>
        <w:rPr>
          <w:rFonts w:hint="eastAsia"/>
        </w:rPr>
        <w:br/>
      </w:r>
      <w:r>
        <w:rPr>
          <w:rFonts w:hint="eastAsia"/>
        </w:rPr>
        <w:t>　　未来，挂镜线市场将更加注重个性化和定制化服务。随着智能家居的兴起，挂镜线可能集成智能感应和调节功能，如自动调节位置或与智能照明系统联动，提升居住体验。同时，DIY和模块化设计将受到欢迎，允许消费者根据自身需求和空间变化，轻松调整或扩展挂镜线布局。环保和回收材料的使用也将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218ae8e6b4ba7" w:history="1">
        <w:r>
          <w:rPr>
            <w:rStyle w:val="Hyperlink"/>
          </w:rPr>
          <w:t>2025-2031年中国挂镜线市场调查研究与发展趋势报告</w:t>
        </w:r>
      </w:hyperlink>
      <w:r>
        <w:rPr>
          <w:rFonts w:hint="eastAsia"/>
        </w:rPr>
        <w:t>》基于国家统计局及相关协会的权威数据，系统研究了挂镜线行业的市场需求、市场规模及产业链现状，分析了挂镜线价格波动、细分市场动态及重点企业的经营表现，科学预测了挂镜线市场前景与发展趋势，揭示了潜在需求与投资机会，同时指出了挂镜线行业可能面临的风险。通过对挂镜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挂镜线产品概述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挂镜线市场特点分析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挂镜线行业发展周期特征分析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2024-2025年中国挂镜线行业发展环境分析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中国挂镜线行业发展经济环境分析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中国挂镜线行业发展政策环境分析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一、挂镜线行业政策影响分析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二、相关挂镜线行业标准分析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全球挂镜线行业市场发展调研分析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全球挂镜线行业市场运行环境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全球挂镜线行业市场发展情况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一、全球挂镜线行业市场供给分析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二、全球挂镜线行业市场需求分析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三、全球挂镜线行业主要国家地区发展情况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2025-2031年全球挂镜线行业市场规模趋势预测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中国挂镜线行业市场供需现状</w:t>
      </w:r>
      <w:r>
        <w:rPr>
          <w:rFonts w:hint="eastAsia"/>
        </w:rPr>
        <w:br/>
      </w:r>
      <w:r>
        <w:rPr>
          <w:rFonts w:hint="eastAsia"/>
        </w:rPr>
        <w:t>　　第一节 中国挂镜线市场现状</w:t>
      </w:r>
      <w:r>
        <w:rPr>
          <w:rFonts w:hint="eastAsia"/>
        </w:rPr>
        <w:br/>
      </w:r>
      <w:r>
        <w:rPr>
          <w:rFonts w:hint="eastAsia"/>
        </w:rPr>
        <w:t>　　第二节 中国挂镜线行业产量情况分析及预测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一、挂镜线总体产能规模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二、2019-2024年中国挂镜线行业产量统计</w:t>
      </w:r>
      <w:r>
        <w:rPr>
          <w:rFonts w:hint="eastAsia"/>
        </w:rPr>
        <w:br/>
      </w:r>
      <w:r>
        <w:rPr>
          <w:rFonts w:hint="eastAsia"/>
        </w:rPr>
        <w:t>　　　　三、挂镜线行业供给区域分布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四、2025-2031年中国挂镜线行业产量预测</w:t>
      </w:r>
      <w:r>
        <w:rPr>
          <w:rFonts w:hint="eastAsia"/>
        </w:rPr>
        <w:br/>
      </w:r>
      <w:r>
        <w:rPr>
          <w:rFonts w:hint="eastAsia"/>
        </w:rPr>
        <w:t>　　第三节 中国挂镜线市场需求分析及预测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一、2019-2024年中国挂镜线市场需求统计</w:t>
      </w:r>
      <w:r>
        <w:rPr>
          <w:rFonts w:hint="eastAsia"/>
        </w:rPr>
        <w:br/>
      </w:r>
      <w:r>
        <w:rPr>
          <w:rFonts w:hint="eastAsia"/>
        </w:rPr>
        <w:t>　　　　二、中国挂镜线市场需求特点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三、2025-2031年中国挂镜线市场需求量预测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中国挂镜线行业现状调研分析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中国挂镜线行业发展现状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一、2024-2025年挂镜线行业品牌发展现状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二、2024-2025年挂镜线行业需求市场现状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三、2024-2025年挂镜线市场需求层次分析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四、2024-2025年中国挂镜线市场走向分析</w:t>
      </w:r>
      <w:r>
        <w:rPr>
          <w:rFonts w:hint="eastAsia"/>
        </w:rPr>
        <w:br/>
      </w:r>
      <w:r>
        <w:rPr>
          <w:rFonts w:hint="eastAsia"/>
        </w:rPr>
        <w:t>　　第二节 中国挂镜线产品技术分析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一、2024-2025年挂镜线产品技术变化特点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二、2024-2025年挂镜线产品市场的新技术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三、2024-2025年挂镜线产品市场现状分析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中国挂镜线行业存在的问题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一、2024-2025年挂镜线产品市场存在的主要问题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二、2024-2025年国内挂镜线产品市场的三大瓶颈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三、2024-2025年挂镜线产品市场遭遇的规模难题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对中国挂镜线市场的分析及思考</w:t>
      </w:r>
      <w:r>
        <w:rPr>
          <w:rFonts w:hint="eastAsia"/>
        </w:rPr>
        <w:br/>
      </w:r>
      <w:r>
        <w:rPr>
          <w:rFonts w:hint="eastAsia"/>
        </w:rPr>
        <w:t>　　　　一、挂镜线市场特点</w:t>
      </w:r>
      <w:r>
        <w:rPr>
          <w:rFonts w:hint="eastAsia"/>
        </w:rPr>
        <w:br/>
      </w:r>
      <w:r>
        <w:rPr>
          <w:rFonts w:hint="eastAsia"/>
        </w:rPr>
        <w:t>　　　　二、挂镜线市场分析</w:t>
      </w:r>
      <w:r>
        <w:rPr>
          <w:rFonts w:hint="eastAsia"/>
        </w:rPr>
        <w:br/>
      </w:r>
      <w:r>
        <w:rPr>
          <w:rFonts w:hint="eastAsia"/>
        </w:rPr>
        <w:t>　　　　三、挂镜线市场变化的方向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四、中国挂镜线行业发展的新思路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五、对中国挂镜线行业发展的思考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2019-2024年中国挂镜线产品市场进出口数据分析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2019-2024年中国挂镜线产品出口统计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2019-2024年中国挂镜线产品进口统计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2019-2024年中国挂镜线产品进出口价格对比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中国挂镜线主要进口来源地及出口目的地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挂镜线行业细分产品调研</w:t>
      </w:r>
      <w:r>
        <w:rPr>
          <w:rFonts w:hint="eastAsia"/>
        </w:rPr>
        <w:br/>
      </w:r>
      <w:r>
        <w:rPr>
          <w:rFonts w:hint="eastAsia"/>
        </w:rPr>
        <w:t>　　第一节 挂镜线细分产品结构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2019-2024年中国挂镜线行业竞争态势分析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2025年挂镜线行业集中度分析</w:t>
      </w:r>
      <w:r>
        <w:rPr>
          <w:rFonts w:hint="eastAsia"/>
        </w:rPr>
        <w:br/>
      </w:r>
      <w:r>
        <w:rPr>
          <w:rFonts w:hint="eastAsia"/>
        </w:rPr>
        <w:t>　　　　一、挂镜线市场集中度分析</w:t>
      </w:r>
      <w:r>
        <w:rPr>
          <w:rFonts w:hint="eastAsia"/>
        </w:rPr>
        <w:br/>
      </w:r>
      <w:r>
        <w:rPr>
          <w:rFonts w:hint="eastAsia"/>
        </w:rPr>
        <w:t>　　　　二、挂镜线企业分布区域集中度分析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三、挂镜线区域消费集中度分析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2019-2024年挂镜线主要企业竞争力分析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2025年挂镜线行业竞争格局分析</w:t>
      </w:r>
      <w:r>
        <w:rPr>
          <w:rFonts w:hint="eastAsia"/>
        </w:rPr>
        <w:br/>
      </w:r>
      <w:r>
        <w:rPr>
          <w:rFonts w:hint="eastAsia"/>
        </w:rPr>
        <w:t>　　　　一、挂镜线行业竞争分析</w:t>
      </w:r>
      <w:r>
        <w:rPr>
          <w:rFonts w:hint="eastAsia"/>
        </w:rPr>
        <w:br/>
      </w:r>
      <w:r>
        <w:rPr>
          <w:rFonts w:hint="eastAsia"/>
        </w:rPr>
        <w:t>　　　　二、中外挂镜线产品竞争分析</w:t>
      </w:r>
      <w:r>
        <w:rPr>
          <w:rFonts w:hint="eastAsia"/>
        </w:rPr>
        <w:br/>
      </w:r>
      <w:r>
        <w:rPr>
          <w:rFonts w:hint="eastAsia"/>
        </w:rPr>
        <w:t>　　　　三、国内挂镜线行业重点企业发展动向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挂镜线行业上下游产业链发展情况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挂镜线上游产业发展分析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挂镜线下游产业发展分析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挂镜线行业重点企业竞争力分析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三、企业挂镜线经营状况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三、企业挂镜线经营状况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三、企业挂镜线经营状况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三、企业挂镜线经营状况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三、企业挂镜线经营状况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三、企业挂镜线经营状况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挂镜线企业管理策略建议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提高挂镜线企业竞争力的策略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一、提高中国挂镜线企业核心竞争力的对策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二、挂镜线企业提升竞争力的主要方向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三、影响挂镜线企业核心竞争力的因素及提升途径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四、提高挂镜线企业竞争力的策略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对中国挂镜线品牌的战略思考</w:t>
      </w:r>
      <w:r>
        <w:rPr>
          <w:rFonts w:hint="eastAsia"/>
        </w:rPr>
        <w:br/>
      </w:r>
      <w:r>
        <w:rPr>
          <w:rFonts w:hint="eastAsia"/>
        </w:rPr>
        <w:t>　　　　一、挂镜线实施品牌战略的意义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二、挂镜线企业品牌的现状分析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三、中国挂镜线企业的品牌战略</w:t>
      </w:r>
      <w:r>
        <w:rPr>
          <w:rFonts w:hint="eastAsia"/>
        </w:rPr>
        <w:br/>
      </w:r>
      <w:r>
        <w:rPr>
          <w:rFonts w:hint="eastAsia"/>
        </w:rPr>
        <w:t>　　　　四、挂镜线品牌战略管理的策略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挂镜线行业发展趋势及投资风险预警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2025-2031年挂镜线市场前景分析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2025-2031年挂镜线行业发展趋势预测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影响挂镜线行业发展的主要因素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一、2025年影响挂镜线行业运行的有利因素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二、2025年影响挂镜线行业运行的稳定因素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三、2025年影响挂镜线行业运行的不利因素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四、2025年中国挂镜线行业发展面临的挑战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五、2025年中国挂镜线行业发展面临的机遇</w:t>
      </w:r>
      <w:r>
        <w:rPr>
          <w:rFonts w:hint="eastAsia"/>
        </w:rPr>
        <w:br/>
      </w:r>
      <w:r>
        <w:rPr>
          <w:rFonts w:hint="eastAsia"/>
        </w:rPr>
        <w:t>　　第四节 挂镜线行业投资风险预警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一、2025年挂镜线行业市场风险及控制策略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二、2025年挂镜线行业政策风险及控制策略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三、2025年挂镜线行业经营风险及控制策略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四、2025年挂镜线同业竞争风险及控制策略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五、2025年挂镜线行业其他风险及控制策略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挂镜线市场研究结论</w:t>
      </w:r>
      <w:r>
        <w:rPr>
          <w:rFonts w:hint="eastAsia"/>
        </w:rPr>
        <w:br/>
      </w:r>
      <w:r>
        <w:rPr>
          <w:rFonts w:hint="eastAsia"/>
        </w:rPr>
        <w:t>　　第二节 挂镜线子行业研究结论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　挂镜线市场发展建议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挂镜线行业类别</w:t>
      </w:r>
      <w:r>
        <w:rPr>
          <w:rFonts w:hint="eastAsia"/>
        </w:rPr>
        <w:br/>
      </w:r>
      <w:r>
        <w:rPr>
          <w:rFonts w:hint="eastAsia"/>
        </w:rPr>
        <w:t>　　图表 挂镜线行业产业链调研</w:t>
      </w:r>
      <w:r>
        <w:rPr>
          <w:rFonts w:hint="eastAsia"/>
        </w:rPr>
        <w:br/>
      </w:r>
      <w:r>
        <w:rPr>
          <w:rFonts w:hint="eastAsia"/>
        </w:rPr>
        <w:t>　　图表 挂镜线行业现状</w:t>
      </w:r>
      <w:r>
        <w:rPr>
          <w:rFonts w:hint="eastAsia"/>
        </w:rPr>
        <w:br/>
      </w:r>
      <w:r>
        <w:rPr>
          <w:rFonts w:hint="eastAsia"/>
        </w:rPr>
        <w:t>　　图表 挂镜线行业标准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2019-2024年中国挂镜线行业市场规模</w:t>
      </w:r>
      <w:r>
        <w:rPr>
          <w:rFonts w:hint="eastAsia"/>
        </w:rPr>
        <w:br/>
      </w:r>
      <w:r>
        <w:rPr>
          <w:rFonts w:hint="eastAsia"/>
        </w:rPr>
        <w:t>　　图表 2024年中国挂镜线行业产能</w:t>
      </w:r>
      <w:r>
        <w:rPr>
          <w:rFonts w:hint="eastAsia"/>
        </w:rPr>
        <w:br/>
      </w:r>
      <w:r>
        <w:rPr>
          <w:rFonts w:hint="eastAsia"/>
        </w:rPr>
        <w:t>　　图表 2019-2024年中国挂镜线行业产量统计</w:t>
      </w:r>
      <w:r>
        <w:rPr>
          <w:rFonts w:hint="eastAsia"/>
        </w:rPr>
        <w:br/>
      </w:r>
      <w:r>
        <w:rPr>
          <w:rFonts w:hint="eastAsia"/>
        </w:rPr>
        <w:t>　　图表 挂镜线行业动态</w:t>
      </w:r>
      <w:r>
        <w:rPr>
          <w:rFonts w:hint="eastAsia"/>
        </w:rPr>
        <w:br/>
      </w:r>
      <w:r>
        <w:rPr>
          <w:rFonts w:hint="eastAsia"/>
        </w:rPr>
        <w:t>　　图表 2019-2024年中国挂镜线市场需求量</w:t>
      </w:r>
      <w:r>
        <w:rPr>
          <w:rFonts w:hint="eastAsia"/>
        </w:rPr>
        <w:br/>
      </w:r>
      <w:r>
        <w:rPr>
          <w:rFonts w:hint="eastAsia"/>
        </w:rPr>
        <w:t>　　图表 2024年中国挂镜线行业需求区域调研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2019-2024年中国挂镜线行情</w:t>
      </w:r>
      <w:r>
        <w:rPr>
          <w:rFonts w:hint="eastAsia"/>
        </w:rPr>
        <w:br/>
      </w:r>
      <w:r>
        <w:rPr>
          <w:rFonts w:hint="eastAsia"/>
        </w:rPr>
        <w:t>　　图表 2019-2024年中国挂镜线价格走势图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2019-2024年中国挂镜线行业销售收入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2019-2024年中国挂镜线行业盈利情况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2019-2024年中国挂镜线行业利润总额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2019-2024年中国挂镜线进口统计</w:t>
      </w:r>
      <w:r>
        <w:rPr>
          <w:rFonts w:hint="eastAsia"/>
        </w:rPr>
        <w:br/>
      </w:r>
      <w:r>
        <w:rPr>
          <w:rFonts w:hint="eastAsia"/>
        </w:rPr>
        <w:t>　　图表 2019-2024年中国挂镜线出口统计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2019-2024年中国挂镜线行业企业数量统计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**地区挂镜线市场规模</w:t>
      </w:r>
      <w:r>
        <w:rPr>
          <w:rFonts w:hint="eastAsia"/>
        </w:rPr>
        <w:br/>
      </w:r>
      <w:r>
        <w:rPr>
          <w:rFonts w:hint="eastAsia"/>
        </w:rPr>
        <w:t>　　图表 **地区挂镜线行业市场需求</w:t>
      </w:r>
      <w:r>
        <w:rPr>
          <w:rFonts w:hint="eastAsia"/>
        </w:rPr>
        <w:br/>
      </w:r>
      <w:r>
        <w:rPr>
          <w:rFonts w:hint="eastAsia"/>
        </w:rPr>
        <w:t>　　图表 **地区挂镜线市场调研</w:t>
      </w:r>
      <w:r>
        <w:rPr>
          <w:rFonts w:hint="eastAsia"/>
        </w:rPr>
        <w:br/>
      </w:r>
      <w:r>
        <w:rPr>
          <w:rFonts w:hint="eastAsia"/>
        </w:rPr>
        <w:t>　　图表 **地区挂镜线行业市场需求分析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**地区挂镜线市场规模</w:t>
      </w:r>
      <w:r>
        <w:rPr>
          <w:rFonts w:hint="eastAsia"/>
        </w:rPr>
        <w:br/>
      </w:r>
      <w:r>
        <w:rPr>
          <w:rFonts w:hint="eastAsia"/>
        </w:rPr>
        <w:t>　　图表 **地区挂镜线行业市场需求</w:t>
      </w:r>
      <w:r>
        <w:rPr>
          <w:rFonts w:hint="eastAsia"/>
        </w:rPr>
        <w:br/>
      </w:r>
      <w:r>
        <w:rPr>
          <w:rFonts w:hint="eastAsia"/>
        </w:rPr>
        <w:t>　　图表 **地区挂镜线市场调研</w:t>
      </w:r>
      <w:r>
        <w:rPr>
          <w:rFonts w:hint="eastAsia"/>
        </w:rPr>
        <w:br/>
      </w:r>
      <w:r>
        <w:rPr>
          <w:rFonts w:hint="eastAsia"/>
        </w:rPr>
        <w:t>　　图表 **地区挂镜线行业市场需求分析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挂镜线行业竞争对手分析</w:t>
      </w:r>
      <w:r>
        <w:rPr>
          <w:rFonts w:hint="eastAsia"/>
        </w:rPr>
        <w:br/>
      </w:r>
      <w:r>
        <w:rPr>
          <w:rFonts w:hint="eastAsia"/>
        </w:rPr>
        <w:t>　　图表 挂镜线重点企业（一）基本信息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挂镜线重点企业（一）经营情况分析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挂镜线重点企业（一）主要经济指标情况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挂镜线重点企业（一）盈利能力情况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挂镜线重点企业（一）偿债能力情况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挂镜线重点企业（一）运营能力情况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挂镜线重点企业（一）成长能力情况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挂镜线重点企业（二）基本信息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挂镜线重点企业（二）经营情况分析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挂镜线重点企业（二）主要经济指标情况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挂镜线重点企业（二）盈利能力情况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挂镜线重点企业（二）偿债能力情况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挂镜线重点企业（二）运营能力情况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挂镜线重点企业（二）成长能力情况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挂镜线重点企业（三）基本信息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挂镜线重点企业（三）经营情况分析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挂镜线重点企业（三）主要经济指标情况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挂镜线重点企业（三）盈利能力情况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挂镜线重点企业（三）偿债能力情况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挂镜线重点企业（三）运营能力情况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挂镜线重点企业（三）成长能力情况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2025-2031年中国挂镜线行业产能预测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2025-2031年中国挂镜线行业产量预测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2025-2031年中国挂镜线市场需求预测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2025-2031年中国挂镜线行业市场规模预测</w:t>
      </w:r>
      <w:r>
        <w:rPr>
          <w:rFonts w:hint="eastAsia"/>
        </w:rPr>
        <w:br/>
      </w:r>
      <w:r>
        <w:rPr>
          <w:rFonts w:hint="eastAsia"/>
        </w:rPr>
        <w:t>　　图表 挂镜线行业准入条件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2025-2031年中国挂镜线行业信息化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2025-2031年中国挂镜线市场前景</w:t>
      </w:r>
      <w:r>
        <w:rPr>
          <w:rFonts w:hint="eastAsia"/>
        </w:rPr>
        <w:br/>
      </w:r>
      <w:r>
        <w:rPr>
          <w:rFonts w:hint="eastAsia"/>
        </w:rPr>
        <w:t>　　图表 2025-2031年中国挂镜线行业风险分析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2025-2031年中国挂镜线行业发展趋势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218ae8e6b4ba7" w:history="1">
        <w:r>
          <w:rPr>
            <w:rStyle w:val="Hyperlink"/>
          </w:rPr>
          <w:t>2025-2031年中国挂镜线市场调查研究与发展趋势报告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218ae8e6b4ba7" w:history="1">
        <w:r>
          <w:rPr>
            <w:rStyle w:val="Hyperlink"/>
          </w:rPr>
          <w:t>https://www.20087.com/7/60/GuaJingXianFaZhanQuShiFenXi.html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热点：镜子背面挂片安装、挂镜线装修效果图、挂镜线图片、挂镜线施工工艺、双层挂镜线、挂镜线效果图、双面挂线、挂镜线和双眼皮吊顶区别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c9dc09fc64271" w:history="1">
      <w:r>
        <w:rPr>
          <w:rStyle w:val="Hyperlink"/>
        </w:rPr>
        <w:t>2025-2031年中国挂镜线市场调查研究与发展趋势报告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GuaJingXianFaZhanQuShiFenXi.html" TargetMode="External" Id="Rbd6218ae8e6b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GuaJingXianFaZhanQuShiFenXi.html" TargetMode="External" Id="Rea3c9dc09fc6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2024-11-09T08:00:00Z</dcterms:created>
  <dcterms:modified xsi:type="dcterms:W3CDTF">2024-11-09T09:00:00Z</dcterms:modified>
  <dc:subject>2025-2031年中国挂镜线市场调查研究与发展趋势报告</dc:subject>
  <dc:title>2025-2031年中国挂镜线市场调查研究与发展趋势报告</dc:title>
  <cp:keywords>2025-2031年中国挂镜线市场调查研究与发展趋势报告</cp:keywords>
  <dc:description>2025-2031年中国挂镜线市场调查研究与发展趋势报告</dc:description>
</cp:coreProperties>
</file>