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1c2c4adb6e46b3" w:history="1">
              <w:r>
                <w:rPr>
                  <w:rStyle w:val="Hyperlink"/>
                </w:rPr>
                <w:t>2025-2031年全球与中国抛釉砖发展现状及行业前景分析报告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1c2c4adb6e46b3" w:history="1">
              <w:r>
                <w:rPr>
                  <w:rStyle w:val="Hyperlink"/>
                </w:rPr>
                <w:t>2025-2031年全球与中国抛釉砖发展现状及行业前景分析报告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2868210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1c2c4adb6e46b3" w:history="1">
                <w:r>
                  <w:rPr>
                    <w:rStyle w:val="Hyperlink"/>
                  </w:rPr>
                  <w:t>https://www.20087.com/0/21/PaoYouZhuanShiChangQianJingFenXi.html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抛釉砖是一种高档的建筑装饰材料，近年来因其美观大方、耐磨性强等优点受到了市场的广泛欢迎。目前，抛釉砖的生产工艺不断改进，采用先进的喷墨打印技术，使得砖面图案更加细腻逼真，色彩更加丰富多样。此外，随着环保理念的普及，一些抛釉砖生产企业开始采用更加环保的釉料和生产方式，减少对环境的影响。抛釉砖不仅在住宅装修中得到广泛应用，还被用于商业空间、公共建筑等场所的地面和墙面装饰，其表面经过抛光处理，光泽度高，容易清洁保养。同时，随着消费者对个性化需求的增加，抛釉砖的设计趋向多样化，如仿石材、仿木材等纹理，满足不同风格的设计需求。</w:t>
      </w:r>
      <w:r>
        <w:rPr>
          <w:rFonts w:hint="eastAsia"/>
        </w:rPr>
        <w:br/>
      </w:r>
      <w:r>
        <w:rPr>
          <w:rFonts w:hint="eastAsia"/>
        </w:rPr>
        <w:t>　　未来，抛釉砖的发展将更加注重技术创新与环保性能。一方面，随着新材料技术的发展，未来的抛釉砖将采用更加优质的原料和先进的生产工艺，提高产品的硬度和耐磨性，延长使用寿命。另一方面，环保将是抛釉砖发展的重要方向，通过采用无毒害的釉料和节能的烧制技术，减少生产过程中的污染物排放，推动行业的可持续发展。此外，随着智能家居概念的普及，未来的抛釉砖可能会集成更多智能功能，如温度调节、光线感应等，提升居住舒适度。同时，随着设计美学的发展，抛釉砖将更加注重艺术性和文化内涵，通过与设计师的合作，推出更多富有创意和特色的款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1c2c4adb6e46b3" w:history="1">
        <w:r>
          <w:rPr>
            <w:rStyle w:val="Hyperlink"/>
          </w:rPr>
          <w:t>2025-2031年全球与中国抛釉砖发展现状及行业前景分析报告</w:t>
        </w:r>
      </w:hyperlink>
      <w:r>
        <w:rPr>
          <w:rFonts w:hint="eastAsia"/>
        </w:rPr>
        <w:t>》系统分析了全球及我国抛釉砖行业的市场规模、市场需求及价格动态，深入探讨了抛釉砖产业链结构与发展特点。报告对抛釉砖细分市场进行了详细剖析，基于科学数据预测了市场前景及未来发展趋势，同时聚焦抛釉砖重点企业，评估了品牌影响力、市场竞争力及行业集中度变化。通过专业分析与客观洞察，报告为投资者、产业链相关企业及政府决策部门提供了重要参考，是把握抛釉砖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抛釉砖行业概述及发展现状</w:t>
      </w:r>
      <w:r>
        <w:rPr>
          <w:rFonts w:hint="eastAsia"/>
        </w:rPr>
        <w:br/>
      </w:r>
      <w:r>
        <w:rPr>
          <w:rFonts w:hint="eastAsia"/>
        </w:rPr>
        <w:t>　　1.1 抛釉砖行业介绍</w:t>
      </w:r>
      <w:r>
        <w:rPr>
          <w:rFonts w:hint="eastAsia"/>
        </w:rPr>
        <w:br/>
      </w:r>
      <w:r>
        <w:rPr>
          <w:rFonts w:hint="eastAsia"/>
        </w:rPr>
        <w:t>　　1.2 抛釉砖主要种类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2024年不同种类抛釉砖产量占比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2020-2031年不同种类抛釉砖价格走势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抛釉砖主要应用领域分析</w:t>
      </w:r>
      <w:r>
        <w:rPr>
          <w:rFonts w:hint="eastAsia"/>
        </w:rPr>
        <w:br/>
      </w:r>
      <w:r>
        <w:rPr>
          <w:rFonts w:hint="eastAsia"/>
        </w:rPr>
        <w:t>　　　　1.3.1 抛釉砖主要应用领域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2024年全球抛釉砖不同应用领域消费量占比分析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全球与中国抛釉砖市场发展现状对比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2020-2031年全球抛釉砖市场现状及发展趋势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2020-2031年中国抛釉砖市场现状及发展趋势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2020-2031年全球抛釉砖供需现状及趋势预测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2020-2031年全球抛釉砖产能、产量、产能利用率情况及趋势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2020-2031年全球抛釉砖产量、表观消费量情况及趋势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2020-2031年中国抛釉砖供需现状及趋势预测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2020-2031年中国抛釉砖产能、产量、产能利用率情况及趋势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2020-2031年中国抛釉砖产量、表观消费量情况及趋势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2020-2031年中国抛釉砖产量、需求量、市场缺口情况及趋势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中国抛釉砖行业政策分析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全球与中国抛釉砖重点企业产量、产值、集中度分析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全球市场抛釉砖重点企业2024和2025年产量、产值对比分析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全球市场抛釉砖重点企业2024和2025年产量对比分析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全球市场抛釉砖重点企业2024和2025年产值对比分析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全球市场抛釉砖重点企业2024和2025年产品价格分析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中国市场抛釉砖重点企业2024和2025年产量、产值对比分析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中国市场抛釉砖重点企业2024和2025年产量对比分析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中国市场抛釉砖重点企业2024和2025年产值对比分析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抛釉砖重点厂商总部</w:t>
      </w:r>
      <w:r>
        <w:rPr>
          <w:rFonts w:hint="eastAsia"/>
        </w:rPr>
        <w:br/>
      </w:r>
      <w:r>
        <w:rPr>
          <w:rFonts w:hint="eastAsia"/>
        </w:rPr>
        <w:t>　　2.4 抛釉砖行业企业集中度分析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全球重点抛釉砖企业SWOT分析</w:t>
      </w:r>
      <w:r>
        <w:rPr>
          <w:rFonts w:hint="eastAsia"/>
        </w:rPr>
        <w:br/>
      </w:r>
      <w:r>
        <w:rPr>
          <w:rFonts w:hint="eastAsia"/>
        </w:rPr>
        <w:t>　　2.6 中国重点抛釉砖企业SWOT分析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2020-2031年全球主要地区抛釉砖产量、产值、市场份额情况及趋势预测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2020-2031年全球主要地区抛釉砖产量、产值及市场份额情况及趋势预测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2020-2031年全球主要地区抛釉砖产量及市场份额情况及趋势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2020-2031年全球主要地区抛釉砖产值及市场份额情况及趋势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2020-2031年中国市场抛釉砖产量、产值情况及趋势预测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2020-2031年北美市场抛釉砖产量、产值情况及趋势预测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2020-2031年欧洲市场抛釉砖产量、产值情况及趋势预测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2020-2031年日本市场抛釉砖产量、产值情况及趋势预测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2020-2031年全球主要地区抛釉砖消费量、市场份额及发展趋势分析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2020-2031年全球主要地区抛釉砖消费量、市场份额及发展趋势预测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2020-2031年中国市场抛釉砖消费情况及发展趋势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2020-2031年北美市场抛釉砖消费情况及发展趋势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2020-2031年欧洲市场抛釉砖消费情况及发展趋势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2020-2031年日本市场抛釉砖消费情况及发展趋势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抛釉砖行业重点企业调研分析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企业抛釉砖产品</w:t>
      </w:r>
      <w:r>
        <w:rPr>
          <w:rFonts w:hint="eastAsia"/>
        </w:rPr>
        <w:br/>
      </w:r>
      <w:r>
        <w:rPr>
          <w:rFonts w:hint="eastAsia"/>
        </w:rPr>
        <w:t>　　　　5.1.3 企业抛釉砖产量、价格、收入、成本、毛利情况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企业抛釉砖产品</w:t>
      </w:r>
      <w:r>
        <w:rPr>
          <w:rFonts w:hint="eastAsia"/>
        </w:rPr>
        <w:br/>
      </w:r>
      <w:r>
        <w:rPr>
          <w:rFonts w:hint="eastAsia"/>
        </w:rPr>
        <w:t>　　　　5.2.3 企业抛釉砖产量、价格、收入、成本、毛利情况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企业抛釉砖产品</w:t>
      </w:r>
      <w:r>
        <w:rPr>
          <w:rFonts w:hint="eastAsia"/>
        </w:rPr>
        <w:br/>
      </w:r>
      <w:r>
        <w:rPr>
          <w:rFonts w:hint="eastAsia"/>
        </w:rPr>
        <w:t>　　　　5.3.3 企业抛釉砖产量、价格、收入、成本、毛利情况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企业抛釉砖产品</w:t>
      </w:r>
      <w:r>
        <w:rPr>
          <w:rFonts w:hint="eastAsia"/>
        </w:rPr>
        <w:br/>
      </w:r>
      <w:r>
        <w:rPr>
          <w:rFonts w:hint="eastAsia"/>
        </w:rPr>
        <w:t>　　　　5.4.3 企业抛釉砖产量、价格、收入、成本、毛利情况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企业抛釉砖产品</w:t>
      </w:r>
      <w:r>
        <w:rPr>
          <w:rFonts w:hint="eastAsia"/>
        </w:rPr>
        <w:br/>
      </w:r>
      <w:r>
        <w:rPr>
          <w:rFonts w:hint="eastAsia"/>
        </w:rPr>
        <w:t>　　　　5.5.3 企业抛釉砖产量、价格、收入、成本、毛利情况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企业抛釉砖产品</w:t>
      </w:r>
      <w:r>
        <w:rPr>
          <w:rFonts w:hint="eastAsia"/>
        </w:rPr>
        <w:br/>
      </w:r>
      <w:r>
        <w:rPr>
          <w:rFonts w:hint="eastAsia"/>
        </w:rPr>
        <w:t>　　　　5.6.3 企业抛釉砖产量、价格、收入、成本、毛利情况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企业抛釉砖产品</w:t>
      </w:r>
      <w:r>
        <w:rPr>
          <w:rFonts w:hint="eastAsia"/>
        </w:rPr>
        <w:br/>
      </w:r>
      <w:r>
        <w:rPr>
          <w:rFonts w:hint="eastAsia"/>
        </w:rPr>
        <w:t>　　　　5.7.3 企业抛釉砖产量、价格、收入、成本、毛利情况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企业抛釉砖产品</w:t>
      </w:r>
      <w:r>
        <w:rPr>
          <w:rFonts w:hint="eastAsia"/>
        </w:rPr>
        <w:br/>
      </w:r>
      <w:r>
        <w:rPr>
          <w:rFonts w:hint="eastAsia"/>
        </w:rPr>
        <w:t>　　　　5.8.3 企业抛釉砖产量、价格、收入、成本、毛利情况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企业抛釉砖产品</w:t>
      </w:r>
      <w:r>
        <w:rPr>
          <w:rFonts w:hint="eastAsia"/>
        </w:rPr>
        <w:br/>
      </w:r>
      <w:r>
        <w:rPr>
          <w:rFonts w:hint="eastAsia"/>
        </w:rPr>
        <w:t>　　　　5.9.3 企业抛釉砖产量、价格、收入、成本、毛利情况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企业抛釉砖产品</w:t>
      </w:r>
      <w:r>
        <w:rPr>
          <w:rFonts w:hint="eastAsia"/>
        </w:rPr>
        <w:br/>
      </w:r>
      <w:r>
        <w:rPr>
          <w:rFonts w:hint="eastAsia"/>
        </w:rPr>
        <w:t>　　　　5.10.3 企业抛釉砖产量、价格、收入、成本、毛利情况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2020-2031年不同种类抛釉砖产量、价格、产值及市场份额情况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全球市场不同种类抛釉砖产量、产值及市场份额情况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2020-2031年全球市场不同种类抛釉砖产量、市场份额情况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2020-2031年全球市场不同种类抛釉砖产值、市场份额情况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2020-2031年全球市场不同种类抛釉砖价格走势分析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中国市场不同种类抛釉砖产量、产值及市场份额情况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2020-2031年中国市场不同种类抛釉砖产量、市场份额情况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2020-2031年中国市场不同种类抛釉砖产值、市场份额情况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2020-2031年中国市场不同种类抛釉砖价格走势分析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抛釉砖上游原料及下游主要应用领域分析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抛釉砖产业链分析</w:t>
      </w:r>
      <w:r>
        <w:rPr>
          <w:rFonts w:hint="eastAsia"/>
        </w:rPr>
        <w:br/>
      </w:r>
      <w:r>
        <w:rPr>
          <w:rFonts w:hint="eastAsia"/>
        </w:rPr>
        <w:t>　　7.2 抛釉砖产业上游供应分析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2020-2031年全球市场抛釉砖下游主要应用领域消费量、市场份额情况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2020-2031年中国市场抛釉砖下游主要应用领域消费量、市场份额及增长情况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2020-2031年中国市场抛釉砖产量、消费量、进出口分析及发展趋势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2020-2031年中国市场抛釉砖产量、消费量、进出口分析及发展趋势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2020-2031年中国市场抛釉砖进出口贸易趋势</w:t>
      </w:r>
      <w:r>
        <w:rPr>
          <w:rFonts w:hint="eastAsia"/>
        </w:rPr>
        <w:br/>
      </w:r>
      <w:r>
        <w:rPr>
          <w:rFonts w:hint="eastAsia"/>
        </w:rPr>
        <w:t>　　8.3 中国市场抛釉砖主要进口来源</w:t>
      </w:r>
      <w:r>
        <w:rPr>
          <w:rFonts w:hint="eastAsia"/>
        </w:rPr>
        <w:br/>
      </w:r>
      <w:r>
        <w:rPr>
          <w:rFonts w:hint="eastAsia"/>
        </w:rPr>
        <w:t>　　8.4 中国市场抛釉砖主要出口目的地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2024-2025年中国市场抛釉砖主要地区分布</w:t>
      </w:r>
      <w:r>
        <w:rPr>
          <w:rFonts w:hint="eastAsia"/>
        </w:rPr>
        <w:br/>
      </w:r>
      <w:r>
        <w:rPr>
          <w:rFonts w:hint="eastAsia"/>
        </w:rPr>
        <w:t>　　9.1 中国抛釉砖生产地区分布</w:t>
      </w:r>
      <w:r>
        <w:rPr>
          <w:rFonts w:hint="eastAsia"/>
        </w:rPr>
        <w:br/>
      </w:r>
      <w:r>
        <w:rPr>
          <w:rFonts w:hint="eastAsia"/>
        </w:rPr>
        <w:t>　　9.2 中国抛釉砖消费地区分布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影响中国市场抛釉砖供需因素分析</w:t>
      </w:r>
      <w:r>
        <w:rPr>
          <w:rFonts w:hint="eastAsia"/>
        </w:rPr>
        <w:br/>
      </w:r>
      <w:r>
        <w:rPr>
          <w:rFonts w:hint="eastAsia"/>
        </w:rPr>
        <w:t>　　10.1 抛釉砖及相关行业技术发展概况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2020-2031年抛釉砖进出口贸易现状及趋势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2020-2031年抛釉砖产品技术趋势与价格走势预测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抛釉砖行业市场环境发展趋势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2020-2031年不同种类抛釉砖产品技术发展趋势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2020-2031年抛釉砖价格走势预测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抛釉砖销售渠道分析及建议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国内市场抛釉砖销售渠道分析</w:t>
      </w:r>
      <w:r>
        <w:rPr>
          <w:rFonts w:hint="eastAsia"/>
        </w:rPr>
        <w:br/>
      </w:r>
      <w:r>
        <w:rPr>
          <w:rFonts w:hint="eastAsia"/>
        </w:rPr>
        <w:t>　　　　12.1.1 当前抛釉砖主要销售模式及销售渠道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2020-2031年国内市场抛釉砖销售模式及销售渠道趋势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海外市场抛釉砖销售渠道分析</w:t>
      </w:r>
      <w:r>
        <w:rPr>
          <w:rFonts w:hint="eastAsia"/>
        </w:rPr>
        <w:br/>
      </w:r>
      <w:r>
        <w:rPr>
          <w:rFonts w:hint="eastAsia"/>
        </w:rPr>
        <w:t>　　12.3 抛釉砖行业营销策略建议</w:t>
      </w:r>
      <w:r>
        <w:rPr>
          <w:rFonts w:hint="eastAsia"/>
        </w:rPr>
        <w:br/>
      </w:r>
      <w:r>
        <w:rPr>
          <w:rFonts w:hint="eastAsia"/>
        </w:rPr>
        <w:t>　　　　12.3.1 抛釉砖市场定位及目标消费者分析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抛釉砖行业营销模式及销售渠道建议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抛釉砖产品介绍</w:t>
      </w:r>
      <w:r>
        <w:rPr>
          <w:rFonts w:hint="eastAsia"/>
        </w:rPr>
        <w:br/>
      </w:r>
      <w:r>
        <w:rPr>
          <w:rFonts w:hint="eastAsia"/>
        </w:rPr>
        <w:t>　　表 抛釉砖产品分类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2024年全球不同种类抛釉砖产量份额</w:t>
      </w:r>
      <w:r>
        <w:rPr>
          <w:rFonts w:hint="eastAsia"/>
        </w:rPr>
        <w:br/>
      </w:r>
      <w:r>
        <w:rPr>
          <w:rFonts w:hint="eastAsia"/>
        </w:rPr>
        <w:t>　　表 2020-2031年不同种类抛釉砖价格及趋势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抛釉砖主要应用领域</w:t>
      </w:r>
      <w:r>
        <w:rPr>
          <w:rFonts w:hint="eastAsia"/>
        </w:rPr>
        <w:br/>
      </w:r>
      <w:r>
        <w:rPr>
          <w:rFonts w:hint="eastAsia"/>
        </w:rPr>
        <w:t>　　图 全球2024年抛釉砖不同应用领域消费量份额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2020-2031年全球市场抛釉砖产量及增长情况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2020-2031年全球市场抛釉砖产值及增长情况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2020-2031年中国市场抛釉砖产量、增长率及趋势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2020-2031年中国市场抛釉砖产值、增长率及趋势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2020-2031年全球抛釉砖产能、产量、产能利用率及趋势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2020-2031年全球抛釉砖产量、表观消费量及趋势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2020-2031年中国抛釉砖产能、产量、产能利用率及趋势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2020-2031年中国抛釉砖产量、表观消费量及趋势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2020-2031年中国抛釉砖产量、市场需求量及趋势</w:t>
      </w:r>
      <w:r>
        <w:rPr>
          <w:rFonts w:hint="eastAsia"/>
        </w:rPr>
        <w:br/>
      </w:r>
      <w:r>
        <w:rPr>
          <w:rFonts w:hint="eastAsia"/>
        </w:rPr>
        <w:t>　　表 抛釉砖行业政策分析</w:t>
      </w:r>
      <w:r>
        <w:rPr>
          <w:rFonts w:hint="eastAsia"/>
        </w:rPr>
        <w:br/>
      </w:r>
      <w:r>
        <w:rPr>
          <w:rFonts w:hint="eastAsia"/>
        </w:rPr>
        <w:t>　　表 全球市场抛釉砖重点企业2024和2025年产量对比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全球市场抛釉砖重点企业2024和2025年产量、市场份额统计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全球市场抛釉砖重点企业2025年产量、市场份额统计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全球市场抛釉砖重点企业2024和2025年产值对比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全球市场抛釉砖重点企业2024和2025年产值市场份额统计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全球市场抛釉砖重点企业2025年产值、市场份额统计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全球市场抛釉砖重点企业2024和2025年产品价格统计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中国市场抛釉砖重点企业2024和2025年产量对比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中国市场抛釉砖重点企业2024和2025年产量市场份额统计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中国市场抛釉砖重点企业2025年产量、市场份额统计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中国市场抛釉砖重点企业2024和2025年产值对比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中国市场抛釉砖重点企业2024和2025年产值市场份额统计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中国市场抛釉砖重点企业2025年产值、市场份额统计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抛釉砖企业总部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2024和2025年全球市场抛釉砖重点企业产值市场份额对比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全球抛釉砖重点企业SWOT分析</w:t>
      </w:r>
      <w:r>
        <w:rPr>
          <w:rFonts w:hint="eastAsia"/>
        </w:rPr>
        <w:br/>
      </w:r>
      <w:r>
        <w:rPr>
          <w:rFonts w:hint="eastAsia"/>
        </w:rPr>
        <w:t>　　表 中国抛釉砖重点企业SWOT分析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2020-2031年全球主要地区抛釉砖产量统计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2025-2031年全球主要地区抛釉砖产量预测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2020-2031年全球主要地区抛釉砖产量市场份额统计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2025年全球主要地区抛釉砖产量市场份额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2020-2031年全球主要地区抛釉砖产值统计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2025-2031年全球主要地区抛釉砖产值预测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2020-2031年全球主要地区抛釉砖产值市场份额统计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2025年全球主要地区抛釉砖产值市场份额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2020-2031年中国市场抛釉砖产量及增长情况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2020-2031年中国市场抛釉砖产值及增长情况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2020-2031年北美市场抛釉砖产量及增长情况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2020-2031年北美市场抛釉砖产值及增长情况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2020-2031年欧洲市场抛釉砖产量及增长情况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2020-2031年欧洲市场抛釉砖产值及增长情况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2020-2031年日本市场抛釉砖产量及增长情况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2020-2031年日本市场抛釉砖产值及增长情况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2020-2031年全球主要地区抛釉砖消费量统计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2025-2031年全球主要地区抛釉砖消费量预测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2020-2031年全球主要地区抛釉砖消费量市场份额统计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2025年全球主要地区抛釉砖消费量市场份额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2020-2031年中国市场抛釉砖消费量、增长率及趋势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2020-2031年北美市场抛釉砖消费量、增长率及趋势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2020-2031年欧洲市场抛釉砖消费量、增长率及趋势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2020-2031年日本市场抛釉砖消费量、增长率及趋势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重点企业（一）抛釉砖产品情况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重点企业（一）2020-2025年抛釉砖产量、价格、收入、成本、毛利情况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重点企业（二）抛釉砖产品情况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重点企业（二）2020-2025年抛釉砖产量、价格、收入、成本、毛利情况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重点企业（三）抛釉砖产品情况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重点企业（三）2020-2025年抛釉砖产量、价格、收入、成本、毛利情况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重点企业（四）抛釉砖产品情况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重点企业（四）2020-2025年抛釉砖产量、价格、收入、成本、毛利情况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重点企业（五）抛釉砖产品情况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重点企业（五）2020-2025年抛釉砖产量、价格、收入、成本、毛利情况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重点企业（六）抛釉砖产品情况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重点企业（六）2020-2025年抛釉砖产量、价格、收入、成本、毛利情况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重点企业（七）抛釉砖产品情况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重点企业（七）2020-2025年抛釉砖产量、价格、收入、成本、毛利情况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重点企业（八）抛釉砖产品情况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重点企业（八）2020-2025年抛釉砖产量、价格、收入、成本、毛利情况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重点企业（九）抛釉砖产品情况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重点企业（九）2020-2025年抛釉砖产量、价格、收入、成本、毛利情况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重点企业（十）抛釉砖产品情况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重点企业（十）2020-2025年抛釉砖产量、价格、收入、成本、毛利情况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2020-2031年全球市场不同种类抛釉砖产量统计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2025-2031年全球市场不同种类抛釉砖产量预测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2020-2031年全球市场不同种类抛釉砖产量市场份额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2020-2031年全球市场不同种类抛釉砖产值统计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2025-2031年全球市场不同种类抛釉砖产值预测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2020-2031年全球市场不同种类抛釉砖产值市场份额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2020-2031年全球市场不同种类抛釉砖价格走势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2020-2031年中国市场不同种类抛釉砖产量统计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2025-2031年中国市场不同种类抛釉砖产量预测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2020-2031年中国市场不同种类抛釉砖产量市场份额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2020-2031年中国市场不同种类抛釉砖产值统计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2025-2031年中国市场不同种类抛釉砖产值预测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2020-2031年中国市场不同种类抛釉砖产值市场份额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2020-2031年中国市场不同种类抛釉砖价格走势</w:t>
      </w:r>
      <w:r>
        <w:rPr>
          <w:rFonts w:hint="eastAsia"/>
        </w:rPr>
        <w:br/>
      </w:r>
      <w:r>
        <w:rPr>
          <w:rFonts w:hint="eastAsia"/>
        </w:rPr>
        <w:t>　　图 抛釉砖产业链</w:t>
      </w:r>
      <w:r>
        <w:rPr>
          <w:rFonts w:hint="eastAsia"/>
        </w:rPr>
        <w:br/>
      </w:r>
      <w:r>
        <w:rPr>
          <w:rFonts w:hint="eastAsia"/>
        </w:rPr>
        <w:t>　　表 抛釉砖原材料</w:t>
      </w:r>
      <w:r>
        <w:rPr>
          <w:rFonts w:hint="eastAsia"/>
        </w:rPr>
        <w:br/>
      </w:r>
      <w:r>
        <w:rPr>
          <w:rFonts w:hint="eastAsia"/>
        </w:rPr>
        <w:t>　　表 抛釉砖上游原料供应商及联系方式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2020-2031年全球市场抛釉砖主要应用领域消费量统计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2025-2031年全球市场抛釉砖主要应用领域消费量预测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2020-2031年全球市场抛釉砖主要应用领域消费量市场份额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2025年全球市场抛釉砖主要应用领域消费量市场份额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2020-2031年全球市场抛釉砖主要应用领域消费量增长率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2020-2031年中国市场抛釉砖主要应用领域消费量统计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2025-2031年中国市场抛釉砖主要应用领域消费量预测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2020-2031年中国市场抛釉砖主要应用领域消费量市场份额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2020-2031年中国市场抛釉砖主要应用领域消费量增长率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2020-2031年中国市场抛釉砖产量、消费量、进出口情况分析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2025-2031年中国市场抛釉砖产量、消费量、进出口情况预测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2020-2031年中国市场抛釉砖进出口量</w:t>
      </w:r>
      <w:r>
        <w:rPr>
          <w:rFonts w:hint="eastAsia"/>
        </w:rPr>
        <w:br/>
      </w:r>
      <w:r>
        <w:rPr>
          <w:rFonts w:hint="eastAsia"/>
        </w:rPr>
        <w:t>　　图 2025年抛釉砖生产地区分布</w:t>
      </w:r>
      <w:r>
        <w:rPr>
          <w:rFonts w:hint="eastAsia"/>
        </w:rPr>
        <w:br/>
      </w:r>
      <w:r>
        <w:rPr>
          <w:rFonts w:hint="eastAsia"/>
        </w:rPr>
        <w:t>　　图 2025年抛釉砖消费地区分布</w:t>
      </w:r>
      <w:r>
        <w:rPr>
          <w:rFonts w:hint="eastAsia"/>
        </w:rPr>
        <w:br/>
      </w:r>
      <w:r>
        <w:rPr>
          <w:rFonts w:hint="eastAsia"/>
        </w:rPr>
        <w:t>　　图 2020-2031年中国抛釉砖进口量及趋势预测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2020-2031年中国抛釉砖出口量及趋势预测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2025-2031年不同种类抛釉砖产量占比</w:t>
      </w:r>
      <w:r>
        <w:rPr>
          <w:rFonts w:hint="eastAsia"/>
        </w:rPr>
        <w:br/>
      </w:r>
      <w:r>
        <w:rPr>
          <w:rFonts w:hint="eastAsia"/>
        </w:rPr>
        <w:t>　　图 2025-2031年抛釉砖价格走势预测</w:t>
      </w:r>
      <w:r>
        <w:rPr>
          <w:rFonts w:hint="eastAsia"/>
        </w:rPr>
        <w:br/>
      </w:r>
      <w:r>
        <w:rPr>
          <w:rFonts w:hint="eastAsia"/>
        </w:rPr>
        <w:t>　　图 国内市场抛釉砖未来销售渠道趋势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1c2c4adb6e46b3" w:history="1">
        <w:r>
          <w:rPr>
            <w:rStyle w:val="Hyperlink"/>
          </w:rPr>
          <w:t>2025-2031年全球与中国抛釉砖发展现状及行业前景分析报告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2868210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1c2c4adb6e46b3" w:history="1">
        <w:r>
          <w:rPr>
            <w:rStyle w:val="Hyperlink"/>
          </w:rPr>
          <w:t>https://www.20087.com/0/21/PaoYouZhuanShiChangQianJingFenXi.html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热点：抛釉砖防滑效果好吗、抛釉砖和通体砖哪个好、东鹏瓷砖有什么标记、抛釉砖防滑效果好吗、抛釉网络用语言外之意、抛釉砖是亮光还是哑光、抛釉砖和抛光砖哪个耐用、抛釉砖与通体砖的区别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d0c325dffa4e01" w:history="1">
      <w:r>
        <w:rPr>
          <w:rStyle w:val="Hyperlink"/>
        </w:rPr>
        <w:t>2025-2031年全球与中国抛釉砖发展现状及行业前景分析报告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PaoYouZhuanShiChangQianJingFenXi.html" TargetMode="External" Id="Rea1c2c4adb6e46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PaoYouZhuanShiChangQianJingFenXi.html" TargetMode="External" Id="R5fd0c325dffa4e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2025-01-30T02:13:00Z</dcterms:created>
  <dcterms:modified xsi:type="dcterms:W3CDTF">2025-01-30T03:13:00Z</dcterms:modified>
  <dc:subject>2025-2031年全球与中国抛釉砖发展现状及行业前景分析报告</dc:subject>
  <dc:title>2025-2031年全球与中国抛釉砖发展现状及行业前景分析报告</dc:title>
  <cp:keywords>2025-2031年全球与中国抛釉砖发展现状及行业前景分析报告</cp:keywords>
  <dc:description>2025-2031年全球与中国抛釉砖发展现状及行业前景分析报告</dc:description>
</cp:coreProperties>
</file>