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bc1b1bee74b61" w:history="1">
              <w:r>
                <w:rPr>
                  <w:rStyle w:val="Hyperlink"/>
                </w:rPr>
                <w:t>中国备用照明行业研究与发展趋势分析报告（2025-2031年）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bc1b1bee74b61" w:history="1">
              <w:r>
                <w:rPr>
                  <w:rStyle w:val="Hyperlink"/>
                </w:rPr>
                <w:t>中国备用照明行业研究与发展趋势分析报告（2025-2031年）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bc1b1bee74b61" w:history="1">
                <w:r>
                  <w:rPr>
                    <w:rStyle w:val="Hyperlink"/>
                  </w:rPr>
                  <w:t>https://www.20087.com/1/11/BeiYongZhaoMingFaZhanQuShiFenXi.html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备用照明，作为建筑安全规范的重要组成部分，近年来得到了显著的技术革新和应用拓展。随着LED技术的成熟，备用照明系统不仅在能效上有了大幅提升，还实现了快速启动、长寿命以及易于维护等特性。智能控制系统的发展，让备用照明能够与主体照明系统无缝集成，根据紧急情况自动切换，确保人员安全疏散的同时，也满足了节能减排的要求。</w:t>
      </w:r>
      <w:r>
        <w:rPr>
          <w:rFonts w:hint="eastAsia"/>
        </w:rPr>
        <w:br/>
      </w:r>
      <w:r>
        <w:rPr>
          <w:rFonts w:hint="eastAsia"/>
        </w:rPr>
        <w:t>　　未来，备用照明将更加注重与物联网技术的结合，实现远程监控、故障预警及状态报告等功能，提高系统的可靠性和维护效率。此外，随着绿色建筑标准的推广，备用照明系统将更加注重使用可再生能源，如太阳能蓄电技术的集成，以实现完全独立运作的应急照明方案。同时，人性化设计也将成为趋势，包括光效的舒适度、色温调节等，确保在紧急情况下提供最佳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bc1b1bee74b61" w:history="1">
        <w:r>
          <w:rPr>
            <w:rStyle w:val="Hyperlink"/>
          </w:rPr>
          <w:t>中国备用照明行业研究与发展趋势分析报告（2025-2031年）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备用照明行业的发展现状、市场规模、供需动态及进出口情况。报告详细解读了备用照明产业链上下游、重点区域市场、竞争格局及领先企业的表现，同时评估了备用照明行业风险与投资机会。通过对备用照明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备用照明行业界定</w:t>
      </w:r>
      <w:r>
        <w:rPr>
          <w:rFonts w:hint="eastAsia"/>
        </w:rPr>
        <w:br/>
      </w:r>
      <w:r>
        <w:rPr>
          <w:rFonts w:hint="eastAsia"/>
        </w:rPr>
        <w:t>　　第一节 备用照明行业定义</w:t>
      </w:r>
      <w:r>
        <w:rPr>
          <w:rFonts w:hint="eastAsia"/>
        </w:rPr>
        <w:br/>
      </w:r>
      <w:r>
        <w:rPr>
          <w:rFonts w:hint="eastAsia"/>
        </w:rPr>
        <w:t>　　第二节 备用照明行业特点分析</w:t>
      </w:r>
      <w:r>
        <w:rPr>
          <w:rFonts w:hint="eastAsia"/>
        </w:rPr>
        <w:br/>
      </w:r>
      <w:r>
        <w:rPr>
          <w:rFonts w:hint="eastAsia"/>
        </w:rPr>
        <w:t>　　第三节 备用照明产业链分析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2025年世界备用照明行业市场运行形势分析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2025年全球备用照明行业发展概况</w:t>
      </w:r>
      <w:r>
        <w:rPr>
          <w:rFonts w:hint="eastAsia"/>
        </w:rPr>
        <w:br/>
      </w:r>
      <w:r>
        <w:rPr>
          <w:rFonts w:hint="eastAsia"/>
        </w:rPr>
        <w:t>　　第二节 世界备用照明行业发展走势</w:t>
      </w:r>
      <w:r>
        <w:rPr>
          <w:rFonts w:hint="eastAsia"/>
        </w:rPr>
        <w:br/>
      </w:r>
      <w:r>
        <w:rPr>
          <w:rFonts w:hint="eastAsia"/>
        </w:rPr>
        <w:t>　　　　二、全球备用照明行业市场分布情况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三、全球备用照明行业发展趋势分析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全球备用照明行业重点国家和区域分析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2024-2025年中国备用照明行业发展环境分析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2025年备用照明行业技术发展现状及趋势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当前我国备用照明技术发展现状</w:t>
      </w:r>
      <w:r>
        <w:rPr>
          <w:rFonts w:hint="eastAsia"/>
        </w:rPr>
        <w:br/>
      </w:r>
      <w:r>
        <w:rPr>
          <w:rFonts w:hint="eastAsia"/>
        </w:rPr>
        <w:t>　　第二节 中外备用照明技术差距及产生差距的主要原因分析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提高我国备用照明技术的对策</w:t>
      </w:r>
      <w:r>
        <w:rPr>
          <w:rFonts w:hint="eastAsia"/>
        </w:rPr>
        <w:br/>
      </w:r>
      <w:r>
        <w:rPr>
          <w:rFonts w:hint="eastAsia"/>
        </w:rPr>
        <w:t>　　第四节 我国备用照明研发、设计发展趋势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中国备用照明发展现状调研</w:t>
      </w:r>
      <w:r>
        <w:rPr>
          <w:rFonts w:hint="eastAsia"/>
        </w:rPr>
        <w:br/>
      </w:r>
      <w:r>
        <w:rPr>
          <w:rFonts w:hint="eastAsia"/>
        </w:rPr>
        <w:t>　　第一节 中国备用照明市场现状分析</w:t>
      </w:r>
      <w:r>
        <w:rPr>
          <w:rFonts w:hint="eastAsia"/>
        </w:rPr>
        <w:br/>
      </w:r>
      <w:r>
        <w:rPr>
          <w:rFonts w:hint="eastAsia"/>
        </w:rPr>
        <w:t>　　第二节 中国备用照明行业产量情况分析及预测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一、备用照明总体产能规模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三、2019-2024年中国备用照明产量统计</w:t>
      </w:r>
      <w:r>
        <w:rPr>
          <w:rFonts w:hint="eastAsia"/>
        </w:rPr>
        <w:br/>
      </w:r>
      <w:r>
        <w:rPr>
          <w:rFonts w:hint="eastAsia"/>
        </w:rPr>
        <w:t>　　　　二、备用照明生产区域分布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三、2025-2031年中国备用照明产量预测分析</w:t>
      </w:r>
      <w:r>
        <w:rPr>
          <w:rFonts w:hint="eastAsia"/>
        </w:rPr>
        <w:br/>
      </w:r>
      <w:r>
        <w:rPr>
          <w:rFonts w:hint="eastAsia"/>
        </w:rPr>
        <w:t>　　第三节 中国备用照明市场需求分析及预测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一、中国备用照明市场需求特点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二、2019-2024年中国备用照明市场需求量统计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三、2025-2031年中国备用照明市场需求量预测分析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中国备用照明行业进出口情况分析预测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2019-2024年中国备用照明行业进出口情况分析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一、2019-2024年中国备用照明行业进口分析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二、2019-2024年中国备用照明行业出口分析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2025-2031年中国备用照明行业进出口情况预测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一、2025-2031年中国备用照明行业进口预测分析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二、2025-2031年中国备用照明行业出口预测分析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影响备用照明行业进出口变化的主要原因分析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2019-2024年中国备用照明行业重点地区调研分析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一、中国备用照明行业重点区域市场结构调研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二、**地区备用照明市场调研分析</w:t>
      </w:r>
      <w:r>
        <w:rPr>
          <w:rFonts w:hint="eastAsia"/>
        </w:rPr>
        <w:br/>
      </w:r>
      <w:r>
        <w:rPr>
          <w:rFonts w:hint="eastAsia"/>
        </w:rPr>
        <w:t>　　　　三、**地区备用照明市场调研分析</w:t>
      </w:r>
      <w:r>
        <w:rPr>
          <w:rFonts w:hint="eastAsia"/>
        </w:rPr>
        <w:br/>
      </w:r>
      <w:r>
        <w:rPr>
          <w:rFonts w:hint="eastAsia"/>
        </w:rPr>
        <w:t>　　　　四、**地区备用照明市场调研分析</w:t>
      </w:r>
      <w:r>
        <w:rPr>
          <w:rFonts w:hint="eastAsia"/>
        </w:rPr>
        <w:br/>
      </w:r>
      <w:r>
        <w:rPr>
          <w:rFonts w:hint="eastAsia"/>
        </w:rPr>
        <w:t>　　　　五、**地区备用照明市场调研分析</w:t>
      </w:r>
      <w:r>
        <w:rPr>
          <w:rFonts w:hint="eastAsia"/>
        </w:rPr>
        <w:br/>
      </w:r>
      <w:r>
        <w:rPr>
          <w:rFonts w:hint="eastAsia"/>
        </w:rPr>
        <w:t>　　　　六、**地区备用照明市场调研分析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备用照明行业竞争格局分析</w:t>
      </w:r>
      <w:r>
        <w:rPr>
          <w:rFonts w:hint="eastAsia"/>
        </w:rPr>
        <w:br/>
      </w:r>
      <w:r>
        <w:rPr>
          <w:rFonts w:hint="eastAsia"/>
        </w:rPr>
        <w:t>　　第一节 备用照明行业集中度分析</w:t>
      </w:r>
      <w:r>
        <w:rPr>
          <w:rFonts w:hint="eastAsia"/>
        </w:rPr>
        <w:br/>
      </w:r>
      <w:r>
        <w:rPr>
          <w:rFonts w:hint="eastAsia"/>
        </w:rPr>
        <w:t>　　　　一、备用照明市场集中度分析</w:t>
      </w:r>
      <w:r>
        <w:rPr>
          <w:rFonts w:hint="eastAsia"/>
        </w:rPr>
        <w:br/>
      </w:r>
      <w:r>
        <w:rPr>
          <w:rFonts w:hint="eastAsia"/>
        </w:rPr>
        <w:t>　　　　二、备用照明企业集中度分析</w:t>
      </w:r>
      <w:r>
        <w:rPr>
          <w:rFonts w:hint="eastAsia"/>
        </w:rPr>
        <w:br/>
      </w:r>
      <w:r>
        <w:rPr>
          <w:rFonts w:hint="eastAsia"/>
        </w:rPr>
        <w:t>　　　　三、备用照明区域集中度分析</w:t>
      </w:r>
      <w:r>
        <w:rPr>
          <w:rFonts w:hint="eastAsia"/>
        </w:rPr>
        <w:br/>
      </w:r>
      <w:r>
        <w:rPr>
          <w:rFonts w:hint="eastAsia"/>
        </w:rPr>
        <w:t>　　第二节 备用照明行业主要企业竞争力分析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备用照明行业竞争格局分析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一、2025年备用照明行业竞争分析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二、2025年中外备用照明产品竞争分析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三、2019-2024年我国备用照明市场竞争分析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四、2025-2031年国内主要备用照明企业动向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备用照明行业细分产品市场调研分析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备用照明行业上、下游市场分析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备用照明行业上游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备用照明行业下游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备用照明行业重点企业发展调研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备用照明重点企业（一）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备用照明重点企业（二）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备用照明重点企业（三）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备用照明重点企业（四）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备用照明重点企业（五）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备用照明重点企业（六）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备用照明企业管理策略建议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提高备用照明企业竞争力的策略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一、提高中国备用照明企业核心竞争力的对策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二、备用照明企业提升竞争力的主要方向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三、影响备用照明企业核心竞争力的因素及提升途径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四、提高备用照明企业竞争力的策略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对我国备用照明品牌的战略思考</w:t>
      </w:r>
      <w:r>
        <w:rPr>
          <w:rFonts w:hint="eastAsia"/>
        </w:rPr>
        <w:br/>
      </w:r>
      <w:r>
        <w:rPr>
          <w:rFonts w:hint="eastAsia"/>
        </w:rPr>
        <w:t>　　　　一、备用照明实施品牌战略的意义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二、备用照明企业品牌的现状分析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三、我国备用照明企业的品牌战略</w:t>
      </w:r>
      <w:r>
        <w:rPr>
          <w:rFonts w:hint="eastAsia"/>
        </w:rPr>
        <w:br/>
      </w:r>
      <w:r>
        <w:rPr>
          <w:rFonts w:hint="eastAsia"/>
        </w:rPr>
        <w:t>　　　　四、备用照明品牌战略管理的策略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2025-2031年中国备用照明行业前景与风险预测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2025年中国备用照明市场前景分析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2025-2031年中国备用照明发展趋势预测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2025-2031年中国备用照明行业投资特性分析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一、2025-2031年中国备用照明行业进入壁垒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二、2025-2031年中国备用照明行业盈利模式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三、2025-2031年中国备用照明行业盈利因素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2025-2031年中国备用照明行业投资机会分析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一、2025-2031年中国备用照明细分市场投资机会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二、2025-2031年中国备用照明行业区域市场投资潜力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2025-2031年中国备用照明行业投资风险分析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一、2025-2031年中国备用照明行业市场竞争风险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二、2025-2031年中国备用照明行业技术风险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三、2025-2031年中国备用照明行业政策风险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四、2025-2031年中国备用照明行业进入退出风险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备用照明行业研究结论</w:t>
      </w:r>
      <w:r>
        <w:rPr>
          <w:rFonts w:hint="eastAsia"/>
        </w:rPr>
        <w:br/>
      </w:r>
      <w:r>
        <w:rPr>
          <w:rFonts w:hint="eastAsia"/>
        </w:rPr>
        <w:t>　　第二节 备用照明行业投资价值评估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中智:林－备用照明行业投资建议</w:t>
      </w:r>
      <w:r>
        <w:rPr>
          <w:rFonts w:hint="eastAsia"/>
        </w:rPr>
        <w:br/>
      </w:r>
      <w:r>
        <w:rPr>
          <w:rFonts w:hint="eastAsia"/>
        </w:rPr>
        <w:t>　　　　一、备用照明行业投资策略建议</w:t>
      </w:r>
      <w:r>
        <w:rPr>
          <w:rFonts w:hint="eastAsia"/>
        </w:rPr>
        <w:br/>
      </w:r>
      <w:r>
        <w:rPr>
          <w:rFonts w:hint="eastAsia"/>
        </w:rPr>
        <w:t>　　　　二、备用照明行业投资方向建议</w:t>
      </w:r>
      <w:r>
        <w:rPr>
          <w:rFonts w:hint="eastAsia"/>
        </w:rPr>
        <w:br/>
      </w:r>
      <w:r>
        <w:rPr>
          <w:rFonts w:hint="eastAsia"/>
        </w:rPr>
        <w:t>　　　　三、备用照明行业投资方式建议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备用照明行业类别</w:t>
      </w:r>
      <w:r>
        <w:rPr>
          <w:rFonts w:hint="eastAsia"/>
        </w:rPr>
        <w:br/>
      </w:r>
      <w:r>
        <w:rPr>
          <w:rFonts w:hint="eastAsia"/>
        </w:rPr>
        <w:t>　　图表 备用照明行业产业链调研</w:t>
      </w:r>
      <w:r>
        <w:rPr>
          <w:rFonts w:hint="eastAsia"/>
        </w:rPr>
        <w:br/>
      </w:r>
      <w:r>
        <w:rPr>
          <w:rFonts w:hint="eastAsia"/>
        </w:rPr>
        <w:t>　　图表 备用照明行业现状</w:t>
      </w:r>
      <w:r>
        <w:rPr>
          <w:rFonts w:hint="eastAsia"/>
        </w:rPr>
        <w:br/>
      </w:r>
      <w:r>
        <w:rPr>
          <w:rFonts w:hint="eastAsia"/>
        </w:rPr>
        <w:t>　　图表 备用照明行业标准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2019-2024年中国备用照明行业市场规模</w:t>
      </w:r>
      <w:r>
        <w:rPr>
          <w:rFonts w:hint="eastAsia"/>
        </w:rPr>
        <w:br/>
      </w:r>
      <w:r>
        <w:rPr>
          <w:rFonts w:hint="eastAsia"/>
        </w:rPr>
        <w:t>　　图表 2024年中国备用照明行业产能</w:t>
      </w:r>
      <w:r>
        <w:rPr>
          <w:rFonts w:hint="eastAsia"/>
        </w:rPr>
        <w:br/>
      </w:r>
      <w:r>
        <w:rPr>
          <w:rFonts w:hint="eastAsia"/>
        </w:rPr>
        <w:t>　　图表 2019-2024年中国备用照明行业产量统计</w:t>
      </w:r>
      <w:r>
        <w:rPr>
          <w:rFonts w:hint="eastAsia"/>
        </w:rPr>
        <w:br/>
      </w:r>
      <w:r>
        <w:rPr>
          <w:rFonts w:hint="eastAsia"/>
        </w:rPr>
        <w:t>　　图表 备用照明行业动态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2019-2024年中国备用照明市场需求量</w:t>
      </w:r>
      <w:r>
        <w:rPr>
          <w:rFonts w:hint="eastAsia"/>
        </w:rPr>
        <w:br/>
      </w:r>
      <w:r>
        <w:rPr>
          <w:rFonts w:hint="eastAsia"/>
        </w:rPr>
        <w:t>　　图表 2025年中国备用照明行业需求区域调研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2019-2024年中国备用照明行情</w:t>
      </w:r>
      <w:r>
        <w:rPr>
          <w:rFonts w:hint="eastAsia"/>
        </w:rPr>
        <w:br/>
      </w:r>
      <w:r>
        <w:rPr>
          <w:rFonts w:hint="eastAsia"/>
        </w:rPr>
        <w:t>　　图表 2019-2024年中国备用照明价格走势图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2019-2024年中国备用照明行业销售收入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2019-2024年中国备用照明行业盈利情况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2019-2024年中国备用照明行业利润总额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2019-2024年中国备用照明进口统计</w:t>
      </w:r>
      <w:r>
        <w:rPr>
          <w:rFonts w:hint="eastAsia"/>
        </w:rPr>
        <w:br/>
      </w:r>
      <w:r>
        <w:rPr>
          <w:rFonts w:hint="eastAsia"/>
        </w:rPr>
        <w:t>　　图表 2019-2024年中国备用照明出口统计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2019-2024年中国备用照明行业企业数量统计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**地区备用照明市场规模</w:t>
      </w:r>
      <w:r>
        <w:rPr>
          <w:rFonts w:hint="eastAsia"/>
        </w:rPr>
        <w:br/>
      </w:r>
      <w:r>
        <w:rPr>
          <w:rFonts w:hint="eastAsia"/>
        </w:rPr>
        <w:t>　　图表 **地区备用照明行业市场需求</w:t>
      </w:r>
      <w:r>
        <w:rPr>
          <w:rFonts w:hint="eastAsia"/>
        </w:rPr>
        <w:br/>
      </w:r>
      <w:r>
        <w:rPr>
          <w:rFonts w:hint="eastAsia"/>
        </w:rPr>
        <w:t>　　图表 **地区备用照明市场调研</w:t>
      </w:r>
      <w:r>
        <w:rPr>
          <w:rFonts w:hint="eastAsia"/>
        </w:rPr>
        <w:br/>
      </w:r>
      <w:r>
        <w:rPr>
          <w:rFonts w:hint="eastAsia"/>
        </w:rPr>
        <w:t>　　图表 **地区备用照明行业市场需求分析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**地区备用照明市场规模</w:t>
      </w:r>
      <w:r>
        <w:rPr>
          <w:rFonts w:hint="eastAsia"/>
        </w:rPr>
        <w:br/>
      </w:r>
      <w:r>
        <w:rPr>
          <w:rFonts w:hint="eastAsia"/>
        </w:rPr>
        <w:t>　　图表 **地区备用照明行业市场需求</w:t>
      </w:r>
      <w:r>
        <w:rPr>
          <w:rFonts w:hint="eastAsia"/>
        </w:rPr>
        <w:br/>
      </w:r>
      <w:r>
        <w:rPr>
          <w:rFonts w:hint="eastAsia"/>
        </w:rPr>
        <w:t>　　图表 **地区备用照明市场调研</w:t>
      </w:r>
      <w:r>
        <w:rPr>
          <w:rFonts w:hint="eastAsia"/>
        </w:rPr>
        <w:br/>
      </w:r>
      <w:r>
        <w:rPr>
          <w:rFonts w:hint="eastAsia"/>
        </w:rPr>
        <w:t>　　图表 **地区备用照明行业市场需求分析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备用照明行业竞争对手分析</w:t>
      </w:r>
      <w:r>
        <w:rPr>
          <w:rFonts w:hint="eastAsia"/>
        </w:rPr>
        <w:br/>
      </w:r>
      <w:r>
        <w:rPr>
          <w:rFonts w:hint="eastAsia"/>
        </w:rPr>
        <w:t>　　图表 备用照明重点企业（一）基本信息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备用照明重点企业（一）经营情况分析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备用照明重点企业（一）主要经济指标情况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备用照明重点企业（一）盈利能力情况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备用照明重点企业（一）偿债能力情况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备用照明重点企业（一）运营能力情况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备用照明重点企业（一）成长能力情况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备用照明重点企业（二）基本信息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备用照明重点企业（二）经营情况分析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备用照明重点企业（二）主要经济指标情况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备用照明重点企业（二）盈利能力情况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备用照明重点企业（二）偿债能力情况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备用照明重点企业（二）运营能力情况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备用照明重点企业（二）成长能力情况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备用照明重点企业（三）基本信息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备用照明重点企业（三）经营情况分析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备用照明重点企业（三）主要经济指标情况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备用照明重点企业（三）盈利能力情况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备用照明重点企业（三）偿债能力情况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备用照明重点企业（三）运营能力情况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备用照明重点企业（三）成长能力情况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2025-2031年中国备用照明行业产能预测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2025-2031年中国备用照明行业产量预测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2025-2031年中国备用照明市场需求预测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2025-2031年中国备用照明行业市场规模预测</w:t>
      </w:r>
      <w:r>
        <w:rPr>
          <w:rFonts w:hint="eastAsia"/>
        </w:rPr>
        <w:br/>
      </w:r>
      <w:r>
        <w:rPr>
          <w:rFonts w:hint="eastAsia"/>
        </w:rPr>
        <w:t>　　图表 备用照明行业准入条件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2025-2031年中国备用照明行业信息化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2025-2031年中国备用照明市场前景</w:t>
      </w:r>
      <w:r>
        <w:rPr>
          <w:rFonts w:hint="eastAsia"/>
        </w:rPr>
        <w:br/>
      </w:r>
      <w:r>
        <w:rPr>
          <w:rFonts w:hint="eastAsia"/>
        </w:rPr>
        <w:t>　　图表 2025-2031年中国备用照明行业风险分析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2025-2031年中国备用照明行业发展趋势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bc1b1bee74b61" w:history="1">
        <w:r>
          <w:rPr>
            <w:rStyle w:val="Hyperlink"/>
          </w:rPr>
          <w:t>中国备用照明行业研究与发展趋势分析报告（2025-2031年）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bc1b1bee74b61" w:history="1">
        <w:r>
          <w:rPr>
            <w:rStyle w:val="Hyperlink"/>
          </w:rPr>
          <w:t>https://www.20087.com/1/11/BeiYongZhaoMingFaZhanQuShiFenXi.html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备用照明属于消防吗、消防应急照明灯具、备用照明持续时间、什么叫备用照明、备用照明属于应急照明吗、雷士照明排名第几、备用照明灯具应设置在墙面的底部、备用照明属于应急照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b34997b38486f" w:history="1">
      <w:r>
        <w:rPr>
          <w:rStyle w:val="Hyperlink"/>
        </w:rPr>
        <w:t>中国备用照明行业研究与发展趋势分析报告（2025-2031年）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BeiYongZhaoMingFaZhanQuShiFenXi.html" TargetMode="External" Id="Rd4dbc1b1bee7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BeiYongZhaoMingFaZhanQuShiFenXi.html" TargetMode="External" Id="Rcfbb34997b38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2025-02-03T05:22:00Z</dcterms:created>
  <dcterms:modified xsi:type="dcterms:W3CDTF">2025-02-03T06:22:00Z</dcterms:modified>
  <dc:subject>中国备用照明行业研究与发展趋势分析报告（2025-2031年）</dc:subject>
  <dc:title>中国备用照明行业研究与发展趋势分析报告（2025-2031年）</dc:title>
  <cp:keywords>中国备用照明行业研究与发展趋势分析报告（2025-2031年）</cp:keywords>
  <dc:description>中国备用照明行业研究与发展趋势分析报告（2025-2031年）</dc:description>
</cp:coreProperties>
</file>