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cf69dd1264c6f" w:history="1">
              <w:r>
                <w:rPr>
                  <w:rStyle w:val="Hyperlink"/>
                </w:rPr>
                <w:t>2025-2031年中国盖板玻璃行业发展全面调研与未来趋势预测报告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cf69dd1264c6f" w:history="1">
              <w:r>
                <w:rPr>
                  <w:rStyle w:val="Hyperlink"/>
                </w:rPr>
                <w:t>2025-2031年中国盖板玻璃行业发展全面调研与未来趋势预测报告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cf69dd1264c6f" w:history="1">
                <w:r>
                  <w:rPr>
                    <w:rStyle w:val="Hyperlink"/>
                  </w:rPr>
                  <w:t>https://www.20087.com/2/91/GaiBanBoLiHangYeFaZhanQuShi.html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是平板显示器、智能手表和高端手机屏幕的保护层，近年来随着消费电子产品的快速发展，市场需求持续高涨。现代盖板玻璃不仅在强度和抗划伤性能上有了显著提升，还集成了抗反射、防指纹和抗菌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盖板玻璃将更加注重功能集成和材料创新。功能集成方面，将开发更多具有环境适应性和健康关怀功能的盖板玻璃，如自清洁、蓝光过滤和眼疲劳缓解技术。材料创新方面，将探索新型透明材料，如石墨烯和纳米复合材料，以实现更轻薄、更坚韧的盖板玻璃，满足未来可穿戴设备和折叠屏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cf69dd1264c6f" w:history="1">
        <w:r>
          <w:rPr>
            <w:rStyle w:val="Hyperlink"/>
          </w:rPr>
          <w:t>2025-2031年中国盖板玻璃行业发展全面调研与未来趋势预测报告</w:t>
        </w:r>
      </w:hyperlink>
      <w:r>
        <w:rPr>
          <w:rFonts w:hint="eastAsia"/>
        </w:rPr>
        <w:t>》基于多年盖板玻璃行业研究积累，结合当前市场发展现状，依托国家权威数据资源和长期市场监测数据库，对盖板玻璃行业进行了全面调研与分析。报告详细阐述了盖板玻璃市场规模、市场前景、发展趋势、技术现状及未来方向，重点分析了行业内主要企业的竞争格局，并通过SWOT分析揭示了盖板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bcf69dd1264c6f" w:history="1">
        <w:r>
          <w:rPr>
            <w:rStyle w:val="Hyperlink"/>
          </w:rPr>
          <w:t>2025-2031年中国盖板玻璃行业发展全面调研与未来趋势预测报告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》为投资者提供了准确的市场现状解读，帮助预判行业前景，挖掘投资价值，同时从投资策略和营销策略等角度提出实用建议，助力投资者在盖板玻璃行业中把握机遇、规避风险。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盖板玻璃行业发展环境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盖板玻璃行业定义及分类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盖板玻璃行业特征分析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二、盖板玻璃行业在国民经济中的地位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三、盖板玻璃行业生命周期分析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2、盖板玻璃行业生命周期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盖板玻璃行业运行环境分析</w:t>
      </w:r>
      <w:r>
        <w:rPr>
          <w:rFonts w:hint="eastAsia"/>
        </w:rPr>
        <w:br/>
      </w:r>
      <w:r>
        <w:rPr>
          <w:rFonts w:hint="eastAsia"/>
        </w:rPr>
        <w:t>　　第一节 盖板玻璃行业政治法律环境分析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盖板玻璃行业经济环境分析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盖板玻璃行业社会环境分析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一、盖板玻璃产业社会环境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三、盖板玻璃产业发展对社会发展的影响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盖板玻璃行业技术环境分析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一、盖板玻璃技术分析</w:t>
      </w:r>
      <w:r>
        <w:rPr>
          <w:rFonts w:hint="eastAsia"/>
        </w:rPr>
        <w:br/>
      </w:r>
      <w:r>
        <w:rPr>
          <w:rFonts w:hint="eastAsia"/>
        </w:rPr>
        <w:t>　　　　二、盖板玻璃技术发展水平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盖板玻璃所属行业发展分析</w:t>
      </w:r>
      <w:r>
        <w:rPr>
          <w:rFonts w:hint="eastAsia"/>
        </w:rPr>
        <w:br/>
      </w:r>
      <w:r>
        <w:rPr>
          <w:rFonts w:hint="eastAsia"/>
        </w:rPr>
        <w:t>第三章 我国盖板玻璃所属行业运行分析</w:t>
      </w:r>
      <w:r>
        <w:rPr>
          <w:rFonts w:hint="eastAsia"/>
        </w:rPr>
        <w:br/>
      </w:r>
      <w:r>
        <w:rPr>
          <w:rFonts w:hint="eastAsia"/>
        </w:rPr>
        <w:t>　　第一节 我国盖板玻璃行业发展状况分析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一、我国盖板玻璃行业发展阶段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二、我国盖板玻璃行业发展总体概况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三、我国盖板玻璃行业发展特点分析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2020-2025年盖板玻璃行业发展现状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一、2020-2025年我国盖板玻璃行业市场规模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二、2020-2025年我国盖板玻璃所属行业发展分析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三、2020-2025年中国盖板玻璃企业发展分析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二、2020-2025年手机盖板玻璃市场规模分析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五、手机盖板玻璃行业前景分析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t>　　第三节 汽车仪表盘/导航仪盖板玻璃行业市场分析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二、2020-2025年汽车仪表盘/导航仪盖板玻璃市场规模分析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三、汽车仪表盘/导航仪盖板玻璃行业生产工艺分析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四、汽车仪表盘/导航仪盖板玻璃行业重点企业及工艺分析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五、汽车仪表盘/导航仪盖板玻璃行业前景分析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我国盖板玻璃所属行业整体运行指标分析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2020-2025年中国盖板玻璃所属行业总体规模分析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2020-2025年中国盖板玻璃所属行业产销情况分析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一、我国盖板玻璃所属行业工业总产值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二、我国盖板玻璃所属行业工业销售产值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三、我国盖板玻璃所属行业利润率分析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2020-2025年中国盖板玻璃所属行业财务指标总体分析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我国盖板玻璃行业供需形势分析</w:t>
      </w:r>
      <w:r>
        <w:rPr>
          <w:rFonts w:hint="eastAsia"/>
        </w:rPr>
        <w:br/>
      </w:r>
      <w:r>
        <w:rPr>
          <w:rFonts w:hint="eastAsia"/>
        </w:rPr>
        <w:t>　　第一节 盖板玻璃行业供给分析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一、2020-2025年盖板玻璃行业供给分析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三、盖板玻璃行业区域供给分析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2020-2025年我国盖板玻璃行业需求情况</w:t>
      </w:r>
      <w:r>
        <w:rPr>
          <w:rFonts w:hint="eastAsia"/>
        </w:rPr>
        <w:br/>
      </w:r>
      <w:r>
        <w:rPr>
          <w:rFonts w:hint="eastAsia"/>
        </w:rPr>
        <w:t>　　　　一、盖板玻璃行业需求市场</w:t>
      </w:r>
      <w:r>
        <w:rPr>
          <w:rFonts w:hint="eastAsia"/>
        </w:rPr>
        <w:br/>
      </w:r>
      <w:r>
        <w:rPr>
          <w:rFonts w:hint="eastAsia"/>
        </w:rPr>
        <w:t>　　　　二、盖板玻璃行业客户结构</w:t>
      </w:r>
      <w:r>
        <w:rPr>
          <w:rFonts w:hint="eastAsia"/>
        </w:rPr>
        <w:br/>
      </w:r>
      <w:r>
        <w:rPr>
          <w:rFonts w:hint="eastAsia"/>
        </w:rPr>
        <w:t>　　第三节 盖板玻璃市场应用及需求预测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一、盖板玻璃应用市场总体需求分析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1、盖板玻璃应用市场需求特征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2、盖板玻璃应用市场需求总规模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盖板玻璃行业产业结构分析</w:t>
      </w:r>
      <w:r>
        <w:rPr>
          <w:rFonts w:hint="eastAsia"/>
        </w:rPr>
        <w:br/>
      </w:r>
      <w:r>
        <w:rPr>
          <w:rFonts w:hint="eastAsia"/>
        </w:rPr>
        <w:t>　　第一节 盖板玻璃产业结构分析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二、中国盖板玻璃行业参与国际竞争的战略市场定位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盖板玻璃行业竞争格局</w:t>
      </w:r>
      <w:r>
        <w:rPr>
          <w:rFonts w:hint="eastAsia"/>
        </w:rPr>
        <w:br/>
      </w:r>
      <w:r>
        <w:rPr>
          <w:rFonts w:hint="eastAsia"/>
        </w:rPr>
        <w:t>第八章 我国盖板玻璃行业竞争形势及策略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二、盖板玻璃行业企业间竞争格局分析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三、盖板玻璃行业集中度分析</w:t>
      </w:r>
      <w:r>
        <w:rPr>
          <w:rFonts w:hint="eastAsia"/>
        </w:rPr>
        <w:br/>
      </w:r>
      <w:r>
        <w:rPr>
          <w:rFonts w:hint="eastAsia"/>
        </w:rPr>
        <w:t>　　　　四、盖板玻璃行业SWOT分析</w:t>
      </w:r>
      <w:r>
        <w:rPr>
          <w:rFonts w:hint="eastAsia"/>
        </w:rPr>
        <w:br/>
      </w:r>
      <w:r>
        <w:rPr>
          <w:rFonts w:hint="eastAsia"/>
        </w:rPr>
        <w:t>　　第二节 中国盖板玻璃行业竞争格局分析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1、中国盖板玻璃行业竞争格局</w:t>
      </w:r>
      <w:r>
        <w:rPr>
          <w:rFonts w:hint="eastAsia"/>
        </w:rPr>
        <w:br/>
      </w:r>
      <w:r>
        <w:rPr>
          <w:rFonts w:hint="eastAsia"/>
        </w:rPr>
        <w:t>　　　　　　2、盖板玻璃行业未来竞争格局和特点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3、盖板玻璃市场进入及竞争对手分析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二、中国盖板玻璃行业竞争力分析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1、我国盖板玻璃行业竞争力剖析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2、我国盖板玻璃企业市场竞争的优势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3、国内盖板玻璃企业竞争能力提升途径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三、盖板玻璃市场竞争策略分析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盖板玻璃行业领先企业经营形势分析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旭硝子株式会社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日本电気硝子株式会社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德国肖特玻璃集团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盖板玻璃行业发展前景</w:t>
      </w:r>
      <w:r>
        <w:rPr>
          <w:rFonts w:hint="eastAsia"/>
        </w:rPr>
        <w:br/>
      </w:r>
      <w:r>
        <w:rPr>
          <w:rFonts w:hint="eastAsia"/>
        </w:rPr>
        <w:t>第十章 2025-2031年盖板玻璃行业投资前景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2025-2031年盖板玻璃市场发展前景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一、2025-2031年盖板玻璃市场发展潜力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二、2025-2031年盖板玻璃细分行业发展前景分析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2025-2031年盖板玻璃市场发展趋势预测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一、2025-2031年盖板玻璃行业发展趋势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二、2025-2031年盖板玻璃市场规模预测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一、2025-2031年中国盖板玻璃行业供给预测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二、2025-2031年中国盖板玻璃行业需求预测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三、2025-2031年中国盖板玻璃供需平衡预测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2025-2031年盖板玻璃行业投资及发展战略</w:t>
      </w:r>
      <w:r>
        <w:rPr>
          <w:rFonts w:hint="eastAsia"/>
        </w:rPr>
        <w:br/>
      </w:r>
      <w:r>
        <w:rPr>
          <w:rFonts w:hint="eastAsia"/>
        </w:rPr>
        <w:t>　　第一节 盖板玻璃行业投融资情况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盖板玻璃行业发展战略研究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(中-智-林)盖板玻璃新产品差异化战略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一、盖板玻璃行业投资战略研究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二、2025年盖板玻璃行业投资战略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商业模式八大要求关联图</w:t>
      </w:r>
      <w:r>
        <w:rPr>
          <w:rFonts w:hint="eastAsia"/>
        </w:rPr>
        <w:br/>
      </w:r>
      <w:r>
        <w:rPr>
          <w:rFonts w:hint="eastAsia"/>
        </w:rPr>
        <w:t>　　图表 商业模式解读图</w:t>
      </w:r>
      <w:r>
        <w:rPr>
          <w:rFonts w:hint="eastAsia"/>
        </w:rPr>
        <w:br/>
      </w:r>
      <w:r>
        <w:rPr>
          <w:rFonts w:hint="eastAsia"/>
        </w:rPr>
        <w:t>　　图表 盖板玻璃行业产业链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2025年盖板玻璃行业发展周期</w:t>
      </w:r>
      <w:r>
        <w:rPr>
          <w:rFonts w:hint="eastAsia"/>
        </w:rPr>
        <w:br/>
      </w:r>
      <w:r>
        <w:rPr>
          <w:rFonts w:hint="eastAsia"/>
        </w:rPr>
        <w:t>　　图表 盖板玻璃行业相关支持政策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cf69dd1264c6f" w:history="1">
        <w:r>
          <w:rPr>
            <w:rStyle w:val="Hyperlink"/>
          </w:rPr>
          <w:t>2025-2031年中国盖板玻璃行业发展全面调研与未来趋势预测报告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cf69dd1264c6f" w:history="1">
        <w:r>
          <w:rPr>
            <w:rStyle w:val="Hyperlink"/>
          </w:rPr>
          <w:t>https://www.20087.com/2/91/GaiBanBoLiHangYeFaZhanQuShi.html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b8915d3748d4" w:history="1">
      <w:r>
        <w:rPr>
          <w:rStyle w:val="Hyperlink"/>
        </w:rPr>
        <w:t>2025-2031年中国盖板玻璃行业发展全面调研与未来趋势预测报告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iBanBoLiHangYeFaZhanQuShi.html" TargetMode="External" Id="R30bcf69dd12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iBanBoLiHangYeFaZhanQuShi.html" TargetMode="External" Id="Rcc76b8915d3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2025-05-10T05:09:00Z</dcterms:created>
  <dcterms:modified xsi:type="dcterms:W3CDTF">2025-05-10T06:09:00Z</dcterms:modified>
  <dc:subject>2025-2031年中国盖板玻璃行业发展全面调研与未来趋势预测报告</dc:subject>
  <dc:title>2025-2031年中国盖板玻璃行业发展全面调研与未来趋势预测报告</dc:title>
  <cp:keywords>2025-2031年中国盖板玻璃行业发展全面调研与未来趋势预测报告</cp:keywords>
  <dc:description>2025-2031年中国盖板玻璃行业发展全面调研与未来趋势预测报告</dc:description>
</cp:coreProperties>
</file>