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250e28d544124" w:history="1">
              <w:r>
                <w:rPr>
                  <w:rStyle w:val="Hyperlink"/>
                </w:rPr>
                <w:t>2025-2031年中国热镀锌铁卷行业发展研究与前景趋势报告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250e28d544124" w:history="1">
              <w:r>
                <w:rPr>
                  <w:rStyle w:val="Hyperlink"/>
                </w:rPr>
                <w:t>2025-2031年中国热镀锌铁卷行业发展研究与前景趋势报告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250e28d544124" w:history="1">
                <w:r>
                  <w:rPr>
                    <w:rStyle w:val="Hyperlink"/>
                  </w:rPr>
                  <w:t>https://www.20087.com/2/02/ReDuXinTieJuanQianJing.html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铁卷是通过将冷轧钢卷浸入熔融锌液中形成锌铁合金层，从而获得优异耐腐蚀性能的金属材料，广泛应用于建筑、家电、汽车制造及轻工制品等领域。目前，该产品的生产技术已高度成熟，连续热镀锌生产线普遍采用气体抹拭控制镀层厚度，结合自动化控制系统实现镀层均匀性和表面质量的精确调控。锌层附着力、耐蚀性及成型性能是衡量产品质量的核心指标，相关标准体系完善，推动了产品在严苛环境下的可靠应用。随着建筑行业对耐久性和维护成本的关注度提升，以及家电产品对表面美观与防腐要求的提高，热镀锌铁卷的需求持续稳定。同时，为应对环保压力，低锌耗、无铬钝化等清洁生产技术逐步推广，减少了对环境的负面影响。当前市场呈现集中度较高的特点，大型钢铁企业凭借规模和技术优势主导供应，产品同质化竞争较为明显。</w:t>
      </w:r>
      <w:r>
        <w:rPr>
          <w:rFonts w:hint="eastAsia"/>
        </w:rPr>
        <w:br/>
      </w:r>
      <w:r>
        <w:rPr>
          <w:rFonts w:hint="eastAsia"/>
        </w:rPr>
        <w:t>　　未来，热镀锌铁卷的发展将聚焦于高性能化、差异化与绿色制造。为满足汽车轻量化和高安全性需求，高强度、高延伸率的先进高强钢基板结合优化的镀层结构将成为研发重点，提升材料在复杂成形过程中的抗粉化与耐腐蚀能力。在建筑领域，针对海洋、工业等严酷腐蚀环境的厚镀层、合金化镀锌（如锌铝镁镀层）产品将获得更广泛应用。环保法规的持续加严将促使行业全面采用无铬或低毒钝化技术，并探索锌资源的循环利用路径，降低全生命周期环境影响。智能制造技术的深度应用将实现生产过程的实时监控与质量预测，提高产品一致性和生产效率。此外，随着全球基础设施建设的持续推进，尤其是新兴市场对耐久性材料的需求增长，热镀锌铁卷的应用范围有望进一步拓展。行业将通过技术创新与绿色转型，巩固其在金属防护材料领域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250e28d544124" w:history="1">
        <w:r>
          <w:rPr>
            <w:rStyle w:val="Hyperlink"/>
          </w:rPr>
          <w:t>2025-2031年中国热镀锌铁卷行业发展研究与前景趋势报告</w:t>
        </w:r>
      </w:hyperlink>
      <w:r>
        <w:rPr>
          <w:rFonts w:hint="eastAsia"/>
        </w:rPr>
        <w:t>》依托国家统计局、相关行业协会的详实数据资料，系统解析了热镀锌铁卷行业的产业链结构、市场规模及需求现状，并对价格动态进行了解读。报告客观呈现了热镀锌铁卷行业发展状况，科学预测了市场前景与未来趋势，同时聚焦热镀锌铁卷重点企业，分析了市场竞争格局、集中度及品牌影响力。此外，报告通过细分市场领域，挖掘了热镀锌铁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热镀锌铁卷行业概述</w:t>
      </w:r>
      <w:r>
        <w:rPr>
          <w:rFonts w:hint="eastAsia"/>
        </w:rPr>
        <w:br/>
      </w:r>
      <w:r>
        <w:rPr>
          <w:rFonts w:hint="eastAsia"/>
        </w:rPr>
        <w:t>　　第一节 热镀锌铁卷定义与分类</w:t>
      </w:r>
      <w:r>
        <w:rPr>
          <w:rFonts w:hint="eastAsia"/>
        </w:rPr>
        <w:br/>
      </w:r>
      <w:r>
        <w:rPr>
          <w:rFonts w:hint="eastAsia"/>
        </w:rPr>
        <w:t>　　第二节 热镀锌铁卷应用领域</w:t>
      </w:r>
      <w:r>
        <w:rPr>
          <w:rFonts w:hint="eastAsia"/>
        </w:rPr>
        <w:br/>
      </w:r>
      <w:r>
        <w:rPr>
          <w:rFonts w:hint="eastAsia"/>
        </w:rPr>
        <w:t>　　第三节 热镀锌铁卷行业经济指标分析</w:t>
      </w:r>
      <w:r>
        <w:rPr>
          <w:rFonts w:hint="eastAsia"/>
        </w:rPr>
        <w:br/>
      </w:r>
      <w:r>
        <w:rPr>
          <w:rFonts w:hint="eastAsia"/>
        </w:rPr>
        <w:t>　　　　一、热镀锌铁卷行业赢利性评估</w:t>
      </w:r>
      <w:r>
        <w:rPr>
          <w:rFonts w:hint="eastAsia"/>
        </w:rPr>
        <w:br/>
      </w:r>
      <w:r>
        <w:rPr>
          <w:rFonts w:hint="eastAsia"/>
        </w:rPr>
        <w:t>　　　　二、热镀锌铁卷行业成长速度分析</w:t>
      </w:r>
      <w:r>
        <w:rPr>
          <w:rFonts w:hint="eastAsia"/>
        </w:rPr>
        <w:br/>
      </w:r>
      <w:r>
        <w:rPr>
          <w:rFonts w:hint="eastAsia"/>
        </w:rPr>
        <w:t>　　　　三、热镀锌铁卷附加值提升空间探讨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四、热镀锌铁卷行业进入壁垒分析</w:t>
      </w:r>
      <w:r>
        <w:rPr>
          <w:rFonts w:hint="eastAsia"/>
        </w:rPr>
        <w:br/>
      </w:r>
      <w:r>
        <w:rPr>
          <w:rFonts w:hint="eastAsia"/>
        </w:rPr>
        <w:t>　　　　五、热镀锌铁卷行业风险性评估</w:t>
      </w:r>
      <w:r>
        <w:rPr>
          <w:rFonts w:hint="eastAsia"/>
        </w:rPr>
        <w:br/>
      </w:r>
      <w:r>
        <w:rPr>
          <w:rFonts w:hint="eastAsia"/>
        </w:rPr>
        <w:t>　　　　六、热镀锌铁卷行业周期性分析</w:t>
      </w:r>
      <w:r>
        <w:rPr>
          <w:rFonts w:hint="eastAsia"/>
        </w:rPr>
        <w:br/>
      </w:r>
      <w:r>
        <w:rPr>
          <w:rFonts w:hint="eastAsia"/>
        </w:rPr>
        <w:t>　　　　七、热镀锌铁卷行业竞争程度指标</w:t>
      </w:r>
      <w:r>
        <w:rPr>
          <w:rFonts w:hint="eastAsia"/>
        </w:rPr>
        <w:br/>
      </w:r>
      <w:r>
        <w:rPr>
          <w:rFonts w:hint="eastAsia"/>
        </w:rPr>
        <w:t>　　　　八、热镀锌铁卷行业成熟度综合分析</w:t>
      </w:r>
      <w:r>
        <w:rPr>
          <w:rFonts w:hint="eastAsia"/>
        </w:rPr>
        <w:br/>
      </w:r>
      <w:r>
        <w:rPr>
          <w:rFonts w:hint="eastAsia"/>
        </w:rPr>
        <w:t>　　第四节 热镀锌铁卷产业链及经营模式分析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三、热镀锌铁卷销售模式与渠道策略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全球热镀锌铁卷市场发展分析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2024-2025年全球热镀锌铁卷行业发展分析</w:t>
      </w:r>
      <w:r>
        <w:rPr>
          <w:rFonts w:hint="eastAsia"/>
        </w:rPr>
        <w:br/>
      </w:r>
      <w:r>
        <w:rPr>
          <w:rFonts w:hint="eastAsia"/>
        </w:rPr>
        <w:t>　　　　一、全球热镀锌铁卷行业市场规模与趋势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二、全球热镀锌铁卷行业发展特点</w:t>
      </w:r>
      <w:r>
        <w:rPr>
          <w:rFonts w:hint="eastAsia"/>
        </w:rPr>
        <w:br/>
      </w:r>
      <w:r>
        <w:rPr>
          <w:rFonts w:hint="eastAsia"/>
        </w:rPr>
        <w:t>　　　　三、全球热镀锌铁卷行业竞争格局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主要国家与地区热镀锌铁卷市场分析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2025-2031年全球热镀锌铁卷行业发展趋势与前景预测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一、热镀锌铁卷行业发展趋势</w:t>
      </w:r>
      <w:r>
        <w:rPr>
          <w:rFonts w:hint="eastAsia"/>
        </w:rPr>
        <w:br/>
      </w:r>
      <w:r>
        <w:rPr>
          <w:rFonts w:hint="eastAsia"/>
        </w:rPr>
        <w:t>　　　　二、热镀锌铁卷行业发展潜力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中国热镀锌铁卷行业市场分析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2024-2025年热镀锌铁卷产能与投资动态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一、国内热镀锌铁卷产能现状与利用效率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二、热镀锌铁卷产能扩张与投资动态分析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2025-2031年热镀锌铁卷行业产量统计与趋势预测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一、2019-2024年热镀锌铁卷行业产量与增长趋势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1、2019-2024年热镀锌铁卷产量及增长趋势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2、2019-2024年热镀锌铁卷细分产品产量及份额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二、热镀锌铁卷产量影响因素分析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三、2025-2031年热镀锌铁卷产量预测</w:t>
      </w:r>
      <w:r>
        <w:rPr>
          <w:rFonts w:hint="eastAsia"/>
        </w:rPr>
        <w:br/>
      </w:r>
      <w:r>
        <w:rPr>
          <w:rFonts w:hint="eastAsia"/>
        </w:rPr>
        <w:t>　　第三节 2025-2031年热镀锌铁卷市场需求与销售分析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一、2024-2025年热镀锌铁卷行业需求现状</w:t>
      </w:r>
      <w:r>
        <w:rPr>
          <w:rFonts w:hint="eastAsia"/>
        </w:rPr>
        <w:br/>
      </w:r>
      <w:r>
        <w:rPr>
          <w:rFonts w:hint="eastAsia"/>
        </w:rPr>
        <w:t>　　　　二、热镀锌铁卷客户群体与需求特点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三、2019-2024年热镀锌铁卷行业销售规模分析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四、2025-2031年热镀锌铁卷市场增长潜力与规模预测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2024-2025年热镀锌铁卷行业技术发展现状及趋势分析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热镀锌铁卷行业技术发展现状分析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国内外热镀锌铁卷行业技术差距分析及差距形成的主要原因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热镀锌铁卷行业技术发展方向、趋势预测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提升热镀锌铁卷行业技术能力策略建议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中国热镀锌铁卷细分市场分析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一、2024-2025年热镀锌铁卷主要细分产品市场现状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热镀锌铁卷价格机制与竞争策略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一、2019-2024年热镀锌铁卷市场价格走势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热镀锌铁卷定价策略与方法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2025-2031年热镀锌铁卷价格竞争态势与趋势预测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中国热镀锌铁卷行业重点区域市场研究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2024-2025年重点区域热镀锌铁卷市场发展概况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二、2019-2024年热镀锌铁卷市场需求规模情况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三、2025-2031年热镀锌铁卷行业发展潜力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二、2019-2024年热镀锌铁卷市场需求规模情况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三、2025-2031年热镀锌铁卷行业发展潜力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二、2019-2024年热镀锌铁卷市场需求规模情况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三、2025-2031年热镀锌铁卷行业发展潜力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二、2019-2024年热镀锌铁卷市场需求规模情况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三、2025-2031年热镀锌铁卷行业发展潜力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二、2019-2024年热镀锌铁卷市场需求规模情况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三、2025-2031年热镀锌铁卷行业发展潜力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2019-2024年中国热镀锌铁卷行业进出口情况分析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热镀锌铁卷行业进口规模与来源分析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一、2019-2024年热镀锌铁卷进口规模分析</w:t>
      </w:r>
      <w:r>
        <w:rPr>
          <w:rFonts w:hint="eastAsia"/>
        </w:rPr>
        <w:br/>
      </w:r>
      <w:r>
        <w:rPr>
          <w:rFonts w:hint="eastAsia"/>
        </w:rPr>
        <w:t>　　　　二、热镀锌铁卷主要进口来源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热镀锌铁卷行业出口规模与目的地分析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一、2019-2024年热镀锌铁卷出口规模分析</w:t>
      </w:r>
      <w:r>
        <w:rPr>
          <w:rFonts w:hint="eastAsia"/>
        </w:rPr>
        <w:br/>
      </w:r>
      <w:r>
        <w:rPr>
          <w:rFonts w:hint="eastAsia"/>
        </w:rPr>
        <w:t>　　　　二、热镀锌铁卷主要出口目的地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2019-2024年中国热镀锌铁卷总体规模与财务指标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中国热镀锌铁卷行业总体规模分析</w:t>
      </w:r>
      <w:r>
        <w:rPr>
          <w:rFonts w:hint="eastAsia"/>
        </w:rPr>
        <w:br/>
      </w:r>
      <w:r>
        <w:rPr>
          <w:rFonts w:hint="eastAsia"/>
        </w:rPr>
        <w:t>　　　　一、热镀锌铁卷企业数量与结构</w:t>
      </w:r>
      <w:r>
        <w:rPr>
          <w:rFonts w:hint="eastAsia"/>
        </w:rPr>
        <w:br/>
      </w:r>
      <w:r>
        <w:rPr>
          <w:rFonts w:hint="eastAsia"/>
        </w:rPr>
        <w:t>　　　　二、热镀锌铁卷从业人员规模</w:t>
      </w:r>
      <w:r>
        <w:rPr>
          <w:rFonts w:hint="eastAsia"/>
        </w:rPr>
        <w:br/>
      </w:r>
      <w:r>
        <w:rPr>
          <w:rFonts w:hint="eastAsia"/>
        </w:rPr>
        <w:t>　　　　三、热镀锌铁卷行业资产状况</w:t>
      </w:r>
      <w:r>
        <w:rPr>
          <w:rFonts w:hint="eastAsia"/>
        </w:rPr>
        <w:br/>
      </w:r>
      <w:r>
        <w:rPr>
          <w:rFonts w:hint="eastAsia"/>
        </w:rPr>
        <w:t>　　第二节 中国热镀锌铁卷行业财务指标总体分析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热镀锌铁卷行业重点企业经营状况分析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热镀锌铁卷重点企业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热镀锌铁卷领先企业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热镀锌铁卷标杆企业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热镀锌铁卷代表企业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热镀锌铁卷龙头企业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热镀锌铁卷重点企业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中国热镀锌铁卷行业竞争格局分析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热镀锌铁卷行业竞争格局总览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2024-2025年热镀锌铁卷行业竞争力分析</w:t>
      </w:r>
      <w:r>
        <w:rPr>
          <w:rFonts w:hint="eastAsia"/>
        </w:rPr>
        <w:br/>
      </w:r>
      <w:r>
        <w:rPr>
          <w:rFonts w:hint="eastAsia"/>
        </w:rPr>
        <w:t>　　　　一、热镀锌铁卷供应商议价能力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四、热镀锌铁卷替代品威胁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2019-2024年热镀锌铁卷行业企业并购活动分析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2024-2025年热镀锌铁卷行业会展与招投标活动分析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一、热镀锌铁卷行业会展活动及其市场影响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2025年中国热镀锌铁卷企业发展策略分析</w:t>
      </w:r>
      <w:r>
        <w:rPr>
          <w:rFonts w:hint="eastAsia"/>
        </w:rPr>
        <w:br/>
      </w:r>
      <w:r>
        <w:rPr>
          <w:rFonts w:hint="eastAsia"/>
        </w:rPr>
        <w:t>　　第一节 热镀锌铁卷市场策略分析</w:t>
      </w:r>
      <w:r>
        <w:rPr>
          <w:rFonts w:hint="eastAsia"/>
        </w:rPr>
        <w:br/>
      </w:r>
      <w:r>
        <w:rPr>
          <w:rFonts w:hint="eastAsia"/>
        </w:rPr>
        <w:t>　　　　一、热镀锌铁卷市场定位与拓展策略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二、热镀锌铁卷市场细分与目标客户</w:t>
      </w:r>
      <w:r>
        <w:rPr>
          <w:rFonts w:hint="eastAsia"/>
        </w:rPr>
        <w:br/>
      </w:r>
      <w:r>
        <w:rPr>
          <w:rFonts w:hint="eastAsia"/>
        </w:rPr>
        <w:t>　　第二节 热镀锌铁卷销售策略分析</w:t>
      </w:r>
      <w:r>
        <w:rPr>
          <w:rFonts w:hint="eastAsia"/>
        </w:rPr>
        <w:br/>
      </w:r>
      <w:r>
        <w:rPr>
          <w:rFonts w:hint="eastAsia"/>
        </w:rPr>
        <w:t>　　　　一、热镀锌铁卷销售渠道与网络建设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提高热镀锌铁卷企业竞争力建议</w:t>
      </w:r>
      <w:r>
        <w:rPr>
          <w:rFonts w:hint="eastAsia"/>
        </w:rPr>
        <w:br/>
      </w:r>
      <w:r>
        <w:rPr>
          <w:rFonts w:hint="eastAsia"/>
        </w:rPr>
        <w:t>　　　　一、热镀锌铁卷技术创新与管理优化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热镀锌铁卷品牌战略思考</w:t>
      </w:r>
      <w:r>
        <w:rPr>
          <w:rFonts w:hint="eastAsia"/>
        </w:rPr>
        <w:br/>
      </w:r>
      <w:r>
        <w:rPr>
          <w:rFonts w:hint="eastAsia"/>
        </w:rPr>
        <w:t>　　　　一、热镀锌铁卷品牌建设与维护</w:t>
      </w:r>
      <w:r>
        <w:rPr>
          <w:rFonts w:hint="eastAsia"/>
        </w:rPr>
        <w:br/>
      </w:r>
      <w:r>
        <w:rPr>
          <w:rFonts w:hint="eastAsia"/>
        </w:rPr>
        <w:t>　　　　二、热镀锌铁卷品牌影响力与市场竞争力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中国热镀锌铁卷行业风险与对策</w:t>
      </w:r>
      <w:r>
        <w:rPr>
          <w:rFonts w:hint="eastAsia"/>
        </w:rPr>
        <w:br/>
      </w:r>
      <w:r>
        <w:rPr>
          <w:rFonts w:hint="eastAsia"/>
        </w:rPr>
        <w:t>　　第一节 热镀锌铁卷行业SWOT分析</w:t>
      </w:r>
      <w:r>
        <w:rPr>
          <w:rFonts w:hint="eastAsia"/>
        </w:rPr>
        <w:br/>
      </w:r>
      <w:r>
        <w:rPr>
          <w:rFonts w:hint="eastAsia"/>
        </w:rPr>
        <w:t>　　　　一、热镀锌铁卷行业优势分析</w:t>
      </w:r>
      <w:r>
        <w:rPr>
          <w:rFonts w:hint="eastAsia"/>
        </w:rPr>
        <w:br/>
      </w:r>
      <w:r>
        <w:rPr>
          <w:rFonts w:hint="eastAsia"/>
        </w:rPr>
        <w:t>　　　　二、热镀锌铁卷行业劣势分析</w:t>
      </w:r>
      <w:r>
        <w:rPr>
          <w:rFonts w:hint="eastAsia"/>
        </w:rPr>
        <w:br/>
      </w:r>
      <w:r>
        <w:rPr>
          <w:rFonts w:hint="eastAsia"/>
        </w:rPr>
        <w:t>　　　　三、热镀锌铁卷市场机会探索</w:t>
      </w:r>
      <w:r>
        <w:rPr>
          <w:rFonts w:hint="eastAsia"/>
        </w:rPr>
        <w:br/>
      </w:r>
      <w:r>
        <w:rPr>
          <w:rFonts w:hint="eastAsia"/>
        </w:rPr>
        <w:t>　　　　四、热镀锌铁卷市场威胁评估</w:t>
      </w:r>
      <w:r>
        <w:rPr>
          <w:rFonts w:hint="eastAsia"/>
        </w:rPr>
        <w:br/>
      </w:r>
      <w:r>
        <w:rPr>
          <w:rFonts w:hint="eastAsia"/>
        </w:rPr>
        <w:t>　　第二节 热镀锌铁卷行业风险及对策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2025-2031年中国热镀锌铁卷行业前景与发展趋势</w:t>
      </w:r>
      <w:r>
        <w:rPr>
          <w:rFonts w:hint="eastAsia"/>
        </w:rPr>
        <w:br/>
      </w:r>
      <w:r>
        <w:rPr>
          <w:rFonts w:hint="eastAsia"/>
        </w:rPr>
        <w:t>　　第一节 热镀锌铁卷行业发展环境分析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2025-2031年热镀锌铁卷行业发展趋势与方向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一、热镀锌铁卷行业发展方向预测</w:t>
      </w:r>
      <w:r>
        <w:rPr>
          <w:rFonts w:hint="eastAsia"/>
        </w:rPr>
        <w:br/>
      </w:r>
      <w:r>
        <w:rPr>
          <w:rFonts w:hint="eastAsia"/>
        </w:rPr>
        <w:t>　　　　二、热镀锌铁卷发展趋势分析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2025-2031年热镀锌铁卷行业发展潜力与机遇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一、热镀锌铁卷市场发展潜力评估</w:t>
      </w:r>
      <w:r>
        <w:rPr>
          <w:rFonts w:hint="eastAsia"/>
        </w:rPr>
        <w:br/>
      </w:r>
      <w:r>
        <w:rPr>
          <w:rFonts w:hint="eastAsia"/>
        </w:rPr>
        <w:t>　　　　二、热镀锌铁卷新兴市场与机遇探索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热镀锌铁卷行业研究结论与建议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中-智-林-：热镀锌铁卷行业发展建议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热镀锌铁卷行业类别</w:t>
      </w:r>
      <w:r>
        <w:rPr>
          <w:rFonts w:hint="eastAsia"/>
        </w:rPr>
        <w:br/>
      </w:r>
      <w:r>
        <w:rPr>
          <w:rFonts w:hint="eastAsia"/>
        </w:rPr>
        <w:t>　　图表 热镀锌铁卷行业产业链调研</w:t>
      </w:r>
      <w:r>
        <w:rPr>
          <w:rFonts w:hint="eastAsia"/>
        </w:rPr>
        <w:br/>
      </w:r>
      <w:r>
        <w:rPr>
          <w:rFonts w:hint="eastAsia"/>
        </w:rPr>
        <w:t>　　图表 热镀锌铁卷行业现状</w:t>
      </w:r>
      <w:r>
        <w:rPr>
          <w:rFonts w:hint="eastAsia"/>
        </w:rPr>
        <w:br/>
      </w:r>
      <w:r>
        <w:rPr>
          <w:rFonts w:hint="eastAsia"/>
        </w:rPr>
        <w:t>　　图表 热镀锌铁卷行业标准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2019-2024年中国热镀锌铁卷市场规模</w:t>
      </w:r>
      <w:r>
        <w:rPr>
          <w:rFonts w:hint="eastAsia"/>
        </w:rPr>
        <w:br/>
      </w:r>
      <w:r>
        <w:rPr>
          <w:rFonts w:hint="eastAsia"/>
        </w:rPr>
        <w:t>　　图表 2025年中国热镀锌铁卷行业产能</w:t>
      </w:r>
      <w:r>
        <w:rPr>
          <w:rFonts w:hint="eastAsia"/>
        </w:rPr>
        <w:br/>
      </w:r>
      <w:r>
        <w:rPr>
          <w:rFonts w:hint="eastAsia"/>
        </w:rPr>
        <w:t>　　图表 2019-2024年中国热镀锌铁卷产量</w:t>
      </w:r>
      <w:r>
        <w:rPr>
          <w:rFonts w:hint="eastAsia"/>
        </w:rPr>
        <w:br/>
      </w:r>
      <w:r>
        <w:rPr>
          <w:rFonts w:hint="eastAsia"/>
        </w:rPr>
        <w:t>　　图表 热镀锌铁卷行业动态</w:t>
      </w:r>
      <w:r>
        <w:rPr>
          <w:rFonts w:hint="eastAsia"/>
        </w:rPr>
        <w:br/>
      </w:r>
      <w:r>
        <w:rPr>
          <w:rFonts w:hint="eastAsia"/>
        </w:rPr>
        <w:t>　　图表 2019-2024年中国热镀锌铁卷市场需求量</w:t>
      </w:r>
      <w:r>
        <w:rPr>
          <w:rFonts w:hint="eastAsia"/>
        </w:rPr>
        <w:br/>
      </w:r>
      <w:r>
        <w:rPr>
          <w:rFonts w:hint="eastAsia"/>
        </w:rPr>
        <w:t>　　图表 2025年中国热镀锌铁卷行业需求区域调研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2019-2024年中国热镀锌铁卷行情</w:t>
      </w:r>
      <w:r>
        <w:rPr>
          <w:rFonts w:hint="eastAsia"/>
        </w:rPr>
        <w:br/>
      </w:r>
      <w:r>
        <w:rPr>
          <w:rFonts w:hint="eastAsia"/>
        </w:rPr>
        <w:t>　　图表 2019-2024年中国热镀锌铁卷价格走势图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2019-2024年中国热镀锌铁卷行业销售收入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2019-2024年中国热镀锌铁卷行业盈利情况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2019-2024年中国热镀锌铁卷行业利润总额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2019-2024年中国热镀锌铁卷进口数据</w:t>
      </w:r>
      <w:r>
        <w:rPr>
          <w:rFonts w:hint="eastAsia"/>
        </w:rPr>
        <w:br/>
      </w:r>
      <w:r>
        <w:rPr>
          <w:rFonts w:hint="eastAsia"/>
        </w:rPr>
        <w:t>　　图表 2019-2024年中国热镀锌铁卷出口数据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2019-2024年中国热镀锌铁卷行业企业数量统计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**地区热镀锌铁卷市场规模</w:t>
      </w:r>
      <w:r>
        <w:rPr>
          <w:rFonts w:hint="eastAsia"/>
        </w:rPr>
        <w:br/>
      </w:r>
      <w:r>
        <w:rPr>
          <w:rFonts w:hint="eastAsia"/>
        </w:rPr>
        <w:t>　　图表 **地区热镀锌铁卷行业市场需求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**地区热镀锌铁卷市场调研</w:t>
      </w:r>
      <w:r>
        <w:rPr>
          <w:rFonts w:hint="eastAsia"/>
        </w:rPr>
        <w:br/>
      </w:r>
      <w:r>
        <w:rPr>
          <w:rFonts w:hint="eastAsia"/>
        </w:rPr>
        <w:t>　　图表 **地区热镀锌铁卷行业市场需求分析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**地区热镀锌铁卷市场规模</w:t>
      </w:r>
      <w:r>
        <w:rPr>
          <w:rFonts w:hint="eastAsia"/>
        </w:rPr>
        <w:br/>
      </w:r>
      <w:r>
        <w:rPr>
          <w:rFonts w:hint="eastAsia"/>
        </w:rPr>
        <w:t>　　图表 **地区热镀锌铁卷行业市场需求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**地区热镀锌铁卷市场调研</w:t>
      </w:r>
      <w:r>
        <w:rPr>
          <w:rFonts w:hint="eastAsia"/>
        </w:rPr>
        <w:br/>
      </w:r>
      <w:r>
        <w:rPr>
          <w:rFonts w:hint="eastAsia"/>
        </w:rPr>
        <w:t>　　图表 **地区热镀锌铁卷行业市场需求分析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热镀锌铁卷行业竞争对手分析</w:t>
      </w:r>
      <w:r>
        <w:rPr>
          <w:rFonts w:hint="eastAsia"/>
        </w:rPr>
        <w:br/>
      </w:r>
      <w:r>
        <w:rPr>
          <w:rFonts w:hint="eastAsia"/>
        </w:rPr>
        <w:t>　　图表 热镀锌铁卷重点企业（一）基本信息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热镀锌铁卷重点企业（一）经营情况分析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热镀锌铁卷重点企业（一）主要经济指标情况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热镀锌铁卷重点企业（二）经营情况分析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热镀锌铁卷重点企业（二）主要经济指标情况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热镀锌铁卷重点企业（三）经营情况分析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热镀锌铁卷重点企业（三）主要经济指标情况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热镀锌铁卷重点企业（三）成长能力情况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2025-2031年中国热镀锌铁卷行业产能预测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2025-2031年中国热镀锌铁卷行业产量预测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2025-2031年中国热镀锌铁卷市场需求预测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2025-2031年中国热镀锌铁卷市场规模预测</w:t>
      </w:r>
      <w:r>
        <w:rPr>
          <w:rFonts w:hint="eastAsia"/>
        </w:rPr>
        <w:br/>
      </w:r>
      <w:r>
        <w:rPr>
          <w:rFonts w:hint="eastAsia"/>
        </w:rPr>
        <w:t>　　图表 热镀锌铁卷行业准入条件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2025-2031年中国热镀锌铁卷行业信息化</w:t>
      </w:r>
      <w:r>
        <w:rPr>
          <w:rFonts w:hint="eastAsia"/>
        </w:rPr>
        <w:br/>
      </w:r>
      <w:r>
        <w:rPr>
          <w:rFonts w:hint="eastAsia"/>
        </w:rPr>
        <w:t>　　图表 2025年中国热镀锌铁卷市场前景分析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2025-2031年中国热镀锌铁卷行业风险分析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2025-2031年中国热镀锌铁卷行业发展趋势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250e28d544124" w:history="1">
        <w:r>
          <w:rPr>
            <w:rStyle w:val="Hyperlink"/>
          </w:rPr>
          <w:t>2025-2031年中国热镀锌铁卷行业发展研究与前景趋势报告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250e28d544124" w:history="1">
        <w:r>
          <w:rPr>
            <w:rStyle w:val="Hyperlink"/>
          </w:rPr>
          <w:t>https://www.20087.com/2/02/ReDuXinTieJuanQianJing.html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9d8d464a84fb2" w:history="1">
      <w:r>
        <w:rPr>
          <w:rStyle w:val="Hyperlink"/>
        </w:rPr>
        <w:t>2025-2031年中国热镀锌铁卷行业发展研究与前景趋势报告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eDuXinTieJuanQianJing.html" TargetMode="External" Id="R214250e28d54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eDuXinTieJuanQianJing.html" TargetMode="External" Id="Rbca9d8d464a8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2025-08-18T01:22:29Z</dcterms:created>
  <dcterms:modified xsi:type="dcterms:W3CDTF">2025-08-18T02:22:29Z</dcterms:modified>
  <dc:subject>2025-2031年中国热镀锌铁卷行业发展研究与前景趋势报告</dc:subject>
  <dc:title>2025-2031年中国热镀锌铁卷行业发展研究与前景趋势报告</dc:title>
  <cp:keywords>2025-2031年中国热镀锌铁卷行业发展研究与前景趋势报告</cp:keywords>
  <dc:description>2025-2031年中国热镀锌铁卷行业发展研究与前景趋势报告</dc:description>
</cp:coreProperties>
</file>