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2ac1a965f4c4b" w:history="1">
              <w:r>
                <w:rPr>
                  <w:rStyle w:val="Hyperlink"/>
                </w:rPr>
                <w:t>2025-2031年全球与中国游泳池自动化系统行业市场调研及前景分析报告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2ac1a965f4c4b" w:history="1">
              <w:r>
                <w:rPr>
                  <w:rStyle w:val="Hyperlink"/>
                </w:rPr>
                <w:t>2025-2031年全球与中国游泳池自动化系统行业市场调研及前景分析报告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2ac1a965f4c4b" w:history="1">
                <w:r>
                  <w:rPr>
                    <w:rStyle w:val="Hyperlink"/>
                  </w:rPr>
                  <w:t>https://www.20087.com/5/22/YouYongChiZiDongHuaXiTongXianZhuangYuQianJingFenXi.html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自动化系统是一套集成水质监测、循环过滤、消毒处理、温度调控、远程控制等功能的智能管理系统，广泛应用于住宅小区、酒店、公共泳池及高端私人会所。随着人们对健康生活和用水安全的关注度提升，自动化系统逐步取代传统人工管理方式，实现对水体pH值、余氯含量、浊度等关键参数的实时监测与自动调节。部分先进系统还具备移动端远程操控、故障预警、能耗优化等智能化功能，提升了泳池管理的便捷性与安全性。然而，行业内仍存在产品标准不统一、系统兼容性差、安装维护成本高、用户操作门槛较高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游泳池自动化系统将朝着更高集成度、更强智能化与更优节能方向发展。随着物联网、AI算法与边缘计算技术的融合，系统将具备自主学习能力，可根据使用频率、气候条件、水质变化趋势进行动态调整，减少化学药剂使用并延长设备寿命。同时，模块化设计将成为主流，便于不同规模泳池灵活配置，并支持与智能家居或楼宇管理系统无缝对接。此外，绿色低碳理念也将推动企业研发太阳能供电、低功耗水泵、再生过滤材料等环保组件，构建可持续运行的泳池生态。在消费升级与智慧社区建设加速的背景下，游泳池自动化系统将在家庭与商业领域同步拓展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2ac1a965f4c4b" w:history="1">
        <w:r>
          <w:rPr>
            <w:rStyle w:val="Hyperlink"/>
          </w:rPr>
          <w:t>2025-2031年全球与中国游泳池自动化系统行业市场调研及前景分析报告</w:t>
        </w:r>
      </w:hyperlink>
      <w:r>
        <w:rPr>
          <w:rFonts w:hint="eastAsia"/>
        </w:rPr>
        <w:t>》基于国家统计局及相关行业协会的权威数据，系统分析了游泳池自动化系统行业的市场规模、产业链结构及技术现状，并对游泳池自动化系统发展趋势与市场前景进行了科学预测。报告重点解读了行业重点企业的竞争策略与品牌影响力，全面评估了游泳池自动化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游泳池自动化系统市场概述</w:t>
      </w:r>
      <w:r>
        <w:rPr>
          <w:rFonts w:hint="eastAsia"/>
        </w:rPr>
        <w:br/>
      </w:r>
      <w:r>
        <w:rPr>
          <w:rFonts w:hint="eastAsia"/>
        </w:rPr>
        <w:t>　　1.1 游泳池自动化系统市场概述</w:t>
      </w:r>
      <w:r>
        <w:rPr>
          <w:rFonts w:hint="eastAsia"/>
        </w:rPr>
        <w:br/>
      </w:r>
      <w:r>
        <w:rPr>
          <w:rFonts w:hint="eastAsia"/>
        </w:rPr>
        <w:t>　　1.2 不同产品类型游泳池自动化系统分析</w:t>
      </w:r>
      <w:r>
        <w:rPr>
          <w:rFonts w:hint="eastAsia"/>
        </w:rPr>
        <w:br/>
      </w:r>
      <w:r>
        <w:rPr>
          <w:rFonts w:hint="eastAsia"/>
        </w:rPr>
        <w:t>　　　　1.2.1 池泵自动化系统控制</w:t>
      </w:r>
      <w:r>
        <w:rPr>
          <w:rFonts w:hint="eastAsia"/>
        </w:rPr>
        <w:br/>
      </w:r>
      <w:r>
        <w:rPr>
          <w:rFonts w:hint="eastAsia"/>
        </w:rPr>
        <w:t>　　　　1.2.2 照明自动化系统控制</w:t>
      </w:r>
      <w:r>
        <w:rPr>
          <w:rFonts w:hint="eastAsia"/>
        </w:rPr>
        <w:br/>
      </w:r>
      <w:r>
        <w:rPr>
          <w:rFonts w:hint="eastAsia"/>
        </w:rPr>
        <w:t>　　　　1.2.3 温度自动化系统控制</w:t>
      </w:r>
      <w:r>
        <w:rPr>
          <w:rFonts w:hint="eastAsia"/>
        </w:rPr>
        <w:br/>
      </w:r>
      <w:r>
        <w:rPr>
          <w:rFonts w:hint="eastAsia"/>
        </w:rPr>
        <w:t>　　　　1.2.4 热水浴缸自动化系统控制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全球市场不同产品类型游泳池自动化系统销售额对比（2020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全球不同产品类型游泳池自动化系统销售额及市场份额（2020-2025）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全球不同产品类型游泳池自动化系统销售额预测（2026-2031）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中国不同产品类型游泳池自动化系统销售额及市场份额（2020-2025）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中国不同产品类型游泳池自动化系统销售额预测（2026-2031）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从不同应用，游泳池自动化系统主要包括如下几个方面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全球市场不同应用游泳池自动化系统销售额对比（2020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全球不同应用游泳池自动化系统销售额及市场份额（2020-2025）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全球不同应用游泳池自动化系统销售额预测（2026-2031）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中国不同应用游泳池自动化系统销售额及市场份额（2020-2025）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中国不同应用游泳池自动化系统销售额预测（2026-2031）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全球游泳池自动化系统主要地区分析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全球主要地区游泳池自动化系统市场规模分析：2020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全球主要地区游泳池自动化系统销售额及份额（2020-2025年）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全球主要地区游泳池自动化系统销售额及份额预测（2026-2031）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印度游泳池自动化系统销售额及预测（2020-2031）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全球主要企业游泳池自动化系统销售额及市场份额</w:t>
      </w:r>
      <w:r>
        <w:rPr>
          <w:rFonts w:hint="eastAsia"/>
        </w:rPr>
        <w:br/>
      </w:r>
      <w:r>
        <w:rPr>
          <w:rFonts w:hint="eastAsia"/>
        </w:rPr>
        <w:t>　　4.2 全球游泳池自动化系统主要企业竞争态势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游泳池自动化系统行业集中度分析：2024年全球Top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全球游泳池自动化系统第一梯队、第二梯队和第三梯队企业及市场份额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2024年全球主要厂商游泳池自动化系统收入排名</w:t>
      </w:r>
      <w:r>
        <w:rPr>
          <w:rFonts w:hint="eastAsia"/>
        </w:rPr>
        <w:br/>
      </w:r>
      <w:r>
        <w:rPr>
          <w:rFonts w:hint="eastAsia"/>
        </w:rPr>
        <w:t>　　4.4 全球主要厂商游泳池自动化系统总部及市场区域分布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全球主要厂商游泳池自动化系统产品类型及应用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全球主要厂商游泳池自动化系统商业化日期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游泳池自动化系统全球领先企业SWOT分析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中国市场游泳池自动化系统主要企业分析</w:t>
      </w:r>
      <w:r>
        <w:rPr>
          <w:rFonts w:hint="eastAsia"/>
        </w:rPr>
        <w:br/>
      </w:r>
      <w:r>
        <w:rPr>
          <w:rFonts w:hint="eastAsia"/>
        </w:rPr>
        <w:t>　　5.1 中国游泳池自动化系统销售额及市场份额（2020-2025）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中国游泳池自动化系统Top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游泳池自动化系统行业发展机遇及主要驱动因素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游泳池自动化系统行业发展面临的风险</w:t>
      </w:r>
      <w:r>
        <w:rPr>
          <w:rFonts w:hint="eastAsia"/>
        </w:rPr>
        <w:br/>
      </w:r>
      <w:r>
        <w:rPr>
          <w:rFonts w:hint="eastAsia"/>
        </w:rPr>
        <w:t>　　7.3 游泳池自动化系统行业政策分析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池泵自动化系统控制主要企业列表</w:t>
      </w:r>
      <w:r>
        <w:rPr>
          <w:rFonts w:hint="eastAsia"/>
        </w:rPr>
        <w:br/>
      </w:r>
      <w:r>
        <w:rPr>
          <w:rFonts w:hint="eastAsia"/>
        </w:rPr>
        <w:t>　　表 2： 照明自动化系统控制主要企业列表</w:t>
      </w:r>
      <w:r>
        <w:rPr>
          <w:rFonts w:hint="eastAsia"/>
        </w:rPr>
        <w:br/>
      </w:r>
      <w:r>
        <w:rPr>
          <w:rFonts w:hint="eastAsia"/>
        </w:rPr>
        <w:t>　　表 3： 温度自动化系统控制主要企业列表</w:t>
      </w:r>
      <w:r>
        <w:rPr>
          <w:rFonts w:hint="eastAsia"/>
        </w:rPr>
        <w:br/>
      </w:r>
      <w:r>
        <w:rPr>
          <w:rFonts w:hint="eastAsia"/>
        </w:rPr>
        <w:t>　　表 4： 热水浴缸自动化系统控制主要企业列表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全球市场不同产品类型游泳池自动化系统销售额及增长率对比（2020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全球不同产品类型游泳池自动化系统销售额列表（2020-2025）&amp;（百万美元）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全球不同产品类型游泳池自动化系统销售额市场份额列表（2020-2025）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全球不同产品类型游泳池自动化系统销售额预测（2026-2031）&amp;（百万美元）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全球不同产品类型游泳池自动化系统销售额市场份额预测（2026-2031）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中国不同产品类型游泳池自动化系统销售额列表（2020-2025）&amp;（百万美元）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中国不同产品类型游泳池自动化系统销售额市场份额列表（2020-2025）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中国不同产品类型游泳池自动化系统销售额预测（2026-2031）&amp;（百万美元）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中国不同产品类型游泳池自动化系统销售额市场份额预测（2026-2031）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全球市场不同应用游泳池自动化系统销售额及增长率对比（2020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全球不同应用游泳池自动化系统销售额列表（2020-2025）&amp;（百万美元）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全球不同应用游泳池自动化系统销售额市场份额列表（2020-2025）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全球不同应用游泳池自动化系统销售额预测（2026-2031）&amp;（百万美元）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全球不同应用游泳池自动化系统市场份额预测（2026-2031）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中国不同应用游泳池自动化系统销售额列表（2020-2025）&amp;（百万美元）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中国不同应用游泳池自动化系统销售额市场份额列表（2020-2025）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中国不同应用游泳池自动化系统销售额预测（2026-2031）&amp;（百万美元）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中国不同应用游泳池自动化系统销售额市场份额预测（2026-2031）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全球主要地区游泳池自动化系统销售额：（2020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全球主要地区游泳池自动化系统销售额列表（2020-2025年）&amp;（百万美元）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全球主要地区游泳池自动化系统销售额及份额列表（2020-2025年）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全球主要地区游泳池自动化系统销售额列表预测（2026-2031）&amp;（百万美元）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全球主要地区游泳池自动化系统销售额及份额列表预测（2026-2031）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全球主要企业游泳池自动化系统销售额（2020-2025）&amp;（百万美元）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全球主要企业游泳池自动化系统销售额份额对比（2020-2025）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2024年全球游泳池自动化系统主要厂商市场地位（第一梯队、第二梯队和第三梯队）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2024年全球主要厂商游泳池自动化系统收入排名（百万美元）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全球主要厂商游泳池自动化系统总部及市场区域分布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全球主要厂商游泳池自动化系统产品类型及应用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全球主要厂商游泳池自动化系统商业化日期</w:t>
      </w:r>
      <w:r>
        <w:rPr>
          <w:rFonts w:hint="eastAsia"/>
        </w:rPr>
        <w:br/>
      </w:r>
      <w:r>
        <w:rPr>
          <w:rFonts w:hint="eastAsia"/>
        </w:rPr>
        <w:t>　　表 36： 全球游泳池自动化系统市场投资、并购等现状分析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中国主要企业游泳池自动化系统销售额列表（2020-2025）&amp;（百万美元）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中国主要企业游泳池自动化系统销售额份额对比（2020-2025）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重点企业（6）公司信息、总部、游泳池自动化系统市场地位以及主要的竞争对手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游泳池自动化系统产品及服务介绍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游泳池自动化系统收入及毛利率（2020-2025）&amp;（百万美元）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游泳池自动化系统行业发展机遇及主要驱动因素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69： 游泳池自动化系统行业发展面临的风险</w:t>
      </w:r>
      <w:r>
        <w:rPr>
          <w:rFonts w:hint="eastAsia"/>
        </w:rPr>
        <w:br/>
      </w:r>
      <w:r>
        <w:rPr>
          <w:rFonts w:hint="eastAsia"/>
        </w:rPr>
        <w:t>　　表 70： 游泳池自动化系统行业政策分析</w:t>
      </w:r>
      <w:r>
        <w:rPr>
          <w:rFonts w:hint="eastAsia"/>
        </w:rPr>
        <w:br/>
      </w:r>
      <w:r>
        <w:rPr>
          <w:rFonts w:hint="eastAsia"/>
        </w:rPr>
        <w:t>　　表 71： 研究范围</w:t>
      </w:r>
      <w:r>
        <w:rPr>
          <w:rFonts w:hint="eastAsia"/>
        </w:rPr>
        <w:br/>
      </w:r>
      <w:r>
        <w:rPr>
          <w:rFonts w:hint="eastAsia"/>
        </w:rPr>
        <w:t>　　表 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游泳池自动化系统产品图片</w:t>
      </w:r>
      <w:r>
        <w:rPr>
          <w:rFonts w:hint="eastAsia"/>
        </w:rPr>
        <w:br/>
      </w:r>
      <w:r>
        <w:rPr>
          <w:rFonts w:hint="eastAsia"/>
        </w:rPr>
        <w:t>　　图 2： 全球市场游泳池自动化系统市场规模（销售额），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全球游泳池自动化系统市场销售额预测：（百万美元）&amp;（2020-2031）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中国市场游泳池自动化系统销售额及未来趋势（2020-2031）&amp;（百万美元）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池泵自动化系统控制 产品图片</w:t>
      </w:r>
      <w:r>
        <w:rPr>
          <w:rFonts w:hint="eastAsia"/>
        </w:rPr>
        <w:br/>
      </w:r>
      <w:r>
        <w:rPr>
          <w:rFonts w:hint="eastAsia"/>
        </w:rPr>
        <w:t>　　图 6： 全球池泵自动化系统控制规模及增长率（2020-2031）&amp;（百万美元）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照明自动化系统控制产品图片</w:t>
      </w:r>
      <w:r>
        <w:rPr>
          <w:rFonts w:hint="eastAsia"/>
        </w:rPr>
        <w:br/>
      </w:r>
      <w:r>
        <w:rPr>
          <w:rFonts w:hint="eastAsia"/>
        </w:rPr>
        <w:t>　　图 8： 全球照明自动化系统控制规模及增长率（2020-2031）&amp;（百万美元）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温度自动化系统控制产品图片</w:t>
      </w:r>
      <w:r>
        <w:rPr>
          <w:rFonts w:hint="eastAsia"/>
        </w:rPr>
        <w:br/>
      </w:r>
      <w:r>
        <w:rPr>
          <w:rFonts w:hint="eastAsia"/>
        </w:rPr>
        <w:t>　　图 10： 全球温度自动化系统控制规模及增长率（2020-2031）&amp;（百万美元）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热水浴缸自动化系统控制产品图片</w:t>
      </w:r>
      <w:r>
        <w:rPr>
          <w:rFonts w:hint="eastAsia"/>
        </w:rPr>
        <w:br/>
      </w:r>
      <w:r>
        <w:rPr>
          <w:rFonts w:hint="eastAsia"/>
        </w:rPr>
        <w:t>　　图 12： 全球热水浴缸自动化系统控制规模及增长率（2020-2031）&amp;（百万美元）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全球不同产品类型游泳池自动化系统市场份额2024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全球不同产品类型游泳池自动化系统市场份额2020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全球不同产品类型游泳池自动化系统市场份额预测2025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中国不同产品类型游泳池自动化系统市场份额2020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中国不同产品类型游泳池自动化系统市场份额预测2025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家用</w:t>
      </w:r>
      <w:r>
        <w:rPr>
          <w:rFonts w:hint="eastAsia"/>
        </w:rPr>
        <w:br/>
      </w:r>
      <w:r>
        <w:rPr>
          <w:rFonts w:hint="eastAsia"/>
        </w:rPr>
        <w:t>　　图 21： 商用</w:t>
      </w:r>
      <w:r>
        <w:rPr>
          <w:rFonts w:hint="eastAsia"/>
        </w:rPr>
        <w:br/>
      </w:r>
      <w:r>
        <w:rPr>
          <w:rFonts w:hint="eastAsia"/>
        </w:rPr>
        <w:t>　　图 22： 全球不同应用游泳池自动化系统市场份额2024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全球不同应用游泳池自动化系统市场份额2020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全球主要地区游泳池自动化系统销售额市场份额（2020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北美游泳池自动化系统销售额及预测（2020-2031）&amp;（百万美元）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欧洲游泳池自动化系统销售额及预测（2020-2031）&amp;（百万美元）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中国游泳池自动化系统销售额及预测（2020-2031）&amp;（百万美元）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日本游泳池自动化系统销售额及预测（2020-2031）&amp;（百万美元）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东南亚游泳池自动化系统销售额及预测（2020-2031）&amp;（百万美元）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印度游泳池自动化系统销售额及预测（2020-2031）&amp;（百万美元）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2024年全球前五大厂商游泳池自动化系统市场份额</w:t>
      </w:r>
      <w:r>
        <w:rPr>
          <w:rFonts w:hint="eastAsia"/>
        </w:rPr>
        <w:br/>
      </w:r>
      <w:r>
        <w:rPr>
          <w:rFonts w:hint="eastAsia"/>
        </w:rPr>
        <w:t>　　图 32： 2024年全球游泳池自动化系统第一梯队、第二梯队和第三梯队厂商及市场份额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游泳池自动化系统全球领先企业SWOT分析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2024年中国排名前三和前五游泳池自动化系统企业市场份额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2ac1a965f4c4b" w:history="1">
        <w:r>
          <w:rPr>
            <w:rStyle w:val="Hyperlink"/>
          </w:rPr>
          <w:t>2025-2031年全球与中国游泳池自动化系统行业市场调研及前景分析报告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2ac1a965f4c4b" w:history="1">
        <w:r>
          <w:rPr>
            <w:rStyle w:val="Hyperlink"/>
          </w:rPr>
          <w:t>https://www.20087.com/5/22/YouYongChiZiDongHuaXiTongXianZhuangYuQianJingFenXi.html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dfae699ad446e" w:history="1">
      <w:r>
        <w:rPr>
          <w:rStyle w:val="Hyperlink"/>
        </w:rPr>
        <w:t>2025-2031年全球与中国游泳池自动化系统行业市场调研及前景分析报告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ouYongChiZiDongHuaXiTongXianZhuangYuQianJingFenXi.html" TargetMode="External" Id="Rb9d2ac1a965f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ouYongChiZiDongHuaXiTongXianZhuangYuQianJingFenXi.html" TargetMode="External" Id="R135dfae699ad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2025-02-24T08:13:46Z</dcterms:created>
  <dcterms:modified xsi:type="dcterms:W3CDTF">2025-02-24T09:13:46Z</dcterms:modified>
  <dc:subject>2025-2031年全球与中国游泳池自动化系统行业市场调研及前景分析报告</dc:subject>
  <dc:title>2025-2031年全球与中国游泳池自动化系统行业市场调研及前景分析报告</dc:title>
  <cp:keywords>2025-2031年全球与中国游泳池自动化系统行业市场调研及前景分析报告</cp:keywords>
  <dc:description>2025-2031年全球与中国游泳池自动化系统行业市场调研及前景分析报告</dc:description>
</cp:coreProperties>
</file>