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4dbe7c15a499b" w:history="1">
              <w:r>
                <w:rPr>
                  <w:rStyle w:val="Hyperlink"/>
                </w:rPr>
                <w:t>2025-2031年中国陶土砖市场现状与发展趋势预测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4dbe7c15a499b" w:history="1">
              <w:r>
                <w:rPr>
                  <w:rStyle w:val="Hyperlink"/>
                </w:rPr>
                <w:t>2025-2031年中国陶土砖市场现状与发展趋势预测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4dbe7c15a499b" w:history="1">
                <w:r>
                  <w:rPr>
                    <w:rStyle w:val="Hyperlink"/>
                  </w:rPr>
                  <w:t>https://www.20087.com/6/12/TaoTuZhuanFaZhanQuShiFenXi.html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土砖作为传统建筑材料，近年来在保持其自然、环保特性的同时，通过技术创新提升了性能与美观度。现代生产工艺，如高压成型与高温烧制，提高了砖块的强度与耐候性。此外，表面处理技术的进步，如釉面处理、仿古纹理制作，丰富了装饰效果，满足了多样化建筑设计需求。环保意识的增强，促使陶土砖向低碳、再生材料方向发展，如利用工业废弃物作为原料。</w:t>
      </w:r>
      <w:r>
        <w:rPr>
          <w:rFonts w:hint="eastAsia"/>
        </w:rPr>
        <w:br/>
      </w:r>
      <w:r>
        <w:rPr>
          <w:rFonts w:hint="eastAsia"/>
        </w:rPr>
        <w:t>　　陶土砖行业未来将更加注重可持续性与文化传承。研发新型环保配方，减少能耗与排放，同时探索生物基材料的融合，提升砖块的生态价值。智能化生产流程的引入，将提高生产效率与定制化服务，满足个性化需求。此外，结合数字技术，如3D打印，陶土砖可实现复杂结构与图案的创造，为传统材料赋予新的艺术表现力，进一步拓展其在现代建筑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4dbe7c15a499b" w:history="1">
        <w:r>
          <w:rPr>
            <w:rStyle w:val="Hyperlink"/>
          </w:rPr>
          <w:t>2025-2031年中国陶土砖市场现状与发展趋势预测</w:t>
        </w:r>
      </w:hyperlink>
      <w:r>
        <w:rPr>
          <w:rFonts w:hint="eastAsia"/>
        </w:rPr>
        <w:t>》依托对陶土砖行业多年的深入监测与研究，综合分析了陶土砖行业的产业链、市场规模与需求、价格动态。报告运用定量与定性的科学研究方法，准确揭示了陶土砖行业现状，并对市场前景、发展趋势进行了科学预测。同时，报告聚焦陶土砖重点企业，深入探讨了行业竞争格局、市场集中度及品牌影响力，还对陶土砖细分市场进行了详尽剖析。陶土砖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陶土砖行业相关概述</w:t>
      </w:r>
      <w:r>
        <w:rPr>
          <w:rFonts w:hint="eastAsia"/>
        </w:rPr>
        <w:br/>
      </w:r>
      <w:r>
        <w:rPr>
          <w:rFonts w:hint="eastAsia"/>
        </w:rPr>
        <w:t>　　　　一、陶土砖行业定义及特点</w:t>
      </w:r>
      <w:r>
        <w:rPr>
          <w:rFonts w:hint="eastAsia"/>
        </w:rPr>
        <w:br/>
      </w:r>
      <w:r>
        <w:rPr>
          <w:rFonts w:hint="eastAsia"/>
        </w:rPr>
        <w:t>　　　　　　1、陶土砖行业定义</w:t>
      </w:r>
      <w:r>
        <w:rPr>
          <w:rFonts w:hint="eastAsia"/>
        </w:rPr>
        <w:br/>
      </w:r>
      <w:r>
        <w:rPr>
          <w:rFonts w:hint="eastAsia"/>
        </w:rPr>
        <w:t>　　　　　　2、陶土砖行业特点</w:t>
      </w:r>
      <w:r>
        <w:rPr>
          <w:rFonts w:hint="eastAsia"/>
        </w:rPr>
        <w:br/>
      </w:r>
      <w:r>
        <w:rPr>
          <w:rFonts w:hint="eastAsia"/>
        </w:rPr>
        <w:t>　　　　二、陶土砖行业经营模式分析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1、陶土砖生产模式</w:t>
      </w:r>
      <w:r>
        <w:rPr>
          <w:rFonts w:hint="eastAsia"/>
        </w:rPr>
        <w:br/>
      </w:r>
      <w:r>
        <w:rPr>
          <w:rFonts w:hint="eastAsia"/>
        </w:rPr>
        <w:t>　　　　　　2、陶土砖采购模式</w:t>
      </w:r>
      <w:r>
        <w:rPr>
          <w:rFonts w:hint="eastAsia"/>
        </w:rPr>
        <w:br/>
      </w:r>
      <w:r>
        <w:rPr>
          <w:rFonts w:hint="eastAsia"/>
        </w:rPr>
        <w:t>　　　　　　3、陶土砖销售模式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2025年全球陶土砖行业市场运行形势分析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2025年全球陶土砖行业发展概况</w:t>
      </w:r>
      <w:r>
        <w:rPr>
          <w:rFonts w:hint="eastAsia"/>
        </w:rPr>
        <w:br/>
      </w:r>
      <w:r>
        <w:rPr>
          <w:rFonts w:hint="eastAsia"/>
        </w:rPr>
        <w:t>　　第二节 全球陶土砖行业发展走势</w:t>
      </w:r>
      <w:r>
        <w:rPr>
          <w:rFonts w:hint="eastAsia"/>
        </w:rPr>
        <w:br/>
      </w:r>
      <w:r>
        <w:rPr>
          <w:rFonts w:hint="eastAsia"/>
        </w:rPr>
        <w:t>　　　　一、全球陶土砖行业市场分布情况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二、全球陶土砖行业发展趋势分析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全球陶土砖行业重点国家和区域分析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2024-2025年中国陶土砖行业发展环境分析</w:t>
      </w:r>
      <w:r>
        <w:rPr>
          <w:rFonts w:hint="eastAsia"/>
        </w:rPr>
        <w:br/>
      </w:r>
      <w:r>
        <w:rPr>
          <w:rFonts w:hint="eastAsia"/>
        </w:rPr>
        <w:t>　　第一节 陶土砖行业经济环境分析</w:t>
      </w:r>
      <w:r>
        <w:rPr>
          <w:rFonts w:hint="eastAsia"/>
        </w:rPr>
        <w:br/>
      </w:r>
      <w:r>
        <w:rPr>
          <w:rFonts w:hint="eastAsia"/>
        </w:rPr>
        <w:t>　　第二节 陶土砖行业政策环境分析</w:t>
      </w:r>
      <w:r>
        <w:rPr>
          <w:rFonts w:hint="eastAsia"/>
        </w:rPr>
        <w:br/>
      </w:r>
      <w:r>
        <w:rPr>
          <w:rFonts w:hint="eastAsia"/>
        </w:rPr>
        <w:t>　　　　一、陶土砖行业政策影响分析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二、相关陶土砖行业标准分析</w:t>
      </w:r>
      <w:r>
        <w:rPr>
          <w:rFonts w:hint="eastAsia"/>
        </w:rPr>
        <w:br/>
      </w:r>
      <w:r>
        <w:rPr>
          <w:rFonts w:hint="eastAsia"/>
        </w:rPr>
        <w:t>　　第三节 陶土砖行业社会环境分析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2024-2025年陶土砖行业技术发展现状及趋势分析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陶土砖行业技术发展现状分析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国内外陶土砖行业技术差异与原因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陶土砖行业技术发展方向、趋势预测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提升陶土砖行业技术能力策略建议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中国陶土砖行业市场供需状况分析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中国陶土砖行业市场规模情况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中国陶土砖行业盈利情况分析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中国陶土砖行业市场需求状况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一、2019-2024年陶土砖行业市场需求情况</w:t>
      </w:r>
      <w:r>
        <w:rPr>
          <w:rFonts w:hint="eastAsia"/>
        </w:rPr>
        <w:br/>
      </w:r>
      <w:r>
        <w:rPr>
          <w:rFonts w:hint="eastAsia"/>
        </w:rPr>
        <w:t>　　　　二、陶土砖行业市场需求特点分析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三、2025-2031年陶土砖行业市场需求预测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中国陶土砖行业产量情况分析与预测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一、2019-2024年陶土砖行业产量统计分析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二、2025年陶土砖行业产量特点分析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三、2025-2031年陶土砖行业产量预测分析</w:t>
      </w:r>
      <w:r>
        <w:rPr>
          <w:rFonts w:hint="eastAsia"/>
        </w:rPr>
        <w:br/>
      </w:r>
      <w:r>
        <w:rPr>
          <w:rFonts w:hint="eastAsia"/>
        </w:rPr>
        <w:t>　　第五节 陶土砖行业市场供需平衡状况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陶土砖行业细分产品市场调研分析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中国陶土砖行业进出口情况分析预测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2019-2024年中国陶土砖行业进出口情况分析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一、2019-2024年中国陶土砖行业进口分析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二、2019-2024年中国陶土砖行业出口分析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2025-2031年中国陶土砖行业进出口情况预测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一、2025-2031年中国陶土砖行业进口预测分析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二、2025-2031年中国陶土砖行业出口预测分析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影响陶土砖行业进出口变化的主要原因分析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2019-2024年中国陶土砖行业区域市场分析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中国陶土砖行业区域市场结构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重点地区陶土砖行业调研分析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一、重点地区（一）陶土砖市场分析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二、重点地区（二）陶土砖市场分析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三、重点地区（三）陶土砖市场分析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四、重点地区（四）陶土砖市场分析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五、重点地区（五）陶土砖市场分析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中国陶土砖行业市场行情分析预测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陶土砖价格影响因素分析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2019-2024年中国陶土砖市场价格趋向分析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2025-2031年中国陶土砖市场价格趋向预测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陶土砖行业上、下游市场分析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陶土砖行业上游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陶土砖行业下游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陶土砖行业竞争格局分析</w:t>
      </w:r>
      <w:r>
        <w:rPr>
          <w:rFonts w:hint="eastAsia"/>
        </w:rPr>
        <w:br/>
      </w:r>
      <w:r>
        <w:rPr>
          <w:rFonts w:hint="eastAsia"/>
        </w:rPr>
        <w:t>　　第一节 陶土砖行业集中度分析</w:t>
      </w:r>
      <w:r>
        <w:rPr>
          <w:rFonts w:hint="eastAsia"/>
        </w:rPr>
        <w:br/>
      </w:r>
      <w:r>
        <w:rPr>
          <w:rFonts w:hint="eastAsia"/>
        </w:rPr>
        <w:t>　　　　一、陶土砖市场集中度分析</w:t>
      </w:r>
      <w:r>
        <w:rPr>
          <w:rFonts w:hint="eastAsia"/>
        </w:rPr>
        <w:br/>
      </w:r>
      <w:r>
        <w:rPr>
          <w:rFonts w:hint="eastAsia"/>
        </w:rPr>
        <w:t>　　　　二、陶土砖企业集中度分析</w:t>
      </w:r>
      <w:r>
        <w:rPr>
          <w:rFonts w:hint="eastAsia"/>
        </w:rPr>
        <w:br/>
      </w:r>
      <w:r>
        <w:rPr>
          <w:rFonts w:hint="eastAsia"/>
        </w:rPr>
        <w:t>　　　　三、陶土砖区域集中度分析</w:t>
      </w:r>
      <w:r>
        <w:rPr>
          <w:rFonts w:hint="eastAsia"/>
        </w:rPr>
        <w:br/>
      </w:r>
      <w:r>
        <w:rPr>
          <w:rFonts w:hint="eastAsia"/>
        </w:rPr>
        <w:t>　　第二节 陶土砖行业竞争格局分析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一、2025年陶土砖行业竞争分析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二、2025年中外陶土砖产品竞争分析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三、2019-2024年中国陶土砖市场竞争分析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四、2025-2031年国内主要陶土砖企业动向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陶土砖行业重点企业发展调研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陶土砖重点企业（一）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陶土砖重点企业（二）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陶土砖重点企业（三）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陶土砖重点企业（四）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陶土砖重点企业（五）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陶土砖重点企业（六）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陶土砖企业发展策略分析</w:t>
      </w:r>
      <w:r>
        <w:rPr>
          <w:rFonts w:hint="eastAsia"/>
        </w:rPr>
        <w:br/>
      </w:r>
      <w:r>
        <w:rPr>
          <w:rFonts w:hint="eastAsia"/>
        </w:rPr>
        <w:t>　　第一节 陶土砖市场策略分析</w:t>
      </w:r>
      <w:r>
        <w:rPr>
          <w:rFonts w:hint="eastAsia"/>
        </w:rPr>
        <w:br/>
      </w:r>
      <w:r>
        <w:rPr>
          <w:rFonts w:hint="eastAsia"/>
        </w:rPr>
        <w:t>　　　　一、陶土砖价格策略分析</w:t>
      </w:r>
      <w:r>
        <w:rPr>
          <w:rFonts w:hint="eastAsia"/>
        </w:rPr>
        <w:br/>
      </w:r>
      <w:r>
        <w:rPr>
          <w:rFonts w:hint="eastAsia"/>
        </w:rPr>
        <w:t>　　　　二、陶土砖渠道策略分析</w:t>
      </w:r>
      <w:r>
        <w:rPr>
          <w:rFonts w:hint="eastAsia"/>
        </w:rPr>
        <w:br/>
      </w:r>
      <w:r>
        <w:rPr>
          <w:rFonts w:hint="eastAsia"/>
        </w:rPr>
        <w:t>　　第二节 陶土砖销售策略分析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提高陶土砖企业竞争力的策略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一、提高中国陶土砖企业核心竞争力的对策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二、陶土砖企业提升竞争力的主要方向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三、影响陶土砖企业核心竞争力的因素及提升途径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四、提高陶土砖企业竞争力的策略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对我国陶土砖品牌的战略思考</w:t>
      </w:r>
      <w:r>
        <w:rPr>
          <w:rFonts w:hint="eastAsia"/>
        </w:rPr>
        <w:br/>
      </w:r>
      <w:r>
        <w:rPr>
          <w:rFonts w:hint="eastAsia"/>
        </w:rPr>
        <w:t>　　　　一、陶土砖实施品牌战略的意义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二、陶土砖企业品牌的现状分析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三、我国陶土砖企业的品牌战略</w:t>
      </w:r>
      <w:r>
        <w:rPr>
          <w:rFonts w:hint="eastAsia"/>
        </w:rPr>
        <w:br/>
      </w:r>
      <w:r>
        <w:rPr>
          <w:rFonts w:hint="eastAsia"/>
        </w:rPr>
        <w:t>　　　　四、陶土砖品牌战略管理的策略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中国陶土砖行业营销策略分析</w:t>
      </w:r>
      <w:r>
        <w:rPr>
          <w:rFonts w:hint="eastAsia"/>
        </w:rPr>
        <w:br/>
      </w:r>
      <w:r>
        <w:rPr>
          <w:rFonts w:hint="eastAsia"/>
        </w:rPr>
        <w:t>　　第一节 陶土砖市场推广策略研究分析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一、做好陶土砖产品导入</w:t>
      </w:r>
      <w:r>
        <w:rPr>
          <w:rFonts w:hint="eastAsia"/>
        </w:rPr>
        <w:br/>
      </w:r>
      <w:r>
        <w:rPr>
          <w:rFonts w:hint="eastAsia"/>
        </w:rPr>
        <w:t>　　　　二、做好陶土砖产品组合和产品线决策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三、陶土砖行业城市市场推广策略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陶土砖行业渠道营销研究分析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一、陶土砖行业营销环境分析</w:t>
      </w:r>
      <w:r>
        <w:rPr>
          <w:rFonts w:hint="eastAsia"/>
        </w:rPr>
        <w:br/>
      </w:r>
      <w:r>
        <w:rPr>
          <w:rFonts w:hint="eastAsia"/>
        </w:rPr>
        <w:t>　　　　二、陶土砖行业现存的营销渠道分析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三、陶土砖行业终端市场营销管理策略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陶土砖行业营销战略研究分析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一、中国陶土砖行业有效整合营销策略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二、建立陶土砖行业厂商的双嬴模式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2025-2031年中国陶土砖行业前景与风险预测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2025年陶土砖市场前景分析</w:t>
      </w:r>
      <w:r>
        <w:rPr>
          <w:rFonts w:hint="eastAsia"/>
        </w:rPr>
        <w:br/>
      </w:r>
      <w:r>
        <w:rPr>
          <w:rFonts w:hint="eastAsia"/>
        </w:rPr>
        <w:t>　　第二节 2025年陶土砖发展趋势预测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2025-2031年中国陶土砖行业投资特性分析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一、2025-2031年中国陶土砖行业进入壁垒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二、2025-2031年中国陶土砖行业盈利模式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三、2025-2031年中国陶土砖行业盈利因素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2025-2031年中国陶土砖行业投资机会分析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一、2025-2031年中国陶土砖细分市场投资机会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二、2025-2031年中国陶土砖行业区域市场投资潜力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2025-2031年中国陶土砖行业投资风险分析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一、2025-2031年中国陶土砖行业市场竞争风险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二、2025-2031年中国陶土砖行业技术风险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三、2025-2031年中国陶土砖行业政策风险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四、2025-2031年中国陶土砖行业进入退出风险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2025-2031年中国陶土砖行业盈利模式与投资策略分析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国外陶土砖行业投资现状及经营模式分析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一、境外陶土砖行业成长情况调查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中国陶土砖行业商业模式探讨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中国陶土砖行业投资国际化发展战略分析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中国陶土砖行业投资策略分析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中国陶土砖行业资本运作战略选择方案研究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(中~智林)中国陶土砖行业多元化经营战略的可行性分析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陶土砖行业类别</w:t>
      </w:r>
      <w:r>
        <w:rPr>
          <w:rFonts w:hint="eastAsia"/>
        </w:rPr>
        <w:br/>
      </w:r>
      <w:r>
        <w:rPr>
          <w:rFonts w:hint="eastAsia"/>
        </w:rPr>
        <w:t>　　图表 陶土砖行业产业链调研</w:t>
      </w:r>
      <w:r>
        <w:rPr>
          <w:rFonts w:hint="eastAsia"/>
        </w:rPr>
        <w:br/>
      </w:r>
      <w:r>
        <w:rPr>
          <w:rFonts w:hint="eastAsia"/>
        </w:rPr>
        <w:t>　　图表 陶土砖行业现状</w:t>
      </w:r>
      <w:r>
        <w:rPr>
          <w:rFonts w:hint="eastAsia"/>
        </w:rPr>
        <w:br/>
      </w:r>
      <w:r>
        <w:rPr>
          <w:rFonts w:hint="eastAsia"/>
        </w:rPr>
        <w:t>　　图表 陶土砖行业标准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2019-2024年中国陶土砖行业市场规模</w:t>
      </w:r>
      <w:r>
        <w:rPr>
          <w:rFonts w:hint="eastAsia"/>
        </w:rPr>
        <w:br/>
      </w:r>
      <w:r>
        <w:rPr>
          <w:rFonts w:hint="eastAsia"/>
        </w:rPr>
        <w:t>　　图表 2024年中国陶土砖行业产能</w:t>
      </w:r>
      <w:r>
        <w:rPr>
          <w:rFonts w:hint="eastAsia"/>
        </w:rPr>
        <w:br/>
      </w:r>
      <w:r>
        <w:rPr>
          <w:rFonts w:hint="eastAsia"/>
        </w:rPr>
        <w:t>　　图表 2019-2024年中国陶土砖行业产量统计</w:t>
      </w:r>
      <w:r>
        <w:rPr>
          <w:rFonts w:hint="eastAsia"/>
        </w:rPr>
        <w:br/>
      </w:r>
      <w:r>
        <w:rPr>
          <w:rFonts w:hint="eastAsia"/>
        </w:rPr>
        <w:t>　　图表 陶土砖行业动态</w:t>
      </w:r>
      <w:r>
        <w:rPr>
          <w:rFonts w:hint="eastAsia"/>
        </w:rPr>
        <w:br/>
      </w:r>
      <w:r>
        <w:rPr>
          <w:rFonts w:hint="eastAsia"/>
        </w:rPr>
        <w:t>　　图表 2019-2024年中国陶土砖市场需求量</w:t>
      </w:r>
      <w:r>
        <w:rPr>
          <w:rFonts w:hint="eastAsia"/>
        </w:rPr>
        <w:br/>
      </w:r>
      <w:r>
        <w:rPr>
          <w:rFonts w:hint="eastAsia"/>
        </w:rPr>
        <w:t>　　图表 2024年中国陶土砖行业需求区域调研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2019-2024年中国陶土砖行情</w:t>
      </w:r>
      <w:r>
        <w:rPr>
          <w:rFonts w:hint="eastAsia"/>
        </w:rPr>
        <w:br/>
      </w:r>
      <w:r>
        <w:rPr>
          <w:rFonts w:hint="eastAsia"/>
        </w:rPr>
        <w:t>　　图表 2019-2024年中国陶土砖价格走势图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2019-2024年中国陶土砖行业销售收入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2019-2024年中国陶土砖行业盈利情况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2019-2024年中国陶土砖行业利润总额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2019-2024年中国陶土砖进口统计</w:t>
      </w:r>
      <w:r>
        <w:rPr>
          <w:rFonts w:hint="eastAsia"/>
        </w:rPr>
        <w:br/>
      </w:r>
      <w:r>
        <w:rPr>
          <w:rFonts w:hint="eastAsia"/>
        </w:rPr>
        <w:t>　　图表 2019-2024年中国陶土砖出口统计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2019-2024年中国陶土砖行业企业数量统计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**地区陶土砖市场规模</w:t>
      </w:r>
      <w:r>
        <w:rPr>
          <w:rFonts w:hint="eastAsia"/>
        </w:rPr>
        <w:br/>
      </w:r>
      <w:r>
        <w:rPr>
          <w:rFonts w:hint="eastAsia"/>
        </w:rPr>
        <w:t>　　图表 **地区陶土砖行业市场需求</w:t>
      </w:r>
      <w:r>
        <w:rPr>
          <w:rFonts w:hint="eastAsia"/>
        </w:rPr>
        <w:br/>
      </w:r>
      <w:r>
        <w:rPr>
          <w:rFonts w:hint="eastAsia"/>
        </w:rPr>
        <w:t>　　图表 **地区陶土砖市场调研</w:t>
      </w:r>
      <w:r>
        <w:rPr>
          <w:rFonts w:hint="eastAsia"/>
        </w:rPr>
        <w:br/>
      </w:r>
      <w:r>
        <w:rPr>
          <w:rFonts w:hint="eastAsia"/>
        </w:rPr>
        <w:t>　　图表 **地区陶土砖行业市场需求分析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**地区陶土砖市场规模</w:t>
      </w:r>
      <w:r>
        <w:rPr>
          <w:rFonts w:hint="eastAsia"/>
        </w:rPr>
        <w:br/>
      </w:r>
      <w:r>
        <w:rPr>
          <w:rFonts w:hint="eastAsia"/>
        </w:rPr>
        <w:t>　　图表 **地区陶土砖行业市场需求</w:t>
      </w:r>
      <w:r>
        <w:rPr>
          <w:rFonts w:hint="eastAsia"/>
        </w:rPr>
        <w:br/>
      </w:r>
      <w:r>
        <w:rPr>
          <w:rFonts w:hint="eastAsia"/>
        </w:rPr>
        <w:t>　　图表 **地区陶土砖市场调研</w:t>
      </w:r>
      <w:r>
        <w:rPr>
          <w:rFonts w:hint="eastAsia"/>
        </w:rPr>
        <w:br/>
      </w:r>
      <w:r>
        <w:rPr>
          <w:rFonts w:hint="eastAsia"/>
        </w:rPr>
        <w:t>　　图表 **地区陶土砖行业市场需求分析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陶土砖行业竞争对手分析</w:t>
      </w:r>
      <w:r>
        <w:rPr>
          <w:rFonts w:hint="eastAsia"/>
        </w:rPr>
        <w:br/>
      </w:r>
      <w:r>
        <w:rPr>
          <w:rFonts w:hint="eastAsia"/>
        </w:rPr>
        <w:t>　　图表 陶土砖重点企业（一）基本信息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陶土砖重点企业（一）经营情况分析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陶土砖重点企业（一）主要经济指标情况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陶土砖重点企业（一）盈利能力情况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陶土砖重点企业（一）偿债能力情况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陶土砖重点企业（一）运营能力情况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陶土砖重点企业（一）成长能力情况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陶土砖重点企业（二）基本信息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陶土砖重点企业（二）经营情况分析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陶土砖重点企业（二）主要经济指标情况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陶土砖重点企业（二）盈利能力情况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陶土砖重点企业（二）偿债能力情况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陶土砖重点企业（二）运营能力情况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陶土砖重点企业（二）成长能力情况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陶土砖重点企业（三）基本信息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陶土砖重点企业（三）经营情况分析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陶土砖重点企业（三）主要经济指标情况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陶土砖重点企业（三）盈利能力情况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陶土砖重点企业（三）偿债能力情况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陶土砖重点企业（三）运营能力情况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陶土砖重点企业（三）成长能力情况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2025-2031年中国陶土砖行业产能预测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2025-2031年中国陶土砖行业产量预测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2025-2031年中国陶土砖市场需求预测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2025-2031年中国陶土砖行业市场规模预测</w:t>
      </w:r>
      <w:r>
        <w:rPr>
          <w:rFonts w:hint="eastAsia"/>
        </w:rPr>
        <w:br/>
      </w:r>
      <w:r>
        <w:rPr>
          <w:rFonts w:hint="eastAsia"/>
        </w:rPr>
        <w:t>　　图表 陶土砖行业准入条件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2025-2031年中国陶土砖行业信息化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2025-2031年中国陶土砖行业风险分析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2025-2031年中国陶土砖行业发展趋势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2025-2031年中国陶土砖市场前景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4dbe7c15a499b" w:history="1">
        <w:r>
          <w:rPr>
            <w:rStyle w:val="Hyperlink"/>
          </w:rPr>
          <w:t>2025-2031年中国陶土砖市场现状与发展趋势预测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4dbe7c15a499b" w:history="1">
        <w:r>
          <w:rPr>
            <w:rStyle w:val="Hyperlink"/>
          </w:rPr>
          <w:t>https://www.20087.com/6/12/TaoTuZhuanFaZhanQuShiFenXi.html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热点：软瓷外墙砖多少钱一平方、陶土砖厂家、石英砖生产厂家、陶土砖规格尺寸、陶土砖多少钱一个平方、陶土砖图片、富陶科、陶土砖和陶瓷砖哪个好、陶瓷透水砖厂家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a280531154023" w:history="1">
      <w:r>
        <w:rPr>
          <w:rStyle w:val="Hyperlink"/>
        </w:rPr>
        <w:t>2025-2031年中国陶土砖市场现状与发展趋势预测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aoTuZhuanFaZhanQuShiFenXi.html" TargetMode="External" Id="R7214dbe7c15a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aoTuZhuanFaZhanQuShiFenXi.html" TargetMode="External" Id="R99ea28053115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2024-12-04T08:35:00Z</dcterms:created>
  <dcterms:modified xsi:type="dcterms:W3CDTF">2024-12-04T09:35:00Z</dcterms:modified>
  <dc:subject>2025-2031年中国陶土砖市场现状与发展趋势预测</dc:subject>
  <dc:title>2025-2031年中国陶土砖市场现状与发展趋势预测</dc:title>
  <cp:keywords>2025-2031年中国陶土砖市场现状与发展趋势预测</cp:keywords>
  <dc:description>2025-2031年中国陶土砖市场现状与发展趋势预测</dc:description>
</cp:coreProperties>
</file>