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8bd6caab4964" w:history="1">
              <w:r>
                <w:rPr>
                  <w:rStyle w:val="Hyperlink"/>
                </w:rPr>
                <w:t>2025-2031年中国输电杆塔行业现状分析与市场前景报告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8bd6caab4964" w:history="1">
              <w:r>
                <w:rPr>
                  <w:rStyle w:val="Hyperlink"/>
                </w:rPr>
                <w:t>2025-2031年中国输电杆塔行业现状分析与市场前景报告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c8bd6caab4964" w:history="1">
                <w:r>
                  <w:rPr>
                    <w:rStyle w:val="Hyperlink"/>
                  </w:rPr>
                  <w:t>https://www.20087.com/8/32/ShuDianGanTaHangYeQianJing.html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杆塔是电力传输系统中的关键基础设施，其设计与制造技术经历了长期的发展与优化。目前，输电杆塔广泛采用了高强度钢材和复合材料，以提高结构的稳定性和耐候性，减少材料消耗与维护成本。随着电力需求的增长和输电线路走廊资源的日益紧张，杆塔设计趋向于高塔、紧凑型以及多功能集成，以适应更高的电压等级和复杂地形条件。此外，智能化、模块化成为新的发展趋势，通过智能监控系统对杆塔的运行状态进行实时监测，确保电网的安全稳定运行。</w:t>
      </w:r>
      <w:r>
        <w:rPr>
          <w:rFonts w:hint="eastAsia"/>
        </w:rPr>
        <w:br/>
      </w:r>
      <w:r>
        <w:rPr>
          <w:rFonts w:hint="eastAsia"/>
        </w:rPr>
        <w:t>　　未来，输电杆塔技术将更加注重环保与可持续性，探索使用更多可回收材料和生物基材料。在设计上，将更加注重与周边环境的和谐共生，发展生态友好的杆塔结构，减少对自然景观和生态系统的干扰。随着无人机巡检、5G通信技术的融合应用，输电杆塔将实现更高效的无人化运维管理，提升电网智能化水平。此外，随着超高压、特高压输电技术的推广，输电杆塔将向着更高强度、更大跨度、更轻量化方向发展，以适应远距离、大容量电力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8bd6caab4964" w:history="1">
        <w:r>
          <w:rPr>
            <w:rStyle w:val="Hyperlink"/>
          </w:rPr>
          <w:t>2025-2031年中国输电杆塔行业现状分析与市场前景报告</w:t>
        </w:r>
      </w:hyperlink>
      <w:r>
        <w:rPr>
          <w:rFonts w:hint="eastAsia"/>
        </w:rPr>
        <w:t>》从产业链视角出发，系统分析了输电杆塔行业的市场现状与需求动态，详细解读了输电杆塔市场规模、价格波动及上下游影响因素。报告深入剖析了输电杆塔细分领域的发展特点，基于权威数据对市场前景及未来趋势进行了科学预测，同时揭示了输电杆塔重点企业的竞争格局与市场集中度变化。报告客观翔实地指出了输电杆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输电杆塔产品概述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输电杆塔市场特点分析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输电杆塔行业发展周期特征分析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2024-2025年中国输电杆塔行业发展环境分析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中国输电杆塔行业发展经济环境分析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中国输电杆塔行业发展政策环境分析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一、输电杆塔行业政策影响分析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二、相关输电杆塔行业标准分析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2024-2025年全球输电杆塔行业市场发展调研分析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全球输电杆塔行业市场运行环境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全球输电杆塔行业市场发展情况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一、全球输电杆塔行业市场供给分析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二、全球输电杆塔行业市场需求分析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三、全球输电杆塔行业主要国家地区发展情况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2025-2031年全球输电杆塔行业市场规模趋势预测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中国输电杆塔行业市场供需现状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2024-2025年中国输电杆塔市场现状</w:t>
      </w:r>
      <w:r>
        <w:rPr>
          <w:rFonts w:hint="eastAsia"/>
        </w:rPr>
        <w:br/>
      </w:r>
      <w:r>
        <w:rPr>
          <w:rFonts w:hint="eastAsia"/>
        </w:rPr>
        <w:t>　　第二节 中国输电杆塔行业产量情况分析及预测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一、输电杆塔总体产能规模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二、2019-2024年中国输电杆塔产量统计</w:t>
      </w:r>
      <w:r>
        <w:rPr>
          <w:rFonts w:hint="eastAsia"/>
        </w:rPr>
        <w:br/>
      </w:r>
      <w:r>
        <w:rPr>
          <w:rFonts w:hint="eastAsia"/>
        </w:rPr>
        <w:t>　　　　三、输电杆塔行业供给区域分布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四、2025-2031年中国输电杆塔产量预测</w:t>
      </w:r>
      <w:r>
        <w:rPr>
          <w:rFonts w:hint="eastAsia"/>
        </w:rPr>
        <w:br/>
      </w:r>
      <w:r>
        <w:rPr>
          <w:rFonts w:hint="eastAsia"/>
        </w:rPr>
        <w:t>　　第三节 中国输电杆塔市场需求分析及预测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一、2019-2024年中国输电杆塔市场需求统计</w:t>
      </w:r>
      <w:r>
        <w:rPr>
          <w:rFonts w:hint="eastAsia"/>
        </w:rPr>
        <w:br/>
      </w:r>
      <w:r>
        <w:rPr>
          <w:rFonts w:hint="eastAsia"/>
        </w:rPr>
        <w:t>　　　　二、中国输电杆塔市场需求特点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三、2025-2031年中国输电杆塔市场需求量预测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中国输电杆塔行业现状调研分析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中国输电杆塔行业发展现状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一、2024-2025年输电杆塔行业品牌发展现状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二、2024-2025年输电杆塔行业需求市场现状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三、2024-2025年输电杆塔市场需求层次分析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四、2024-2025年中国输电杆塔市场走向分析</w:t>
      </w:r>
      <w:r>
        <w:rPr>
          <w:rFonts w:hint="eastAsia"/>
        </w:rPr>
        <w:br/>
      </w:r>
      <w:r>
        <w:rPr>
          <w:rFonts w:hint="eastAsia"/>
        </w:rPr>
        <w:t>　　第二节 中国输电杆塔产品技术分析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一、2024-2025年输电杆塔产品技术变化特点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二、2024-2025年输电杆塔产品市场的新技术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三、2024-2025年输电杆塔产品市场现状分析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中国输电杆塔行业存在的问题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一、2024-2025年输电杆塔产品市场存在的主要问题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二、2024-2025年国内输电杆塔产品市场的三大瓶颈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三、2024-2025年输电杆塔产品市场遭遇的规模难题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对中国输电杆塔市场的分析及思考</w:t>
      </w:r>
      <w:r>
        <w:rPr>
          <w:rFonts w:hint="eastAsia"/>
        </w:rPr>
        <w:br/>
      </w:r>
      <w:r>
        <w:rPr>
          <w:rFonts w:hint="eastAsia"/>
        </w:rPr>
        <w:t>　　　　一、输电杆塔市场特点</w:t>
      </w:r>
      <w:r>
        <w:rPr>
          <w:rFonts w:hint="eastAsia"/>
        </w:rPr>
        <w:br/>
      </w:r>
      <w:r>
        <w:rPr>
          <w:rFonts w:hint="eastAsia"/>
        </w:rPr>
        <w:t>　　　　二、输电杆塔市场分析</w:t>
      </w:r>
      <w:r>
        <w:rPr>
          <w:rFonts w:hint="eastAsia"/>
        </w:rPr>
        <w:br/>
      </w:r>
      <w:r>
        <w:rPr>
          <w:rFonts w:hint="eastAsia"/>
        </w:rPr>
        <w:t>　　　　三、输电杆塔市场变化的方向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四、中国输电杆塔行业发展的新思路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五、对中国输电杆塔行业发展的思考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2019-2024年中国输电杆塔产品市场进出口数据分析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2019-2024年中国输电杆塔产品出口统计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2019-2024年中国输电杆塔产品进口统计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2019-2024年中国输电杆塔产品进出口价格对比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中国输电杆塔主要进口来源地及出口目的地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输电杆塔行业细分产品调研</w:t>
      </w:r>
      <w:r>
        <w:rPr>
          <w:rFonts w:hint="eastAsia"/>
        </w:rPr>
        <w:br/>
      </w:r>
      <w:r>
        <w:rPr>
          <w:rFonts w:hint="eastAsia"/>
        </w:rPr>
        <w:t>　　第一节 输电杆塔细分产品结构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2019-2024年中国输电杆塔行业竞争态势分析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2025年输电杆塔行业集中度分析</w:t>
      </w:r>
      <w:r>
        <w:rPr>
          <w:rFonts w:hint="eastAsia"/>
        </w:rPr>
        <w:br/>
      </w:r>
      <w:r>
        <w:rPr>
          <w:rFonts w:hint="eastAsia"/>
        </w:rPr>
        <w:t>　　　　一、输电杆塔市场集中度分析</w:t>
      </w:r>
      <w:r>
        <w:rPr>
          <w:rFonts w:hint="eastAsia"/>
        </w:rPr>
        <w:br/>
      </w:r>
      <w:r>
        <w:rPr>
          <w:rFonts w:hint="eastAsia"/>
        </w:rPr>
        <w:t>　　　　二、输电杆塔企业分布区域集中度分析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三、输电杆塔区域消费集中度分析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2019-2024年输电杆塔主要企业竞争力分析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2025年输电杆塔行业竞争格局分析</w:t>
      </w:r>
      <w:r>
        <w:rPr>
          <w:rFonts w:hint="eastAsia"/>
        </w:rPr>
        <w:br/>
      </w:r>
      <w:r>
        <w:rPr>
          <w:rFonts w:hint="eastAsia"/>
        </w:rPr>
        <w:t>　　　　一、输电杆塔行业竞争分析</w:t>
      </w:r>
      <w:r>
        <w:rPr>
          <w:rFonts w:hint="eastAsia"/>
        </w:rPr>
        <w:br/>
      </w:r>
      <w:r>
        <w:rPr>
          <w:rFonts w:hint="eastAsia"/>
        </w:rPr>
        <w:t>　　　　二、中外输电杆塔产品竞争分析</w:t>
      </w:r>
      <w:r>
        <w:rPr>
          <w:rFonts w:hint="eastAsia"/>
        </w:rPr>
        <w:br/>
      </w:r>
      <w:r>
        <w:rPr>
          <w:rFonts w:hint="eastAsia"/>
        </w:rPr>
        <w:t>　　　　三、国内输电杆塔行业重点企业发展动向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输电杆塔行业上下游产业链发展情况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输电杆塔上游产业发展分析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输电杆塔下游产业发展分析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输电杆塔行业重点企业竞争力分析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三、企业输电杆塔经营状况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三、企业输电杆塔经营状况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三、企业输电杆塔经营状况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三、企业输电杆塔经营状况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三、企业输电杆塔经营状况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三、企业输电杆塔经营状况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输电杆塔企业管理策略建议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提高输电杆塔企业竞争力的策略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一、提高中国输电杆塔企业核心竞争力的对策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二、输电杆塔企业提升竞争力的主要方向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三、影响输电杆塔企业核心竞争力的因素及提升途径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四、提高输电杆塔企业竞争力的策略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对中国输电杆塔品牌的战略思考</w:t>
      </w:r>
      <w:r>
        <w:rPr>
          <w:rFonts w:hint="eastAsia"/>
        </w:rPr>
        <w:br/>
      </w:r>
      <w:r>
        <w:rPr>
          <w:rFonts w:hint="eastAsia"/>
        </w:rPr>
        <w:t>　　　　一、输电杆塔实施品牌战略的意义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二、输电杆塔企业品牌的现状分析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三、中国输电杆塔企业的品牌战略</w:t>
      </w:r>
      <w:r>
        <w:rPr>
          <w:rFonts w:hint="eastAsia"/>
        </w:rPr>
        <w:br/>
      </w:r>
      <w:r>
        <w:rPr>
          <w:rFonts w:hint="eastAsia"/>
        </w:rPr>
        <w:t>　　　　四、输电杆塔品牌战略管理的策略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输电杆塔行业发展趋势及投资风险预警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2025年输电杆塔市场前景分析</w:t>
      </w:r>
      <w:r>
        <w:rPr>
          <w:rFonts w:hint="eastAsia"/>
        </w:rPr>
        <w:br/>
      </w:r>
      <w:r>
        <w:rPr>
          <w:rFonts w:hint="eastAsia"/>
        </w:rPr>
        <w:t>　　第二节 2025年输电杆塔行业发展趋势预测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影响输电杆塔行业发展的主要因素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一、2025年影响输电杆塔行业运行的有利因素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二、2025年影响输电杆塔行业运行的稳定因素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三、2025年影响输电杆塔行业运行的不利因素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四、2025年中国输电杆塔行业发展面临的挑战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五、2025年中国输电杆塔行业发展面临的机遇</w:t>
      </w:r>
      <w:r>
        <w:rPr>
          <w:rFonts w:hint="eastAsia"/>
        </w:rPr>
        <w:br/>
      </w:r>
      <w:r>
        <w:rPr>
          <w:rFonts w:hint="eastAsia"/>
        </w:rPr>
        <w:t>　　第四节 输电杆塔行业投资风险预警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一、2025年输电杆塔行业市场风险及控制策略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二、2025年输电杆塔行业政策风险及控制策略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三、2025年输电杆塔行业经营风险及控制策略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四、2025年输电杆塔同业竞争风险及控制策略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五、2025年输电杆塔行业其他风险及控制策略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输电杆塔市场研究结论</w:t>
      </w:r>
      <w:r>
        <w:rPr>
          <w:rFonts w:hint="eastAsia"/>
        </w:rPr>
        <w:br/>
      </w:r>
      <w:r>
        <w:rPr>
          <w:rFonts w:hint="eastAsia"/>
        </w:rPr>
        <w:t>　　第二节 输电杆塔子行业研究结论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中⋅智林⋅－输电杆塔市场发展建议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输电杆塔行业类别</w:t>
      </w:r>
      <w:r>
        <w:rPr>
          <w:rFonts w:hint="eastAsia"/>
        </w:rPr>
        <w:br/>
      </w:r>
      <w:r>
        <w:rPr>
          <w:rFonts w:hint="eastAsia"/>
        </w:rPr>
        <w:t>　　图表 输电杆塔行业产业链调研</w:t>
      </w:r>
      <w:r>
        <w:rPr>
          <w:rFonts w:hint="eastAsia"/>
        </w:rPr>
        <w:br/>
      </w:r>
      <w:r>
        <w:rPr>
          <w:rFonts w:hint="eastAsia"/>
        </w:rPr>
        <w:t>　　图表 输电杆塔行业现状</w:t>
      </w:r>
      <w:r>
        <w:rPr>
          <w:rFonts w:hint="eastAsia"/>
        </w:rPr>
        <w:br/>
      </w:r>
      <w:r>
        <w:rPr>
          <w:rFonts w:hint="eastAsia"/>
        </w:rPr>
        <w:t>　　图表 输电杆塔行业标准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2019-2024年中国输电杆塔行业市场规模</w:t>
      </w:r>
      <w:r>
        <w:rPr>
          <w:rFonts w:hint="eastAsia"/>
        </w:rPr>
        <w:br/>
      </w:r>
      <w:r>
        <w:rPr>
          <w:rFonts w:hint="eastAsia"/>
        </w:rPr>
        <w:t>　　图表 2024年中国输电杆塔行业产能</w:t>
      </w:r>
      <w:r>
        <w:rPr>
          <w:rFonts w:hint="eastAsia"/>
        </w:rPr>
        <w:br/>
      </w:r>
      <w:r>
        <w:rPr>
          <w:rFonts w:hint="eastAsia"/>
        </w:rPr>
        <w:t>　　图表 2019-2024年中国输电杆塔行业产量统计</w:t>
      </w:r>
      <w:r>
        <w:rPr>
          <w:rFonts w:hint="eastAsia"/>
        </w:rPr>
        <w:br/>
      </w:r>
      <w:r>
        <w:rPr>
          <w:rFonts w:hint="eastAsia"/>
        </w:rPr>
        <w:t>　　图表 输电杆塔行业动态</w:t>
      </w:r>
      <w:r>
        <w:rPr>
          <w:rFonts w:hint="eastAsia"/>
        </w:rPr>
        <w:br/>
      </w:r>
      <w:r>
        <w:rPr>
          <w:rFonts w:hint="eastAsia"/>
        </w:rPr>
        <w:t>　　图表 2019-2024年中国输电杆塔市场需求量</w:t>
      </w:r>
      <w:r>
        <w:rPr>
          <w:rFonts w:hint="eastAsia"/>
        </w:rPr>
        <w:br/>
      </w:r>
      <w:r>
        <w:rPr>
          <w:rFonts w:hint="eastAsia"/>
        </w:rPr>
        <w:t>　　图表 2024年中国输电杆塔行业需求区域调研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2019-2024年中国输电杆塔行情</w:t>
      </w:r>
      <w:r>
        <w:rPr>
          <w:rFonts w:hint="eastAsia"/>
        </w:rPr>
        <w:br/>
      </w:r>
      <w:r>
        <w:rPr>
          <w:rFonts w:hint="eastAsia"/>
        </w:rPr>
        <w:t>　　图表 2019-2024年中国输电杆塔价格走势图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2019-2024年中国输电杆塔行业销售收入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2019-2024年中国输电杆塔行业盈利情况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2019-2024年中国输电杆塔行业利润总额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2019-2024年中国输电杆塔进口统计</w:t>
      </w:r>
      <w:r>
        <w:rPr>
          <w:rFonts w:hint="eastAsia"/>
        </w:rPr>
        <w:br/>
      </w:r>
      <w:r>
        <w:rPr>
          <w:rFonts w:hint="eastAsia"/>
        </w:rPr>
        <w:t>　　图表 2019-2024年中国输电杆塔出口统计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2019-2024年中国输电杆塔行业企业数量统计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**地区输电杆塔市场规模</w:t>
      </w:r>
      <w:r>
        <w:rPr>
          <w:rFonts w:hint="eastAsia"/>
        </w:rPr>
        <w:br/>
      </w:r>
      <w:r>
        <w:rPr>
          <w:rFonts w:hint="eastAsia"/>
        </w:rPr>
        <w:t>　　图表 **地区输电杆塔行业市场需求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**地区输电杆塔市场调研</w:t>
      </w:r>
      <w:r>
        <w:rPr>
          <w:rFonts w:hint="eastAsia"/>
        </w:rPr>
        <w:br/>
      </w:r>
      <w:r>
        <w:rPr>
          <w:rFonts w:hint="eastAsia"/>
        </w:rPr>
        <w:t>　　图表 **地区输电杆塔行业市场需求分析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**地区输电杆塔市场规模</w:t>
      </w:r>
      <w:r>
        <w:rPr>
          <w:rFonts w:hint="eastAsia"/>
        </w:rPr>
        <w:br/>
      </w:r>
      <w:r>
        <w:rPr>
          <w:rFonts w:hint="eastAsia"/>
        </w:rPr>
        <w:t>　　图表 **地区输电杆塔行业市场需求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**地区输电杆塔市场调研</w:t>
      </w:r>
      <w:r>
        <w:rPr>
          <w:rFonts w:hint="eastAsia"/>
        </w:rPr>
        <w:br/>
      </w:r>
      <w:r>
        <w:rPr>
          <w:rFonts w:hint="eastAsia"/>
        </w:rPr>
        <w:t>　　图表 **地区输电杆塔行业市场需求分析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输电杆塔行业竞争对手分析</w:t>
      </w:r>
      <w:r>
        <w:rPr>
          <w:rFonts w:hint="eastAsia"/>
        </w:rPr>
        <w:br/>
      </w:r>
      <w:r>
        <w:rPr>
          <w:rFonts w:hint="eastAsia"/>
        </w:rPr>
        <w:t>　　图表 输电杆塔重点企业（一）基本信息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输电杆塔重点企业（一）经营情况分析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输电杆塔重点企业（一）主要经济指标情况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输电杆塔重点企业（二）经营情况分析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输电杆塔重点企业（二）主要经济指标情况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输电杆塔重点企业（二）盈利能力情况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输电杆塔重点企业（三）经营情况分析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输电杆塔重点企业（三）主要经济指标情况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输电杆塔重点企业（三）成长能力情况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2025-2031年中国输电杆塔行业产能预测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2025-2031年中国输电杆塔行业产量预测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2025-2031年中国输电杆塔市场需求预测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2025-2031年中国输电杆塔行业市场规模预测</w:t>
      </w:r>
      <w:r>
        <w:rPr>
          <w:rFonts w:hint="eastAsia"/>
        </w:rPr>
        <w:br/>
      </w:r>
      <w:r>
        <w:rPr>
          <w:rFonts w:hint="eastAsia"/>
        </w:rPr>
        <w:t>　　图表 输电杆塔行业准入条件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2025-2031年中国输电杆塔市场前景</w:t>
      </w:r>
      <w:r>
        <w:rPr>
          <w:rFonts w:hint="eastAsia"/>
        </w:rPr>
        <w:br/>
      </w:r>
      <w:r>
        <w:rPr>
          <w:rFonts w:hint="eastAsia"/>
        </w:rPr>
        <w:t>　　图表 2025-2031年中国输电杆塔行业信息化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2025-2031年中国输电杆塔行业风险分析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2025-2031年中国输电杆塔行业发展趋势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8bd6caab4964" w:history="1">
        <w:r>
          <w:rPr>
            <w:rStyle w:val="Hyperlink"/>
          </w:rPr>
          <w:t>2025-2031年中国输电杆塔行业现状分析与市场前景报告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c8bd6caab4964" w:history="1">
        <w:r>
          <w:rPr>
            <w:rStyle w:val="Hyperlink"/>
          </w:rPr>
          <w:t>https://www.20087.com/8/32/ShuDianGanTaHangYeQianJing.html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热点：电力杆塔图片、输电杆塔命名规则、输电线路杆塔、输电杆塔及基础设计、电力杆塔类型、输电杆塔用地脚螺栓与螺母、输电塔图片、输电杆塔接地电阻要求是多少、高压塔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9a799542e4069" w:history="1">
      <w:r>
        <w:rPr>
          <w:rStyle w:val="Hyperlink"/>
        </w:rPr>
        <w:t>2025-2031年中国输电杆塔行业现状分析与市场前景报告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DianGanTaHangYeQianJing.html" TargetMode="External" Id="R580c8bd6caab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DianGanTaHangYeQianJing.html" TargetMode="External" Id="Re3a9a799542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2025-01-20T08:42:00Z</dcterms:created>
  <dcterms:modified xsi:type="dcterms:W3CDTF">2025-01-20T09:42:00Z</dcterms:modified>
  <dc:subject>2025-2031年中国输电杆塔行业现状分析与市场前景报告</dc:subject>
  <dc:title>2025-2031年中国输电杆塔行业现状分析与市场前景报告</dc:title>
  <cp:keywords>2025-2031年中国输电杆塔行业现状分析与市场前景报告</cp:keywords>
  <dc:description>2025-2031年中国输电杆塔行业现状分析与市场前景报告</dc:description>
</cp:coreProperties>
</file>