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7f0cdc149413c" w:history="1">
              <w:r>
                <w:rPr>
                  <w:rStyle w:val="Hyperlink"/>
                </w:rPr>
                <w:t>2024-2030年中国锡及锡合金材行业发展调研与行业前景分析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7f0cdc149413c" w:history="1">
              <w:r>
                <w:rPr>
                  <w:rStyle w:val="Hyperlink"/>
                </w:rPr>
                <w:t>2024-2030年中国锡及锡合金材行业发展调研与行业前景分析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7f0cdc149413c" w:history="1">
                <w:r>
                  <w:rPr>
                    <w:rStyle w:val="Hyperlink"/>
                  </w:rPr>
                  <w:t>https://www.20087.com/9/12/XiJiXiHeJinCaiShiChangQianJingYuCe.html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及锡合金材是工业领域的重要原材料之一，广泛应用于电子、化工、冶金、建筑等多个行业。随着全球经济的增长和工业化的推进，锡及锡合金材的市场需求保持稳定增长。同时，随着科技的进步和环保要求的提高，锡及锡合金材的生产工艺和性能也在不断改进和优化。</w:t>
      </w:r>
      <w:r>
        <w:rPr>
          <w:rFonts w:hint="eastAsia"/>
        </w:rPr>
        <w:br/>
      </w:r>
      <w:r>
        <w:rPr>
          <w:rFonts w:hint="eastAsia"/>
        </w:rPr>
        <w:t>　　预计，锡及锡合金材市场将迎来更加广阔的市场空间。一方面，随着新兴产业的快速发展（如新能源、电子信息等），锡及锡合金材的应用领域将进一步拓宽；另一方面，随着全球环保意识的提高和绿色制造的推广，锡及锡合金材行业将更加注重环保和可持续发展。同时，技术创新和产业升级也将是行业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7f0cdc149413c" w:history="1">
        <w:r>
          <w:rPr>
            <w:rStyle w:val="Hyperlink"/>
          </w:rPr>
          <w:t>2024-2030年中国锡及锡合金材行业发展调研与行业前景分析</w:t>
        </w:r>
      </w:hyperlink>
      <w:r>
        <w:rPr>
          <w:rFonts w:hint="eastAsia"/>
        </w:rPr>
        <w:t>》全面分析了我国锡及锡合金材行业的现状、市场需求、市场规模以及价格动态，探讨了锡及锡合金材产业链的结构与发展。锡及锡合金材报告对锡及锡合金材细分市场进行了剖析，同时基于科学数据，对锡及锡合金材市场前景及发展趋势进行了预测。报告还聚焦锡及锡合金材重点企业，并对其品牌影响力、市场竞争力以及行业集中度进行了评估。锡及锡合金材报告为投资者、产业链相关企业及政府决策部门提供了专业、客观的参考，是了解和把握锡及锡合金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锡及锡合金材行业界定</w:t>
      </w:r>
      <w:r>
        <w:rPr>
          <w:rFonts w:hint="eastAsia"/>
        </w:rPr>
        <w:br/>
      </w:r>
      <w:r>
        <w:rPr>
          <w:rFonts w:hint="eastAsia"/>
        </w:rPr>
        <w:t>　　第一节 锡及锡合金材行业定义</w:t>
      </w:r>
      <w:r>
        <w:rPr>
          <w:rFonts w:hint="eastAsia"/>
        </w:rPr>
        <w:br/>
      </w:r>
      <w:r>
        <w:rPr>
          <w:rFonts w:hint="eastAsia"/>
        </w:rPr>
        <w:t>　　第二节 锡及锡合金材行业特点分析</w:t>
      </w:r>
      <w:r>
        <w:rPr>
          <w:rFonts w:hint="eastAsia"/>
        </w:rPr>
        <w:br/>
      </w:r>
      <w:r>
        <w:rPr>
          <w:rFonts w:hint="eastAsia"/>
        </w:rPr>
        <w:t>　　第三节 锡及锡合金材行业发展历程</w:t>
      </w:r>
      <w:r>
        <w:rPr>
          <w:rFonts w:hint="eastAsia"/>
        </w:rPr>
        <w:br/>
      </w:r>
      <w:r>
        <w:rPr>
          <w:rFonts w:hint="eastAsia"/>
        </w:rPr>
        <w:t>　　第四节 锡及锡合金材产业链分析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国外锡及锡合金材行业发展态势分析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国外锡及锡合金材行业总体情况</w:t>
      </w:r>
      <w:r>
        <w:rPr>
          <w:rFonts w:hint="eastAsia"/>
        </w:rPr>
        <w:br/>
      </w:r>
      <w:r>
        <w:rPr>
          <w:rFonts w:hint="eastAsia"/>
        </w:rPr>
        <w:t>　　第二节 锡及锡合金材行业重点国家、地区市场分析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国外锡及锡合金材行业发展前景预测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中国锡及锡合金材行业发展环境分析</w:t>
      </w:r>
      <w:r>
        <w:rPr>
          <w:rFonts w:hint="eastAsia"/>
        </w:rPr>
        <w:br/>
      </w:r>
      <w:r>
        <w:rPr>
          <w:rFonts w:hint="eastAsia"/>
        </w:rPr>
        <w:t>　　第一节 锡及锡合金材行业经济环境分析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锡及锡合金材行业政策环境分析</w:t>
      </w:r>
      <w:r>
        <w:rPr>
          <w:rFonts w:hint="eastAsia"/>
        </w:rPr>
        <w:br/>
      </w:r>
      <w:r>
        <w:rPr>
          <w:rFonts w:hint="eastAsia"/>
        </w:rPr>
        <w:t>　　　　一、锡及锡合金材行业相关政策</w:t>
      </w:r>
      <w:r>
        <w:rPr>
          <w:rFonts w:hint="eastAsia"/>
        </w:rPr>
        <w:br/>
      </w:r>
      <w:r>
        <w:rPr>
          <w:rFonts w:hint="eastAsia"/>
        </w:rPr>
        <w:t>　　　　二、锡及锡合金材行业相关标准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锡及锡合金材行业技术发展现状及趋势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当前我国锡及锡合金材技术发展现状</w:t>
      </w:r>
      <w:r>
        <w:rPr>
          <w:rFonts w:hint="eastAsia"/>
        </w:rPr>
        <w:br/>
      </w:r>
      <w:r>
        <w:rPr>
          <w:rFonts w:hint="eastAsia"/>
        </w:rPr>
        <w:t>　　第二节 中外锡及锡合金材技术差距及产生差距的主要原因分析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提高我国锡及锡合金材技术的对策</w:t>
      </w:r>
      <w:r>
        <w:rPr>
          <w:rFonts w:hint="eastAsia"/>
        </w:rPr>
        <w:br/>
      </w:r>
      <w:r>
        <w:rPr>
          <w:rFonts w:hint="eastAsia"/>
        </w:rPr>
        <w:t>　　第四节 我国锡及锡合金材研发、设计发展趋势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中国锡及锡合金材行业市场供需状况分析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中国锡及锡合金材行业市场规模情况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中国锡及锡合金材行业市场需求状况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一、2018-2023年锡及锡合金材行业市场需求情况</w:t>
      </w:r>
      <w:r>
        <w:rPr>
          <w:rFonts w:hint="eastAsia"/>
        </w:rPr>
        <w:br/>
      </w:r>
      <w:r>
        <w:rPr>
          <w:rFonts w:hint="eastAsia"/>
        </w:rPr>
        <w:t>　　　　二、锡及锡合金材行业市场需求特点分析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三、2024-2030年锡及锡合金材行业市场需求预测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中国锡及锡合金材行业市场供给状况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一、2018-2023年锡及锡合金材行业市场供给情况</w:t>
      </w:r>
      <w:r>
        <w:rPr>
          <w:rFonts w:hint="eastAsia"/>
        </w:rPr>
        <w:br/>
      </w:r>
      <w:r>
        <w:rPr>
          <w:rFonts w:hint="eastAsia"/>
        </w:rPr>
        <w:t>　　　　二、锡及锡合金材行业市场供给特点分析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三、2024-2030年锡及锡合金材行业市场供给预测</w:t>
      </w:r>
      <w:r>
        <w:rPr>
          <w:rFonts w:hint="eastAsia"/>
        </w:rPr>
        <w:br/>
      </w:r>
      <w:r>
        <w:rPr>
          <w:rFonts w:hint="eastAsia"/>
        </w:rPr>
        <w:t>　　第四节 锡及锡合金材行业市场供需平衡状况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中国锡及锡合金材行业进出口情况分析</w:t>
      </w:r>
      <w:r>
        <w:rPr>
          <w:rFonts w:hint="eastAsia"/>
        </w:rPr>
        <w:br/>
      </w:r>
      <w:r>
        <w:rPr>
          <w:rFonts w:hint="eastAsia"/>
        </w:rPr>
        <w:t>　　第一节 锡及锡合金材行业出口情况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一、2018-2023年锡及锡合金材行业出口情况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三、2024-2030年锡及锡合金材行业出口情况预测</w:t>
      </w:r>
      <w:r>
        <w:rPr>
          <w:rFonts w:hint="eastAsia"/>
        </w:rPr>
        <w:br/>
      </w:r>
      <w:r>
        <w:rPr>
          <w:rFonts w:hint="eastAsia"/>
        </w:rPr>
        <w:t>　　第二节 锡及锡合金材行业进口情况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一、2018-2023年锡及锡合金材行业进口情况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三、2024-2030年锡及锡合金材行业进口情况预测</w:t>
      </w:r>
      <w:r>
        <w:rPr>
          <w:rFonts w:hint="eastAsia"/>
        </w:rPr>
        <w:br/>
      </w:r>
      <w:r>
        <w:rPr>
          <w:rFonts w:hint="eastAsia"/>
        </w:rPr>
        <w:t>　　第三节 锡及锡合金材行业进出口面临的挑战及对策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中国锡及锡合金材行业产品价格监测</w:t>
      </w:r>
      <w:r>
        <w:rPr>
          <w:rFonts w:hint="eastAsia"/>
        </w:rPr>
        <w:br/>
      </w:r>
      <w:r>
        <w:rPr>
          <w:rFonts w:hint="eastAsia"/>
        </w:rPr>
        <w:t>　　　　一、锡及锡合金材市场价格特征</w:t>
      </w:r>
      <w:r>
        <w:rPr>
          <w:rFonts w:hint="eastAsia"/>
        </w:rPr>
        <w:br/>
      </w:r>
      <w:r>
        <w:rPr>
          <w:rFonts w:hint="eastAsia"/>
        </w:rPr>
        <w:t>　　　　二、当前锡及锡合金材市场价格评述</w:t>
      </w:r>
      <w:r>
        <w:rPr>
          <w:rFonts w:hint="eastAsia"/>
        </w:rPr>
        <w:br/>
      </w:r>
      <w:r>
        <w:rPr>
          <w:rFonts w:hint="eastAsia"/>
        </w:rPr>
        <w:t>　　　　三、影响锡及锡合金材市场价格因素分析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四、未来锡及锡合金材市场价格走势预测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中国锡及锡合金材行业重点区域市场分析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锡及锡合金材行业区域市场分布情况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锡及锡合金材行业细分市场调研分析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锡及锡合金材细分产品（一）市场调研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锡及锡合金材细分产品（二）市场调研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锡及锡合金材行业上、下游市场分析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锡及锡合金材行业上游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锡及锡合金材行业下游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锡及锡合金材行业重点企业发展调研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锡及锡合金材重点企业（一）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锡及锡合金材重点企业（二）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锡及锡合金材重点企业（三）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锡及锡合金材重点企业（四）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锡及锡合金材重点企业（五）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锡及锡合金材重点企业（六）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锡及锡合金材行业风险及对策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2024-2030年锡及锡合金材行业发展环境分析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2024-2030年锡及锡合金材行业投资特性分析</w:t>
      </w:r>
      <w:r>
        <w:rPr>
          <w:rFonts w:hint="eastAsia"/>
        </w:rPr>
        <w:br/>
      </w:r>
      <w:r>
        <w:rPr>
          <w:rFonts w:hint="eastAsia"/>
        </w:rPr>
        <w:t>　　　　一、锡及锡合金材行业进入壁垒</w:t>
      </w:r>
      <w:r>
        <w:rPr>
          <w:rFonts w:hint="eastAsia"/>
        </w:rPr>
        <w:br/>
      </w:r>
      <w:r>
        <w:rPr>
          <w:rFonts w:hint="eastAsia"/>
        </w:rPr>
        <w:t>　　　　二、锡及锡合金材行业盈利模式</w:t>
      </w:r>
      <w:r>
        <w:rPr>
          <w:rFonts w:hint="eastAsia"/>
        </w:rPr>
        <w:br/>
      </w:r>
      <w:r>
        <w:rPr>
          <w:rFonts w:hint="eastAsia"/>
        </w:rPr>
        <w:t>　　　　三、锡及锡合金材行业盈利因素</w:t>
      </w:r>
      <w:r>
        <w:rPr>
          <w:rFonts w:hint="eastAsia"/>
        </w:rPr>
        <w:br/>
      </w:r>
      <w:r>
        <w:rPr>
          <w:rFonts w:hint="eastAsia"/>
        </w:rPr>
        <w:t>　　第三节 锡及锡合金材行业“波特五力模型”分析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2024-2030年锡及锡合金材行业风险及对策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锡及锡合金材企业竞争策略分析</w:t>
      </w:r>
      <w:r>
        <w:rPr>
          <w:rFonts w:hint="eastAsia"/>
        </w:rPr>
        <w:br/>
      </w:r>
      <w:r>
        <w:rPr>
          <w:rFonts w:hint="eastAsia"/>
        </w:rPr>
        <w:t>　　第一节 锡及锡合金材市场竞争策略分析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一、2024-2030年中国锡及锡合金材市场增长潜力分析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二、2024-2030年中国锡及锡合金材主要潜力品种分析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三、现有锡及锡合金材产品竞争策略分析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四、潜力锡及锡合金材品种竞争策略选择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2024-2030年中国锡及锡合金材企业竞争策略分析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一、2024-2030年我国锡及锡合金材市场竞争趋势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二、2024-2030年锡及锡合金材行业竞争格局展望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三、2024-2030年锡及锡合金材行业竞争策略分析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四、2024-2030年锡及锡合金材企业竞争策略分析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2024-2030年中国锡及锡合金材行业发展趋势分析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一、2024-2030年锡及锡合金材技术发展趋势分析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二、2024-2030年锡及锡合金材产品发展趋势分析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三、2024-2030年锡及锡合金材行业竞争格局展望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2024-2030年中国锡及锡合金材市场趋势分析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一、2024-2030年锡及锡合金材发展趋势预测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二、2024-2030年锡及锡合金材市场前景分析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三、2024-2030年锡及锡合金材产业政策趋向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2024-2030年锡及锡合金材行业投资价值评估分析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锡及锡合金材行业发展建议分析</w:t>
      </w:r>
      <w:r>
        <w:rPr>
          <w:rFonts w:hint="eastAsia"/>
        </w:rPr>
        <w:br/>
      </w:r>
      <w:r>
        <w:rPr>
          <w:rFonts w:hint="eastAsia"/>
        </w:rPr>
        <w:t>　　第一节 锡及锡合金材行业研究结论及建议</w:t>
      </w:r>
      <w:r>
        <w:rPr>
          <w:rFonts w:hint="eastAsia"/>
        </w:rPr>
        <w:br/>
      </w:r>
      <w:r>
        <w:rPr>
          <w:rFonts w:hint="eastAsia"/>
        </w:rPr>
        <w:t>　　第二节 锡及锡合金材细分行业研究结论及建议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中智^林^锡及锡合金材行业竞争策略总结及建议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锡及锡合金材行业类别</w:t>
      </w:r>
      <w:r>
        <w:rPr>
          <w:rFonts w:hint="eastAsia"/>
        </w:rPr>
        <w:br/>
      </w:r>
      <w:r>
        <w:rPr>
          <w:rFonts w:hint="eastAsia"/>
        </w:rPr>
        <w:t>　　图表 锡及锡合金材行业产业链调研</w:t>
      </w:r>
      <w:r>
        <w:rPr>
          <w:rFonts w:hint="eastAsia"/>
        </w:rPr>
        <w:br/>
      </w:r>
      <w:r>
        <w:rPr>
          <w:rFonts w:hint="eastAsia"/>
        </w:rPr>
        <w:t>　　图表 锡及锡合金材行业现状</w:t>
      </w:r>
      <w:r>
        <w:rPr>
          <w:rFonts w:hint="eastAsia"/>
        </w:rPr>
        <w:br/>
      </w:r>
      <w:r>
        <w:rPr>
          <w:rFonts w:hint="eastAsia"/>
        </w:rPr>
        <w:t>　　图表 锡及锡合金材行业标准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2018-2023年中国锡及锡合金材行业市场规模</w:t>
      </w:r>
      <w:r>
        <w:rPr>
          <w:rFonts w:hint="eastAsia"/>
        </w:rPr>
        <w:br/>
      </w:r>
      <w:r>
        <w:rPr>
          <w:rFonts w:hint="eastAsia"/>
        </w:rPr>
        <w:t>　　图表 2023年中国锡及锡合金材行业产能</w:t>
      </w:r>
      <w:r>
        <w:rPr>
          <w:rFonts w:hint="eastAsia"/>
        </w:rPr>
        <w:br/>
      </w:r>
      <w:r>
        <w:rPr>
          <w:rFonts w:hint="eastAsia"/>
        </w:rPr>
        <w:t>　　图表 2018-2023年中国锡及锡合金材行业产量统计</w:t>
      </w:r>
      <w:r>
        <w:rPr>
          <w:rFonts w:hint="eastAsia"/>
        </w:rPr>
        <w:br/>
      </w:r>
      <w:r>
        <w:rPr>
          <w:rFonts w:hint="eastAsia"/>
        </w:rPr>
        <w:t>　　图表 锡及锡合金材行业动态</w:t>
      </w:r>
      <w:r>
        <w:rPr>
          <w:rFonts w:hint="eastAsia"/>
        </w:rPr>
        <w:br/>
      </w:r>
      <w:r>
        <w:rPr>
          <w:rFonts w:hint="eastAsia"/>
        </w:rPr>
        <w:t>　　图表 2018-2023年中国锡及锡合金材市场需求量</w:t>
      </w:r>
      <w:r>
        <w:rPr>
          <w:rFonts w:hint="eastAsia"/>
        </w:rPr>
        <w:br/>
      </w:r>
      <w:r>
        <w:rPr>
          <w:rFonts w:hint="eastAsia"/>
        </w:rPr>
        <w:t>　　图表 2023年中国锡及锡合金材行业需求区域调研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2018-2023年中国锡及锡合金材行情</w:t>
      </w:r>
      <w:r>
        <w:rPr>
          <w:rFonts w:hint="eastAsia"/>
        </w:rPr>
        <w:br/>
      </w:r>
      <w:r>
        <w:rPr>
          <w:rFonts w:hint="eastAsia"/>
        </w:rPr>
        <w:t>　　图表 2018-2023年中国锡及锡合金材价格走势图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2018-2023年中国锡及锡合金材行业销售收入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2018-2023年中国锡及锡合金材行业盈利情况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2018-2023年中国锡及锡合金材行业利润总额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2018-2023年中国锡及锡合金材进口统计</w:t>
      </w:r>
      <w:r>
        <w:rPr>
          <w:rFonts w:hint="eastAsia"/>
        </w:rPr>
        <w:br/>
      </w:r>
      <w:r>
        <w:rPr>
          <w:rFonts w:hint="eastAsia"/>
        </w:rPr>
        <w:t>　　图表 2018-2023年中国锡及锡合金材出口统计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2018-2023年中国锡及锡合金材行业企业数量统计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**地区锡及锡合金材市场规模</w:t>
      </w:r>
      <w:r>
        <w:rPr>
          <w:rFonts w:hint="eastAsia"/>
        </w:rPr>
        <w:br/>
      </w:r>
      <w:r>
        <w:rPr>
          <w:rFonts w:hint="eastAsia"/>
        </w:rPr>
        <w:t>　　图表 **地区锡及锡合金材行业市场需求</w:t>
      </w:r>
      <w:r>
        <w:rPr>
          <w:rFonts w:hint="eastAsia"/>
        </w:rPr>
        <w:br/>
      </w:r>
      <w:r>
        <w:rPr>
          <w:rFonts w:hint="eastAsia"/>
        </w:rPr>
        <w:t>　　图表 **地区锡及锡合金材市场调研</w:t>
      </w:r>
      <w:r>
        <w:rPr>
          <w:rFonts w:hint="eastAsia"/>
        </w:rPr>
        <w:br/>
      </w:r>
      <w:r>
        <w:rPr>
          <w:rFonts w:hint="eastAsia"/>
        </w:rPr>
        <w:t>　　图表 **地区锡及锡合金材行业市场需求分析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**地区锡及锡合金材市场规模</w:t>
      </w:r>
      <w:r>
        <w:rPr>
          <w:rFonts w:hint="eastAsia"/>
        </w:rPr>
        <w:br/>
      </w:r>
      <w:r>
        <w:rPr>
          <w:rFonts w:hint="eastAsia"/>
        </w:rPr>
        <w:t>　　图表 **地区锡及锡合金材行业市场需求</w:t>
      </w:r>
      <w:r>
        <w:rPr>
          <w:rFonts w:hint="eastAsia"/>
        </w:rPr>
        <w:br/>
      </w:r>
      <w:r>
        <w:rPr>
          <w:rFonts w:hint="eastAsia"/>
        </w:rPr>
        <w:t>　　图表 **地区锡及锡合金材市场调研</w:t>
      </w:r>
      <w:r>
        <w:rPr>
          <w:rFonts w:hint="eastAsia"/>
        </w:rPr>
        <w:br/>
      </w:r>
      <w:r>
        <w:rPr>
          <w:rFonts w:hint="eastAsia"/>
        </w:rPr>
        <w:t>　　图表 **地区锡及锡合金材行业市场需求分析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锡及锡合金材行业竞争对手分析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锡及锡合金材重点企业（二）经营情况分析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锡及锡合金材重点企业（二）主要经济指标情况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锡及锡合金材重点企业（三）成长能力情况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2024-2030年中国锡及锡合金材行业产能预测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2024-2030年中国锡及锡合金材行业产量预测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2024-2030年中国锡及锡合金材市场需求预测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2024-2030年中国锡及锡合金材行业市场规模预测</w:t>
      </w:r>
      <w:r>
        <w:rPr>
          <w:rFonts w:hint="eastAsia"/>
        </w:rPr>
        <w:br/>
      </w:r>
      <w:r>
        <w:rPr>
          <w:rFonts w:hint="eastAsia"/>
        </w:rPr>
        <w:t>　　图表 锡及锡合金材行业准入条件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2024-2030年中国锡及锡合金材行业信息化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2024-2030年中国锡及锡合金材市场前景</w:t>
      </w:r>
      <w:r>
        <w:rPr>
          <w:rFonts w:hint="eastAsia"/>
        </w:rPr>
        <w:br/>
      </w:r>
      <w:r>
        <w:rPr>
          <w:rFonts w:hint="eastAsia"/>
        </w:rPr>
        <w:t>　　图表 2024-2030年中国锡及锡合金材行业风险分析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2024-2030年中国锡及锡合金材行业发展趋势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7f0cdc149413c" w:history="1">
        <w:r>
          <w:rPr>
            <w:rStyle w:val="Hyperlink"/>
          </w:rPr>
          <w:t>2024-2030年中国锡及锡合金材行业发展调研与行业前景分析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7f0cdc149413c" w:history="1">
        <w:r>
          <w:rPr>
            <w:rStyle w:val="Hyperlink"/>
          </w:rPr>
          <w:t>https://www.20087.com/9/12/XiJiXiHeJinCaiShiChangQianJingYuCe.html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5cc78b7f24e35" w:history="1">
      <w:r>
        <w:rPr>
          <w:rStyle w:val="Hyperlink"/>
        </w:rPr>
        <w:t>2024-2030年中国锡及锡合金材行业发展调研与行业前景分析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XiJiXiHeJinCaiShiChangQianJingYuCe.html" TargetMode="External" Id="R7e77f0cdc149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XiJiXiHeJinCaiShiChangQianJingYuCe.html" TargetMode="External" Id="R2915cc78b7f2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2024-03-18T23:42:44Z</dcterms:created>
  <dcterms:modified xsi:type="dcterms:W3CDTF">2024-03-19T00:42:44Z</dcterms:modified>
  <dc:subject>2024-2030年中国锡及锡合金材行业发展调研与行业前景分析</dc:subject>
  <dc:title>2024-2030年中国锡及锡合金材行业发展调研与行业前景分析</dc:title>
  <cp:keywords>2024-2030年中国锡及锡合金材行业发展调研与行业前景分析</cp:keywords>
  <dc:description>2024-2030年中国锡及锡合金材行业发展调研与行业前景分析</dc:description>
</cp:coreProperties>
</file>